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2C1C4E" w14:textId="6E9CE767" w:rsidR="00907E5E" w:rsidRPr="00907E5E" w:rsidRDefault="00907E5E" w:rsidP="00907E5E">
      <w:pPr>
        <w:jc w:val="center"/>
        <w:rPr>
          <w:b/>
          <w:sz w:val="28"/>
        </w:rPr>
      </w:pPr>
      <w:bookmarkStart w:id="0" w:name="_Toc58501130"/>
      <w:r w:rsidRPr="00907E5E">
        <w:rPr>
          <w:b/>
          <w:sz w:val="28"/>
        </w:rPr>
        <w:t>06. УРОВЕНЬ ЖИЗНИ НАСЕЛЕНИЯ</w:t>
      </w:r>
    </w:p>
    <w:p w14:paraId="5E46C682" w14:textId="77777777" w:rsidR="00907E5E" w:rsidRPr="00907E5E" w:rsidRDefault="00907E5E" w:rsidP="00907E5E">
      <w:pPr>
        <w:jc w:val="center"/>
        <w:rPr>
          <w:b/>
          <w:i/>
          <w:sz w:val="20"/>
        </w:rPr>
      </w:pPr>
    </w:p>
    <w:p w14:paraId="5C3A51D3" w14:textId="77777777" w:rsidR="00907E5E" w:rsidRPr="00907E5E" w:rsidRDefault="00907E5E" w:rsidP="00907E5E">
      <w:pPr>
        <w:rPr>
          <w:i/>
          <w:sz w:val="20"/>
        </w:rPr>
        <w:sectPr w:rsidR="00907E5E" w:rsidRPr="00907E5E" w:rsidSect="005157C1">
          <w:headerReference w:type="even" r:id="rId9"/>
          <w:footerReference w:type="even" r:id="rId10"/>
          <w:footerReference w:type="default" r:id="rId11"/>
          <w:footerReference w:type="first" r:id="rId12"/>
          <w:footnotePr>
            <w:pos w:val="beneathText"/>
          </w:footnotePr>
          <w:type w:val="continuous"/>
          <w:pgSz w:w="11906" w:h="16838"/>
          <w:pgMar w:top="851" w:right="567" w:bottom="851" w:left="1134" w:header="720" w:footer="720" w:gutter="0"/>
          <w:pgNumType w:start="79"/>
          <w:cols w:space="720"/>
          <w:titlePg/>
          <w:docGrid w:linePitch="245"/>
        </w:sectPr>
      </w:pPr>
    </w:p>
    <w:p w14:paraId="1247DACA" w14:textId="57E09744" w:rsidR="00A13BEE" w:rsidRPr="00A13BEE" w:rsidRDefault="00907E5E" w:rsidP="00A13BEE">
      <w:pPr>
        <w:pStyle w:val="11"/>
        <w:rPr>
          <w:rStyle w:val="af9"/>
          <w:bCs/>
        </w:rPr>
      </w:pPr>
      <w:r w:rsidRPr="00A13BEE">
        <w:rPr>
          <w:iCs/>
        </w:rPr>
        <w:lastRenderedPageBreak/>
        <w:fldChar w:fldCharType="begin"/>
      </w:r>
      <w:r w:rsidRPr="00A13BEE">
        <w:rPr>
          <w:iCs/>
        </w:rPr>
        <w:instrText xml:space="preserve"> TOC \o "1-3" \h \z </w:instrText>
      </w:r>
      <w:r w:rsidRPr="00A13BEE">
        <w:rPr>
          <w:iCs/>
        </w:rPr>
        <w:fldChar w:fldCharType="separate"/>
      </w:r>
      <w:hyperlink w:anchor="_Toc154395806" w:history="1">
        <w:r w:rsidR="00A13BEE" w:rsidRPr="00A13BEE">
          <w:rPr>
            <w:rStyle w:val="af9"/>
            <w:bCs/>
          </w:rPr>
          <w:t>Индикаторы уровня жизни населения</w:t>
        </w:r>
      </w:hyperlink>
    </w:p>
    <w:p w14:paraId="69A12F6D" w14:textId="4717F248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07" w:history="1">
        <w:r w:rsidR="00A13BEE" w:rsidRPr="00A13BEE">
          <w:rPr>
            <w:rStyle w:val="af9"/>
            <w:spacing w:val="0"/>
          </w:rPr>
          <w:t>Основные социально-экономические показатели уровня жизни населения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_Toc154395807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80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67A563B4" w14:textId="716523D9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08" w:history="1">
        <w:r w:rsidR="00A13BEE" w:rsidRPr="00A13BEE">
          <w:rPr>
            <w:rStyle w:val="af9"/>
            <w:spacing w:val="0"/>
          </w:rPr>
          <w:t>Фактическое конечное потребление домашних хозяйств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_Toc154395808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81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4EEEDAF0" w14:textId="087046AB" w:rsidR="00A13BEE" w:rsidRPr="00A13BEE" w:rsidRDefault="00E57C2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54395809" w:history="1">
        <w:r w:rsidR="00A13BEE" w:rsidRPr="00A13BEE">
          <w:rPr>
            <w:rStyle w:val="af9"/>
            <w:bCs/>
          </w:rPr>
          <w:t>Доходы населения</w:t>
        </w:r>
      </w:hyperlink>
    </w:p>
    <w:p w14:paraId="3C520E44" w14:textId="564AA58F" w:rsidR="00A13BEE" w:rsidRDefault="00E57C2A">
      <w:pPr>
        <w:pStyle w:val="31"/>
        <w:rPr>
          <w:spacing w:val="0"/>
        </w:rPr>
      </w:pPr>
      <w:hyperlink w:anchor="_Toc154395810" w:history="1">
        <w:r w:rsidR="00A13BEE" w:rsidRPr="00A13BEE">
          <w:rPr>
            <w:rStyle w:val="af9"/>
            <w:spacing w:val="0"/>
          </w:rPr>
          <w:t>Объём и структура денежных доходов населения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_Toc154395810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81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1F46C8D5" w14:textId="77777777" w:rsidR="00F61367" w:rsidRPr="00A13BEE" w:rsidRDefault="00E57C2A" w:rsidP="00F61367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11" w:history="1">
        <w:r w:rsidR="00F61367" w:rsidRPr="00A13BEE">
          <w:rPr>
            <w:rStyle w:val="af9"/>
            <w:spacing w:val="0"/>
          </w:rPr>
          <w:t xml:space="preserve">Динамика реальных денежных доходов </w:t>
        </w:r>
        <w:r w:rsidR="00F61367">
          <w:rPr>
            <w:rStyle w:val="af9"/>
            <w:spacing w:val="0"/>
          </w:rPr>
          <w:br/>
        </w:r>
        <w:r w:rsidR="00F61367" w:rsidRPr="00A13BEE">
          <w:rPr>
            <w:rStyle w:val="af9"/>
            <w:spacing w:val="0"/>
          </w:rPr>
          <w:t>населения</w:t>
        </w:r>
        <w:r w:rsidR="00F61367" w:rsidRPr="00A13BEE">
          <w:rPr>
            <w:webHidden/>
            <w:spacing w:val="0"/>
          </w:rPr>
          <w:tab/>
        </w:r>
        <w:r w:rsidR="00F61367" w:rsidRPr="00A13BEE">
          <w:rPr>
            <w:webHidden/>
            <w:spacing w:val="0"/>
          </w:rPr>
          <w:fldChar w:fldCharType="begin"/>
        </w:r>
        <w:r w:rsidR="00F61367" w:rsidRPr="00A13BEE">
          <w:rPr>
            <w:webHidden/>
            <w:spacing w:val="0"/>
          </w:rPr>
          <w:instrText xml:space="preserve"> PAGEREF _Toc154395811 \h </w:instrText>
        </w:r>
        <w:r w:rsidR="00F61367" w:rsidRPr="00A13BEE">
          <w:rPr>
            <w:webHidden/>
            <w:spacing w:val="0"/>
          </w:rPr>
        </w:r>
        <w:r w:rsidR="00F61367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81</w:t>
        </w:r>
        <w:r w:rsidR="00F61367" w:rsidRPr="00A13BEE">
          <w:rPr>
            <w:webHidden/>
            <w:spacing w:val="0"/>
          </w:rPr>
          <w:fldChar w:fldCharType="end"/>
        </w:r>
      </w:hyperlink>
    </w:p>
    <w:p w14:paraId="40F023F8" w14:textId="06D72E1E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12" w:history="1">
        <w:r w:rsidR="00A13BEE" w:rsidRPr="00A13BEE">
          <w:rPr>
            <w:rStyle w:val="af9"/>
            <w:spacing w:val="0"/>
          </w:rPr>
          <w:t xml:space="preserve">Объём социальных выплат и налогооблагаемых денежных доходов населения по муниципальным образованиям </w:t>
        </w:r>
        <w:r w:rsidR="00A13BEE">
          <w:rPr>
            <w:rStyle w:val="af9"/>
            <w:spacing w:val="0"/>
          </w:rPr>
          <w:t>П</w:t>
        </w:r>
        <w:r w:rsidR="00A13BEE" w:rsidRPr="00A13BEE">
          <w:rPr>
            <w:rStyle w:val="af9"/>
            <w:spacing w:val="0"/>
          </w:rPr>
          <w:t>ермского края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_Toc154395812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82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57A0C127" w14:textId="0810F08C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13" w:history="1">
        <w:r w:rsidR="00A13BEE" w:rsidRPr="00A13BEE">
          <w:rPr>
            <w:rStyle w:val="af9"/>
            <w:spacing w:val="0"/>
          </w:rPr>
          <w:t xml:space="preserve">Среднемесячная номинальная начисленная заработная плата работников организаций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по видам экономической деятельности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_Toc154395813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83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4D1EC9C3" w14:textId="644C2594" w:rsidR="00A13BEE" w:rsidRPr="00A13BEE" w:rsidRDefault="00E57C2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54395814" w:history="1">
        <w:r w:rsidR="00A13BEE" w:rsidRPr="00A13BEE">
          <w:rPr>
            <w:rStyle w:val="af9"/>
            <w:bCs/>
          </w:rPr>
          <w:t>Социально-экономическая дифференциация населения по доходам</w:t>
        </w:r>
      </w:hyperlink>
    </w:p>
    <w:p w14:paraId="312F1A74" w14:textId="0CE8CE74" w:rsidR="00A13BEE" w:rsidRDefault="00E57C2A">
      <w:pPr>
        <w:pStyle w:val="31"/>
        <w:rPr>
          <w:spacing w:val="0"/>
        </w:rPr>
      </w:pPr>
      <w:hyperlink w:anchor="_Toc154395815" w:history="1">
        <w:r w:rsidR="00A13BEE" w:rsidRPr="00A13BEE">
          <w:rPr>
            <w:rStyle w:val="af9"/>
            <w:spacing w:val="0"/>
          </w:rPr>
          <w:t>Распределение населения по величине среднедушевых денежных доходов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_Toc154395815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84</w:t>
        </w:r>
        <w:r w:rsidR="00A13BEE" w:rsidRPr="00A13BEE">
          <w:rPr>
            <w:webHidden/>
            <w:spacing w:val="0"/>
          </w:rPr>
          <w:fldChar w:fldCharType="end"/>
        </w:r>
      </w:hyperlink>
    </w:p>
    <w:bookmarkStart w:id="1" w:name="_GoBack"/>
    <w:bookmarkEnd w:id="1"/>
    <w:p w14:paraId="77169B18" w14:textId="5A44F654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r>
        <w:fldChar w:fldCharType="begin"/>
      </w:r>
      <w:r>
        <w:instrText xml:space="preserve"> HYPERLINK \l "_Toc154395816" </w:instrText>
      </w:r>
      <w:r>
        <w:fldChar w:fldCharType="separate"/>
      </w:r>
      <w:r w:rsidR="00A13BEE" w:rsidRPr="00A13BEE">
        <w:rPr>
          <w:rStyle w:val="af9"/>
          <w:spacing w:val="0"/>
        </w:rPr>
        <w:t xml:space="preserve">Распределение общего объёма денежных </w:t>
      </w:r>
      <w:r w:rsidR="00A13BEE">
        <w:rPr>
          <w:rStyle w:val="af9"/>
          <w:spacing w:val="0"/>
        </w:rPr>
        <w:br/>
      </w:r>
      <w:r w:rsidR="00A13BEE" w:rsidRPr="00A13BEE">
        <w:rPr>
          <w:rStyle w:val="af9"/>
          <w:spacing w:val="0"/>
        </w:rPr>
        <w:t>доходов населения</w:t>
      </w:r>
      <w:r w:rsidR="00A13BEE" w:rsidRPr="00A13BEE">
        <w:rPr>
          <w:webHidden/>
          <w:spacing w:val="0"/>
        </w:rPr>
        <w:tab/>
      </w:r>
      <w:r w:rsidR="00A13BEE" w:rsidRPr="00A13BEE">
        <w:rPr>
          <w:webHidden/>
          <w:spacing w:val="0"/>
        </w:rPr>
        <w:fldChar w:fldCharType="begin"/>
      </w:r>
      <w:r w:rsidR="00A13BEE" w:rsidRPr="00A13BEE">
        <w:rPr>
          <w:webHidden/>
          <w:spacing w:val="0"/>
        </w:rPr>
        <w:instrText xml:space="preserve"> PAGEREF _Toc154395816 \h </w:instrText>
      </w:r>
      <w:r w:rsidR="00A13BEE" w:rsidRPr="00A13BEE">
        <w:rPr>
          <w:webHidden/>
          <w:spacing w:val="0"/>
        </w:rPr>
      </w:r>
      <w:r w:rsidR="00A13BEE" w:rsidRPr="00A13BEE">
        <w:rPr>
          <w:webHidden/>
          <w:spacing w:val="0"/>
        </w:rPr>
        <w:fldChar w:fldCharType="separate"/>
      </w:r>
      <w:r w:rsidR="00F61367">
        <w:rPr>
          <w:webHidden/>
          <w:spacing w:val="0"/>
        </w:rPr>
        <w:t>84</w:t>
      </w:r>
      <w:r w:rsidR="00A13BEE" w:rsidRPr="00A13BEE">
        <w:rPr>
          <w:webHidden/>
          <w:spacing w:val="0"/>
        </w:rPr>
        <w:fldChar w:fldCharType="end"/>
      </w:r>
      <w:r>
        <w:rPr>
          <w:spacing w:val="0"/>
        </w:rPr>
        <w:fldChar w:fldCharType="end"/>
      </w:r>
    </w:p>
    <w:p w14:paraId="3948E872" w14:textId="7B882180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17" w:history="1">
        <w:r w:rsidR="00A13BEE" w:rsidRPr="00A13BEE">
          <w:rPr>
            <w:rStyle w:val="af9"/>
            <w:spacing w:val="0"/>
          </w:rPr>
          <w:t>Величина прожиточного минимума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_Toc154395817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85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3D0A3980" w14:textId="121C584C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18" w:history="1">
        <w:r w:rsidR="00A13BEE" w:rsidRPr="00A13BEE">
          <w:rPr>
            <w:rStyle w:val="af9"/>
            <w:spacing w:val="0"/>
          </w:rPr>
          <w:t>Численность населения с денежными доходами ниже границы бедности и дефицит денежного дохода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_Toc154395818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85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4C4CC668" w14:textId="6BFC6832" w:rsidR="00A13BEE" w:rsidRPr="00A13BEE" w:rsidRDefault="00E57C2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54395819" w:history="1">
        <w:r w:rsidR="00A13BEE" w:rsidRPr="00A13BEE">
          <w:rPr>
            <w:rStyle w:val="af9"/>
            <w:bCs/>
          </w:rPr>
          <w:t>Расходы, сбережения и имущество населения</w:t>
        </w:r>
      </w:hyperlink>
    </w:p>
    <w:p w14:paraId="386454A1" w14:textId="40B57DE6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20" w:history="1">
        <w:r w:rsidR="00A13BEE" w:rsidRPr="00A13BEE">
          <w:rPr>
            <w:rStyle w:val="af9"/>
            <w:spacing w:val="0"/>
          </w:rPr>
          <w:t>Денежные расходы и сбережения населения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_Toc154395820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86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7C0F7DF3" w14:textId="0970919F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21" w:history="1">
        <w:r w:rsidR="00A13BEE" w:rsidRPr="00A13BEE">
          <w:rPr>
            <w:rStyle w:val="af9"/>
            <w:spacing w:val="0"/>
          </w:rPr>
          <w:t xml:space="preserve">Уровень и структура денежных доходов домашних хозяйств в зависимости от места проживания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в 202</w:t>
        </w:r>
        <w:r w:rsidR="009D3E96">
          <w:rPr>
            <w:rStyle w:val="af9"/>
            <w:spacing w:val="0"/>
          </w:rPr>
          <w:t>2</w:t>
        </w:r>
        <w:r w:rsidR="00A13BEE" w:rsidRPr="00A13BEE">
          <w:rPr>
            <w:rStyle w:val="af9"/>
            <w:spacing w:val="0"/>
          </w:rPr>
          <w:t xml:space="preserve"> году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_Toc154395821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86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795FCED5" w14:textId="1907407D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22" w:history="1">
        <w:r w:rsidR="00A13BEE" w:rsidRPr="00A13BEE">
          <w:rPr>
            <w:rStyle w:val="af9"/>
            <w:spacing w:val="0"/>
          </w:rPr>
          <w:t xml:space="preserve">Расходы на потребление домашних хозяйств различных социально-экономических категорий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в 202</w:t>
        </w:r>
        <w:r w:rsidR="009D3E96">
          <w:rPr>
            <w:rStyle w:val="af9"/>
            <w:spacing w:val="0"/>
          </w:rPr>
          <w:t>3</w:t>
        </w:r>
        <w:r w:rsidR="00A13BEE" w:rsidRPr="00A13BEE">
          <w:rPr>
            <w:rStyle w:val="af9"/>
            <w:spacing w:val="0"/>
          </w:rPr>
          <w:t xml:space="preserve"> году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_Toc154395822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87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6B8EAF72" w14:textId="36A0499F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23" w:history="1">
        <w:r w:rsidR="00A13BEE" w:rsidRPr="00A13BEE">
          <w:rPr>
            <w:rStyle w:val="af9"/>
            <w:spacing w:val="0"/>
          </w:rPr>
          <w:t>Потребительские расходы домашних хозяйств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_Toc154395823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88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5BEDA22C" w14:textId="607D5088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24" w:history="1">
        <w:r w:rsidR="00A13BEE" w:rsidRPr="00A13BEE">
          <w:rPr>
            <w:rStyle w:val="af9"/>
            <w:spacing w:val="0"/>
          </w:rPr>
          <w:t xml:space="preserve">Потребительские расходы домашних хозяйств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по группам населения с различным уровнем располагаемых ресурсов в 202</w:t>
        </w:r>
        <w:r w:rsidR="009D3E96">
          <w:rPr>
            <w:rStyle w:val="af9"/>
            <w:spacing w:val="0"/>
          </w:rPr>
          <w:t>3</w:t>
        </w:r>
        <w:r w:rsidR="00A13BEE" w:rsidRPr="00A13BEE">
          <w:rPr>
            <w:rStyle w:val="af9"/>
            <w:spacing w:val="0"/>
          </w:rPr>
          <w:t xml:space="preserve"> году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_Toc154395824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88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46735244" w14:textId="58D50D79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25" w:history="1">
        <w:r w:rsidR="00A13BEE" w:rsidRPr="00A13BEE">
          <w:rPr>
            <w:rStyle w:val="af9"/>
            <w:spacing w:val="0"/>
          </w:rPr>
          <w:t>Пищевая и энергетическая ценность продуктов питания в домашних хозяйствах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_Toc154395825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89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5127E434" w14:textId="0C0DA086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26" w:history="1">
        <w:r w:rsidR="00A13BEE" w:rsidRPr="00A13BEE">
          <w:rPr>
            <w:rStyle w:val="af9"/>
            <w:spacing w:val="0"/>
          </w:rPr>
          <w:t xml:space="preserve">Наличие предметов длительного пользования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в домашних хозяйствах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_Toc154395826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89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026A6F25" w14:textId="5F0D5723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27" w:history="1">
        <w:r w:rsidR="00A13BEE" w:rsidRPr="00A13BEE">
          <w:rPr>
            <w:rStyle w:val="af9"/>
            <w:spacing w:val="0"/>
          </w:rPr>
          <w:t xml:space="preserve">Наличие предметов длительного пользования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по группам населения с различным уровнем располагаемых ресурсов в 202</w:t>
        </w:r>
        <w:r w:rsidR="009D3E96">
          <w:rPr>
            <w:rStyle w:val="af9"/>
            <w:spacing w:val="0"/>
          </w:rPr>
          <w:t>3</w:t>
        </w:r>
        <w:r w:rsidR="00A13BEE" w:rsidRPr="00A13BEE">
          <w:rPr>
            <w:rStyle w:val="af9"/>
            <w:spacing w:val="0"/>
          </w:rPr>
          <w:t xml:space="preserve"> году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_Toc154395827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89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48368029" w14:textId="52F1EE8D" w:rsidR="00A13BEE" w:rsidRPr="00A13BEE" w:rsidRDefault="00E57C2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54395828" w:history="1">
        <w:r w:rsidR="00A13BEE" w:rsidRPr="00A13BEE">
          <w:rPr>
            <w:rStyle w:val="af9"/>
            <w:bCs/>
          </w:rPr>
          <w:t>Пенсионное и социальное обеспечение</w:t>
        </w:r>
      </w:hyperlink>
    </w:p>
    <w:p w14:paraId="6DDF74B1" w14:textId="52C0288D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29" w:history="1">
        <w:r w:rsidR="00A13BEE" w:rsidRPr="00A13BEE">
          <w:rPr>
            <w:rStyle w:val="af9"/>
            <w:spacing w:val="0"/>
          </w:rPr>
          <w:t>Основные показатели пенсионного обеспечения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_Toc154395829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90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308CAC4D" w14:textId="2ED49CB6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30" w:history="1">
        <w:r w:rsidR="00A13BEE" w:rsidRPr="00A13BEE">
          <w:rPr>
            <w:rStyle w:val="af9"/>
            <w:spacing w:val="0"/>
          </w:rPr>
          <w:t>Численность пенсионеров и средний размер назначенных пенсий по видам пенсионного обеспечения и категориям пенсионеров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_Toc154395830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91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1FBAE582" w14:textId="7B0AF2FB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31" w:history="1">
        <w:r w:rsidR="00A13BEE" w:rsidRPr="00A13BEE">
          <w:rPr>
            <w:rStyle w:val="af9"/>
            <w:spacing w:val="0"/>
          </w:rPr>
          <w:t xml:space="preserve">Численность пенсионеров по муниципальным образованиям </w:t>
        </w:r>
        <w:r w:rsidR="00A13BEE">
          <w:rPr>
            <w:rStyle w:val="af9"/>
            <w:spacing w:val="0"/>
          </w:rPr>
          <w:t>П</w:t>
        </w:r>
        <w:r w:rsidR="00A13BEE" w:rsidRPr="00A13BEE">
          <w:rPr>
            <w:rStyle w:val="af9"/>
            <w:spacing w:val="0"/>
          </w:rPr>
          <w:t>ермского края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_Toc154395831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92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60037667" w14:textId="084EAE57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32" w:history="1">
        <w:r w:rsidR="00A13BEE" w:rsidRPr="00A13BEE">
          <w:rPr>
            <w:rStyle w:val="af9"/>
            <w:spacing w:val="0"/>
          </w:rPr>
          <w:t xml:space="preserve">Численность работающих в организациях, приходящаяся на одного пенсионера,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 xml:space="preserve">по муниципальным образованиям </w:t>
        </w:r>
        <w:r w:rsidR="00A13BEE">
          <w:rPr>
            <w:rStyle w:val="af9"/>
            <w:spacing w:val="0"/>
          </w:rPr>
          <w:t>П</w:t>
        </w:r>
        <w:r w:rsidR="00A13BEE" w:rsidRPr="00A13BEE">
          <w:rPr>
            <w:rStyle w:val="af9"/>
            <w:spacing w:val="0"/>
          </w:rPr>
          <w:t xml:space="preserve">ермского края 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в 202</w:t>
        </w:r>
        <w:r w:rsidR="009D3E96">
          <w:rPr>
            <w:rStyle w:val="af9"/>
            <w:spacing w:val="0"/>
          </w:rPr>
          <w:t>3</w:t>
        </w:r>
        <w:r w:rsidR="00A13BEE" w:rsidRPr="00A13BEE">
          <w:rPr>
            <w:rStyle w:val="af9"/>
            <w:spacing w:val="0"/>
          </w:rPr>
          <w:t xml:space="preserve"> году (картограмма)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_Toc154395832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93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7FE246E0" w14:textId="7C10902C" w:rsidR="00A13BEE" w:rsidRPr="00A13BEE" w:rsidRDefault="00E57C2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54395833" w:history="1">
        <w:r w:rsidR="00A13BEE" w:rsidRPr="00A13BEE">
          <w:rPr>
            <w:rStyle w:val="af9"/>
            <w:bCs/>
          </w:rPr>
          <w:t>Жилищные условия населения</w:t>
        </w:r>
      </w:hyperlink>
    </w:p>
    <w:p w14:paraId="26C5EA13" w14:textId="6ECDF744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34" w:history="1">
        <w:r w:rsidR="00A13BEE" w:rsidRPr="00A13BEE">
          <w:rPr>
            <w:rStyle w:val="af9"/>
            <w:spacing w:val="0"/>
          </w:rPr>
          <w:t>Основные показатели жилищных условий населения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_Toc154395834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94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11B1A78F" w14:textId="39A8EDA8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35" w:history="1">
        <w:r w:rsidR="00A13BEE" w:rsidRPr="00A13BEE">
          <w:rPr>
            <w:rStyle w:val="af9"/>
            <w:spacing w:val="0"/>
          </w:rPr>
          <w:t>Жилищный фонд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_Toc154395835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94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6775C574" w14:textId="53D87989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36" w:history="1">
        <w:r w:rsidR="00A13BEE" w:rsidRPr="00A13BEE">
          <w:rPr>
            <w:rStyle w:val="af9"/>
            <w:spacing w:val="0"/>
          </w:rPr>
          <w:t xml:space="preserve">Жилищный фонд по муниципальным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 xml:space="preserve">образованиям </w:t>
        </w:r>
        <w:r w:rsidR="00A13BEE">
          <w:rPr>
            <w:rStyle w:val="af9"/>
            <w:spacing w:val="0"/>
          </w:rPr>
          <w:t>П</w:t>
        </w:r>
        <w:r w:rsidR="00A13BEE" w:rsidRPr="00A13BEE">
          <w:rPr>
            <w:rStyle w:val="af9"/>
            <w:spacing w:val="0"/>
          </w:rPr>
          <w:t>ермского края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_Toc154395836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95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2C24EF4C" w14:textId="02BD44E7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37" w:history="1">
        <w:r w:rsidR="00A13BEE" w:rsidRPr="00A13BEE">
          <w:rPr>
            <w:rStyle w:val="af9"/>
            <w:spacing w:val="0"/>
          </w:rPr>
          <w:t xml:space="preserve">Общая площадь жилых помещений, приходящаяся в среднем на одного жителя, по муниципальным образованиям </w:t>
        </w:r>
        <w:r w:rsidR="00A13BEE">
          <w:rPr>
            <w:rStyle w:val="af9"/>
            <w:spacing w:val="0"/>
          </w:rPr>
          <w:t>П</w:t>
        </w:r>
        <w:r w:rsidR="00A13BEE" w:rsidRPr="00A13BEE">
          <w:rPr>
            <w:rStyle w:val="af9"/>
            <w:spacing w:val="0"/>
          </w:rPr>
          <w:t>ермского края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_Toc154395837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96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1FFD0FA0" w14:textId="75935E07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38" w:history="1">
        <w:r w:rsidR="00A13BEE" w:rsidRPr="00A13BEE">
          <w:rPr>
            <w:rStyle w:val="af9"/>
            <w:spacing w:val="0"/>
          </w:rPr>
          <w:t>Благоустройство жилищного фонда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_Toc154395838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97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4A4D3EDF" w14:textId="43746327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39" w:history="1">
        <w:r w:rsidR="00A13BEE" w:rsidRPr="00A13BEE">
          <w:rPr>
            <w:rStyle w:val="af9"/>
            <w:spacing w:val="0"/>
          </w:rPr>
          <w:t>Приватизация жилищного фонда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_Toc154395839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97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1071D15F" w14:textId="76C26EA6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0" w:history="1">
        <w:r w:rsidR="00A13BEE" w:rsidRPr="00A13BEE">
          <w:rPr>
            <w:rStyle w:val="af9"/>
            <w:spacing w:val="0"/>
          </w:rPr>
          <w:t>Предоставление жилых помещений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_Toc154395840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97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7979F39D" w14:textId="2C4BBB82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1" w:history="1">
        <w:r w:rsidR="00A13BEE" w:rsidRPr="00A13BEE">
          <w:rPr>
            <w:rStyle w:val="af9"/>
            <w:spacing w:val="0"/>
          </w:rPr>
          <w:t xml:space="preserve">Регистрация прав на жилые помещения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на основании договоров купли-продажи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_Toc154395841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98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5683C086" w14:textId="22CD26FF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2" w:history="1">
        <w:r w:rsidR="00A13BEE" w:rsidRPr="00A13BEE">
          <w:rPr>
            <w:rStyle w:val="af9"/>
            <w:spacing w:val="0"/>
          </w:rPr>
          <w:t>Предоставление гражданам субсидий на оплату жилого помещения и коммунальных услуг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_Toc154395842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98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177DC380" w14:textId="7308EA5C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3" w:history="1">
        <w:r w:rsidR="00A13BEE" w:rsidRPr="00A13BEE">
          <w:rPr>
            <w:rStyle w:val="af9"/>
            <w:spacing w:val="0"/>
          </w:rPr>
          <w:t xml:space="preserve">Предоставление гражданам социальной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 xml:space="preserve">поддержки по оплате жилого помещения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и коммунальных услуг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_Toc154395843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98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4EC1D1C7" w14:textId="174E8E9D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4" w:history="1">
        <w:r w:rsidR="00A13BEE" w:rsidRPr="00A13BEE">
          <w:rPr>
            <w:rStyle w:val="af9"/>
            <w:spacing w:val="0"/>
          </w:rPr>
          <w:t xml:space="preserve">Число семей, состоящих на учёте в качестве нуждающихся в жилых помещениях, </w:t>
        </w:r>
        <w:r w:rsidR="00C52C1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 xml:space="preserve">по муниципальным образованиям </w:t>
        </w:r>
        <w:r w:rsidR="00C52C1E">
          <w:rPr>
            <w:rStyle w:val="af9"/>
            <w:spacing w:val="0"/>
          </w:rPr>
          <w:br/>
        </w:r>
        <w:r w:rsidR="00A13BEE">
          <w:rPr>
            <w:rStyle w:val="af9"/>
            <w:spacing w:val="0"/>
          </w:rPr>
          <w:t>П</w:t>
        </w:r>
        <w:r w:rsidR="00A13BEE" w:rsidRPr="00A13BEE">
          <w:rPr>
            <w:rStyle w:val="af9"/>
            <w:spacing w:val="0"/>
          </w:rPr>
          <w:t>ермского края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_Toc154395844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99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7C9995AF" w14:textId="4B5B2A9F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5" w:history="1">
        <w:r w:rsidR="00A13BEE" w:rsidRPr="00A13BEE">
          <w:rPr>
            <w:rStyle w:val="af9"/>
            <w:spacing w:val="0"/>
          </w:rPr>
          <w:t xml:space="preserve">Число семей, получивших жилые помещения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 xml:space="preserve">и улучшивших жилищные условия,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 xml:space="preserve">по муниципальным образованиям </w:t>
        </w:r>
        <w:r w:rsidR="00A13BEE">
          <w:rPr>
            <w:rStyle w:val="af9"/>
            <w:spacing w:val="0"/>
          </w:rPr>
          <w:br/>
          <w:t>П</w:t>
        </w:r>
        <w:r w:rsidR="00A13BEE" w:rsidRPr="00A13BEE">
          <w:rPr>
            <w:rStyle w:val="af9"/>
            <w:spacing w:val="0"/>
          </w:rPr>
          <w:t>ермского края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_Toc154395845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100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2B1044F9" w14:textId="36B69BA4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6" w:history="1">
        <w:r w:rsidR="00A13BEE" w:rsidRPr="00A13BEE">
          <w:rPr>
            <w:rStyle w:val="af9"/>
            <w:spacing w:val="0"/>
          </w:rPr>
          <w:t xml:space="preserve">Удельный вес семей, получивших жилые помещения и улучшивших жилищные условия,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 xml:space="preserve">в общем числе семей, состоящих на учёте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 xml:space="preserve">в качестве нуждающихся в жилых помещениях,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 xml:space="preserve">по муниципальным образованиям </w:t>
        </w:r>
        <w:r w:rsidR="00A13BEE">
          <w:rPr>
            <w:rStyle w:val="af9"/>
            <w:spacing w:val="0"/>
          </w:rPr>
          <w:br/>
          <w:t>П</w:t>
        </w:r>
        <w:r w:rsidR="00A13BEE" w:rsidRPr="00A13BEE">
          <w:rPr>
            <w:rStyle w:val="af9"/>
            <w:spacing w:val="0"/>
          </w:rPr>
          <w:t>ермского края в 202</w:t>
        </w:r>
        <w:r w:rsidR="009D3E96">
          <w:rPr>
            <w:rStyle w:val="af9"/>
            <w:spacing w:val="0"/>
          </w:rPr>
          <w:t>3</w:t>
        </w:r>
        <w:r w:rsidR="00A13BEE" w:rsidRPr="00A13BEE">
          <w:rPr>
            <w:rStyle w:val="af9"/>
            <w:spacing w:val="0"/>
          </w:rPr>
          <w:t xml:space="preserve"> году</w:t>
        </w:r>
        <w:r w:rsidR="00A13BEE">
          <w:rPr>
            <w:rStyle w:val="af9"/>
            <w:spacing w:val="0"/>
          </w:rPr>
          <w:t xml:space="preserve"> (картограмма)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_Toc154395846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101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2A32DB9A" w14:textId="5EE03687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7" w:history="1">
        <w:r w:rsidR="00A13BEE" w:rsidRPr="00A13BEE">
          <w:rPr>
            <w:rStyle w:val="af9"/>
            <w:spacing w:val="0"/>
          </w:rPr>
          <w:t>Распределение домашних хозяйств по видам занимаемого жилого помещения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_Toc154395847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102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7C1F5FEF" w14:textId="71D75959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8" w:history="1">
        <w:r w:rsidR="00A13BEE" w:rsidRPr="00A13BEE">
          <w:rPr>
            <w:rStyle w:val="af9"/>
            <w:spacing w:val="0"/>
          </w:rPr>
          <w:t>Распределение домашних хозяйств с различным уровнем располагаемых ресурсов по видам занимаемого жилого помещения в 202</w:t>
        </w:r>
        <w:r w:rsidR="009D3E96">
          <w:rPr>
            <w:rStyle w:val="af9"/>
            <w:spacing w:val="0"/>
          </w:rPr>
          <w:t>3</w:t>
        </w:r>
        <w:r w:rsidR="00A13BEE" w:rsidRPr="00A13BEE">
          <w:rPr>
            <w:rStyle w:val="af9"/>
            <w:spacing w:val="0"/>
          </w:rPr>
          <w:t xml:space="preserve"> году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_Toc154395848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102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5AB04E7B" w14:textId="5A98BA60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49" w:history="1">
        <w:r w:rsidR="00A13BEE" w:rsidRPr="00A13BEE">
          <w:rPr>
            <w:rStyle w:val="af9"/>
            <w:spacing w:val="0"/>
          </w:rPr>
          <w:t xml:space="preserve">Распределение домашних хозяйств по площади жилых помещений, приходящейся в среднем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на одного проживающего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_Toc154395849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102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38BFABDC" w14:textId="226E7673" w:rsidR="00A13BEE" w:rsidRPr="00A13BEE" w:rsidRDefault="00E57C2A">
      <w:pPr>
        <w:pStyle w:val="31"/>
        <w:rPr>
          <w:rFonts w:asciiTheme="minorHAnsi" w:eastAsiaTheme="minorEastAsia" w:hAnsiTheme="minorHAnsi" w:cstheme="minorBidi"/>
          <w:spacing w:val="0"/>
          <w:sz w:val="22"/>
          <w:szCs w:val="22"/>
        </w:rPr>
      </w:pPr>
      <w:hyperlink w:anchor="_Toc154395850" w:history="1">
        <w:r w:rsidR="00A13BEE" w:rsidRPr="00A13BEE">
          <w:rPr>
            <w:rStyle w:val="af9"/>
            <w:spacing w:val="0"/>
          </w:rPr>
          <w:t xml:space="preserve">Распределение домашних хозяйств с различным уровнем располагаемых ресурсов по площади жилых помещений, приходящейся в среднем </w:t>
        </w:r>
        <w:r w:rsidR="00A13BEE">
          <w:rPr>
            <w:rStyle w:val="af9"/>
            <w:spacing w:val="0"/>
          </w:rPr>
          <w:br/>
        </w:r>
        <w:r w:rsidR="00A13BEE" w:rsidRPr="00A13BEE">
          <w:rPr>
            <w:rStyle w:val="af9"/>
            <w:spacing w:val="0"/>
          </w:rPr>
          <w:t>на одного проживающего, в 202</w:t>
        </w:r>
        <w:r w:rsidR="009D3E96">
          <w:rPr>
            <w:rStyle w:val="af9"/>
            <w:spacing w:val="0"/>
          </w:rPr>
          <w:t>3</w:t>
        </w:r>
        <w:r w:rsidR="00A13BEE" w:rsidRPr="00A13BEE">
          <w:rPr>
            <w:rStyle w:val="af9"/>
            <w:spacing w:val="0"/>
          </w:rPr>
          <w:t xml:space="preserve"> году</w:t>
        </w:r>
        <w:r w:rsidR="00A13BEE" w:rsidRPr="00A13BEE">
          <w:rPr>
            <w:webHidden/>
            <w:spacing w:val="0"/>
          </w:rPr>
          <w:tab/>
        </w:r>
        <w:r w:rsidR="00A13BEE" w:rsidRPr="00A13BEE">
          <w:rPr>
            <w:webHidden/>
            <w:spacing w:val="0"/>
          </w:rPr>
          <w:fldChar w:fldCharType="begin"/>
        </w:r>
        <w:r w:rsidR="00A13BEE" w:rsidRPr="00A13BEE">
          <w:rPr>
            <w:webHidden/>
            <w:spacing w:val="0"/>
          </w:rPr>
          <w:instrText xml:space="preserve"> PAGEREF _Toc154395850 \h </w:instrText>
        </w:r>
        <w:r w:rsidR="00A13BEE" w:rsidRPr="00A13BEE">
          <w:rPr>
            <w:webHidden/>
            <w:spacing w:val="0"/>
          </w:rPr>
        </w:r>
        <w:r w:rsidR="00A13BEE" w:rsidRPr="00A13BEE">
          <w:rPr>
            <w:webHidden/>
            <w:spacing w:val="0"/>
          </w:rPr>
          <w:fldChar w:fldCharType="separate"/>
        </w:r>
        <w:r w:rsidR="00F61367">
          <w:rPr>
            <w:webHidden/>
            <w:spacing w:val="0"/>
          </w:rPr>
          <w:t>102</w:t>
        </w:r>
        <w:r w:rsidR="00A13BEE" w:rsidRPr="00A13BEE">
          <w:rPr>
            <w:webHidden/>
            <w:spacing w:val="0"/>
          </w:rPr>
          <w:fldChar w:fldCharType="end"/>
        </w:r>
      </w:hyperlink>
    </w:p>
    <w:p w14:paraId="2C30F555" w14:textId="21A0D1D5" w:rsidR="00A13BEE" w:rsidRPr="00A13BEE" w:rsidRDefault="00E57C2A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154395851" w:history="1">
        <w:r w:rsidR="00A13BEE" w:rsidRPr="00A13BEE">
          <w:rPr>
            <w:rStyle w:val="af9"/>
          </w:rPr>
          <w:t>Методологические пояснения</w:t>
        </w:r>
      </w:hyperlink>
    </w:p>
    <w:p w14:paraId="5E2EFDA9" w14:textId="77777777" w:rsidR="00907E5E" w:rsidRPr="00907E5E" w:rsidRDefault="00907E5E" w:rsidP="00907E5E">
      <w:pPr>
        <w:rPr>
          <w:rFonts w:cs="Arial"/>
          <w:szCs w:val="24"/>
        </w:rPr>
      </w:pPr>
      <w:r w:rsidRPr="00A13BEE">
        <w:rPr>
          <w:rFonts w:cs="Arial"/>
          <w:sz w:val="20"/>
        </w:rPr>
        <w:fldChar w:fldCharType="end"/>
      </w:r>
    </w:p>
    <w:p w14:paraId="4BC6255F" w14:textId="77777777" w:rsidR="00907E5E" w:rsidRPr="00907E5E" w:rsidRDefault="00907E5E" w:rsidP="00907E5E">
      <w:pPr>
        <w:sectPr w:rsidR="00907E5E" w:rsidRPr="00907E5E" w:rsidSect="007279CA">
          <w:footnotePr>
            <w:pos w:val="beneathText"/>
          </w:footnotePr>
          <w:type w:val="continuous"/>
          <w:pgSz w:w="11906" w:h="16838"/>
          <w:pgMar w:top="851" w:right="567" w:bottom="851" w:left="1134" w:header="720" w:footer="720" w:gutter="0"/>
          <w:cols w:num="2" w:space="284"/>
        </w:sectPr>
      </w:pPr>
    </w:p>
    <w:p w14:paraId="1A07C375" w14:textId="6BC86D4C" w:rsidR="00C2234B" w:rsidRPr="00B73511" w:rsidRDefault="00907E5E" w:rsidP="00907E5E">
      <w:pPr>
        <w:pStyle w:val="ad"/>
        <w:rPr>
          <w:rFonts w:cs="Arial"/>
          <w:sz w:val="20"/>
        </w:rPr>
        <w:sectPr w:rsidR="00C2234B" w:rsidRPr="00B73511" w:rsidSect="00907E5E">
          <w:headerReference w:type="default" r:id="rId13"/>
          <w:type w:val="continuous"/>
          <w:pgSz w:w="11906" w:h="16838"/>
          <w:pgMar w:top="851" w:right="567" w:bottom="851" w:left="1134" w:header="720" w:footer="720" w:gutter="0"/>
          <w:cols w:num="2" w:space="709"/>
        </w:sectPr>
      </w:pPr>
      <w:r w:rsidRPr="00907E5E">
        <w:rPr>
          <w:b w:val="0"/>
          <w:bCs/>
          <w:sz w:val="18"/>
        </w:rPr>
        <w:lastRenderedPageBreak/>
        <w:br w:type="page"/>
      </w:r>
      <w:bookmarkEnd w:id="0"/>
    </w:p>
    <w:p w14:paraId="36E211C8" w14:textId="77777777" w:rsidR="001E0E42" w:rsidRPr="00C7077A" w:rsidRDefault="001E0E42" w:rsidP="007F4BE2">
      <w:pPr>
        <w:widowControl w:val="0"/>
        <w:tabs>
          <w:tab w:val="right" w:leader="dot" w:pos="4820"/>
        </w:tabs>
        <w:rPr>
          <w:sz w:val="4"/>
          <w:szCs w:val="4"/>
        </w:rPr>
      </w:pPr>
    </w:p>
    <w:p w14:paraId="19D0FAED" w14:textId="77777777" w:rsidR="001E0E42" w:rsidRPr="00A13BEE" w:rsidRDefault="001E0E42" w:rsidP="00233DAF">
      <w:pPr>
        <w:pStyle w:val="2"/>
        <w:rPr>
          <w:rStyle w:val="110"/>
          <w:rFonts w:ascii="Arial" w:hAnsi="Arial"/>
          <w:b/>
          <w:color w:val="auto"/>
          <w:spacing w:val="15"/>
          <w:kern w:val="28"/>
        </w:rPr>
      </w:pPr>
      <w:bookmarkStart w:id="2" w:name="_Toc530286846"/>
      <w:bookmarkStart w:id="3" w:name="_Toc24876105"/>
      <w:bookmarkStart w:id="4" w:name="_Toc25048362"/>
      <w:bookmarkStart w:id="5" w:name="_Toc53884046"/>
      <w:bookmarkStart w:id="6" w:name="_Toc118176324"/>
      <w:bookmarkStart w:id="7" w:name="_Toc150747831"/>
      <w:bookmarkStart w:id="8" w:name="_Toc182295747"/>
      <w:bookmarkStart w:id="9" w:name="_Toc211679142"/>
      <w:bookmarkStart w:id="10" w:name="_Toc242593244"/>
      <w:bookmarkStart w:id="11" w:name="_Toc277059104"/>
      <w:bookmarkStart w:id="12" w:name="_Toc311028888"/>
      <w:bookmarkStart w:id="13" w:name="_Toc342990932"/>
      <w:bookmarkStart w:id="14" w:name="_Toc343156162"/>
      <w:bookmarkStart w:id="15" w:name="_Toc377110774"/>
      <w:bookmarkStart w:id="16" w:name="_Toc436638946"/>
      <w:bookmarkStart w:id="17" w:name="_Toc436639117"/>
      <w:bookmarkStart w:id="18" w:name="_Toc436639215"/>
      <w:bookmarkStart w:id="19" w:name="_Toc436750505"/>
      <w:bookmarkStart w:id="20" w:name="_Toc532308264"/>
      <w:bookmarkStart w:id="21" w:name="_Toc532308595"/>
      <w:bookmarkStart w:id="22" w:name="_Toc532308660"/>
      <w:bookmarkStart w:id="23" w:name="_Toc532387542"/>
      <w:bookmarkStart w:id="24" w:name="_Toc532480561"/>
      <w:bookmarkStart w:id="25" w:name="_Toc57641994"/>
      <w:bookmarkStart w:id="26" w:name="_Toc58426605"/>
      <w:bookmarkStart w:id="27" w:name="_Toc58501654"/>
      <w:bookmarkStart w:id="28" w:name="_Toc89689059"/>
      <w:bookmarkStart w:id="29" w:name="_Toc153188455"/>
      <w:bookmarkStart w:id="30" w:name="_Toc154395806"/>
      <w:r w:rsidRPr="00A13BEE">
        <w:rPr>
          <w:rStyle w:val="110"/>
          <w:rFonts w:ascii="Arial" w:hAnsi="Arial"/>
          <w:b/>
          <w:color w:val="auto"/>
          <w:spacing w:val="15"/>
          <w:kern w:val="28"/>
        </w:rPr>
        <w:t>ИНДИКАТОРЫ УРОВНЯ ЖИЗНИ НАСЕЛЕНИЯ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013724B4" w14:textId="77777777" w:rsidR="001E0E42" w:rsidRDefault="001E0E42">
      <w:pPr>
        <w:widowControl w:val="0"/>
      </w:pPr>
    </w:p>
    <w:p w14:paraId="3B87AF42" w14:textId="77777777" w:rsidR="00D536BD" w:rsidRPr="00323CF2" w:rsidRDefault="00D536BD" w:rsidP="00323CF2">
      <w:pPr>
        <w:pStyle w:val="3"/>
      </w:pPr>
      <w:bookmarkStart w:id="31" w:name="_Toc153188456"/>
      <w:bookmarkStart w:id="32" w:name="_Toc154395807"/>
      <w:r w:rsidRPr="00323CF2">
        <w:t>ОСНОВНЫЕ СОЦИАЛЬНО-ЭКОНОМИЧЕСКИЕ ПОКАЗАТЕЛИ</w:t>
      </w:r>
      <w:r w:rsidRPr="00323CF2">
        <w:br/>
        <w:t>УРОВНЯ ЖИЗНИ НАСЕЛЕНИЯ</w:t>
      </w:r>
      <w:bookmarkEnd w:id="31"/>
      <w:bookmarkEnd w:id="32"/>
    </w:p>
    <w:p w14:paraId="5F5B54B6" w14:textId="77777777" w:rsidR="00D536BD" w:rsidRDefault="00D536BD" w:rsidP="00D536BD">
      <w:pPr>
        <w:widowControl w:val="0"/>
        <w:rPr>
          <w:sz w:val="10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9"/>
        <w:gridCol w:w="885"/>
        <w:gridCol w:w="886"/>
        <w:gridCol w:w="886"/>
        <w:gridCol w:w="886"/>
        <w:gridCol w:w="886"/>
        <w:gridCol w:w="886"/>
        <w:gridCol w:w="886"/>
        <w:gridCol w:w="886"/>
      </w:tblGrid>
      <w:tr w:rsidR="006C24FD" w14:paraId="5CF78681" w14:textId="77777777" w:rsidTr="00796420">
        <w:trPr>
          <w:cantSplit/>
          <w:tblHeader/>
        </w:trPr>
        <w:tc>
          <w:tcPr>
            <w:tcW w:w="3119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CDB856" w14:textId="77777777" w:rsidR="006C24FD" w:rsidRDefault="006C24FD" w:rsidP="00A7350D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</w:p>
        </w:tc>
        <w:tc>
          <w:tcPr>
            <w:tcW w:w="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259C7F" w14:textId="01B9B884" w:rsidR="006C24FD" w:rsidRPr="00B62BD3" w:rsidRDefault="006C24FD" w:rsidP="00A7350D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24233C">
              <w:rPr>
                <w:i/>
              </w:rPr>
              <w:t>2016</w:t>
            </w:r>
          </w:p>
        </w:tc>
        <w:tc>
          <w:tcPr>
            <w:tcW w:w="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F1AB80" w14:textId="4CE85826" w:rsidR="006C24FD" w:rsidRDefault="006C24FD" w:rsidP="00A7350D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24233C">
              <w:rPr>
                <w:i/>
              </w:rPr>
              <w:t>2017</w:t>
            </w:r>
          </w:p>
        </w:tc>
        <w:tc>
          <w:tcPr>
            <w:tcW w:w="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4D0E8A" w14:textId="088A8C7E" w:rsidR="006C24FD" w:rsidRPr="0024233C" w:rsidRDefault="006C24FD" w:rsidP="00A7350D">
            <w:pPr>
              <w:widowControl w:val="0"/>
              <w:spacing w:before="20" w:after="20" w:line="240" w:lineRule="exact"/>
              <w:jc w:val="center"/>
              <w:rPr>
                <w:i/>
                <w:vertAlign w:val="superscript"/>
              </w:rPr>
            </w:pPr>
            <w:r w:rsidRPr="0024233C">
              <w:rPr>
                <w:i/>
              </w:rPr>
              <w:t>2018</w:t>
            </w:r>
          </w:p>
        </w:tc>
        <w:tc>
          <w:tcPr>
            <w:tcW w:w="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339115" w14:textId="463C6A5B" w:rsidR="006C24FD" w:rsidRPr="0024233C" w:rsidRDefault="006C24FD" w:rsidP="00A7350D">
            <w:pPr>
              <w:widowControl w:val="0"/>
              <w:spacing w:before="20" w:after="20" w:line="240" w:lineRule="exact"/>
              <w:jc w:val="center"/>
              <w:rPr>
                <w:i/>
                <w:vertAlign w:val="superscript"/>
              </w:rPr>
            </w:pPr>
            <w:r>
              <w:rPr>
                <w:i/>
              </w:rPr>
              <w:t>2019</w:t>
            </w:r>
          </w:p>
        </w:tc>
        <w:tc>
          <w:tcPr>
            <w:tcW w:w="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51C15F" w14:textId="16C901D3" w:rsidR="006C24FD" w:rsidRPr="0024233C" w:rsidRDefault="006C24FD" w:rsidP="00A7350D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744530" w14:textId="3857AA2F" w:rsidR="006C24FD" w:rsidRDefault="006C24FD" w:rsidP="00A7350D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8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center"/>
          </w:tcPr>
          <w:p w14:paraId="298EF6AA" w14:textId="16289F33" w:rsidR="006C24FD" w:rsidRDefault="006C24FD" w:rsidP="00A7350D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8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center"/>
          </w:tcPr>
          <w:p w14:paraId="6C99A262" w14:textId="545DFA95" w:rsidR="006C24FD" w:rsidRDefault="006C24FD" w:rsidP="00A7350D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017F36" w:rsidRPr="00D83B8B" w14:paraId="6C669AB0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1EEFFB46" w14:textId="77777777" w:rsidR="00017F36" w:rsidRPr="00D83B8B" w:rsidRDefault="00017F36" w:rsidP="00A7350D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 xml:space="preserve">Фактическое конечное потребление домашних хозяйств (в текущих ценах), </w:t>
            </w:r>
            <w:proofErr w:type="gramStart"/>
            <w:r w:rsidRPr="00D83B8B">
              <w:rPr>
                <w:rFonts w:cs="Arial"/>
                <w:szCs w:val="18"/>
              </w:rPr>
              <w:t>млн</w:t>
            </w:r>
            <w:proofErr w:type="gramEnd"/>
            <w:r w:rsidRPr="00D83B8B">
              <w:rPr>
                <w:rFonts w:cs="Arial"/>
                <w:szCs w:val="18"/>
              </w:rPr>
              <w:t xml:space="preserve"> рублей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7787824B" w14:textId="2EAA90A7" w:rsidR="00017F36" w:rsidRPr="00017F36" w:rsidRDefault="00017F36" w:rsidP="005157C1">
            <w:pPr>
              <w:widowControl w:val="0"/>
              <w:ind w:left="-57" w:right="28"/>
              <w:jc w:val="right"/>
              <w:rPr>
                <w:rFonts w:cs="Arial"/>
                <w:spacing w:val="-4"/>
                <w:szCs w:val="18"/>
              </w:rPr>
            </w:pPr>
            <w:r w:rsidRPr="00017F36">
              <w:rPr>
                <w:spacing w:val="-4"/>
                <w:szCs w:val="24"/>
              </w:rPr>
              <w:t>796739,0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49E7D98" w14:textId="16C843A0" w:rsidR="00017F36" w:rsidRPr="00017F36" w:rsidRDefault="00017F36" w:rsidP="005157C1">
            <w:pPr>
              <w:widowControl w:val="0"/>
              <w:ind w:left="-57" w:right="28"/>
              <w:jc w:val="right"/>
              <w:rPr>
                <w:rFonts w:cs="Arial"/>
                <w:spacing w:val="-4"/>
                <w:szCs w:val="18"/>
              </w:rPr>
            </w:pPr>
            <w:r w:rsidRPr="00017F36">
              <w:rPr>
                <w:rFonts w:cs="Arial"/>
                <w:spacing w:val="-4"/>
                <w:szCs w:val="18"/>
              </w:rPr>
              <w:t>829646,1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F44FDEB" w14:textId="26257399" w:rsidR="00017F36" w:rsidRPr="00017F36" w:rsidRDefault="00017F36" w:rsidP="005157C1">
            <w:pPr>
              <w:widowControl w:val="0"/>
              <w:ind w:left="-57" w:right="28"/>
              <w:jc w:val="right"/>
              <w:rPr>
                <w:rFonts w:cs="Arial"/>
                <w:spacing w:val="-4"/>
                <w:szCs w:val="18"/>
              </w:rPr>
            </w:pPr>
            <w:r w:rsidRPr="00017F36">
              <w:rPr>
                <w:rFonts w:cs="Arial"/>
                <w:spacing w:val="-4"/>
                <w:szCs w:val="18"/>
              </w:rPr>
              <w:t>891836,2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4CE0812" w14:textId="298ABE39" w:rsidR="00017F36" w:rsidRPr="00017F36" w:rsidRDefault="00017F36" w:rsidP="005157C1">
            <w:pPr>
              <w:widowControl w:val="0"/>
              <w:ind w:left="-57" w:right="28"/>
              <w:jc w:val="right"/>
              <w:rPr>
                <w:rFonts w:cs="Arial"/>
                <w:spacing w:val="-4"/>
                <w:szCs w:val="18"/>
              </w:rPr>
            </w:pPr>
            <w:r w:rsidRPr="00017F36">
              <w:rPr>
                <w:rFonts w:cs="Arial"/>
                <w:spacing w:val="-4"/>
                <w:szCs w:val="18"/>
              </w:rPr>
              <w:t>919297,7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F18835D" w14:textId="6AE92611" w:rsidR="00017F36" w:rsidRPr="00017F36" w:rsidRDefault="00017F36" w:rsidP="005157C1">
            <w:pPr>
              <w:widowControl w:val="0"/>
              <w:ind w:left="-57" w:right="28"/>
              <w:jc w:val="right"/>
              <w:rPr>
                <w:rFonts w:cs="Arial"/>
                <w:spacing w:val="-4"/>
                <w:szCs w:val="18"/>
              </w:rPr>
            </w:pPr>
            <w:r w:rsidRPr="00017F36">
              <w:rPr>
                <w:rFonts w:cs="Arial"/>
                <w:spacing w:val="-4"/>
                <w:szCs w:val="18"/>
              </w:rPr>
              <w:t>921389,9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A74650B" w14:textId="27FFAB82" w:rsidR="00017F36" w:rsidRPr="00017F36" w:rsidRDefault="00017F36" w:rsidP="005157C1">
            <w:pPr>
              <w:widowControl w:val="0"/>
              <w:ind w:left="-57" w:right="28"/>
              <w:jc w:val="right"/>
              <w:rPr>
                <w:rFonts w:cs="Arial"/>
                <w:spacing w:val="-4"/>
                <w:szCs w:val="18"/>
              </w:rPr>
            </w:pPr>
            <w:r w:rsidRPr="00017F36">
              <w:rPr>
                <w:rFonts w:cs="Arial"/>
                <w:spacing w:val="-4"/>
                <w:szCs w:val="18"/>
              </w:rPr>
              <w:t>1044505,6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3E55442B" w14:textId="7DA84187" w:rsidR="00017F36" w:rsidRPr="00017F36" w:rsidRDefault="00017F36" w:rsidP="005157C1">
            <w:pPr>
              <w:widowControl w:val="0"/>
              <w:ind w:left="-57" w:right="28"/>
              <w:jc w:val="right"/>
              <w:rPr>
                <w:rFonts w:cs="Arial"/>
                <w:spacing w:val="-4"/>
                <w:szCs w:val="18"/>
              </w:rPr>
            </w:pPr>
            <w:r w:rsidRPr="00017F36">
              <w:rPr>
                <w:rFonts w:cs="Arial"/>
                <w:spacing w:val="-4"/>
                <w:szCs w:val="18"/>
              </w:rPr>
              <w:t>1145109,0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6824F20C" w14:textId="710CF768" w:rsidR="00017F36" w:rsidRPr="00017F36" w:rsidRDefault="00017F36" w:rsidP="005157C1">
            <w:pPr>
              <w:widowControl w:val="0"/>
              <w:ind w:left="-57" w:right="28"/>
              <w:jc w:val="right"/>
              <w:rPr>
                <w:rFonts w:cs="Arial"/>
                <w:spacing w:val="-4"/>
                <w:szCs w:val="18"/>
              </w:rPr>
            </w:pPr>
            <w:r w:rsidRPr="00017F36">
              <w:rPr>
                <w:rFonts w:cs="Arial"/>
                <w:spacing w:val="-4"/>
                <w:szCs w:val="18"/>
              </w:rPr>
              <w:t>…</w:t>
            </w:r>
          </w:p>
        </w:tc>
      </w:tr>
      <w:tr w:rsidR="00017F36" w:rsidRPr="00D83B8B" w14:paraId="651DC981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37493418" w14:textId="179EE788" w:rsidR="00017F36" w:rsidRPr="00D83B8B" w:rsidRDefault="00017F36" w:rsidP="00690D1E">
            <w:pPr>
              <w:widowControl w:val="0"/>
              <w:suppressAutoHyphens/>
              <w:spacing w:line="240" w:lineRule="exact"/>
              <w:ind w:right="-57"/>
              <w:rPr>
                <w:rFonts w:cs="Arial"/>
                <w:spacing w:val="-2"/>
                <w:szCs w:val="18"/>
              </w:rPr>
            </w:pPr>
            <w:r w:rsidRPr="00D83B8B">
              <w:rPr>
                <w:rFonts w:cs="Arial"/>
                <w:spacing w:val="-2"/>
                <w:szCs w:val="18"/>
              </w:rPr>
              <w:t xml:space="preserve">Среднедушевые денежные доходы населения (в месяц), рублей 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0E6054C3" w14:textId="346BB6E7" w:rsidR="00017F36" w:rsidRPr="00A221FE" w:rsidRDefault="00017F36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279</w:t>
            </w:r>
            <w:r>
              <w:rPr>
                <w:rFonts w:cs="Arial"/>
                <w:szCs w:val="18"/>
              </w:rPr>
              <w:t>06,8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0A080BA" w14:textId="7C3EE4F6" w:rsidR="00017F36" w:rsidRPr="00A221FE" w:rsidRDefault="00017F36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28</w:t>
            </w:r>
            <w:r>
              <w:rPr>
                <w:rFonts w:cs="Arial"/>
                <w:szCs w:val="18"/>
              </w:rPr>
              <w:t>53</w:t>
            </w:r>
            <w:r w:rsidRPr="00A221FE">
              <w:rPr>
                <w:rFonts w:cs="Arial"/>
                <w:szCs w:val="18"/>
              </w:rPr>
              <w:t>0,</w:t>
            </w:r>
            <w:r>
              <w:rPr>
                <w:rFonts w:cs="Arial"/>
                <w:szCs w:val="18"/>
              </w:rPr>
              <w:t>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87728C6" w14:textId="7764A695" w:rsidR="00017F36" w:rsidRPr="00A221FE" w:rsidRDefault="00017F36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9F0146">
              <w:rPr>
                <w:rFonts w:cs="Arial"/>
                <w:szCs w:val="18"/>
              </w:rPr>
              <w:t>28959</w:t>
            </w:r>
            <w:r>
              <w:rPr>
                <w:rFonts w:cs="Arial"/>
                <w:szCs w:val="18"/>
              </w:rPr>
              <w:t>,</w:t>
            </w:r>
            <w:r w:rsidRPr="009F0146">
              <w:rPr>
                <w:rFonts w:cs="Arial"/>
                <w:szCs w:val="18"/>
              </w:rPr>
              <w:t>6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E641F87" w14:textId="18833084" w:rsidR="00017F36" w:rsidRPr="00A221FE" w:rsidRDefault="00017F36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F943CB">
              <w:rPr>
                <w:rFonts w:cs="Arial"/>
                <w:szCs w:val="18"/>
              </w:rPr>
              <w:t>30891</w:t>
            </w:r>
            <w:r>
              <w:rPr>
                <w:rFonts w:cs="Arial"/>
                <w:szCs w:val="18"/>
              </w:rPr>
              <w:t>,</w:t>
            </w:r>
            <w:r w:rsidRPr="00F943CB">
              <w:rPr>
                <w:rFonts w:cs="Arial"/>
                <w:szCs w:val="18"/>
              </w:rPr>
              <w:t>5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21A5198" w14:textId="32AAE07A" w:rsidR="00017F36" w:rsidRPr="00A221FE" w:rsidRDefault="00017F36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F943CB">
              <w:rPr>
                <w:rFonts w:cs="Arial"/>
                <w:szCs w:val="18"/>
              </w:rPr>
              <w:t>30549</w:t>
            </w:r>
            <w:r>
              <w:rPr>
                <w:rFonts w:cs="Arial"/>
                <w:szCs w:val="18"/>
              </w:rPr>
              <w:t>,</w:t>
            </w:r>
            <w:r w:rsidRPr="00F943CB">
              <w:rPr>
                <w:rFonts w:cs="Arial"/>
                <w:szCs w:val="18"/>
              </w:rPr>
              <w:t>7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6B8D5A3" w14:textId="235737D0" w:rsidR="00017F36" w:rsidRPr="00A221FE" w:rsidRDefault="00017F36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F943CB">
              <w:rPr>
                <w:rFonts w:cs="Arial"/>
                <w:szCs w:val="18"/>
                <w:lang w:val="en-US"/>
              </w:rPr>
              <w:t>33139</w:t>
            </w:r>
            <w:r>
              <w:rPr>
                <w:rFonts w:cs="Arial"/>
                <w:szCs w:val="18"/>
              </w:rPr>
              <w:t>,</w:t>
            </w:r>
            <w:r w:rsidRPr="00F943CB">
              <w:rPr>
                <w:rFonts w:cs="Arial"/>
                <w:szCs w:val="18"/>
                <w:lang w:val="en-US"/>
              </w:rPr>
              <w:t>0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3BE8A882" w14:textId="2933430C" w:rsidR="00017F36" w:rsidRPr="00A221FE" w:rsidRDefault="00017F36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F943CB">
              <w:rPr>
                <w:rFonts w:cs="Arial"/>
                <w:szCs w:val="18"/>
              </w:rPr>
              <w:t>39767</w:t>
            </w:r>
            <w:r>
              <w:rPr>
                <w:rFonts w:cs="Arial"/>
                <w:szCs w:val="18"/>
              </w:rPr>
              <w:t>,</w:t>
            </w:r>
            <w:r w:rsidRPr="00F943CB">
              <w:rPr>
                <w:rFonts w:cs="Arial"/>
                <w:szCs w:val="18"/>
              </w:rPr>
              <w:t>3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679548FC" w14:textId="2E9FF482" w:rsidR="00017F36" w:rsidRPr="00A221FE" w:rsidRDefault="00017F36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4248A9">
              <w:rPr>
                <w:rFonts w:cs="Arial"/>
                <w:szCs w:val="18"/>
              </w:rPr>
              <w:t>45639</w:t>
            </w:r>
            <w:r>
              <w:rPr>
                <w:rFonts w:cs="Arial"/>
                <w:szCs w:val="18"/>
              </w:rPr>
              <w:t>,</w:t>
            </w:r>
            <w:r w:rsidRPr="004248A9">
              <w:rPr>
                <w:rFonts w:cs="Arial"/>
                <w:szCs w:val="18"/>
              </w:rPr>
              <w:t>0</w:t>
            </w:r>
          </w:p>
        </w:tc>
      </w:tr>
      <w:tr w:rsidR="005157C1" w:rsidRPr="00D83B8B" w14:paraId="7C066FC8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42C85186" w14:textId="4A50BF02" w:rsidR="005157C1" w:rsidRPr="00D83B8B" w:rsidRDefault="005157C1" w:rsidP="00690D1E">
            <w:pPr>
              <w:widowControl w:val="0"/>
              <w:suppressAutoHyphens/>
              <w:spacing w:line="240" w:lineRule="exact"/>
              <w:rPr>
                <w:rFonts w:cs="Arial"/>
                <w:spacing w:val="-1"/>
                <w:szCs w:val="18"/>
              </w:rPr>
            </w:pPr>
            <w:r w:rsidRPr="00D83B8B">
              <w:rPr>
                <w:rFonts w:cs="Arial"/>
                <w:spacing w:val="-1"/>
                <w:szCs w:val="18"/>
              </w:rPr>
              <w:t xml:space="preserve">Реальные располагаемые денежные доходы населения, </w:t>
            </w:r>
            <w:r w:rsidRPr="00D83B8B">
              <w:rPr>
                <w:rFonts w:cs="Arial"/>
                <w:spacing w:val="-1"/>
                <w:szCs w:val="18"/>
              </w:rPr>
              <w:br/>
            </w:r>
            <w:proofErr w:type="gramStart"/>
            <w:r w:rsidRPr="00D83B8B">
              <w:rPr>
                <w:rFonts w:cs="Arial"/>
                <w:spacing w:val="-1"/>
                <w:szCs w:val="18"/>
              </w:rPr>
              <w:t>в</w:t>
            </w:r>
            <w:proofErr w:type="gramEnd"/>
            <w:r w:rsidRPr="00D83B8B">
              <w:rPr>
                <w:rFonts w:cs="Arial"/>
                <w:spacing w:val="-1"/>
                <w:szCs w:val="18"/>
              </w:rPr>
              <w:t xml:space="preserve"> % </w:t>
            </w:r>
            <w:proofErr w:type="gramStart"/>
            <w:r w:rsidRPr="00D83B8B">
              <w:rPr>
                <w:rFonts w:cs="Arial"/>
                <w:spacing w:val="-1"/>
                <w:szCs w:val="18"/>
              </w:rPr>
              <w:t>к</w:t>
            </w:r>
            <w:proofErr w:type="gramEnd"/>
            <w:r w:rsidRPr="00D83B8B">
              <w:rPr>
                <w:rFonts w:cs="Arial"/>
                <w:spacing w:val="-1"/>
                <w:szCs w:val="18"/>
              </w:rPr>
              <w:t xml:space="preserve"> предыдущему году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19EC5E98" w14:textId="7F860599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80,3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BF5A9B0" w14:textId="16CFF389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99,0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A7B8ED1" w14:textId="21442050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97,</w:t>
            </w:r>
            <w:r w:rsidRPr="00A221FE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122C583" w14:textId="67EEE8F3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101,5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E000769" w14:textId="619D390A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94,3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229124D" w14:textId="537BB6CE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100,7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7CAFCE90" w14:textId="21882BA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F943CB">
              <w:rPr>
                <w:rFonts w:cs="Arial"/>
                <w:szCs w:val="18"/>
              </w:rPr>
              <w:t>104</w:t>
            </w:r>
            <w:r>
              <w:rPr>
                <w:rFonts w:cs="Arial"/>
                <w:szCs w:val="18"/>
              </w:rPr>
              <w:t>,</w:t>
            </w:r>
            <w:r w:rsidRPr="00F943CB">
              <w:rPr>
                <w:rFonts w:cs="Arial"/>
                <w:szCs w:val="18"/>
              </w:rPr>
              <w:t>2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7F946C29" w14:textId="7FFF6E7F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107,5</w:t>
            </w:r>
          </w:p>
        </w:tc>
      </w:tr>
      <w:tr w:rsidR="005157C1" w:rsidRPr="00D83B8B" w14:paraId="0ECCB092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1DFB347C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 xml:space="preserve">Среднемесячная номинальная начисленная заработная плата работников организаций, рублей 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49193105" w14:textId="7E82D1B6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30651</w:t>
            </w:r>
            <w:r w:rsidRPr="00A221FE">
              <w:rPr>
                <w:rFonts w:cs="Arial"/>
                <w:szCs w:val="18"/>
              </w:rPr>
              <w:t>,2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67A5A97" w14:textId="7BB43E1B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32951,5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EF24185" w14:textId="4CBF8FEA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35802,0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EC89662" w14:textId="6C00D275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39209</w:t>
            </w:r>
            <w:r w:rsidRPr="00A221FE">
              <w:rPr>
                <w:rFonts w:cs="Arial"/>
                <w:szCs w:val="18"/>
              </w:rPr>
              <w:t>,</w:t>
            </w:r>
            <w:r w:rsidRPr="00A221FE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03E0C3C" w14:textId="7696B329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  <w:lang w:val="en-US"/>
              </w:rPr>
              <w:t>41958,0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7684372" w14:textId="0E641206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  <w:lang w:val="en-US"/>
              </w:rPr>
              <w:t>46267</w:t>
            </w:r>
            <w:r w:rsidRPr="00A221FE">
              <w:rPr>
                <w:rFonts w:cs="Arial"/>
                <w:szCs w:val="18"/>
              </w:rPr>
              <w:t>,</w:t>
            </w:r>
            <w:r w:rsidRPr="00A221FE">
              <w:rPr>
                <w:rFonts w:cs="Arial"/>
                <w:szCs w:val="18"/>
                <w:lang w:val="en-US"/>
              </w:rPr>
              <w:t>1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05F04A9A" w14:textId="301439D6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  <w:lang w:val="en-US"/>
              </w:rPr>
              <w:t>53234</w:t>
            </w:r>
            <w:r w:rsidRPr="00A221FE">
              <w:rPr>
                <w:rFonts w:cs="Arial"/>
                <w:szCs w:val="18"/>
              </w:rPr>
              <w:t>,</w:t>
            </w:r>
            <w:r w:rsidRPr="00A221FE">
              <w:rPr>
                <w:rFonts w:cs="Arial"/>
                <w:szCs w:val="18"/>
                <w:lang w:val="en-US"/>
              </w:rPr>
              <w:t>1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6E6AB5C8" w14:textId="292E73DB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  <w:lang w:val="en-US"/>
              </w:rPr>
              <w:t>62</w:t>
            </w:r>
            <w:r w:rsidRPr="000834A4">
              <w:rPr>
                <w:rFonts w:cs="Arial"/>
                <w:szCs w:val="18"/>
                <w:lang w:val="en-US"/>
              </w:rPr>
              <w:t>393</w:t>
            </w:r>
            <w:r>
              <w:rPr>
                <w:rFonts w:cs="Arial"/>
                <w:szCs w:val="18"/>
              </w:rPr>
              <w:t>,</w:t>
            </w:r>
            <w:r w:rsidRPr="000834A4">
              <w:rPr>
                <w:rFonts w:cs="Arial"/>
                <w:szCs w:val="18"/>
                <w:lang w:val="en-US"/>
              </w:rPr>
              <w:t>0</w:t>
            </w:r>
          </w:p>
        </w:tc>
      </w:tr>
      <w:tr w:rsidR="005157C1" w:rsidRPr="00D83B8B" w14:paraId="76EA73AC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5D9E8EB4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 xml:space="preserve">Реальная начисленная заработная плата, </w:t>
            </w:r>
            <w:proofErr w:type="gramStart"/>
            <w:r w:rsidRPr="00D83B8B">
              <w:rPr>
                <w:rFonts w:cs="Arial"/>
                <w:szCs w:val="18"/>
              </w:rPr>
              <w:t>в</w:t>
            </w:r>
            <w:proofErr w:type="gramEnd"/>
            <w:r w:rsidRPr="00D83B8B">
              <w:rPr>
                <w:rFonts w:cs="Arial"/>
                <w:szCs w:val="18"/>
              </w:rPr>
              <w:t xml:space="preserve"> % </w:t>
            </w:r>
            <w:proofErr w:type="gramStart"/>
            <w:r w:rsidRPr="00D83B8B">
              <w:rPr>
                <w:rFonts w:cs="Arial"/>
                <w:szCs w:val="18"/>
              </w:rPr>
              <w:t>к</w:t>
            </w:r>
            <w:proofErr w:type="gramEnd"/>
            <w:r w:rsidRPr="00D83B8B">
              <w:rPr>
                <w:rFonts w:cs="Arial"/>
                <w:szCs w:val="18"/>
              </w:rPr>
              <w:t xml:space="preserve"> предыдущему году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26D57C0A" w14:textId="12FB8F6D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99,9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7044DA5" w14:textId="57BA036A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104,6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B238DC2" w14:textId="1621E9E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106,</w:t>
            </w:r>
            <w:r w:rsidRPr="00A221FE">
              <w:rPr>
                <w:rFonts w:cs="Arial"/>
                <w:szCs w:val="18"/>
              </w:rPr>
              <w:t>5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E0204A6" w14:textId="2E170814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105,2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E791E7B" w14:textId="449DB3D8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103,7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7934E25" w14:textId="7109315E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103,5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3929A5DA" w14:textId="08B7E36E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</w:rPr>
              <w:t>100,2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0DCC6FD2" w14:textId="761F66EE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110,8</w:t>
            </w:r>
          </w:p>
        </w:tc>
      </w:tr>
      <w:tr w:rsidR="005157C1" w:rsidRPr="00D83B8B" w14:paraId="16BC0C19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1B648A05" w14:textId="556CBC96" w:rsidR="005157C1" w:rsidRPr="00D83B8B" w:rsidRDefault="005157C1" w:rsidP="00690D1E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 xml:space="preserve">Средний размер назначенных пенсий </w:t>
            </w:r>
            <w:r>
              <w:rPr>
                <w:rFonts w:cs="Arial"/>
                <w:szCs w:val="18"/>
                <w:vertAlign w:val="superscript"/>
              </w:rPr>
              <w:t>1</w:t>
            </w:r>
            <w:r w:rsidRPr="00D83B8B">
              <w:rPr>
                <w:rFonts w:cs="Arial"/>
                <w:szCs w:val="18"/>
                <w:vertAlign w:val="superscript"/>
              </w:rPr>
              <w:t>)</w:t>
            </w:r>
            <w:r w:rsidRPr="00D83B8B">
              <w:rPr>
                <w:rFonts w:cs="Arial"/>
                <w:szCs w:val="18"/>
              </w:rPr>
              <w:t xml:space="preserve">, рублей 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7B0F9118" w14:textId="4DB0E33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1</w:t>
            </w:r>
            <w:r w:rsidRPr="00A221FE">
              <w:rPr>
                <w:rFonts w:cs="Arial"/>
                <w:szCs w:val="18"/>
              </w:rPr>
              <w:t>7</w:t>
            </w:r>
            <w:r w:rsidRPr="00A221FE">
              <w:rPr>
                <w:rFonts w:cs="Arial"/>
                <w:szCs w:val="18"/>
                <w:lang w:val="en-US"/>
              </w:rPr>
              <w:t>323</w:t>
            </w:r>
            <w:r w:rsidRPr="00A221FE">
              <w:rPr>
                <w:rFonts w:cs="Arial"/>
                <w:szCs w:val="18"/>
              </w:rPr>
              <w:t xml:space="preserve">,1 </w:t>
            </w:r>
            <w:r>
              <w:rPr>
                <w:rFonts w:cs="Arial"/>
                <w:szCs w:val="18"/>
                <w:vertAlign w:val="superscript"/>
              </w:rPr>
              <w:t>2</w:t>
            </w:r>
            <w:r w:rsidRPr="00A221FE">
              <w:rPr>
                <w:rFonts w:cs="Arial"/>
                <w:szCs w:val="18"/>
                <w:vertAlign w:val="superscript"/>
              </w:rPr>
              <w:t>)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F3E372A" w14:textId="4DF287BC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13250</w:t>
            </w:r>
            <w:r w:rsidRPr="00A221FE">
              <w:rPr>
                <w:rFonts w:cs="Arial"/>
                <w:szCs w:val="18"/>
              </w:rPr>
              <w:t>,3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0D6FA09" w14:textId="086D4EFB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14069,8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242F274" w14:textId="74654DB4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14926,4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D5C150C" w14:textId="08ADFB36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15806,0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0A03D15" w14:textId="0E16CE80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16991,3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4E5432A8" w14:textId="495301AE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19530,1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0F2843C1" w14:textId="5B12865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21000,7</w:t>
            </w:r>
          </w:p>
        </w:tc>
      </w:tr>
      <w:tr w:rsidR="005157C1" w:rsidRPr="00D83B8B" w14:paraId="3AA7C8D0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4728CB69" w14:textId="5192DA0F" w:rsidR="005157C1" w:rsidRPr="00D83B8B" w:rsidRDefault="005157C1" w:rsidP="00690D1E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 xml:space="preserve">Реальный размер назначенных пенсий </w:t>
            </w:r>
            <w:r>
              <w:rPr>
                <w:rFonts w:cs="Arial"/>
                <w:szCs w:val="18"/>
                <w:vertAlign w:val="superscript"/>
              </w:rPr>
              <w:t>1</w:t>
            </w:r>
            <w:r w:rsidRPr="00D83B8B">
              <w:rPr>
                <w:rFonts w:cs="Arial"/>
                <w:szCs w:val="18"/>
                <w:vertAlign w:val="superscript"/>
              </w:rPr>
              <w:t>)</w:t>
            </w:r>
            <w:r w:rsidRPr="00D83B8B">
              <w:rPr>
                <w:rFonts w:cs="Arial"/>
                <w:szCs w:val="18"/>
              </w:rPr>
              <w:t xml:space="preserve">, </w:t>
            </w:r>
            <w:proofErr w:type="gramStart"/>
            <w:r w:rsidRPr="00D83B8B">
              <w:rPr>
                <w:rFonts w:cs="Arial"/>
                <w:szCs w:val="18"/>
              </w:rPr>
              <w:t>в</w:t>
            </w:r>
            <w:proofErr w:type="gramEnd"/>
            <w:r w:rsidRPr="00D83B8B">
              <w:rPr>
                <w:rFonts w:cs="Arial"/>
                <w:szCs w:val="18"/>
              </w:rPr>
              <w:t xml:space="preserve"> % </w:t>
            </w:r>
            <w:proofErr w:type="gramStart"/>
            <w:r w:rsidRPr="00D83B8B">
              <w:rPr>
                <w:rFonts w:cs="Arial"/>
                <w:szCs w:val="18"/>
              </w:rPr>
              <w:t>к</w:t>
            </w:r>
            <w:proofErr w:type="gramEnd"/>
            <w:r w:rsidRPr="00D83B8B">
              <w:rPr>
                <w:rFonts w:cs="Arial"/>
                <w:szCs w:val="18"/>
              </w:rPr>
              <w:t xml:space="preserve"> предыдущему году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03105B0F" w14:textId="06968D0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63048D">
              <w:rPr>
                <w:rFonts w:cs="Arial"/>
                <w:szCs w:val="18"/>
              </w:rPr>
              <w:t xml:space="preserve">139,0 </w:t>
            </w:r>
            <w:r>
              <w:rPr>
                <w:rFonts w:cs="Arial"/>
                <w:szCs w:val="18"/>
                <w:vertAlign w:val="superscript"/>
              </w:rPr>
              <w:t>2</w:t>
            </w:r>
            <w:r w:rsidRPr="0063048D">
              <w:rPr>
                <w:rFonts w:cs="Arial"/>
                <w:szCs w:val="18"/>
                <w:vertAlign w:val="superscript"/>
              </w:rPr>
              <w:t>)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581EEBF" w14:textId="7DEB7138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63048D">
              <w:rPr>
                <w:rFonts w:cs="Arial"/>
                <w:szCs w:val="18"/>
              </w:rPr>
              <w:t xml:space="preserve">75,3 </w:t>
            </w:r>
            <w:r>
              <w:rPr>
                <w:rFonts w:cs="Arial"/>
                <w:szCs w:val="18"/>
                <w:vertAlign w:val="superscript"/>
              </w:rPr>
              <w:t>2</w:t>
            </w:r>
            <w:r w:rsidRPr="0063048D">
              <w:rPr>
                <w:rFonts w:cs="Arial"/>
                <w:szCs w:val="18"/>
                <w:vertAlign w:val="superscript"/>
              </w:rPr>
              <w:t>)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4B0D3E2" w14:textId="6903C866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63048D">
              <w:rPr>
                <w:rFonts w:cs="Arial"/>
                <w:szCs w:val="18"/>
              </w:rPr>
              <w:t>101,7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EBD3BF4" w14:textId="1D1B4AED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103,9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CB1B19F" w14:textId="5ED674E9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101,1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7F7DA29" w14:textId="6B820D1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98,4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1A790F9E" w14:textId="01131AD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102,5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3158E722" w14:textId="607E7D3D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99,5</w:t>
            </w:r>
          </w:p>
        </w:tc>
      </w:tr>
      <w:tr w:rsidR="005157C1" w:rsidRPr="00D83B8B" w14:paraId="77FBF543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51CF95A6" w14:textId="1D7AFFDF" w:rsidR="005157C1" w:rsidRPr="00D83B8B" w:rsidRDefault="005157C1" w:rsidP="00690D1E">
            <w:pPr>
              <w:widowControl w:val="0"/>
              <w:suppressAutoHyphens/>
              <w:spacing w:line="240" w:lineRule="exact"/>
              <w:ind w:right="142"/>
              <w:rPr>
                <w:rFonts w:cs="Arial"/>
                <w:spacing w:val="-2"/>
                <w:szCs w:val="18"/>
              </w:rPr>
            </w:pPr>
            <w:r w:rsidRPr="00D83B8B">
              <w:rPr>
                <w:rFonts w:cs="Arial"/>
                <w:spacing w:val="-2"/>
                <w:szCs w:val="18"/>
              </w:rPr>
              <w:t>Величина прожиточного минимума (в среднем на душу населения</w:t>
            </w:r>
            <w:r w:rsidRPr="00D83B8B">
              <w:rPr>
                <w:rFonts w:cs="Arial"/>
                <w:szCs w:val="18"/>
              </w:rPr>
              <w:t xml:space="preserve">) </w:t>
            </w:r>
            <w:r>
              <w:rPr>
                <w:rFonts w:cs="Arial"/>
                <w:szCs w:val="18"/>
                <w:vertAlign w:val="superscript"/>
              </w:rPr>
              <w:t>3</w:t>
            </w:r>
            <w:r w:rsidRPr="00D83B8B">
              <w:rPr>
                <w:rFonts w:cs="Arial"/>
                <w:szCs w:val="18"/>
                <w:vertAlign w:val="superscript"/>
              </w:rPr>
              <w:t>)</w:t>
            </w:r>
            <w:r w:rsidRPr="00D83B8B">
              <w:rPr>
                <w:rFonts w:cs="Arial"/>
                <w:szCs w:val="18"/>
              </w:rPr>
              <w:t>: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23ACE317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A909E68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919C655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CDAA0D1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A584804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7CFB658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66930F3B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32BC2C4B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</w:tr>
      <w:tr w:rsidR="005157C1" w:rsidRPr="00D83B8B" w14:paraId="7660A06A" w14:textId="77777777" w:rsidTr="00233DAF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17FCF823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ind w:left="284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>рублей в месяц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5EC826A9" w14:textId="716A222D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9591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F801A54" w14:textId="2546E71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9978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07EE8CD" w14:textId="5130AE54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10098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FB5C39D" w14:textId="3B02EA1A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10463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B1E07EB" w14:textId="7F36B7D1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10772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A22B0D0" w14:textId="5DA4C58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10844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7FE611B9" w14:textId="08B80139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12806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3842D135" w14:textId="161392A5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13225</w:t>
            </w:r>
          </w:p>
        </w:tc>
      </w:tr>
      <w:tr w:rsidR="005157C1" w:rsidRPr="00D83B8B" w14:paraId="5881B512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73F6EB41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ind w:left="284"/>
              <w:rPr>
                <w:rFonts w:cs="Arial"/>
                <w:szCs w:val="18"/>
              </w:rPr>
            </w:pPr>
            <w:proofErr w:type="gramStart"/>
            <w:r w:rsidRPr="00D83B8B">
              <w:rPr>
                <w:rFonts w:cs="Arial"/>
                <w:szCs w:val="18"/>
              </w:rPr>
              <w:t>в</w:t>
            </w:r>
            <w:proofErr w:type="gramEnd"/>
            <w:r w:rsidRPr="00D83B8B">
              <w:rPr>
                <w:rFonts w:cs="Arial"/>
                <w:szCs w:val="18"/>
              </w:rPr>
              <w:t xml:space="preserve"> % </w:t>
            </w:r>
            <w:proofErr w:type="gramStart"/>
            <w:r w:rsidRPr="00D83B8B">
              <w:rPr>
                <w:rFonts w:cs="Arial"/>
                <w:szCs w:val="18"/>
              </w:rPr>
              <w:t>к</w:t>
            </w:r>
            <w:proofErr w:type="gramEnd"/>
            <w:r w:rsidRPr="00D83B8B">
              <w:rPr>
                <w:rFonts w:cs="Arial"/>
                <w:szCs w:val="18"/>
              </w:rPr>
              <w:t xml:space="preserve"> предыдущему году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62AC1A6B" w14:textId="3C80F03E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100,9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F7E53CF" w14:textId="7B860100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104,0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C621D58" w14:textId="0600CE3B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101,2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B0C773C" w14:textId="2647B008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</w:rPr>
              <w:t>103,6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8471077" w14:textId="4F05EB6A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103,0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94F6CA4" w14:textId="77159CD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100,7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17078707" w14:textId="6B353336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0D0245">
              <w:rPr>
                <w:rFonts w:cs="Arial"/>
                <w:color w:val="212121"/>
                <w:szCs w:val="18"/>
              </w:rPr>
              <w:t>118,1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16D3DAE8" w14:textId="72FA95C0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0D0245">
              <w:rPr>
                <w:rFonts w:cs="Arial"/>
                <w:color w:val="212121"/>
                <w:szCs w:val="18"/>
              </w:rPr>
              <w:t>103,3</w:t>
            </w:r>
          </w:p>
        </w:tc>
      </w:tr>
      <w:tr w:rsidR="005157C1" w:rsidRPr="00D83B8B" w14:paraId="25C80FA5" w14:textId="77777777" w:rsidTr="00931A87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030C55A0" w14:textId="099C7967" w:rsidR="005157C1" w:rsidRPr="00D83B8B" w:rsidRDefault="005157C1" w:rsidP="00690D1E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 xml:space="preserve">Численность населения </w:t>
            </w:r>
            <w:r w:rsidRPr="00D83B8B">
              <w:rPr>
                <w:rFonts w:cs="Arial"/>
                <w:szCs w:val="18"/>
              </w:rPr>
              <w:br/>
              <w:t xml:space="preserve">с денежными доходами ниже границы бедности </w:t>
            </w:r>
            <w:r>
              <w:rPr>
                <w:rFonts w:cs="Arial"/>
                <w:szCs w:val="18"/>
                <w:vertAlign w:val="superscript"/>
              </w:rPr>
              <w:t>4</w:t>
            </w:r>
            <w:r w:rsidRPr="00D83B8B">
              <w:rPr>
                <w:rFonts w:cs="Arial"/>
                <w:szCs w:val="18"/>
                <w:vertAlign w:val="superscript"/>
              </w:rPr>
              <w:t>)</w:t>
            </w:r>
            <w:r w:rsidRPr="00D83B8B">
              <w:rPr>
                <w:rFonts w:cs="Arial"/>
                <w:szCs w:val="18"/>
              </w:rPr>
              <w:t>: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0B3D85B0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523E6B02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3F9C13CB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61B028C3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3E18AEC3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53F53439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00E15031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5ECE2757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</w:tr>
      <w:tr w:rsidR="005157C1" w:rsidRPr="002D0471" w14:paraId="731E0EBB" w14:textId="77777777" w:rsidTr="00931A87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070D067C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ind w:left="284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>тыс. человек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19BE78D9" w14:textId="1D423D10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401,0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3B2EE058" w14:textId="14571463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39</w:t>
            </w:r>
            <w:r>
              <w:rPr>
                <w:rFonts w:cs="Arial"/>
                <w:szCs w:val="18"/>
              </w:rPr>
              <w:t>5,0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10615CB3" w14:textId="3C432F6F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388,1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022DF282" w14:textId="4FDAD8FB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357,3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37BD1089" w14:textId="6943E939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339,0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6B303129" w14:textId="452C0B70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322,7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32DAD720" w14:textId="624B993B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268,6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107BA964" w14:textId="5F0CA29C" w:rsidR="005157C1" w:rsidRPr="002D0471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245,0</w:t>
            </w:r>
          </w:p>
        </w:tc>
      </w:tr>
      <w:tr w:rsidR="005157C1" w:rsidRPr="00D83B8B" w14:paraId="6F272521" w14:textId="77777777" w:rsidTr="00931A87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63281EFB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ind w:left="284"/>
              <w:rPr>
                <w:rFonts w:cs="Arial"/>
                <w:szCs w:val="18"/>
              </w:rPr>
            </w:pPr>
            <w:proofErr w:type="gramStart"/>
            <w:r w:rsidRPr="00D83B8B">
              <w:rPr>
                <w:rFonts w:cs="Arial"/>
                <w:szCs w:val="18"/>
              </w:rPr>
              <w:t>в</w:t>
            </w:r>
            <w:proofErr w:type="gramEnd"/>
            <w:r w:rsidRPr="00D83B8B">
              <w:rPr>
                <w:rFonts w:cs="Arial"/>
                <w:szCs w:val="18"/>
              </w:rPr>
              <w:t xml:space="preserve"> % </w:t>
            </w:r>
            <w:proofErr w:type="gramStart"/>
            <w:r w:rsidRPr="00D83B8B">
              <w:rPr>
                <w:rFonts w:cs="Arial"/>
                <w:szCs w:val="18"/>
              </w:rPr>
              <w:t>от</w:t>
            </w:r>
            <w:proofErr w:type="gramEnd"/>
            <w:r w:rsidRPr="00D83B8B">
              <w:rPr>
                <w:rFonts w:cs="Arial"/>
                <w:szCs w:val="18"/>
              </w:rPr>
              <w:t xml:space="preserve"> общей численности населения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1539778D" w14:textId="2CBF8AA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15,3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58AC1312" w14:textId="7C306BE4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15,1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5C6471E1" w14:textId="113C8A9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14,9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1471A480" w14:textId="67A5F778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13,8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66C07B38" w14:textId="3D590450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13,</w:t>
            </w:r>
            <w:r>
              <w:rPr>
                <w:rFonts w:cs="Arial"/>
                <w:szCs w:val="18"/>
              </w:rPr>
              <w:t>2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01440072" w14:textId="7FEB8771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12,</w:t>
            </w:r>
            <w:r>
              <w:rPr>
                <w:rFonts w:cs="Arial"/>
                <w:szCs w:val="18"/>
              </w:rPr>
              <w:t>7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28D1B483" w14:textId="72DA37D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10,6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1006C7AE" w14:textId="2C6A603E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9,8</w:t>
            </w:r>
          </w:p>
        </w:tc>
      </w:tr>
      <w:tr w:rsidR="005157C1" w:rsidRPr="00D83B8B" w14:paraId="595E54AF" w14:textId="77777777" w:rsidTr="00931A87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4BC84D0D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ind w:left="284"/>
              <w:rPr>
                <w:rFonts w:cs="Arial"/>
                <w:szCs w:val="18"/>
              </w:rPr>
            </w:pPr>
            <w:proofErr w:type="gramStart"/>
            <w:r w:rsidRPr="00D83B8B">
              <w:rPr>
                <w:rFonts w:cs="Arial"/>
                <w:szCs w:val="18"/>
              </w:rPr>
              <w:t>в</w:t>
            </w:r>
            <w:proofErr w:type="gramEnd"/>
            <w:r w:rsidRPr="00D83B8B">
              <w:rPr>
                <w:rFonts w:cs="Arial"/>
                <w:szCs w:val="18"/>
              </w:rPr>
              <w:t xml:space="preserve"> % </w:t>
            </w:r>
            <w:proofErr w:type="gramStart"/>
            <w:r w:rsidRPr="00D83B8B">
              <w:rPr>
                <w:rFonts w:cs="Arial"/>
                <w:szCs w:val="18"/>
              </w:rPr>
              <w:t>к</w:t>
            </w:r>
            <w:proofErr w:type="gramEnd"/>
            <w:r w:rsidRPr="00D83B8B">
              <w:rPr>
                <w:rFonts w:cs="Arial"/>
                <w:szCs w:val="18"/>
              </w:rPr>
              <w:t xml:space="preserve"> предыдущему году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5E40B6B9" w14:textId="79B52EB3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119,</w:t>
            </w:r>
            <w:r>
              <w:rPr>
                <w:rFonts w:cs="Arial"/>
                <w:szCs w:val="18"/>
              </w:rPr>
              <w:t>3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73AED097" w14:textId="02CF2AE0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98,</w:t>
            </w:r>
            <w:r>
              <w:rPr>
                <w:rFonts w:cs="Arial"/>
                <w:szCs w:val="18"/>
              </w:rPr>
              <w:t>5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14851497" w14:textId="566D82FB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98,</w:t>
            </w:r>
            <w:r>
              <w:rPr>
                <w:rFonts w:cs="Arial"/>
                <w:szCs w:val="18"/>
              </w:rPr>
              <w:t>2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50738F57" w14:textId="2D35C286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92,</w:t>
            </w:r>
            <w:r>
              <w:rPr>
                <w:rFonts w:cs="Arial"/>
                <w:szCs w:val="18"/>
              </w:rPr>
              <w:t>1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7C4ED611" w14:textId="472B045E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94,9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777745BB" w14:textId="12130AE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95,</w:t>
            </w:r>
            <w:r>
              <w:rPr>
                <w:rFonts w:cs="Arial"/>
                <w:szCs w:val="18"/>
              </w:rPr>
              <w:t>2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35BB0501" w14:textId="18E8B1F3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83,2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62BBCAC2" w14:textId="431FD541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91,2</w:t>
            </w:r>
          </w:p>
        </w:tc>
      </w:tr>
      <w:tr w:rsidR="005157C1" w:rsidRPr="00D83B8B" w14:paraId="73CCDA94" w14:textId="77777777" w:rsidTr="00931A87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12E3A01C" w14:textId="222298A9" w:rsidR="005157C1" w:rsidRPr="00D83B8B" w:rsidRDefault="005157C1" w:rsidP="00690D1E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 xml:space="preserve">Соотношение с величиной прожиточного минимума </w:t>
            </w:r>
            <w:r>
              <w:rPr>
                <w:rFonts w:cs="Arial"/>
                <w:szCs w:val="18"/>
                <w:vertAlign w:val="superscript"/>
              </w:rPr>
              <w:t>5</w:t>
            </w:r>
            <w:r w:rsidRPr="00D83B8B">
              <w:rPr>
                <w:rFonts w:cs="Arial"/>
                <w:szCs w:val="18"/>
                <w:vertAlign w:val="superscript"/>
              </w:rPr>
              <w:t>)</w:t>
            </w:r>
            <w:r w:rsidRPr="00D83B8B">
              <w:rPr>
                <w:rFonts w:cs="Arial"/>
                <w:szCs w:val="18"/>
              </w:rPr>
              <w:t>, %: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4182002E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334DAC6B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45DC5831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3130290B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1FA34B49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568C0383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546FAA2E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5AE08EA3" w14:textId="7777777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</w:p>
        </w:tc>
      </w:tr>
      <w:tr w:rsidR="005157C1" w:rsidRPr="00D83B8B" w14:paraId="21D8FC74" w14:textId="77777777" w:rsidTr="00931A87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14EA5807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ind w:left="142"/>
              <w:rPr>
                <w:rFonts w:cs="Arial"/>
                <w:spacing w:val="-2"/>
                <w:szCs w:val="18"/>
              </w:rPr>
            </w:pPr>
            <w:r w:rsidRPr="00D83B8B">
              <w:rPr>
                <w:rFonts w:cs="Arial"/>
                <w:spacing w:val="-2"/>
                <w:szCs w:val="18"/>
              </w:rPr>
              <w:t>среднедушевых денежных доходов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7D3FCC8C" w14:textId="128FAE87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380E47">
              <w:rPr>
                <w:rFonts w:cs="Arial"/>
                <w:szCs w:val="18"/>
              </w:rPr>
              <w:t>29</w:t>
            </w:r>
            <w:r>
              <w:rPr>
                <w:rFonts w:cs="Arial"/>
                <w:szCs w:val="18"/>
              </w:rPr>
              <w:t>1,0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1397060E" w14:textId="51CD92B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285,9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23D00FD8" w14:textId="4312FC3A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286</w:t>
            </w:r>
            <w:r>
              <w:rPr>
                <w:rFonts w:cs="Arial"/>
                <w:szCs w:val="18"/>
              </w:rPr>
              <w:t>,8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7FFC9341" w14:textId="54CF0D3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</w:rPr>
              <w:t>29</w:t>
            </w:r>
            <w:r>
              <w:rPr>
                <w:rFonts w:cs="Arial"/>
                <w:szCs w:val="18"/>
              </w:rPr>
              <w:t>5,</w:t>
            </w:r>
            <w:r w:rsidRPr="00A221FE">
              <w:rPr>
                <w:rFonts w:cs="Arial"/>
                <w:szCs w:val="18"/>
              </w:rPr>
              <w:t>2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17AA10E3" w14:textId="2087F88D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283</w:t>
            </w:r>
            <w:r>
              <w:rPr>
                <w:rFonts w:cs="Arial"/>
                <w:szCs w:val="18"/>
              </w:rPr>
              <w:t>,</w:t>
            </w:r>
            <w:r>
              <w:rPr>
                <w:rFonts w:cs="Arial"/>
                <w:szCs w:val="18"/>
                <w:lang w:val="en-US"/>
              </w:rPr>
              <w:t>6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72569A12" w14:textId="70F71E5E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305,6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7F619AEC" w14:textId="7EB256D1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310,5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5E814FA3" w14:textId="1AB9965A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345,1</w:t>
            </w:r>
          </w:p>
        </w:tc>
      </w:tr>
      <w:tr w:rsidR="005157C1" w:rsidRPr="00D83B8B" w14:paraId="21F9F384" w14:textId="77777777" w:rsidTr="00796420">
        <w:trPr>
          <w:cantSplit/>
        </w:trPr>
        <w:tc>
          <w:tcPr>
            <w:tcW w:w="3119" w:type="dxa"/>
            <w:tcBorders>
              <w:right w:val="single" w:sz="6" w:space="0" w:color="auto"/>
            </w:tcBorders>
            <w:vAlign w:val="bottom"/>
          </w:tcPr>
          <w:p w14:paraId="1C59B89F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ind w:left="142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>среднемесячной номинальной начисленной заработной платы</w:t>
            </w:r>
          </w:p>
        </w:tc>
        <w:tc>
          <w:tcPr>
            <w:tcW w:w="885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390C745E" w14:textId="2357ED56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299,0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DD9145D" w14:textId="7F38BCC0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308,7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BEF01EF" w14:textId="3EAE2103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331</w:t>
            </w:r>
            <w:r w:rsidRPr="00A221FE">
              <w:rPr>
                <w:rFonts w:cs="Arial"/>
                <w:szCs w:val="18"/>
              </w:rPr>
              <w:t>,4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B2A18F9" w14:textId="3935555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349,1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90CD8B5" w14:textId="4E16ED7A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363,0</w:t>
            </w:r>
          </w:p>
        </w:tc>
        <w:tc>
          <w:tcPr>
            <w:tcW w:w="886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CE25FD6" w14:textId="60A12E1F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397,7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5383648A" w14:textId="22733C1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</w:rPr>
              <w:t>381,4</w:t>
            </w:r>
          </w:p>
        </w:tc>
        <w:tc>
          <w:tcPr>
            <w:tcW w:w="886" w:type="dxa"/>
            <w:tcBorders>
              <w:left w:val="single" w:sz="4" w:space="0" w:color="auto"/>
            </w:tcBorders>
            <w:vAlign w:val="bottom"/>
          </w:tcPr>
          <w:p w14:paraId="72B4ED21" w14:textId="2DBCB884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432,8</w:t>
            </w:r>
          </w:p>
        </w:tc>
      </w:tr>
      <w:tr w:rsidR="005157C1" w:rsidRPr="00D83B8B" w14:paraId="11635379" w14:textId="77777777" w:rsidTr="00796420">
        <w:trPr>
          <w:cantSplit/>
        </w:trPr>
        <w:tc>
          <w:tcPr>
            <w:tcW w:w="3119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0CFFD16B" w14:textId="77777777" w:rsidR="005157C1" w:rsidRPr="00D83B8B" w:rsidRDefault="005157C1" w:rsidP="00A7350D">
            <w:pPr>
              <w:widowControl w:val="0"/>
              <w:suppressAutoHyphens/>
              <w:spacing w:line="240" w:lineRule="exact"/>
              <w:ind w:left="142"/>
              <w:rPr>
                <w:rFonts w:cs="Arial"/>
                <w:szCs w:val="18"/>
              </w:rPr>
            </w:pPr>
            <w:r w:rsidRPr="00D83B8B">
              <w:rPr>
                <w:rFonts w:cs="Arial"/>
                <w:szCs w:val="18"/>
              </w:rPr>
              <w:t>среднего размера назначенных пенсий</w:t>
            </w:r>
          </w:p>
        </w:tc>
        <w:tc>
          <w:tcPr>
            <w:tcW w:w="885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bottom"/>
          </w:tcPr>
          <w:p w14:paraId="4D11ADC4" w14:textId="3D28542F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220,5</w:t>
            </w:r>
          </w:p>
        </w:tc>
        <w:tc>
          <w:tcPr>
            <w:tcW w:w="886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3A442560" w14:textId="5DAD36A2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160,0</w:t>
            </w:r>
          </w:p>
        </w:tc>
        <w:tc>
          <w:tcPr>
            <w:tcW w:w="886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635AA04D" w14:textId="3432A79A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169,9</w:t>
            </w:r>
          </w:p>
        </w:tc>
        <w:tc>
          <w:tcPr>
            <w:tcW w:w="886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26C48E4E" w14:textId="43097023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171,5</w:t>
            </w:r>
          </w:p>
        </w:tc>
        <w:tc>
          <w:tcPr>
            <w:tcW w:w="886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5D940221" w14:textId="48F0B1AF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177,3</w:t>
            </w:r>
          </w:p>
        </w:tc>
        <w:tc>
          <w:tcPr>
            <w:tcW w:w="886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122283E2" w14:textId="49A94C9F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169,7</w:t>
            </w:r>
          </w:p>
        </w:tc>
        <w:tc>
          <w:tcPr>
            <w:tcW w:w="886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12A2B0D" w14:textId="71D9B758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171,7</w:t>
            </w:r>
          </w:p>
        </w:tc>
        <w:tc>
          <w:tcPr>
            <w:tcW w:w="886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9C2632B" w14:textId="7FAB89C3" w:rsidR="005157C1" w:rsidRPr="00A221FE" w:rsidRDefault="005157C1" w:rsidP="005157C1">
            <w:pPr>
              <w:widowControl w:val="0"/>
              <w:ind w:left="-57"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171,8</w:t>
            </w:r>
          </w:p>
        </w:tc>
      </w:tr>
    </w:tbl>
    <w:p w14:paraId="2A85FD2F" w14:textId="77777777" w:rsidR="00E21A92" w:rsidRPr="00E21A92" w:rsidRDefault="00E21A92" w:rsidP="00E462CD">
      <w:pPr>
        <w:widowControl w:val="0"/>
        <w:suppressAutoHyphens/>
        <w:ind w:left="170" w:hanging="170"/>
        <w:rPr>
          <w:sz w:val="6"/>
          <w:szCs w:val="6"/>
        </w:rPr>
      </w:pPr>
    </w:p>
    <w:p w14:paraId="714EBEB3" w14:textId="5795D0DA" w:rsidR="00E462CD" w:rsidRPr="00233DAF" w:rsidRDefault="00E21A92" w:rsidP="00E462CD">
      <w:pPr>
        <w:widowControl w:val="0"/>
        <w:suppressAutoHyphens/>
        <w:ind w:left="170" w:hanging="170"/>
      </w:pPr>
      <w:r>
        <w:rPr>
          <w:vertAlign w:val="superscript"/>
        </w:rPr>
        <w:t>1</w:t>
      </w:r>
      <w:r w:rsidR="00E462CD" w:rsidRPr="00EC0C72">
        <w:rPr>
          <w:vertAlign w:val="superscript"/>
        </w:rPr>
        <w:t>)</w:t>
      </w:r>
      <w:r w:rsidR="00233DAF" w:rsidRPr="00233DAF">
        <w:t xml:space="preserve"> </w:t>
      </w:r>
      <w:r w:rsidR="00690D1E" w:rsidRPr="00F23D2F">
        <w:rPr>
          <w:rFonts w:cs="Arial"/>
          <w:szCs w:val="18"/>
        </w:rPr>
        <w:t>На начал</w:t>
      </w:r>
      <w:r w:rsidR="00690D1E">
        <w:rPr>
          <w:rFonts w:cs="Arial"/>
          <w:szCs w:val="18"/>
        </w:rPr>
        <w:t xml:space="preserve">о года, следующего за </w:t>
      </w:r>
      <w:proofErr w:type="gramStart"/>
      <w:r w:rsidR="00690D1E">
        <w:rPr>
          <w:rFonts w:cs="Arial"/>
          <w:szCs w:val="18"/>
        </w:rPr>
        <w:t>отчётным</w:t>
      </w:r>
      <w:proofErr w:type="gramEnd"/>
      <w:r w:rsidR="00690D1E">
        <w:rPr>
          <w:rFonts w:cs="Arial"/>
          <w:szCs w:val="18"/>
        </w:rPr>
        <w:t>.</w:t>
      </w:r>
    </w:p>
    <w:p w14:paraId="74F6D5EE" w14:textId="0F36C61E" w:rsidR="00E462CD" w:rsidRPr="00585BCF" w:rsidRDefault="00E21A92" w:rsidP="00E462CD">
      <w:pPr>
        <w:widowControl w:val="0"/>
        <w:suppressAutoHyphens/>
        <w:ind w:left="170" w:hanging="170"/>
        <w:rPr>
          <w:rFonts w:cs="Arial"/>
          <w:szCs w:val="18"/>
        </w:rPr>
      </w:pPr>
      <w:r>
        <w:rPr>
          <w:vertAlign w:val="superscript"/>
        </w:rPr>
        <w:t>2</w:t>
      </w:r>
      <w:r w:rsidR="00E462CD" w:rsidRPr="00585BCF">
        <w:rPr>
          <w:vertAlign w:val="superscript"/>
        </w:rPr>
        <w:t>)</w:t>
      </w:r>
      <w:r w:rsidR="00E462CD" w:rsidRPr="00585BCF">
        <w:t xml:space="preserve"> </w:t>
      </w:r>
      <w:r w:rsidR="00690D1E">
        <w:rPr>
          <w:rFonts w:cs="Arial"/>
          <w:szCs w:val="18"/>
        </w:rPr>
        <w:t>С</w:t>
      </w:r>
      <w:r w:rsidR="00690D1E" w:rsidRPr="0089590C">
        <w:rPr>
          <w:rFonts w:cs="Arial"/>
          <w:szCs w:val="18"/>
        </w:rPr>
        <w:t xml:space="preserve"> учётом единовременной денежной выплаты, произведённой в январе 2017 г</w:t>
      </w:r>
      <w:r w:rsidR="00690D1E">
        <w:rPr>
          <w:rFonts w:cs="Arial"/>
          <w:szCs w:val="18"/>
        </w:rPr>
        <w:t>ода</w:t>
      </w:r>
      <w:r w:rsidR="00690D1E" w:rsidRPr="0089590C">
        <w:rPr>
          <w:rFonts w:cs="Arial"/>
          <w:szCs w:val="18"/>
        </w:rPr>
        <w:t xml:space="preserve"> в соответствии с Федеральным законом от 22</w:t>
      </w:r>
      <w:r w:rsidR="00690D1E">
        <w:rPr>
          <w:rFonts w:cs="Arial"/>
          <w:szCs w:val="18"/>
        </w:rPr>
        <w:t>.11.2016</w:t>
      </w:r>
      <w:r w:rsidR="00690D1E" w:rsidRPr="0089590C">
        <w:rPr>
          <w:rFonts w:cs="Arial"/>
          <w:szCs w:val="18"/>
        </w:rPr>
        <w:t xml:space="preserve"> № 385-ФЗ в размере 5 тыс</w:t>
      </w:r>
      <w:r w:rsidR="00690D1E">
        <w:rPr>
          <w:rFonts w:cs="Arial"/>
          <w:szCs w:val="18"/>
        </w:rPr>
        <w:t>.</w:t>
      </w:r>
      <w:r w:rsidR="00690D1E" w:rsidRPr="0089590C">
        <w:rPr>
          <w:rFonts w:cs="Arial"/>
          <w:szCs w:val="18"/>
        </w:rPr>
        <w:t xml:space="preserve"> рублей.</w:t>
      </w:r>
    </w:p>
    <w:p w14:paraId="3C7A03DF" w14:textId="1CE8924B" w:rsidR="00E462CD" w:rsidRPr="002D1C47" w:rsidRDefault="00E21A92" w:rsidP="00E462CD">
      <w:pPr>
        <w:widowControl w:val="0"/>
        <w:suppressAutoHyphens/>
        <w:ind w:left="170" w:hanging="170"/>
        <w:rPr>
          <w:color w:val="000000"/>
        </w:rPr>
      </w:pPr>
      <w:r>
        <w:rPr>
          <w:rFonts w:cs="Arial"/>
          <w:szCs w:val="18"/>
          <w:vertAlign w:val="superscript"/>
        </w:rPr>
        <w:t>3</w:t>
      </w:r>
      <w:r w:rsidR="00E462CD" w:rsidRPr="004D5EDA">
        <w:rPr>
          <w:rFonts w:cs="Arial"/>
          <w:szCs w:val="18"/>
          <w:vertAlign w:val="superscript"/>
        </w:rPr>
        <w:t>)</w:t>
      </w:r>
      <w:r w:rsidR="00E462CD">
        <w:rPr>
          <w:rFonts w:cs="Arial"/>
          <w:szCs w:val="18"/>
        </w:rPr>
        <w:t xml:space="preserve"> </w:t>
      </w:r>
      <w:r w:rsidR="00690D1E" w:rsidRPr="006E31AD">
        <w:t>Среднегодовые значения рассчитываются на основе данных, установленных распоряжениями</w:t>
      </w:r>
      <w:r w:rsidR="00690D1E">
        <w:t xml:space="preserve"> </w:t>
      </w:r>
      <w:r w:rsidR="00690D1E">
        <w:br/>
      </w:r>
      <w:r w:rsidR="00690D1E" w:rsidRPr="006E31AD">
        <w:t xml:space="preserve">Правительства Пермского края за </w:t>
      </w:r>
      <w:r w:rsidR="00690D1E" w:rsidRPr="006E31AD">
        <w:rPr>
          <w:lang w:val="en-US"/>
        </w:rPr>
        <w:t>I</w:t>
      </w:r>
      <w:r w:rsidR="00690D1E" w:rsidRPr="006E31AD">
        <w:t>-</w:t>
      </w:r>
      <w:r w:rsidR="00690D1E" w:rsidRPr="006E31AD">
        <w:rPr>
          <w:lang w:val="en-US"/>
        </w:rPr>
        <w:t>IV</w:t>
      </w:r>
      <w:r w:rsidR="00690D1E" w:rsidRPr="006E31AD">
        <w:t xml:space="preserve"> кварталы соответствующего года</w:t>
      </w:r>
      <w:r w:rsidR="00690D1E">
        <w:t xml:space="preserve">. </w:t>
      </w:r>
      <w:r w:rsidR="00690D1E" w:rsidRPr="00E21A92">
        <w:t>Начиная с 2021 года</w:t>
      </w:r>
      <w:r w:rsidR="00690D1E">
        <w:t>,</w:t>
      </w:r>
      <w:r w:rsidR="00690D1E" w:rsidRPr="00E21A92">
        <w:t xml:space="preserve"> устанавливается распоряжением </w:t>
      </w:r>
      <w:r w:rsidR="00690D1E" w:rsidRPr="00233DAF">
        <w:t>Правительства Пермского края на год.</w:t>
      </w:r>
    </w:p>
    <w:p w14:paraId="508B34C0" w14:textId="6734A7EA" w:rsidR="00233DAF" w:rsidRDefault="00E21A92" w:rsidP="00233DAF">
      <w:pPr>
        <w:widowControl w:val="0"/>
        <w:suppressAutoHyphens/>
        <w:ind w:left="170" w:hanging="170"/>
      </w:pPr>
      <w:r>
        <w:rPr>
          <w:vertAlign w:val="superscript"/>
        </w:rPr>
        <w:t>4</w:t>
      </w:r>
      <w:r w:rsidR="00E462CD" w:rsidRPr="006E31AD">
        <w:rPr>
          <w:vertAlign w:val="superscript"/>
        </w:rPr>
        <w:t>)</w:t>
      </w:r>
      <w:r w:rsidR="00E462CD">
        <w:t xml:space="preserve"> </w:t>
      </w:r>
      <w:r w:rsidR="00690D1E" w:rsidRPr="003C2101">
        <w:t>До 2021 года – численность населения с денежными доходами ниже величины прожиточного минимума. Граница бедности в 2021 году составила 11406 рублей в месяц; в 2022 году – 13093 рубля</w:t>
      </w:r>
      <w:r w:rsidR="00690D1E">
        <w:t>, в 2023 году – 13850 рублей.</w:t>
      </w:r>
    </w:p>
    <w:p w14:paraId="379CD37D" w14:textId="5C6202C3" w:rsidR="00583711" w:rsidRDefault="00E21A92" w:rsidP="00977F4D">
      <w:pPr>
        <w:widowControl w:val="0"/>
        <w:suppressAutoHyphens/>
        <w:ind w:left="170" w:hanging="170"/>
      </w:pPr>
      <w:r>
        <w:rPr>
          <w:vertAlign w:val="superscript"/>
        </w:rPr>
        <w:t>5</w:t>
      </w:r>
      <w:r w:rsidR="00977F4D" w:rsidRPr="00977F4D">
        <w:rPr>
          <w:vertAlign w:val="superscript"/>
        </w:rPr>
        <w:t>)</w:t>
      </w:r>
      <w:r w:rsidR="00977F4D">
        <w:t xml:space="preserve"> </w:t>
      </w:r>
      <w:r w:rsidR="00690D1E">
        <w:t>Соответствующей социально-демографической группы населения.</w:t>
      </w:r>
    </w:p>
    <w:p w14:paraId="26DE0C51" w14:textId="77777777" w:rsidR="00A15566" w:rsidRDefault="002302E5" w:rsidP="00A15566">
      <w:pPr>
        <w:pStyle w:val="3"/>
        <w:keepNext w:val="0"/>
        <w:widowControl w:val="0"/>
      </w:pPr>
      <w:bookmarkStart w:id="33" w:name="_Toc530286856"/>
      <w:bookmarkStart w:id="34" w:name="_Toc377110783"/>
      <w:bookmarkStart w:id="35" w:name="_Toc530286851"/>
      <w:bookmarkStart w:id="36" w:name="_Toc24876110"/>
      <w:bookmarkStart w:id="37" w:name="_Toc25048367"/>
      <w:bookmarkStart w:id="38" w:name="_Toc53884051"/>
      <w:bookmarkStart w:id="39" w:name="_Toc118176329"/>
      <w:r>
        <w:br w:type="page"/>
      </w:r>
      <w:bookmarkStart w:id="40" w:name="_Toc153188457"/>
      <w:bookmarkStart w:id="41" w:name="_Toc154395808"/>
      <w:bookmarkStart w:id="42" w:name="_Toc436638950"/>
      <w:bookmarkStart w:id="43" w:name="_Toc436639121"/>
      <w:bookmarkStart w:id="44" w:name="_Toc436639219"/>
      <w:bookmarkStart w:id="45" w:name="_Toc436750509"/>
      <w:bookmarkStart w:id="46" w:name="_Toc377110808"/>
      <w:bookmarkStart w:id="47" w:name="_Toc530286871"/>
      <w:bookmarkStart w:id="48" w:name="_Toc24876133"/>
      <w:bookmarkStart w:id="49" w:name="_Toc25048389"/>
      <w:bookmarkStart w:id="50" w:name="_Toc53884073"/>
      <w:bookmarkStart w:id="51" w:name="_Toc118176352"/>
      <w:bookmarkStart w:id="52" w:name="_Toc150747857"/>
      <w:bookmarkStart w:id="53" w:name="_Toc182295772"/>
      <w:bookmarkStart w:id="54" w:name="_Toc211679168"/>
      <w:bookmarkStart w:id="55" w:name="_Toc242593270"/>
      <w:bookmarkStart w:id="56" w:name="_Toc277059130"/>
      <w:bookmarkEnd w:id="33"/>
      <w:bookmarkEnd w:id="34"/>
      <w:bookmarkEnd w:id="35"/>
      <w:bookmarkEnd w:id="36"/>
      <w:bookmarkEnd w:id="37"/>
      <w:bookmarkEnd w:id="38"/>
      <w:bookmarkEnd w:id="39"/>
      <w:r w:rsidR="00A15566">
        <w:lastRenderedPageBreak/>
        <w:t>ФАКТИЧЕСКОЕ КОНЕЧНОЕ ПОТРЕБЛЕНИЕ ДОМАШНИХ ХОЗЯЙСТВ</w:t>
      </w:r>
      <w:bookmarkEnd w:id="40"/>
      <w:bookmarkEnd w:id="41"/>
    </w:p>
    <w:p w14:paraId="2F8B427D" w14:textId="77777777" w:rsidR="00A15566" w:rsidRDefault="00A15566" w:rsidP="00A15566">
      <w:pPr>
        <w:widowControl w:val="0"/>
        <w:jc w:val="center"/>
        <w:rPr>
          <w:sz w:val="22"/>
        </w:rPr>
      </w:pPr>
      <w:r>
        <w:rPr>
          <w:sz w:val="22"/>
        </w:rPr>
        <w:t>(в текущих ценах; миллионов рублей)</w:t>
      </w:r>
    </w:p>
    <w:p w14:paraId="0C827EB2" w14:textId="77777777" w:rsidR="00A15566" w:rsidRPr="006448E1" w:rsidRDefault="00A15566" w:rsidP="00A15566">
      <w:pPr>
        <w:rPr>
          <w:sz w:val="10"/>
          <w:szCs w:val="10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1"/>
        <w:gridCol w:w="992"/>
        <w:gridCol w:w="992"/>
        <w:gridCol w:w="992"/>
        <w:gridCol w:w="992"/>
        <w:gridCol w:w="992"/>
        <w:gridCol w:w="992"/>
        <w:gridCol w:w="993"/>
      </w:tblGrid>
      <w:tr w:rsidR="006C24FD" w:rsidRPr="002B6DF0" w14:paraId="68996EA8" w14:textId="77777777" w:rsidTr="00A15566">
        <w:trPr>
          <w:cantSplit/>
        </w:trPr>
        <w:tc>
          <w:tcPr>
            <w:tcW w:w="326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431882" w14:textId="77777777" w:rsidR="006C24FD" w:rsidRPr="002B6DF0" w:rsidRDefault="006C24FD" w:rsidP="005157C1">
            <w:pPr>
              <w:widowControl w:val="0"/>
              <w:spacing w:before="20" w:after="20" w:line="240" w:lineRule="exact"/>
              <w:rPr>
                <w:i/>
              </w:rPr>
            </w:pPr>
          </w:p>
        </w:tc>
        <w:tc>
          <w:tcPr>
            <w:tcW w:w="992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A0FDC49" w14:textId="5F60BF14" w:rsidR="006C24FD" w:rsidRPr="002B6DF0" w:rsidRDefault="006C24FD" w:rsidP="005157C1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2B6DF0">
              <w:rPr>
                <w:i/>
              </w:rPr>
              <w:t>2016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4D82CB0A" w14:textId="1D8F50A3" w:rsidR="006C24FD" w:rsidRPr="002B6DF0" w:rsidRDefault="006C24FD" w:rsidP="005157C1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2B6DF0">
              <w:rPr>
                <w:i/>
              </w:rPr>
              <w:t>2017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2DB4157A" w14:textId="1E15460C" w:rsidR="006C24FD" w:rsidRPr="002B6DF0" w:rsidRDefault="006C24FD" w:rsidP="005157C1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2B6DF0">
              <w:rPr>
                <w:i/>
              </w:rPr>
              <w:t>2018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70A8B0CD" w14:textId="312D031E" w:rsidR="006C24FD" w:rsidRPr="002B6DF0" w:rsidRDefault="006C24FD" w:rsidP="005157C1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2B6DF0">
              <w:rPr>
                <w:i/>
              </w:rPr>
              <w:t>2019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12938D41" w14:textId="26DD57B0" w:rsidR="006C24FD" w:rsidRPr="002B6DF0" w:rsidRDefault="006C24FD" w:rsidP="005157C1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2B6DF0">
              <w:rPr>
                <w:i/>
              </w:rPr>
              <w:t>2020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419EB5EE" w14:textId="1479C0D9" w:rsidR="006C24FD" w:rsidRPr="002B6DF0" w:rsidRDefault="006C24FD" w:rsidP="005157C1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2B6DF0">
              <w:rPr>
                <w:i/>
              </w:rPr>
              <w:t>2021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00B63199" w14:textId="49293E08" w:rsidR="006C24FD" w:rsidRPr="002B6DF0" w:rsidRDefault="006C24FD" w:rsidP="005157C1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</w:tr>
      <w:tr w:rsidR="007048A1" w:rsidRPr="008C4B05" w14:paraId="728696E8" w14:textId="77777777" w:rsidTr="00A15566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61370616" w14:textId="77777777" w:rsidR="007048A1" w:rsidRPr="008C4B05" w:rsidRDefault="007048A1" w:rsidP="005157C1">
            <w:pPr>
              <w:widowControl w:val="0"/>
              <w:suppressAutoHyphens/>
              <w:spacing w:line="240" w:lineRule="exact"/>
              <w:rPr>
                <w:b/>
              </w:rPr>
            </w:pPr>
            <w:r w:rsidRPr="008C4B05">
              <w:rPr>
                <w:b/>
              </w:rPr>
              <w:t>Фактическое конечное потребление домашних хозяйств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bottom"/>
          </w:tcPr>
          <w:p w14:paraId="16F1643E" w14:textId="6BF81B04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b/>
                <w:szCs w:val="18"/>
              </w:rPr>
            </w:pPr>
            <w:r w:rsidRPr="007048A1">
              <w:rPr>
                <w:b/>
                <w:szCs w:val="24"/>
              </w:rPr>
              <w:t>796739,0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9F67BA" w14:textId="063BD83D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b/>
                <w:szCs w:val="18"/>
              </w:rPr>
            </w:pPr>
            <w:r w:rsidRPr="007048A1">
              <w:rPr>
                <w:rFonts w:cs="Arial"/>
                <w:b/>
                <w:szCs w:val="18"/>
              </w:rPr>
              <w:t>829646,1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B362C" w14:textId="6C338938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b/>
                <w:szCs w:val="18"/>
              </w:rPr>
            </w:pPr>
            <w:r w:rsidRPr="007048A1">
              <w:rPr>
                <w:rFonts w:cs="Arial"/>
                <w:b/>
                <w:szCs w:val="18"/>
              </w:rPr>
              <w:t>891836,2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39E32B" w14:textId="55271F5E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b/>
                <w:szCs w:val="18"/>
              </w:rPr>
            </w:pPr>
            <w:r w:rsidRPr="007048A1">
              <w:rPr>
                <w:rFonts w:cs="Arial"/>
                <w:b/>
                <w:szCs w:val="18"/>
              </w:rPr>
              <w:t>919297,7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CCB066" w14:textId="54D5E5A3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b/>
                <w:szCs w:val="18"/>
              </w:rPr>
            </w:pPr>
            <w:r w:rsidRPr="007048A1">
              <w:rPr>
                <w:rFonts w:cs="Arial"/>
                <w:b/>
                <w:szCs w:val="18"/>
              </w:rPr>
              <w:t>921389,9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bottom"/>
          </w:tcPr>
          <w:p w14:paraId="539839B5" w14:textId="63C3449F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b/>
                <w:szCs w:val="18"/>
              </w:rPr>
            </w:pPr>
            <w:r w:rsidRPr="007048A1">
              <w:rPr>
                <w:rFonts w:cs="Arial"/>
                <w:b/>
                <w:szCs w:val="18"/>
              </w:rPr>
              <w:t>1044505,6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14:paraId="11EAA9F3" w14:textId="552C8664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b/>
                <w:szCs w:val="18"/>
              </w:rPr>
            </w:pPr>
            <w:r w:rsidRPr="007048A1">
              <w:rPr>
                <w:rFonts w:cs="Arial"/>
                <w:b/>
                <w:szCs w:val="18"/>
              </w:rPr>
              <w:t>1145109,0</w:t>
            </w:r>
          </w:p>
        </w:tc>
      </w:tr>
      <w:tr w:rsidR="007048A1" w:rsidRPr="008C4B05" w14:paraId="226C754C" w14:textId="77777777" w:rsidTr="00A15566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305834FF" w14:textId="77777777" w:rsidR="007048A1" w:rsidRPr="008C4B05" w:rsidRDefault="007048A1" w:rsidP="005157C1">
            <w:pPr>
              <w:widowControl w:val="0"/>
              <w:suppressAutoHyphens/>
              <w:spacing w:line="240" w:lineRule="exact"/>
              <w:ind w:left="284"/>
            </w:pPr>
            <w:r w:rsidRPr="008C4B05">
              <w:t>в том числе за счёт: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bottom"/>
          </w:tcPr>
          <w:p w14:paraId="42F5F813" w14:textId="77777777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3AB7C8" w14:textId="77777777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A96D69" w14:textId="77777777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D75BCB" w14:textId="77777777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E93DF5" w14:textId="77777777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  <w:vAlign w:val="bottom"/>
          </w:tcPr>
          <w:p w14:paraId="20FAB739" w14:textId="77777777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14:paraId="4D53C9AB" w14:textId="77777777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</w:p>
        </w:tc>
      </w:tr>
      <w:tr w:rsidR="007048A1" w:rsidRPr="008C4B05" w14:paraId="18C93CC8" w14:textId="77777777" w:rsidTr="00A15566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35DCA5B9" w14:textId="77777777" w:rsidR="007048A1" w:rsidRPr="008C4B05" w:rsidRDefault="007048A1" w:rsidP="005157C1">
            <w:pPr>
              <w:widowControl w:val="0"/>
              <w:suppressAutoHyphens/>
              <w:spacing w:line="240" w:lineRule="exact"/>
              <w:ind w:left="113"/>
            </w:pPr>
            <w:r w:rsidRPr="008C4B05">
              <w:t>расходов домашних хозяйств</w:t>
            </w:r>
            <w:r>
              <w:t xml:space="preserve"> </w:t>
            </w:r>
            <w:r>
              <w:rPr>
                <w:vertAlign w:val="superscript"/>
              </w:rPr>
              <w:t>1</w:t>
            </w:r>
            <w:r w:rsidRPr="002806C4">
              <w:rPr>
                <w:vertAlign w:val="superscript"/>
              </w:rPr>
              <w:t>)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bottom"/>
          </w:tcPr>
          <w:p w14:paraId="6CCE7E20" w14:textId="4EAEF91A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szCs w:val="24"/>
              </w:rPr>
              <w:t>693439,3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C97C3F" w14:textId="2B92059A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721629,5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B06901" w14:textId="0A443C20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774652,6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B94FB0" w14:textId="4004D503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793448,8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32E463" w14:textId="25683705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777178,6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bottom"/>
          </w:tcPr>
          <w:p w14:paraId="39706E73" w14:textId="473E7C20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894000,9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14:paraId="294A0C5E" w14:textId="432CA553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981176,0</w:t>
            </w:r>
          </w:p>
        </w:tc>
      </w:tr>
      <w:tr w:rsidR="007048A1" w:rsidRPr="008C4B05" w14:paraId="54D28588" w14:textId="77777777" w:rsidTr="00A15566">
        <w:trPr>
          <w:cantSplit/>
          <w:trHeight w:val="415"/>
        </w:trPr>
        <w:tc>
          <w:tcPr>
            <w:tcW w:w="3261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7B2D74D5" w14:textId="77777777" w:rsidR="007048A1" w:rsidRPr="008C4B05" w:rsidRDefault="007048A1" w:rsidP="005157C1">
            <w:pPr>
              <w:widowControl w:val="0"/>
              <w:suppressAutoHyphens/>
              <w:spacing w:line="240" w:lineRule="exact"/>
              <w:ind w:left="113"/>
            </w:pPr>
            <w:r w:rsidRPr="008C4B05">
              <w:t xml:space="preserve">социальных трансфертов </w:t>
            </w:r>
            <w:r>
              <w:br/>
            </w:r>
            <w:r w:rsidRPr="008C4B05">
              <w:t>в натуральной форме</w:t>
            </w:r>
          </w:p>
        </w:tc>
        <w:tc>
          <w:tcPr>
            <w:tcW w:w="992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19E807B7" w14:textId="052ABC06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szCs w:val="24"/>
              </w:rPr>
              <w:t>103299,7</w:t>
            </w:r>
          </w:p>
        </w:tc>
        <w:tc>
          <w:tcPr>
            <w:tcW w:w="99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57CC687" w14:textId="53CFC812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108016,6</w:t>
            </w:r>
          </w:p>
        </w:tc>
        <w:tc>
          <w:tcPr>
            <w:tcW w:w="99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ED91B15" w14:textId="2F1273D9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117183,6</w:t>
            </w:r>
          </w:p>
        </w:tc>
        <w:tc>
          <w:tcPr>
            <w:tcW w:w="99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9F0E026" w14:textId="13785D05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125848,9</w:t>
            </w:r>
          </w:p>
        </w:tc>
        <w:tc>
          <w:tcPr>
            <w:tcW w:w="99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8D404BF" w14:textId="77989685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144211,3</w:t>
            </w:r>
          </w:p>
        </w:tc>
        <w:tc>
          <w:tcPr>
            <w:tcW w:w="992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8C6DF70" w14:textId="4D25A809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150504,7</w:t>
            </w:r>
          </w:p>
        </w:tc>
        <w:tc>
          <w:tcPr>
            <w:tcW w:w="99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3076B38A" w14:textId="38AC2F58" w:rsidR="007048A1" w:rsidRPr="007048A1" w:rsidRDefault="007048A1" w:rsidP="005157C1">
            <w:pPr>
              <w:widowControl w:val="0"/>
              <w:spacing w:line="240" w:lineRule="exact"/>
              <w:ind w:left="-57" w:right="28"/>
              <w:jc w:val="right"/>
              <w:rPr>
                <w:rFonts w:cs="Arial"/>
                <w:szCs w:val="18"/>
              </w:rPr>
            </w:pPr>
            <w:r w:rsidRPr="007048A1">
              <w:rPr>
                <w:rFonts w:cs="Arial"/>
                <w:szCs w:val="18"/>
              </w:rPr>
              <w:t>163933,0</w:t>
            </w:r>
          </w:p>
        </w:tc>
      </w:tr>
    </w:tbl>
    <w:p w14:paraId="2B59886D" w14:textId="77777777" w:rsidR="00A15566" w:rsidRPr="00415B06" w:rsidRDefault="00A15566" w:rsidP="00A15566">
      <w:pPr>
        <w:widowControl w:val="0"/>
        <w:rPr>
          <w:sz w:val="6"/>
          <w:szCs w:val="6"/>
        </w:rPr>
      </w:pPr>
    </w:p>
    <w:p w14:paraId="24D38528" w14:textId="6C973F7A" w:rsidR="00A15566" w:rsidRPr="0024233C" w:rsidRDefault="00A15566" w:rsidP="00A15566">
      <w:pPr>
        <w:widowControl w:val="0"/>
        <w:suppressAutoHyphens/>
        <w:ind w:left="153" w:hanging="153"/>
      </w:pPr>
      <w:r w:rsidRPr="00A15566">
        <w:rPr>
          <w:vertAlign w:val="superscript"/>
        </w:rPr>
        <w:t>1)</w:t>
      </w:r>
      <w:r w:rsidRPr="00A15566">
        <w:t xml:space="preserve"> </w:t>
      </w:r>
      <w:r w:rsidR="007048A1" w:rsidRPr="007048A1">
        <w:t>Включают расходы на приобретение потребительских товаров и услуг, а также стоимость товаров и услуг, потребл</w:t>
      </w:r>
      <w:r w:rsidR="00F948FD">
        <w:t>ё</w:t>
      </w:r>
      <w:r w:rsidR="007048A1" w:rsidRPr="007048A1">
        <w:t>нных в натуральной форме, в том числе собственного производства и полученных в качестве оплаты труда.</w:t>
      </w:r>
    </w:p>
    <w:p w14:paraId="61A814EA" w14:textId="77777777" w:rsidR="00A15566" w:rsidRDefault="00A15566" w:rsidP="00A15566">
      <w:pPr>
        <w:widowControl w:val="0"/>
      </w:pPr>
    </w:p>
    <w:p w14:paraId="0837367E" w14:textId="77777777" w:rsidR="00FB172F" w:rsidRDefault="00FB172F" w:rsidP="00834DAD"/>
    <w:p w14:paraId="49323F50" w14:textId="77777777" w:rsidR="004703D4" w:rsidRPr="00A13BEE" w:rsidRDefault="004703D4" w:rsidP="004703D4">
      <w:pPr>
        <w:pStyle w:val="1"/>
        <w:rPr>
          <w:rStyle w:val="110"/>
          <w:rFonts w:ascii="Arial" w:hAnsi="Arial"/>
          <w:b/>
          <w:color w:val="auto"/>
        </w:rPr>
      </w:pPr>
      <w:bookmarkStart w:id="57" w:name="_Toc532308599"/>
      <w:bookmarkStart w:id="58" w:name="_Toc532308664"/>
      <w:bookmarkStart w:id="59" w:name="_Toc532387546"/>
      <w:bookmarkStart w:id="60" w:name="_Toc532480564"/>
      <w:bookmarkStart w:id="61" w:name="_Toc57641997"/>
      <w:bookmarkStart w:id="62" w:name="_Toc58426608"/>
      <w:bookmarkStart w:id="63" w:name="_Toc58501657"/>
      <w:bookmarkStart w:id="64" w:name="_Toc89689062"/>
      <w:bookmarkStart w:id="65" w:name="_Toc153188458"/>
      <w:bookmarkStart w:id="66" w:name="_Toc154395809"/>
      <w:bookmarkEnd w:id="42"/>
      <w:bookmarkEnd w:id="43"/>
      <w:bookmarkEnd w:id="44"/>
      <w:bookmarkEnd w:id="45"/>
      <w:r w:rsidRPr="00A13BEE">
        <w:rPr>
          <w:rStyle w:val="110"/>
          <w:rFonts w:ascii="Arial" w:hAnsi="Arial"/>
          <w:b/>
          <w:color w:val="auto"/>
        </w:rPr>
        <w:t>ДОХОДЫ НАСЕЛЕНИЯ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27B3BB1A" w14:textId="345392CB" w:rsidR="004703D4" w:rsidRPr="00BE1AD1" w:rsidRDefault="004703D4" w:rsidP="004703D4">
      <w:pPr>
        <w:tabs>
          <w:tab w:val="left" w:pos="4130"/>
        </w:tabs>
      </w:pPr>
    </w:p>
    <w:p w14:paraId="0C183330" w14:textId="5B78E6B7" w:rsidR="00017F36" w:rsidRPr="00A13BEE" w:rsidRDefault="00017F36" w:rsidP="00017F36">
      <w:pPr>
        <w:pStyle w:val="3"/>
      </w:pPr>
      <w:bookmarkStart w:id="67" w:name="_Toc532480565"/>
      <w:bookmarkStart w:id="68" w:name="_Toc89689063"/>
      <w:bookmarkStart w:id="69" w:name="_Toc154395810"/>
      <w:r w:rsidRPr="00A13BEE">
        <w:t>ОБЪЁМ И СТРУКТУРА ДЕНЕЖНЫХ ДОХОДОВ НАСЕЛЕНИЯ</w:t>
      </w:r>
      <w:bookmarkEnd w:id="67"/>
      <w:bookmarkEnd w:id="68"/>
      <w:bookmarkEnd w:id="69"/>
    </w:p>
    <w:p w14:paraId="17707282" w14:textId="77777777" w:rsidR="00017F36" w:rsidRDefault="00017F36" w:rsidP="00017F36">
      <w:pPr>
        <w:widowControl w:val="0"/>
        <w:rPr>
          <w:sz w:val="10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1"/>
        <w:gridCol w:w="868"/>
        <w:gridCol w:w="868"/>
        <w:gridCol w:w="868"/>
        <w:gridCol w:w="868"/>
        <w:gridCol w:w="868"/>
        <w:gridCol w:w="868"/>
        <w:gridCol w:w="868"/>
        <w:gridCol w:w="869"/>
      </w:tblGrid>
      <w:tr w:rsidR="00017F36" w:rsidRPr="00B748DA" w14:paraId="02C5445C" w14:textId="77777777" w:rsidTr="00A413E9">
        <w:trPr>
          <w:cantSplit/>
          <w:tblHeader/>
        </w:trPr>
        <w:tc>
          <w:tcPr>
            <w:tcW w:w="3261" w:type="dxa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FE5B64C" w14:textId="77777777" w:rsidR="00017F36" w:rsidRPr="00B748DA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</w:tcBorders>
            <w:vAlign w:val="bottom"/>
          </w:tcPr>
          <w:p w14:paraId="3A8F6FFB" w14:textId="77777777" w:rsidR="00017F36" w:rsidRPr="00513477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 w:rsidRPr="008B224A">
              <w:rPr>
                <w:rFonts w:cs="Arial"/>
                <w:i/>
                <w:szCs w:val="18"/>
              </w:rPr>
              <w:t>2016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</w:tcBorders>
            <w:vAlign w:val="bottom"/>
          </w:tcPr>
          <w:p w14:paraId="2BC7B904" w14:textId="77777777" w:rsidR="00017F36" w:rsidRPr="007B58E4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 w:rsidRPr="008B224A">
              <w:rPr>
                <w:rFonts w:cs="Arial"/>
                <w:i/>
                <w:szCs w:val="18"/>
              </w:rPr>
              <w:t>2017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119736" w14:textId="77777777" w:rsidR="00017F36" w:rsidRPr="008B224A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2018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45E2B467" w14:textId="77777777" w:rsidR="00017F36" w:rsidRPr="008B224A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2019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252FBFB1" w14:textId="77777777" w:rsidR="00017F36" w:rsidRPr="00B748DA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2020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33D9AED6" w14:textId="77777777" w:rsidR="00017F36" w:rsidRPr="00B748DA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2021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411510CC" w14:textId="2110F0A3" w:rsidR="00017F36" w:rsidRPr="00B748DA" w:rsidRDefault="00017F36" w:rsidP="00B210BE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0323FC5" w14:textId="46EF42C8" w:rsidR="00017F36" w:rsidRPr="00B748DA" w:rsidRDefault="00017F36" w:rsidP="00690D1E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2023</w:t>
            </w:r>
          </w:p>
        </w:tc>
      </w:tr>
      <w:tr w:rsidR="00017F36" w:rsidRPr="00B748DA" w14:paraId="6B7B39B0" w14:textId="77777777" w:rsidTr="00A413E9">
        <w:trPr>
          <w:cantSplit/>
          <w:trHeight w:val="56"/>
        </w:trPr>
        <w:tc>
          <w:tcPr>
            <w:tcW w:w="10206" w:type="dxa"/>
            <w:gridSpan w:val="9"/>
            <w:tcBorders>
              <w:top w:val="single" w:sz="4" w:space="0" w:color="auto"/>
            </w:tcBorders>
            <w:vAlign w:val="bottom"/>
          </w:tcPr>
          <w:p w14:paraId="64DC1E17" w14:textId="77777777" w:rsidR="00017F36" w:rsidRPr="00B748DA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szCs w:val="18"/>
              </w:rPr>
            </w:pPr>
            <w:r w:rsidRPr="00B748DA">
              <w:rPr>
                <w:rFonts w:cs="Arial"/>
                <w:b/>
                <w:szCs w:val="18"/>
              </w:rPr>
              <w:t>Миллионов рублей</w:t>
            </w:r>
            <w:r w:rsidRPr="00B748DA">
              <w:rPr>
                <w:rFonts w:cs="Arial"/>
                <w:szCs w:val="18"/>
              </w:rPr>
              <w:t xml:space="preserve"> </w:t>
            </w:r>
          </w:p>
        </w:tc>
      </w:tr>
      <w:tr w:rsidR="00017F36" w:rsidRPr="00E61693" w14:paraId="2932BC00" w14:textId="77777777" w:rsidTr="00017F36">
        <w:trPr>
          <w:cantSplit/>
          <w:trHeight w:val="70"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716103E7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b/>
                <w:color w:val="000000"/>
                <w:szCs w:val="18"/>
              </w:rPr>
            </w:pPr>
            <w:r w:rsidRPr="005E1A61">
              <w:rPr>
                <w:rFonts w:cs="Arial"/>
                <w:b/>
                <w:color w:val="000000"/>
                <w:szCs w:val="18"/>
              </w:rPr>
              <w:t>Денежные доходы</w:t>
            </w:r>
            <w:r w:rsidRPr="005E1A61">
              <w:rPr>
                <w:rFonts w:cs="Arial"/>
                <w:color w:val="000000"/>
                <w:szCs w:val="18"/>
              </w:rPr>
              <w:t xml:space="preserve"> – всего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31DFB592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b/>
                <w:spacing w:val="-4"/>
                <w:szCs w:val="18"/>
              </w:rPr>
            </w:pPr>
            <w:r w:rsidRPr="00A221FE">
              <w:rPr>
                <w:rFonts w:cs="Arial"/>
                <w:b/>
                <w:spacing w:val="-4"/>
                <w:szCs w:val="18"/>
              </w:rPr>
              <w:t>876840,0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6E45773B" w14:textId="77777777" w:rsidR="00017F36" w:rsidRPr="00A221FE" w:rsidRDefault="00017F36" w:rsidP="00017F36">
            <w:pPr>
              <w:widowControl w:val="0"/>
              <w:spacing w:line="240" w:lineRule="exact"/>
              <w:ind w:left="-28" w:right="28"/>
              <w:jc w:val="right"/>
              <w:rPr>
                <w:rFonts w:cs="Arial"/>
                <w:b/>
                <w:spacing w:val="-4"/>
                <w:szCs w:val="18"/>
              </w:rPr>
            </w:pPr>
            <w:r w:rsidRPr="00A221FE">
              <w:rPr>
                <w:rFonts w:cs="Arial"/>
                <w:b/>
                <w:spacing w:val="-4"/>
                <w:szCs w:val="18"/>
              </w:rPr>
              <w:t>893606,6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9FC006D" w14:textId="77777777" w:rsidR="00017F36" w:rsidRPr="00A221FE" w:rsidRDefault="00017F36" w:rsidP="00017F36">
            <w:pPr>
              <w:widowControl w:val="0"/>
              <w:spacing w:line="240" w:lineRule="exact"/>
              <w:ind w:left="-28" w:right="28"/>
              <w:jc w:val="right"/>
              <w:rPr>
                <w:rFonts w:cs="Arial"/>
                <w:b/>
                <w:spacing w:val="-4"/>
                <w:szCs w:val="18"/>
              </w:rPr>
            </w:pPr>
            <w:r w:rsidRPr="00A221FE">
              <w:rPr>
                <w:rFonts w:cs="Arial"/>
                <w:b/>
                <w:spacing w:val="-4"/>
                <w:szCs w:val="18"/>
              </w:rPr>
              <w:t>902427,8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53A94850" w14:textId="77777777" w:rsidR="00017F36" w:rsidRPr="00A221FE" w:rsidRDefault="00017F36" w:rsidP="00017F36">
            <w:pPr>
              <w:widowControl w:val="0"/>
              <w:spacing w:line="240" w:lineRule="exact"/>
              <w:ind w:left="-28" w:right="28"/>
              <w:jc w:val="right"/>
              <w:rPr>
                <w:rFonts w:cs="Arial"/>
                <w:b/>
                <w:spacing w:val="-4"/>
                <w:szCs w:val="18"/>
              </w:rPr>
            </w:pPr>
            <w:r w:rsidRPr="00A221FE">
              <w:rPr>
                <w:rFonts w:cs="Arial"/>
                <w:b/>
                <w:spacing w:val="-4"/>
                <w:szCs w:val="18"/>
              </w:rPr>
              <w:t>957137,2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0480280" w14:textId="77777777" w:rsidR="00017F36" w:rsidRPr="00A221FE" w:rsidRDefault="00017F36" w:rsidP="00017F36">
            <w:pPr>
              <w:widowControl w:val="0"/>
              <w:spacing w:line="240" w:lineRule="exact"/>
              <w:ind w:left="-28" w:right="28"/>
              <w:jc w:val="right"/>
              <w:rPr>
                <w:rFonts w:cs="Arial"/>
                <w:b/>
                <w:spacing w:val="-4"/>
                <w:szCs w:val="18"/>
              </w:rPr>
            </w:pPr>
            <w:r w:rsidRPr="00A221FE">
              <w:rPr>
                <w:rFonts w:cs="Arial"/>
                <w:b/>
                <w:spacing w:val="-4"/>
                <w:szCs w:val="18"/>
              </w:rPr>
              <w:t>939486,7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0594AF63" w14:textId="77777777" w:rsidR="00017F36" w:rsidRPr="00A221FE" w:rsidRDefault="00017F36" w:rsidP="00017F36">
            <w:pPr>
              <w:widowControl w:val="0"/>
              <w:spacing w:line="240" w:lineRule="exact"/>
              <w:ind w:left="-28" w:right="28"/>
              <w:jc w:val="right"/>
              <w:rPr>
                <w:rFonts w:cs="Arial"/>
                <w:b/>
                <w:spacing w:val="-4"/>
                <w:szCs w:val="18"/>
              </w:rPr>
            </w:pPr>
            <w:r w:rsidRPr="00A221FE">
              <w:rPr>
                <w:rFonts w:cs="Arial"/>
                <w:b/>
                <w:spacing w:val="-4"/>
                <w:szCs w:val="18"/>
              </w:rPr>
              <w:t>1009253,3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41915FF" w14:textId="77777777" w:rsidR="00017F36" w:rsidRPr="00A221FE" w:rsidRDefault="00017F36" w:rsidP="00017F36">
            <w:pPr>
              <w:widowControl w:val="0"/>
              <w:spacing w:line="240" w:lineRule="exact"/>
              <w:ind w:left="-28" w:right="28"/>
              <w:jc w:val="right"/>
              <w:rPr>
                <w:rFonts w:cs="Arial"/>
                <w:b/>
                <w:spacing w:val="-4"/>
                <w:szCs w:val="18"/>
              </w:rPr>
            </w:pPr>
            <w:r>
              <w:rPr>
                <w:b/>
                <w:spacing w:val="-4"/>
              </w:rPr>
              <w:t>1201012,9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416DB7D8" w14:textId="77777777" w:rsidR="00017F36" w:rsidRPr="00A221FE" w:rsidRDefault="00017F36" w:rsidP="00017F36">
            <w:pPr>
              <w:widowControl w:val="0"/>
              <w:spacing w:line="240" w:lineRule="exact"/>
              <w:ind w:left="-28" w:right="28"/>
              <w:jc w:val="right"/>
              <w:rPr>
                <w:rFonts w:cs="Arial"/>
                <w:b/>
                <w:spacing w:val="-4"/>
                <w:szCs w:val="18"/>
              </w:rPr>
            </w:pPr>
            <w:r>
              <w:rPr>
                <w:rFonts w:cs="Arial"/>
                <w:b/>
                <w:spacing w:val="-4"/>
                <w:szCs w:val="18"/>
              </w:rPr>
              <w:t>1370161,6</w:t>
            </w:r>
          </w:p>
        </w:tc>
      </w:tr>
      <w:tr w:rsidR="00017F36" w:rsidRPr="00D16DEA" w14:paraId="191B7828" w14:textId="77777777" w:rsidTr="00017F36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1A63205F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227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в том числе: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67DDA437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3CF1CBAA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31F1200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7A024A49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4E8CCE1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2089F0B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0FCA3188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5ADADB49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</w:p>
        </w:tc>
      </w:tr>
      <w:tr w:rsidR="00017F36" w:rsidRPr="00D16DEA" w14:paraId="60BD2B18" w14:textId="77777777" w:rsidTr="00017F36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4DDD5AF1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 w:right="-57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 xml:space="preserve">доходы от предпринимательской деятельности 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3FF6A32C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60956,2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73DE9DBB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</w:rPr>
              <w:t>60889,4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E560B77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62961,6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0602A9BA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64667,5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F3601B7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51476,0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5EC8559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58209,7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DC48632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>
              <w:t>80528,6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175CDDFF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93599,3</w:t>
            </w:r>
          </w:p>
        </w:tc>
      </w:tr>
      <w:tr w:rsidR="00017F36" w:rsidRPr="00D16DEA" w14:paraId="5383A372" w14:textId="77777777" w:rsidTr="00017F36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542B1F0B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оплата труда наёмных работников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1552D558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432152,6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25CF5D79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467943,9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F41AFE5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498328,1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6059BDD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527522,3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039458E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531659,1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002E0B04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579001,2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0169554D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>
              <w:t>713948,7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40FA0AF8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79780A">
              <w:t>852891</w:t>
            </w:r>
            <w:r>
              <w:t>,</w:t>
            </w:r>
            <w:r w:rsidRPr="0079780A">
              <w:t>6</w:t>
            </w:r>
          </w:p>
        </w:tc>
      </w:tr>
      <w:tr w:rsidR="00017F36" w:rsidRPr="00D16DEA" w14:paraId="74217B2A" w14:textId="77777777" w:rsidTr="00017F36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7C223948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социальные выплаты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47FC7C70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17736</w:t>
            </w:r>
            <w:r w:rsidRPr="00A221FE">
              <w:rPr>
                <w:rFonts w:cs="Arial"/>
                <w:szCs w:val="18"/>
              </w:rPr>
              <w:t>0,5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3C3EA323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185</w:t>
            </w:r>
            <w:r w:rsidRPr="00A221FE">
              <w:rPr>
                <w:rFonts w:cs="Arial"/>
                <w:szCs w:val="18"/>
              </w:rPr>
              <w:t>585,3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A05565F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187533,7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9CF607D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</w:rPr>
              <w:t>196430,0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3B57D6B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235428,6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54993BD3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249581,1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598F236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t>278978,9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2790ABF4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79780A">
              <w:t>285878</w:t>
            </w:r>
            <w:r>
              <w:t>,</w:t>
            </w:r>
            <w:r w:rsidRPr="0079780A">
              <w:t>5</w:t>
            </w:r>
          </w:p>
        </w:tc>
      </w:tr>
      <w:tr w:rsidR="00017F36" w:rsidRPr="00D16DEA" w14:paraId="03602FD2" w14:textId="77777777" w:rsidTr="00017F36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437EFE0F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доходы от собственности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79E54C67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35017,9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6CB10C24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32332,8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F2BC387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30817,0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CF8F506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35436,0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65DCBEFE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42592,2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609811FA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43826,9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4F69FC0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>
              <w:t>63597,1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445B7339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79780A">
              <w:t>73130</w:t>
            </w:r>
            <w:r>
              <w:t>,</w:t>
            </w:r>
            <w:r w:rsidRPr="0079780A">
              <w:t>0</w:t>
            </w:r>
          </w:p>
        </w:tc>
      </w:tr>
      <w:tr w:rsidR="00017F36" w:rsidRPr="00D16DEA" w14:paraId="31F9DC9C" w14:textId="77777777" w:rsidTr="00017F36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1C17442A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другие доходы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439EAD90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171352,3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397550E5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146855,2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4AD2407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t>122787,4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614BFB48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t>133081,4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AF3D1B9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78330,7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6C17482" w14:textId="6C541C27" w:rsidR="00017F36" w:rsidRPr="00A221FE" w:rsidRDefault="00017F36" w:rsidP="00385303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78634,</w:t>
            </w:r>
            <w:r w:rsidR="00385303">
              <w:rPr>
                <w:rFonts w:cs="Arial"/>
                <w:szCs w:val="18"/>
              </w:rPr>
              <w:t>5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69F71F3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>
              <w:t>63959,7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1DE33F23" w14:textId="77777777" w:rsidR="00017F36" w:rsidRPr="00A221FE" w:rsidRDefault="00017F36" w:rsidP="00017F36">
            <w:pPr>
              <w:widowControl w:val="0"/>
              <w:spacing w:line="240" w:lineRule="exact"/>
              <w:ind w:right="28"/>
              <w:jc w:val="right"/>
              <w:rPr>
                <w:rFonts w:cs="Arial"/>
                <w:szCs w:val="18"/>
              </w:rPr>
            </w:pPr>
            <w:r w:rsidRPr="0079780A">
              <w:t>64662</w:t>
            </w:r>
            <w:r>
              <w:t>,</w:t>
            </w:r>
            <w:r w:rsidRPr="0079780A">
              <w:t>2</w:t>
            </w:r>
          </w:p>
        </w:tc>
      </w:tr>
      <w:tr w:rsidR="00017F36" w:rsidRPr="00D16DEA" w14:paraId="2F2C1086" w14:textId="77777777" w:rsidTr="00A413E9">
        <w:trPr>
          <w:cantSplit/>
        </w:trPr>
        <w:tc>
          <w:tcPr>
            <w:tcW w:w="10206" w:type="dxa"/>
            <w:gridSpan w:val="9"/>
            <w:vAlign w:val="bottom"/>
          </w:tcPr>
          <w:p w14:paraId="59911DAB" w14:textId="77777777" w:rsidR="00017F36" w:rsidRPr="00A221FE" w:rsidRDefault="00017F36" w:rsidP="00A413E9">
            <w:pPr>
              <w:pStyle w:val="5"/>
              <w:keepNext w:val="0"/>
              <w:spacing w:line="240" w:lineRule="exact"/>
              <w:ind w:right="0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В процентах к итогу</w:t>
            </w:r>
          </w:p>
        </w:tc>
      </w:tr>
      <w:tr w:rsidR="00017F36" w:rsidRPr="00D16DEA" w14:paraId="567EC937" w14:textId="77777777" w:rsidTr="00A413E9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4882B1A1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b/>
                <w:color w:val="000000"/>
                <w:szCs w:val="18"/>
              </w:rPr>
            </w:pPr>
            <w:r w:rsidRPr="005E1A61">
              <w:rPr>
                <w:rFonts w:cs="Arial"/>
                <w:b/>
                <w:color w:val="000000"/>
                <w:szCs w:val="18"/>
              </w:rPr>
              <w:t>Денежные доходы</w:t>
            </w:r>
            <w:r w:rsidRPr="005E1A61">
              <w:rPr>
                <w:rFonts w:cs="Arial"/>
                <w:color w:val="000000"/>
                <w:szCs w:val="18"/>
              </w:rPr>
              <w:t xml:space="preserve"> – всего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58E55C3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  <w:lang w:val="en-US"/>
              </w:rPr>
              <w:t>100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2102F1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  <w:lang w:val="en-US"/>
              </w:rPr>
              <w:t>100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71EBF95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lang w:val="en-US"/>
              </w:rPr>
            </w:pPr>
            <w:r w:rsidRPr="00A221FE">
              <w:rPr>
                <w:b/>
              </w:rPr>
              <w:t>100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04C8A8D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lang w:val="en-US"/>
              </w:rPr>
            </w:pPr>
            <w:r w:rsidRPr="00A221FE">
              <w:rPr>
                <w:b/>
              </w:rPr>
              <w:t>100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1010E4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</w:rPr>
              <w:t>100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08E788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</w:rPr>
              <w:t>100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4B3146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</w:rPr>
              <w:t>100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5523B90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>
              <w:rPr>
                <w:b/>
              </w:rPr>
              <w:t>100</w:t>
            </w:r>
          </w:p>
        </w:tc>
      </w:tr>
      <w:tr w:rsidR="00017F36" w:rsidRPr="00D16DEA" w14:paraId="1BE40A27" w14:textId="77777777" w:rsidTr="00A413E9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58FA243C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227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в том числе: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0F4D092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19652AE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92CDFC6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9919DAD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525ABB2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7DCAC80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67693804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4A96F28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</w:tr>
      <w:tr w:rsidR="00017F36" w:rsidRPr="00D16DEA" w14:paraId="58684898" w14:textId="77777777" w:rsidTr="00A413E9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16664879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 w:right="-57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доходы от предпринимательской деятельности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6CF6F650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</w:t>
            </w:r>
            <w:r w:rsidRPr="00A221FE">
              <w:rPr>
                <w:lang w:val="en-US"/>
              </w:rPr>
              <w:t>,0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5954494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6</w:t>
            </w:r>
            <w:r w:rsidRPr="00A221FE">
              <w:rPr>
                <w:lang w:val="en-US"/>
              </w:rPr>
              <w:t>,</w:t>
            </w:r>
            <w:r w:rsidRPr="00A221FE">
              <w:t>8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18C307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lang w:val="en-US"/>
              </w:rPr>
            </w:pPr>
            <w:r w:rsidRPr="00A221FE">
              <w:t>7,0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A2D0360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6,8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BE75D2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5,5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5ED94D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5,8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767480C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>
              <w:t>6,7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6E7D4FB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6D5397">
              <w:t>6</w:t>
            </w:r>
            <w:r>
              <w:t>,</w:t>
            </w:r>
            <w:r w:rsidRPr="006D5397">
              <w:t>8</w:t>
            </w:r>
          </w:p>
        </w:tc>
      </w:tr>
      <w:tr w:rsidR="00017F36" w:rsidRPr="00D16DEA" w14:paraId="1DB30872" w14:textId="77777777" w:rsidTr="00A413E9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33B5C7B6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оплата труда наёмных работников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5FBB587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49,3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313D0A9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52,4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DCD3D3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55,2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5B3584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55,1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C4F6794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56,6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D4557E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57,4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584B240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</w:t>
            </w:r>
            <w:r>
              <w:t>9,4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55B1B67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6D5397">
              <w:t>62</w:t>
            </w:r>
            <w:r>
              <w:t>,</w:t>
            </w:r>
            <w:r w:rsidRPr="006D5397">
              <w:t>2</w:t>
            </w:r>
          </w:p>
        </w:tc>
      </w:tr>
      <w:tr w:rsidR="00017F36" w:rsidRPr="00D16DEA" w14:paraId="7422E011" w14:textId="77777777" w:rsidTr="00A413E9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7857BCE0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социальные выплаты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58F5D7C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20,2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6A64F26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rPr>
                <w:lang w:val="en-US"/>
              </w:rPr>
              <w:t>20,</w:t>
            </w:r>
            <w:r w:rsidRPr="00A221FE">
              <w:t>8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DB3F07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20,8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B1E0FE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20,5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0B53F91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25,1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F88A73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24,</w:t>
            </w:r>
            <w:r>
              <w:t>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8841FC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2</w:t>
            </w:r>
            <w:r>
              <w:t>3,2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6FC5037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6D5397">
              <w:t>20</w:t>
            </w:r>
            <w:r>
              <w:t>,</w:t>
            </w:r>
            <w:r w:rsidRPr="006D5397">
              <w:t>9</w:t>
            </w:r>
          </w:p>
        </w:tc>
      </w:tr>
      <w:tr w:rsidR="00017F36" w:rsidRPr="00D16DEA" w14:paraId="7F9FD611" w14:textId="77777777" w:rsidTr="00A413E9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78FAE555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доходы от собственности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4C3CE324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</w:t>
            </w:r>
            <w:r w:rsidRPr="00A221FE">
              <w:rPr>
                <w:lang w:val="en-US"/>
              </w:rPr>
              <w:t>,0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56E2C04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3,6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3F6783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lang w:val="en-US"/>
              </w:rPr>
            </w:pPr>
            <w:r w:rsidRPr="00A221FE">
              <w:t>3,4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16DF64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3,7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628E9D2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4,5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430797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4,3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2B104A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>
              <w:t>5,3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7C0C518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6D5397">
              <w:t>5</w:t>
            </w:r>
            <w:r>
              <w:t>,</w:t>
            </w:r>
            <w:r w:rsidRPr="006D5397">
              <w:t>3</w:t>
            </w:r>
          </w:p>
        </w:tc>
      </w:tr>
      <w:tr w:rsidR="00017F36" w:rsidRPr="008F0BE1" w14:paraId="3665A11E" w14:textId="77777777" w:rsidTr="00A413E9">
        <w:trPr>
          <w:cantSplit/>
        </w:trPr>
        <w:tc>
          <w:tcPr>
            <w:tcW w:w="3261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31E45552" w14:textId="77777777" w:rsidR="00017F36" w:rsidRPr="005E1A61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color w:val="000000"/>
                <w:szCs w:val="18"/>
              </w:rPr>
            </w:pPr>
            <w:r w:rsidRPr="005E1A61">
              <w:rPr>
                <w:rFonts w:cs="Arial"/>
                <w:color w:val="000000"/>
                <w:szCs w:val="18"/>
              </w:rPr>
              <w:t>другие доходы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1FA9EA1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19,5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5486D3F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16,4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7D9EFD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13,6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154932F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13,9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34350C84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8,3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722DF52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7,8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823954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>
              <w:t>5,3</w:t>
            </w:r>
          </w:p>
        </w:tc>
        <w:tc>
          <w:tcPr>
            <w:tcW w:w="869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38231EE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6D5397">
              <w:t>4</w:t>
            </w:r>
            <w:r>
              <w:t>,</w:t>
            </w:r>
            <w:r w:rsidRPr="006D5397">
              <w:t>7</w:t>
            </w:r>
          </w:p>
        </w:tc>
      </w:tr>
    </w:tbl>
    <w:p w14:paraId="042BC65F" w14:textId="77777777" w:rsidR="00696C91" w:rsidRDefault="00696C91" w:rsidP="00696C91">
      <w:bookmarkStart w:id="70" w:name="_Toc154395811"/>
    </w:p>
    <w:p w14:paraId="1E65D05A" w14:textId="77777777" w:rsidR="00696C91" w:rsidRDefault="00696C91" w:rsidP="00696C91"/>
    <w:p w14:paraId="1AE8BB48" w14:textId="77777777" w:rsidR="00696C91" w:rsidRPr="00A221FE" w:rsidRDefault="00696C91" w:rsidP="00696C91">
      <w:pPr>
        <w:pStyle w:val="3"/>
      </w:pPr>
      <w:r w:rsidRPr="00A221FE">
        <w:t>ДИНАМИКА РЕАЛЬНЫХ ДЕНЕЖНЫХ ДОХОДОВ НАСЕЛЕНИЯ</w:t>
      </w:r>
      <w:bookmarkEnd w:id="70"/>
      <w:r w:rsidRPr="00A221FE">
        <w:t xml:space="preserve"> </w:t>
      </w:r>
    </w:p>
    <w:p w14:paraId="6D657698" w14:textId="77777777" w:rsidR="00696C91" w:rsidRPr="00A221FE" w:rsidRDefault="00696C91" w:rsidP="00696C91">
      <w:pPr>
        <w:widowControl w:val="0"/>
        <w:jc w:val="center"/>
        <w:rPr>
          <w:sz w:val="22"/>
        </w:rPr>
      </w:pPr>
      <w:r w:rsidRPr="00A221FE">
        <w:rPr>
          <w:sz w:val="22"/>
        </w:rPr>
        <w:t>(в процентах к предыдущему году)</w:t>
      </w:r>
    </w:p>
    <w:p w14:paraId="6883A352" w14:textId="77777777" w:rsidR="00696C91" w:rsidRPr="00A221FE" w:rsidRDefault="00696C91" w:rsidP="00696C91">
      <w:pPr>
        <w:widowControl w:val="0"/>
        <w:rPr>
          <w:sz w:val="6"/>
          <w:szCs w:val="6"/>
        </w:rPr>
      </w:pPr>
    </w:p>
    <w:tbl>
      <w:tblPr>
        <w:tblW w:w="10204" w:type="dxa"/>
        <w:tblInd w:w="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59"/>
        <w:gridCol w:w="868"/>
        <w:gridCol w:w="868"/>
        <w:gridCol w:w="868"/>
        <w:gridCol w:w="868"/>
        <w:gridCol w:w="868"/>
        <w:gridCol w:w="868"/>
        <w:gridCol w:w="868"/>
        <w:gridCol w:w="869"/>
      </w:tblGrid>
      <w:tr w:rsidR="00696C91" w:rsidRPr="00A221FE" w14:paraId="7705B882" w14:textId="77777777" w:rsidTr="00696C91">
        <w:trPr>
          <w:cantSplit/>
        </w:trPr>
        <w:tc>
          <w:tcPr>
            <w:tcW w:w="3259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D1D759B" w14:textId="77777777" w:rsidR="00696C91" w:rsidRPr="00A221FE" w:rsidRDefault="00696C91" w:rsidP="00696C91">
            <w:pPr>
              <w:widowControl w:val="0"/>
              <w:spacing w:before="20" w:after="20"/>
              <w:jc w:val="center"/>
              <w:rPr>
                <w:i/>
              </w:rPr>
            </w:pP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E35759B" w14:textId="77777777" w:rsidR="00696C91" w:rsidRPr="00A221FE" w:rsidRDefault="00696C91" w:rsidP="00696C91">
            <w:pPr>
              <w:widowControl w:val="0"/>
              <w:spacing w:before="20" w:after="20"/>
              <w:jc w:val="center"/>
              <w:rPr>
                <w:i/>
              </w:rPr>
            </w:pPr>
            <w:r w:rsidRPr="00A221FE">
              <w:rPr>
                <w:i/>
              </w:rPr>
              <w:t>2016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3ED7AEC" w14:textId="77777777" w:rsidR="00696C91" w:rsidRPr="00A221FE" w:rsidRDefault="00696C91" w:rsidP="00696C91">
            <w:pPr>
              <w:widowControl w:val="0"/>
              <w:spacing w:before="20" w:after="20"/>
              <w:jc w:val="center"/>
              <w:rPr>
                <w:i/>
              </w:rPr>
            </w:pPr>
            <w:r w:rsidRPr="00A221FE">
              <w:rPr>
                <w:i/>
              </w:rPr>
              <w:t>2017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89191BE" w14:textId="77777777" w:rsidR="00696C91" w:rsidRPr="00A221FE" w:rsidRDefault="00696C91" w:rsidP="00696C91">
            <w:pPr>
              <w:widowControl w:val="0"/>
              <w:spacing w:before="20" w:after="20"/>
              <w:jc w:val="center"/>
              <w:rPr>
                <w:i/>
              </w:rPr>
            </w:pPr>
            <w:r w:rsidRPr="00A221FE">
              <w:rPr>
                <w:i/>
              </w:rPr>
              <w:t>2018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390EFFA" w14:textId="77777777" w:rsidR="00696C91" w:rsidRPr="00A221FE" w:rsidRDefault="00696C91" w:rsidP="00696C91">
            <w:pPr>
              <w:widowControl w:val="0"/>
              <w:spacing w:before="20" w:after="20"/>
              <w:jc w:val="center"/>
              <w:rPr>
                <w:i/>
              </w:rPr>
            </w:pPr>
            <w:r w:rsidRPr="00A221FE">
              <w:rPr>
                <w:i/>
              </w:rPr>
              <w:t>2019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A532E60" w14:textId="77777777" w:rsidR="00696C91" w:rsidRPr="00A221FE" w:rsidRDefault="00696C91" w:rsidP="00696C91">
            <w:pPr>
              <w:widowControl w:val="0"/>
              <w:spacing w:before="20" w:after="20"/>
              <w:jc w:val="center"/>
              <w:rPr>
                <w:i/>
              </w:rPr>
            </w:pPr>
            <w:r w:rsidRPr="00A221FE">
              <w:rPr>
                <w:i/>
              </w:rPr>
              <w:t>2020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426E992" w14:textId="77777777" w:rsidR="00696C91" w:rsidRPr="00A221FE" w:rsidRDefault="00696C91" w:rsidP="00696C91">
            <w:pPr>
              <w:widowControl w:val="0"/>
              <w:spacing w:before="20" w:after="20"/>
              <w:jc w:val="center"/>
              <w:rPr>
                <w:i/>
              </w:rPr>
            </w:pPr>
            <w:r w:rsidRPr="00A221FE">
              <w:rPr>
                <w:i/>
              </w:rPr>
              <w:t>2021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</w:tcPr>
          <w:p w14:paraId="73DB77ED" w14:textId="77777777" w:rsidR="00696C91" w:rsidRPr="00A221FE" w:rsidRDefault="00696C91" w:rsidP="00696C91">
            <w:pPr>
              <w:widowControl w:val="0"/>
              <w:spacing w:before="20" w:after="20"/>
              <w:jc w:val="center"/>
              <w:rPr>
                <w:i/>
              </w:rPr>
            </w:pPr>
            <w:r w:rsidRPr="00A221FE">
              <w:rPr>
                <w:i/>
              </w:rPr>
              <w:t>2022</w:t>
            </w:r>
          </w:p>
        </w:tc>
        <w:tc>
          <w:tcPr>
            <w:tcW w:w="86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</w:tcPr>
          <w:p w14:paraId="4594C2E6" w14:textId="77777777" w:rsidR="00696C91" w:rsidRPr="00A221FE" w:rsidRDefault="00696C91" w:rsidP="00696C91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696C91" w:rsidRPr="00A221FE" w14:paraId="0013B2D0" w14:textId="77777777" w:rsidTr="00696C91">
        <w:trPr>
          <w:cantSplit/>
        </w:trPr>
        <w:tc>
          <w:tcPr>
            <w:tcW w:w="3259" w:type="dxa"/>
            <w:tcBorders>
              <w:top w:val="single" w:sz="6" w:space="0" w:color="auto"/>
              <w:right w:val="single" w:sz="6" w:space="0" w:color="auto"/>
            </w:tcBorders>
            <w:vAlign w:val="bottom"/>
          </w:tcPr>
          <w:p w14:paraId="318453F4" w14:textId="77777777" w:rsidR="00696C91" w:rsidRPr="00A221FE" w:rsidRDefault="00696C91" w:rsidP="00696C91">
            <w:pPr>
              <w:widowControl w:val="0"/>
              <w:suppressAutoHyphens/>
              <w:spacing w:line="220" w:lineRule="exact"/>
            </w:pPr>
            <w:r w:rsidRPr="00A221FE">
              <w:t>Реальные денежные доходы населения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3C9593BA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81,6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5151297A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99,2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31B0FE2B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98,8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6E139115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101,9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7FB1CE2F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95,1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633FCF24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100,8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4" w:space="0" w:color="auto"/>
            </w:tcBorders>
            <w:vAlign w:val="bottom"/>
          </w:tcPr>
          <w:p w14:paraId="21FA91D7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>
              <w:t>103,7</w:t>
            </w:r>
          </w:p>
        </w:tc>
        <w:tc>
          <w:tcPr>
            <w:tcW w:w="869" w:type="dxa"/>
            <w:tcBorders>
              <w:top w:val="single" w:sz="6" w:space="0" w:color="auto"/>
              <w:left w:val="single" w:sz="4" w:space="0" w:color="auto"/>
            </w:tcBorders>
            <w:vAlign w:val="bottom"/>
          </w:tcPr>
          <w:p w14:paraId="24B99EF4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>
              <w:t>107,9</w:t>
            </w:r>
          </w:p>
        </w:tc>
      </w:tr>
      <w:tr w:rsidR="00696C91" w:rsidRPr="00A221FE" w14:paraId="77668B1F" w14:textId="77777777" w:rsidTr="00696C91">
        <w:trPr>
          <w:cantSplit/>
        </w:trPr>
        <w:tc>
          <w:tcPr>
            <w:tcW w:w="3259" w:type="dxa"/>
            <w:tcBorders>
              <w:right w:val="single" w:sz="6" w:space="0" w:color="auto"/>
            </w:tcBorders>
            <w:vAlign w:val="bottom"/>
          </w:tcPr>
          <w:p w14:paraId="0EBF8392" w14:textId="77777777" w:rsidR="00696C91" w:rsidRPr="00A221FE" w:rsidRDefault="00696C91" w:rsidP="00696C91">
            <w:pPr>
              <w:widowControl w:val="0"/>
              <w:suppressAutoHyphens/>
              <w:spacing w:line="220" w:lineRule="exact"/>
            </w:pPr>
            <w:r w:rsidRPr="00A221FE">
              <w:t>Реальные располагаемые денежные доходы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4273FBF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80,3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0C5635D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99,0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F81BA68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rPr>
                <w:szCs w:val="18"/>
              </w:rPr>
              <w:t>97,9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ED8F687" w14:textId="77777777" w:rsidR="00696C91" w:rsidRPr="00A221FE" w:rsidRDefault="00696C91" w:rsidP="00696C91">
            <w:pPr>
              <w:widowControl w:val="0"/>
              <w:ind w:right="57"/>
              <w:jc w:val="right"/>
              <w:rPr>
                <w:szCs w:val="18"/>
              </w:rPr>
            </w:pPr>
            <w:r w:rsidRPr="00A221FE">
              <w:t>101,5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4769594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94,3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454FDE6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t>100,7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6B9D1DB2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>
              <w:t>104,2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058917E6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>
              <w:t>107,5</w:t>
            </w:r>
          </w:p>
        </w:tc>
      </w:tr>
      <w:tr w:rsidR="00696C91" w:rsidRPr="00A221FE" w14:paraId="25B3C372" w14:textId="77777777" w:rsidTr="00696C91">
        <w:trPr>
          <w:cantSplit/>
        </w:trPr>
        <w:tc>
          <w:tcPr>
            <w:tcW w:w="3259" w:type="dxa"/>
            <w:tcBorders>
              <w:right w:val="single" w:sz="6" w:space="0" w:color="auto"/>
            </w:tcBorders>
            <w:vAlign w:val="bottom"/>
          </w:tcPr>
          <w:p w14:paraId="33F429C9" w14:textId="77777777" w:rsidR="00696C91" w:rsidRPr="00A221FE" w:rsidRDefault="00696C91" w:rsidP="00696C91">
            <w:pPr>
              <w:widowControl w:val="0"/>
              <w:suppressAutoHyphens/>
              <w:spacing w:line="220" w:lineRule="exact"/>
            </w:pPr>
            <w:r w:rsidRPr="00A221FE">
              <w:t>Реальная начисленная заработная плата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8F3D1B9" w14:textId="77777777" w:rsidR="00696C91" w:rsidRPr="00A221FE" w:rsidRDefault="00696C91" w:rsidP="00696C91">
            <w:pPr>
              <w:widowControl w:val="0"/>
              <w:ind w:left="-57" w:right="57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99,9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CC1678B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rPr>
                <w:rFonts w:cs="Arial"/>
                <w:szCs w:val="18"/>
              </w:rPr>
              <w:t>104,6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2AE2853" w14:textId="77777777" w:rsidR="00696C91" w:rsidRPr="00A221FE" w:rsidRDefault="00696C91" w:rsidP="00696C91">
            <w:pPr>
              <w:widowControl w:val="0"/>
              <w:ind w:left="-57" w:right="57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106,</w:t>
            </w:r>
            <w:r w:rsidRPr="00A221FE">
              <w:rPr>
                <w:rFonts w:cs="Arial"/>
                <w:szCs w:val="18"/>
              </w:rPr>
              <w:t>5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E4DB021" w14:textId="77777777" w:rsidR="00696C91" w:rsidRPr="00A221FE" w:rsidRDefault="00696C91" w:rsidP="00696C91">
            <w:pPr>
              <w:widowControl w:val="0"/>
              <w:ind w:left="-57" w:right="57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105,2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56A8966" w14:textId="77777777" w:rsidR="00696C91" w:rsidRPr="00A221FE" w:rsidRDefault="00696C91" w:rsidP="00696C91">
            <w:pPr>
              <w:widowControl w:val="0"/>
              <w:ind w:left="-57" w:right="57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  <w:lang w:val="en-US"/>
              </w:rPr>
              <w:t>103,7</w:t>
            </w:r>
          </w:p>
        </w:tc>
        <w:tc>
          <w:tcPr>
            <w:tcW w:w="86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325FCB9" w14:textId="77777777" w:rsidR="00696C91" w:rsidRPr="00A221FE" w:rsidRDefault="00696C91" w:rsidP="00696C91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 w:rsidRPr="00A221FE">
              <w:rPr>
                <w:rFonts w:cs="Arial"/>
                <w:szCs w:val="18"/>
              </w:rPr>
              <w:t>103,5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35D29EA" w14:textId="77777777" w:rsidR="00696C91" w:rsidRPr="00A221FE" w:rsidRDefault="00696C91" w:rsidP="00696C91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  <w:lang w:val="en-US"/>
              </w:rPr>
            </w:pPr>
            <w:r w:rsidRPr="00A221FE">
              <w:rPr>
                <w:rFonts w:cs="Arial"/>
                <w:szCs w:val="18"/>
              </w:rPr>
              <w:t>100,2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781DAE47" w14:textId="77777777" w:rsidR="00696C91" w:rsidRPr="00A221FE" w:rsidRDefault="00696C91" w:rsidP="00696C91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110,8</w:t>
            </w:r>
          </w:p>
        </w:tc>
      </w:tr>
      <w:tr w:rsidR="00696C91" w:rsidRPr="00A221FE" w14:paraId="2C5D1A94" w14:textId="77777777" w:rsidTr="00696C91">
        <w:trPr>
          <w:cantSplit/>
        </w:trPr>
        <w:tc>
          <w:tcPr>
            <w:tcW w:w="3259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7C5DA43B" w14:textId="77777777" w:rsidR="00696C91" w:rsidRPr="00A221FE" w:rsidRDefault="00696C91" w:rsidP="00696C91">
            <w:pPr>
              <w:widowControl w:val="0"/>
              <w:suppressAutoHyphens/>
              <w:spacing w:line="220" w:lineRule="exact"/>
            </w:pPr>
            <w:r w:rsidRPr="00A221FE">
              <w:t xml:space="preserve">Реальный размер назначенных пенсий </w:t>
            </w:r>
            <w:r>
              <w:rPr>
                <w:vertAlign w:val="superscript"/>
              </w:rPr>
              <w:t>1</w:t>
            </w:r>
            <w:r w:rsidRPr="00A221FE">
              <w:rPr>
                <w:vertAlign w:val="superscript"/>
              </w:rPr>
              <w:t>)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2F727800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rPr>
                <w:rFonts w:cs="Arial"/>
                <w:szCs w:val="18"/>
              </w:rPr>
              <w:t>139,0</w:t>
            </w:r>
            <w:r w:rsidRPr="00A221FE">
              <w:rPr>
                <w:rFonts w:cs="Arial"/>
                <w:sz w:val="10"/>
                <w:szCs w:val="10"/>
              </w:rPr>
              <w:t xml:space="preserve"> </w:t>
            </w:r>
            <w:r>
              <w:rPr>
                <w:rFonts w:cs="Arial"/>
                <w:szCs w:val="18"/>
                <w:vertAlign w:val="superscript"/>
              </w:rPr>
              <w:t>2</w:t>
            </w:r>
            <w:r w:rsidRPr="00A221FE">
              <w:rPr>
                <w:rFonts w:cs="Arial"/>
                <w:szCs w:val="18"/>
                <w:vertAlign w:val="superscript"/>
              </w:rPr>
              <w:t>)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5572688C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rPr>
                <w:rFonts w:cs="Arial"/>
                <w:szCs w:val="18"/>
              </w:rPr>
              <w:t>75,3</w:t>
            </w:r>
            <w:r w:rsidRPr="00A221FE">
              <w:rPr>
                <w:rFonts w:cs="Arial"/>
                <w:sz w:val="10"/>
                <w:szCs w:val="10"/>
              </w:rPr>
              <w:t xml:space="preserve"> </w:t>
            </w:r>
            <w:r>
              <w:rPr>
                <w:rFonts w:cs="Arial"/>
                <w:szCs w:val="18"/>
                <w:vertAlign w:val="superscript"/>
              </w:rPr>
              <w:t>2</w:t>
            </w:r>
            <w:r w:rsidRPr="00A221FE">
              <w:rPr>
                <w:rFonts w:cs="Arial"/>
                <w:szCs w:val="18"/>
                <w:vertAlign w:val="superscript"/>
              </w:rPr>
              <w:t>)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2121A6D1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rPr>
                <w:rFonts w:cs="Arial"/>
                <w:szCs w:val="18"/>
              </w:rPr>
              <w:t>101,7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23095F3E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rPr>
                <w:rFonts w:cs="Arial"/>
                <w:szCs w:val="18"/>
              </w:rPr>
              <w:t>103,9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399793A8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rPr>
                <w:rFonts w:cs="Arial"/>
                <w:szCs w:val="18"/>
              </w:rPr>
              <w:t>101,1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07086E79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rPr>
                <w:rFonts w:cs="Arial"/>
                <w:szCs w:val="18"/>
              </w:rPr>
              <w:t>98,4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982D4A6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 w:rsidRPr="00A221FE">
              <w:rPr>
                <w:rFonts w:cs="Arial"/>
                <w:szCs w:val="18"/>
              </w:rPr>
              <w:t>102,5</w:t>
            </w:r>
          </w:p>
        </w:tc>
        <w:tc>
          <w:tcPr>
            <w:tcW w:w="869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B24C316" w14:textId="77777777" w:rsidR="00696C91" w:rsidRPr="00A221FE" w:rsidRDefault="00696C91" w:rsidP="00696C91">
            <w:pPr>
              <w:widowControl w:val="0"/>
              <w:ind w:right="57"/>
              <w:jc w:val="right"/>
            </w:pPr>
            <w:r>
              <w:t>99,5</w:t>
            </w:r>
          </w:p>
        </w:tc>
      </w:tr>
    </w:tbl>
    <w:p w14:paraId="0AD175B6" w14:textId="77777777" w:rsidR="00696C91" w:rsidRPr="00A221FE" w:rsidRDefault="00696C91" w:rsidP="00696C91">
      <w:pPr>
        <w:widowControl w:val="0"/>
        <w:rPr>
          <w:sz w:val="6"/>
          <w:vertAlign w:val="superscript"/>
        </w:rPr>
      </w:pPr>
    </w:p>
    <w:p w14:paraId="209D87B5" w14:textId="77777777" w:rsidR="00696C91" w:rsidRPr="00A221FE" w:rsidRDefault="00696C91" w:rsidP="00696C91">
      <w:pPr>
        <w:widowControl w:val="0"/>
        <w:suppressAutoHyphens/>
        <w:ind w:left="170" w:hanging="170"/>
      </w:pPr>
      <w:r w:rsidRPr="00A221FE">
        <w:rPr>
          <w:vertAlign w:val="superscript"/>
        </w:rPr>
        <w:t>1)</w:t>
      </w:r>
      <w:r w:rsidRPr="00A221FE">
        <w:t xml:space="preserve"> </w:t>
      </w:r>
      <w:r w:rsidRPr="00A221FE">
        <w:rPr>
          <w:rFonts w:cs="Arial"/>
          <w:szCs w:val="18"/>
        </w:rPr>
        <w:t xml:space="preserve">На начало года, следующего за </w:t>
      </w:r>
      <w:proofErr w:type="gramStart"/>
      <w:r w:rsidRPr="00A221FE">
        <w:rPr>
          <w:rFonts w:cs="Arial"/>
          <w:szCs w:val="18"/>
        </w:rPr>
        <w:t>отчётным</w:t>
      </w:r>
      <w:proofErr w:type="gramEnd"/>
      <w:r w:rsidRPr="00A221FE">
        <w:rPr>
          <w:rFonts w:cs="Arial"/>
          <w:szCs w:val="18"/>
        </w:rPr>
        <w:t>.</w:t>
      </w:r>
    </w:p>
    <w:p w14:paraId="566BF442" w14:textId="77777777" w:rsidR="00696C91" w:rsidRPr="00A221FE" w:rsidRDefault="00696C91" w:rsidP="00696C91">
      <w:pPr>
        <w:widowControl w:val="0"/>
        <w:suppressAutoHyphens/>
        <w:ind w:left="170" w:hanging="170"/>
      </w:pPr>
      <w:r w:rsidRPr="00A221FE">
        <w:rPr>
          <w:vertAlign w:val="superscript"/>
        </w:rPr>
        <w:t>2)</w:t>
      </w:r>
      <w:r w:rsidRPr="00A221FE">
        <w:t xml:space="preserve"> </w:t>
      </w:r>
      <w:r w:rsidRPr="00A221FE">
        <w:rPr>
          <w:rFonts w:cs="Arial"/>
          <w:szCs w:val="18"/>
        </w:rPr>
        <w:t>С учётом единовременной денежной выплаты, произведённой в январе 2017 года в соответствии с Федеральным законом от 22.11.2016 № 385-ФЗ в размере 5 тыс. рублей.</w:t>
      </w:r>
    </w:p>
    <w:p w14:paraId="64418EA9" w14:textId="77777777" w:rsidR="004703D4" w:rsidRDefault="004703D4" w:rsidP="004703D4"/>
    <w:p w14:paraId="420AD1FF" w14:textId="77777777" w:rsidR="00F112E5" w:rsidRDefault="00F112E5" w:rsidP="00E706EE"/>
    <w:p w14:paraId="72F0ED0E" w14:textId="77777777" w:rsidR="005157C1" w:rsidRDefault="005157C1" w:rsidP="007279CA">
      <w:pPr>
        <w:pStyle w:val="3"/>
      </w:pPr>
      <w:bookmarkStart w:id="71" w:name="_Toc153188460"/>
      <w:bookmarkStart w:id="72" w:name="_Toc154395812"/>
      <w:r>
        <w:br w:type="page"/>
      </w:r>
    </w:p>
    <w:p w14:paraId="387C72E8" w14:textId="1DD0EBC0" w:rsidR="004703D4" w:rsidRPr="007279CA" w:rsidRDefault="004703D4" w:rsidP="007279CA">
      <w:pPr>
        <w:pStyle w:val="3"/>
      </w:pPr>
      <w:r w:rsidRPr="007279CA">
        <w:lastRenderedPageBreak/>
        <w:t>ОБЪЁМ СОЦИАЛЬНЫХ ВЫПЛАТ И НАЛОГООБЛАГАЕМЫХ ДЕНЕЖНЫХ ДОХОДОВ</w:t>
      </w:r>
      <w:r w:rsidRPr="007279CA">
        <w:br/>
        <w:t>НАСЕЛЕНИЯ ПО МУНИЦИПАЛЬНЫМ ОБРАЗОВАНИЯМ ПЕРМСКОГО КРАЯ</w:t>
      </w:r>
      <w:bookmarkEnd w:id="71"/>
      <w:bookmarkEnd w:id="72"/>
    </w:p>
    <w:p w14:paraId="1951086C" w14:textId="1E2A2E42" w:rsidR="004703D4" w:rsidRDefault="004703D4" w:rsidP="004703D4">
      <w:pPr>
        <w:widowControl w:val="0"/>
        <w:spacing w:line="246" w:lineRule="exact"/>
        <w:jc w:val="center"/>
        <w:rPr>
          <w:sz w:val="22"/>
        </w:rPr>
      </w:pPr>
      <w:r>
        <w:rPr>
          <w:sz w:val="22"/>
        </w:rPr>
        <w:t>(</w:t>
      </w:r>
      <w:r w:rsidR="008C0D6D">
        <w:rPr>
          <w:sz w:val="22"/>
        </w:rPr>
        <w:t>миллионов</w:t>
      </w:r>
      <w:r>
        <w:rPr>
          <w:sz w:val="22"/>
        </w:rPr>
        <w:t xml:space="preserve"> рублей)</w:t>
      </w:r>
    </w:p>
    <w:p w14:paraId="7E942AE8" w14:textId="77777777" w:rsidR="009F4ACB" w:rsidRPr="009F4ACB" w:rsidRDefault="009F4ACB" w:rsidP="009F4ACB">
      <w:pPr>
        <w:rPr>
          <w:sz w:val="6"/>
          <w:szCs w:val="6"/>
        </w:rPr>
      </w:pP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120"/>
        <w:gridCol w:w="1619"/>
        <w:gridCol w:w="1619"/>
        <w:gridCol w:w="1612"/>
        <w:gridCol w:w="1613"/>
        <w:gridCol w:w="1623"/>
      </w:tblGrid>
      <w:tr w:rsidR="006C24FD" w:rsidRPr="00103392" w14:paraId="2E3A33B2" w14:textId="77777777" w:rsidTr="006C24FD">
        <w:trPr>
          <w:cantSplit/>
          <w:trHeight w:val="20"/>
          <w:tblHeader/>
        </w:trPr>
        <w:tc>
          <w:tcPr>
            <w:tcW w:w="2120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14:paraId="44EB5129" w14:textId="77777777" w:rsidR="006C24FD" w:rsidRDefault="006C24FD" w:rsidP="009F4ACB">
            <w:pPr>
              <w:widowControl w:val="0"/>
              <w:ind w:left="-57" w:right="-57"/>
              <w:jc w:val="center"/>
              <w:rPr>
                <w:i/>
              </w:rPr>
            </w:pPr>
          </w:p>
        </w:tc>
        <w:tc>
          <w:tcPr>
            <w:tcW w:w="1619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14:paraId="7ACA92D0" w14:textId="1F33410F" w:rsidR="006C24FD" w:rsidRDefault="006C24FD" w:rsidP="009F4ACB">
            <w:pPr>
              <w:widowControl w:val="0"/>
              <w:ind w:left="-47" w:right="-59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16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86C628" w14:textId="7826D92F" w:rsidR="006C24FD" w:rsidRDefault="006C24FD" w:rsidP="009F4ACB">
            <w:pPr>
              <w:widowControl w:val="0"/>
              <w:ind w:left="-47" w:right="-59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32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0CF7E1" w14:textId="77777777" w:rsidR="006C24FD" w:rsidRPr="007E4A43" w:rsidRDefault="006C24FD" w:rsidP="009F4ACB">
            <w:pPr>
              <w:widowControl w:val="0"/>
              <w:jc w:val="center"/>
              <w:rPr>
                <w:i/>
              </w:rPr>
            </w:pPr>
            <w:r w:rsidRPr="007E4A43">
              <w:rPr>
                <w:i/>
              </w:rPr>
              <w:t>из них</w:t>
            </w:r>
          </w:p>
        </w:tc>
        <w:tc>
          <w:tcPr>
            <w:tcW w:w="1623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098E2BFD" w14:textId="13B50BB7" w:rsidR="006C24FD" w:rsidRPr="00DB596D" w:rsidRDefault="006C24FD" w:rsidP="001A2C91">
            <w:pPr>
              <w:widowControl w:val="0"/>
              <w:ind w:left="-106" w:right="-107"/>
              <w:jc w:val="center"/>
              <w:rPr>
                <w:i/>
              </w:rPr>
            </w:pPr>
            <w:r w:rsidRPr="00DB596D">
              <w:rPr>
                <w:i/>
              </w:rPr>
              <w:t>Объ</w:t>
            </w:r>
            <w:r>
              <w:rPr>
                <w:i/>
              </w:rPr>
              <w:t>ё</w:t>
            </w:r>
            <w:r w:rsidRPr="00DB596D">
              <w:rPr>
                <w:i/>
              </w:rPr>
              <w:t>м социал</w:t>
            </w:r>
            <w:r w:rsidRPr="00DB596D">
              <w:rPr>
                <w:i/>
              </w:rPr>
              <w:t>ь</w:t>
            </w:r>
            <w:r w:rsidRPr="00DB596D">
              <w:rPr>
                <w:i/>
              </w:rPr>
              <w:t xml:space="preserve">ных выплат </w:t>
            </w:r>
            <w:r>
              <w:rPr>
                <w:i/>
              </w:rPr>
              <w:br/>
            </w:r>
            <w:r w:rsidRPr="00DB596D">
              <w:rPr>
                <w:i/>
              </w:rPr>
              <w:t>и налогооблага</w:t>
            </w:r>
            <w:r w:rsidRPr="00DB596D">
              <w:rPr>
                <w:i/>
              </w:rPr>
              <w:t>е</w:t>
            </w:r>
            <w:r w:rsidRPr="00DB596D">
              <w:rPr>
                <w:i/>
              </w:rPr>
              <w:t xml:space="preserve">мых денежных доходов населения </w:t>
            </w:r>
            <w:r>
              <w:rPr>
                <w:i/>
              </w:rPr>
              <w:br/>
            </w:r>
            <w:r w:rsidRPr="00DB596D">
              <w:rPr>
                <w:i/>
              </w:rPr>
              <w:t xml:space="preserve">в среднем </w:t>
            </w:r>
            <w:r>
              <w:rPr>
                <w:i/>
              </w:rPr>
              <w:br/>
            </w:r>
            <w:r w:rsidRPr="00DB596D">
              <w:rPr>
                <w:i/>
              </w:rPr>
              <w:t>на 1 жителя</w:t>
            </w:r>
            <w:r>
              <w:rPr>
                <w:i/>
              </w:rPr>
              <w:t xml:space="preserve"> </w:t>
            </w:r>
            <w:r>
              <w:rPr>
                <w:i/>
              </w:rPr>
              <w:br/>
              <w:t xml:space="preserve">в </w:t>
            </w:r>
            <w:r w:rsidRPr="002F03C5">
              <w:rPr>
                <w:i/>
              </w:rPr>
              <w:t>202</w:t>
            </w:r>
            <w:r w:rsidR="001A2C91" w:rsidRPr="002F03C5">
              <w:rPr>
                <w:i/>
              </w:rPr>
              <w:t>2</w:t>
            </w:r>
            <w:r w:rsidRPr="002F03C5">
              <w:rPr>
                <w:i/>
              </w:rPr>
              <w:t xml:space="preserve"> </w:t>
            </w:r>
            <w:r>
              <w:rPr>
                <w:i/>
              </w:rPr>
              <w:t>году</w:t>
            </w:r>
            <w:r w:rsidRPr="00DB596D">
              <w:rPr>
                <w:i/>
              </w:rPr>
              <w:t xml:space="preserve">, </w:t>
            </w:r>
            <w:r>
              <w:rPr>
                <w:i/>
              </w:rPr>
              <w:br/>
            </w:r>
            <w:r w:rsidRPr="009F4ACB">
              <w:rPr>
                <w:i/>
              </w:rPr>
              <w:t>рублей</w:t>
            </w:r>
          </w:p>
        </w:tc>
      </w:tr>
      <w:tr w:rsidR="006C24FD" w:rsidRPr="00103392" w14:paraId="14F12624" w14:textId="77777777" w:rsidTr="006C24FD">
        <w:trPr>
          <w:cantSplit/>
          <w:trHeight w:val="1329"/>
          <w:tblHeader/>
        </w:trPr>
        <w:tc>
          <w:tcPr>
            <w:tcW w:w="212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09DE02A4" w14:textId="77777777" w:rsidR="006C24FD" w:rsidRDefault="006C24FD" w:rsidP="009F4ACB">
            <w:pPr>
              <w:widowControl w:val="0"/>
              <w:ind w:left="-57" w:right="-57"/>
              <w:jc w:val="center"/>
              <w:rPr>
                <w:i/>
              </w:rPr>
            </w:pPr>
          </w:p>
        </w:tc>
        <w:tc>
          <w:tcPr>
            <w:tcW w:w="1619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6DDE8CFB" w14:textId="77777777" w:rsidR="006C24FD" w:rsidRDefault="006C24FD" w:rsidP="009F4ACB">
            <w:pPr>
              <w:widowControl w:val="0"/>
              <w:ind w:left="-47" w:right="-59"/>
              <w:jc w:val="center"/>
              <w:rPr>
                <w:i/>
              </w:rPr>
            </w:pPr>
          </w:p>
        </w:tc>
        <w:tc>
          <w:tcPr>
            <w:tcW w:w="16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26A04" w14:textId="486F38B0" w:rsidR="006C24FD" w:rsidRDefault="006C24FD" w:rsidP="009F4ACB">
            <w:pPr>
              <w:widowControl w:val="0"/>
              <w:ind w:left="-47" w:right="-59"/>
              <w:jc w:val="center"/>
              <w:rPr>
                <w:i/>
              </w:rPr>
            </w:pP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23F82" w14:textId="5AD09D8E" w:rsidR="006C24FD" w:rsidRPr="009F4ACB" w:rsidRDefault="006C24FD" w:rsidP="001A7BD9">
            <w:pPr>
              <w:widowControl w:val="0"/>
              <w:ind w:left="-59" w:right="-43"/>
              <w:jc w:val="center"/>
              <w:rPr>
                <w:i/>
              </w:rPr>
            </w:pPr>
            <w:r>
              <w:rPr>
                <w:i/>
              </w:rPr>
              <w:t>н</w:t>
            </w:r>
            <w:r w:rsidRPr="009F4ACB">
              <w:rPr>
                <w:i/>
              </w:rPr>
              <w:t>алогооблага</w:t>
            </w:r>
            <w:r w:rsidRPr="009F4ACB">
              <w:rPr>
                <w:i/>
              </w:rPr>
              <w:t>е</w:t>
            </w:r>
            <w:r w:rsidRPr="009F4ACB">
              <w:rPr>
                <w:i/>
              </w:rPr>
              <w:t xml:space="preserve">мые денежные доходы </w:t>
            </w:r>
            <w:r>
              <w:rPr>
                <w:i/>
              </w:rPr>
              <w:br/>
            </w:r>
            <w:r w:rsidRPr="009F4ACB">
              <w:rPr>
                <w:i/>
              </w:rPr>
              <w:t xml:space="preserve">физических лиц </w:t>
            </w:r>
            <w:r>
              <w:rPr>
                <w:i/>
              </w:rPr>
              <w:br/>
            </w:r>
            <w:r w:rsidRPr="009F4ACB">
              <w:rPr>
                <w:i/>
              </w:rPr>
              <w:t>и индивидуал</w:t>
            </w:r>
            <w:r w:rsidRPr="009F4ACB">
              <w:rPr>
                <w:i/>
              </w:rPr>
              <w:t>ь</w:t>
            </w:r>
            <w:r w:rsidRPr="009F4ACB">
              <w:rPr>
                <w:i/>
              </w:rPr>
              <w:t>ных предприн</w:t>
            </w:r>
            <w:r w:rsidRPr="009F4ACB">
              <w:rPr>
                <w:i/>
              </w:rPr>
              <w:t>и</w:t>
            </w:r>
            <w:r w:rsidRPr="009F4ACB">
              <w:rPr>
                <w:i/>
              </w:rPr>
              <w:t>мателей</w:t>
            </w:r>
            <w:r>
              <w:rPr>
                <w:i/>
              </w:rPr>
              <w:t xml:space="preserve"> </w:t>
            </w:r>
            <w:r w:rsidRPr="00495332">
              <w:rPr>
                <w:i/>
                <w:vertAlign w:val="superscript"/>
              </w:rPr>
              <w:t>1)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B4BFE" w14:textId="289322C1" w:rsidR="006C24FD" w:rsidRPr="009F4ACB" w:rsidRDefault="006C24FD" w:rsidP="006C24FD">
            <w:pPr>
              <w:widowControl w:val="0"/>
              <w:ind w:left="-57" w:right="-57"/>
              <w:jc w:val="center"/>
              <w:rPr>
                <w:i/>
              </w:rPr>
            </w:pPr>
            <w:r w:rsidRPr="009F4ACB">
              <w:rPr>
                <w:i/>
              </w:rPr>
              <w:t xml:space="preserve">социальные </w:t>
            </w:r>
            <w:r>
              <w:rPr>
                <w:i/>
              </w:rPr>
              <w:br/>
            </w:r>
            <w:r w:rsidRPr="009F4ACB">
              <w:rPr>
                <w:i/>
              </w:rPr>
              <w:t xml:space="preserve">и другие </w:t>
            </w:r>
            <w:r>
              <w:rPr>
                <w:i/>
              </w:rPr>
              <w:br/>
            </w:r>
            <w:r w:rsidRPr="009F4ACB">
              <w:rPr>
                <w:i/>
              </w:rPr>
              <w:t>выплаты</w:t>
            </w:r>
          </w:p>
        </w:tc>
        <w:tc>
          <w:tcPr>
            <w:tcW w:w="1623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26BF5373" w14:textId="77777777" w:rsidR="006C24FD" w:rsidRPr="00103392" w:rsidRDefault="006C24FD" w:rsidP="009F4ACB">
            <w:pPr>
              <w:widowControl w:val="0"/>
              <w:jc w:val="center"/>
              <w:rPr>
                <w:i/>
                <w:color w:val="FF0000"/>
              </w:rPr>
            </w:pPr>
          </w:p>
        </w:tc>
      </w:tr>
      <w:tr w:rsidR="00A874D8" w:rsidRPr="00103392" w14:paraId="3939575B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0250F1DF" w14:textId="77777777" w:rsidR="00A874D8" w:rsidRPr="00293F91" w:rsidRDefault="00A874D8" w:rsidP="009F4ACB">
            <w:pPr>
              <w:widowControl w:val="0"/>
              <w:ind w:left="-108" w:right="-108"/>
              <w:rPr>
                <w:b/>
                <w:szCs w:val="18"/>
              </w:rPr>
            </w:pPr>
            <w:r w:rsidRPr="00293F91">
              <w:rPr>
                <w:b/>
                <w:szCs w:val="18"/>
              </w:rPr>
              <w:t>Всего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00137446" w14:textId="0A2DBB54" w:rsidR="00A874D8" w:rsidRPr="00A874D8" w:rsidRDefault="00A874D8" w:rsidP="00A874D8">
            <w:pPr>
              <w:widowControl w:val="0"/>
              <w:ind w:left="-112" w:right="-30"/>
              <w:jc w:val="right"/>
              <w:rPr>
                <w:b/>
              </w:rPr>
            </w:pPr>
            <w:r w:rsidRPr="00A874D8">
              <w:rPr>
                <w:b/>
              </w:rPr>
              <w:t>993006,6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DDDC" w14:textId="7CF25A21" w:rsidR="00A874D8" w:rsidRPr="00A874D8" w:rsidRDefault="00A874D8" w:rsidP="00A874D8">
            <w:pPr>
              <w:widowControl w:val="0"/>
              <w:ind w:left="-112" w:right="-30"/>
              <w:jc w:val="right"/>
              <w:rPr>
                <w:b/>
              </w:rPr>
            </w:pPr>
            <w:r w:rsidRPr="00A874D8">
              <w:rPr>
                <w:b/>
              </w:rPr>
              <w:t>1097460,0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324BC5" w14:textId="44BBDA84" w:rsidR="00A874D8" w:rsidRPr="00A874D8" w:rsidRDefault="00A874D8" w:rsidP="00A874D8">
            <w:pPr>
              <w:widowControl w:val="0"/>
              <w:ind w:left="-112" w:right="-30"/>
              <w:jc w:val="right"/>
              <w:rPr>
                <w:b/>
              </w:rPr>
            </w:pPr>
            <w:r w:rsidRPr="00A874D8">
              <w:rPr>
                <w:b/>
              </w:rPr>
              <w:t>806971,0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1B7E2" w14:textId="1CB4D4E7" w:rsidR="00A874D8" w:rsidRPr="00A874D8" w:rsidRDefault="00A874D8" w:rsidP="00A874D8">
            <w:pPr>
              <w:widowControl w:val="0"/>
              <w:ind w:left="-112" w:right="-30"/>
              <w:jc w:val="right"/>
              <w:rPr>
                <w:b/>
              </w:rPr>
            </w:pPr>
            <w:r w:rsidRPr="00A874D8">
              <w:rPr>
                <w:b/>
              </w:rPr>
              <w:t>290489,1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1B48217C" w14:textId="5A0274B6" w:rsidR="00A874D8" w:rsidRPr="00DB596D" w:rsidRDefault="00A874D8" w:rsidP="00A874D8">
            <w:pPr>
              <w:widowControl w:val="0"/>
              <w:ind w:left="-112" w:right="-30"/>
              <w:jc w:val="right"/>
              <w:rPr>
                <w:rFonts w:cs="Arial"/>
                <w:b/>
                <w:szCs w:val="18"/>
              </w:rPr>
            </w:pPr>
            <w:r w:rsidRPr="002450CA">
              <w:rPr>
                <w:rFonts w:cs="Arial"/>
                <w:b/>
                <w:szCs w:val="18"/>
              </w:rPr>
              <w:t>436062</w:t>
            </w:r>
          </w:p>
        </w:tc>
      </w:tr>
      <w:tr w:rsidR="00A874D8" w:rsidRPr="00103392" w14:paraId="49AF1174" w14:textId="77777777" w:rsidTr="00A874D8">
        <w:trPr>
          <w:cantSplit/>
          <w:trHeight w:val="93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67D91892" w14:textId="77777777" w:rsidR="00A874D8" w:rsidRPr="00293F91" w:rsidRDefault="00A874D8" w:rsidP="009F4ACB">
            <w:pPr>
              <w:widowControl w:val="0"/>
              <w:ind w:left="-108" w:right="-108"/>
              <w:jc w:val="center"/>
              <w:rPr>
                <w:b/>
                <w:szCs w:val="18"/>
              </w:rPr>
            </w:pPr>
            <w:r w:rsidRPr="00293F91">
              <w:rPr>
                <w:b/>
                <w:szCs w:val="18"/>
              </w:rPr>
              <w:t>Городские округа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58675F54" w14:textId="1E97CEE0" w:rsidR="00A874D8" w:rsidRPr="00E462CD" w:rsidRDefault="00A874D8" w:rsidP="00A874D8">
            <w:pPr>
              <w:ind w:right="-30"/>
              <w:jc w:val="right"/>
            </w:pP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00D779" w14:textId="4A61A22F" w:rsidR="00A874D8" w:rsidRPr="00E462CD" w:rsidRDefault="00A874D8" w:rsidP="00A874D8">
            <w:pPr>
              <w:ind w:right="-30"/>
              <w:jc w:val="right"/>
            </w:pP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95EDCA" w14:textId="5530C0CF" w:rsidR="00A874D8" w:rsidRPr="00DB596D" w:rsidRDefault="00A874D8" w:rsidP="00A874D8">
            <w:pPr>
              <w:ind w:right="-30"/>
              <w:jc w:val="right"/>
            </w:pP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D05718" w14:textId="4875404E" w:rsidR="00A874D8" w:rsidRPr="00DB596D" w:rsidRDefault="00A874D8" w:rsidP="00A874D8">
            <w:pPr>
              <w:ind w:right="-30"/>
              <w:jc w:val="right"/>
            </w:pP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9A9FF2C" w14:textId="77777777" w:rsidR="00A874D8" w:rsidRPr="00DB596D" w:rsidRDefault="00A874D8" w:rsidP="00A874D8">
            <w:pPr>
              <w:ind w:right="-30"/>
              <w:jc w:val="right"/>
            </w:pPr>
          </w:p>
        </w:tc>
      </w:tr>
      <w:tr w:rsidR="00A874D8" w:rsidRPr="00103392" w14:paraId="00BF804D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5C3D5A24" w14:textId="77777777" w:rsidR="00A874D8" w:rsidRPr="00293F91" w:rsidRDefault="00A874D8" w:rsidP="009F4ACB">
            <w:pPr>
              <w:widowControl w:val="0"/>
              <w:ind w:left="-108" w:right="-108"/>
              <w:rPr>
                <w:szCs w:val="18"/>
              </w:rPr>
            </w:pPr>
            <w:r w:rsidRPr="00293F91">
              <w:rPr>
                <w:szCs w:val="18"/>
              </w:rPr>
              <w:t>г</w:t>
            </w:r>
            <w:r>
              <w:rPr>
                <w:szCs w:val="18"/>
              </w:rPr>
              <w:t>ород</w:t>
            </w:r>
            <w:r w:rsidRPr="00293F91">
              <w:rPr>
                <w:szCs w:val="18"/>
              </w:rPr>
              <w:t xml:space="preserve"> Пермь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578179F1" w14:textId="417840E8" w:rsidR="00A874D8" w:rsidRPr="00E462CD" w:rsidRDefault="00A874D8" w:rsidP="00A874D8">
            <w:pPr>
              <w:ind w:right="-30"/>
              <w:jc w:val="right"/>
            </w:pPr>
            <w:r w:rsidRPr="00A874D8">
              <w:t>578140,0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C629A" w14:textId="7A62699B" w:rsidR="00A874D8" w:rsidRPr="00E462CD" w:rsidRDefault="00A874D8" w:rsidP="00A874D8">
            <w:pPr>
              <w:ind w:right="-30"/>
              <w:jc w:val="right"/>
            </w:pPr>
            <w:r w:rsidRPr="00A874D8">
              <w:t>630567,5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2D6D8E" w14:textId="6AE61668" w:rsidR="00A874D8" w:rsidRPr="00DB596D" w:rsidRDefault="00A874D8" w:rsidP="00A874D8">
            <w:pPr>
              <w:ind w:right="-30"/>
              <w:jc w:val="right"/>
            </w:pPr>
            <w:r w:rsidRPr="00A874D8">
              <w:t>512523,2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D0B9E6" w14:textId="688128C3" w:rsidR="00A874D8" w:rsidRPr="00DB596D" w:rsidRDefault="00A874D8" w:rsidP="00A874D8">
            <w:pPr>
              <w:ind w:right="-30"/>
              <w:jc w:val="right"/>
            </w:pPr>
            <w:r w:rsidRPr="00A874D8">
              <w:t>118044,3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6F789A2C" w14:textId="17407E57" w:rsidR="00A874D8" w:rsidRPr="00DB596D" w:rsidRDefault="00A874D8" w:rsidP="00A874D8">
            <w:pPr>
              <w:ind w:right="-30"/>
              <w:jc w:val="right"/>
            </w:pPr>
            <w:r w:rsidRPr="00293E98">
              <w:t>612317</w:t>
            </w:r>
          </w:p>
        </w:tc>
      </w:tr>
      <w:tr w:rsidR="00A874D8" w:rsidRPr="00103392" w14:paraId="52948728" w14:textId="77777777" w:rsidTr="00A874D8">
        <w:trPr>
          <w:cantSplit/>
          <w:trHeight w:val="93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4DA9B641" w14:textId="77777777" w:rsidR="00A874D8" w:rsidRPr="00293F91" w:rsidRDefault="00A874D8" w:rsidP="009F4ACB">
            <w:pPr>
              <w:widowControl w:val="0"/>
              <w:ind w:left="-108" w:right="-108"/>
              <w:rPr>
                <w:szCs w:val="18"/>
              </w:rPr>
            </w:pPr>
            <w:r w:rsidRPr="00293F91">
              <w:rPr>
                <w:szCs w:val="18"/>
              </w:rPr>
              <w:t>г</w:t>
            </w:r>
            <w:r>
              <w:rPr>
                <w:szCs w:val="18"/>
              </w:rPr>
              <w:t>ород</w:t>
            </w:r>
            <w:r w:rsidRPr="00293F91">
              <w:rPr>
                <w:szCs w:val="18"/>
              </w:rPr>
              <w:t xml:space="preserve"> Березники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55A5E64E" w14:textId="7A649BDA" w:rsidR="00A874D8" w:rsidRPr="00E462CD" w:rsidRDefault="00A874D8" w:rsidP="00A874D8">
            <w:pPr>
              <w:ind w:right="-30"/>
              <w:jc w:val="right"/>
            </w:pPr>
            <w:r w:rsidRPr="00A874D8">
              <w:t>61212,2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5D8920" w14:textId="43D8AB60" w:rsidR="00A874D8" w:rsidRPr="00E462CD" w:rsidRDefault="00A874D8" w:rsidP="00A874D8">
            <w:pPr>
              <w:ind w:right="-30"/>
              <w:jc w:val="right"/>
            </w:pPr>
            <w:r w:rsidRPr="00A874D8">
              <w:t>67595,7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C5DB6F" w14:textId="51E49B00" w:rsidR="00A874D8" w:rsidRPr="00DB596D" w:rsidRDefault="00A874D8" w:rsidP="00A874D8">
            <w:pPr>
              <w:ind w:right="-30"/>
              <w:jc w:val="right"/>
            </w:pPr>
            <w:r w:rsidRPr="00A874D8">
              <w:t>49730,0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801CC6" w14:textId="100305E2" w:rsidR="00A874D8" w:rsidRPr="00DB596D" w:rsidRDefault="00A874D8" w:rsidP="00A874D8">
            <w:pPr>
              <w:ind w:right="-30"/>
              <w:jc w:val="right"/>
            </w:pPr>
            <w:r w:rsidRPr="00A874D8">
              <w:t>17865,7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48DC9D8A" w14:textId="51CD34C6" w:rsidR="00A874D8" w:rsidRPr="00DB596D" w:rsidRDefault="00A874D8" w:rsidP="00A874D8">
            <w:pPr>
              <w:ind w:right="-30"/>
              <w:jc w:val="right"/>
            </w:pPr>
            <w:r w:rsidRPr="00293E98">
              <w:t>450665</w:t>
            </w:r>
          </w:p>
        </w:tc>
      </w:tr>
      <w:tr w:rsidR="00A874D8" w:rsidRPr="00103392" w14:paraId="57C09914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2711E313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Верещагинский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6D7D7184" w14:textId="6D3ED274" w:rsidR="00A874D8" w:rsidRPr="00E462CD" w:rsidRDefault="00A874D8" w:rsidP="00A874D8">
            <w:pPr>
              <w:ind w:right="-30"/>
              <w:jc w:val="right"/>
            </w:pPr>
            <w:r w:rsidRPr="00A874D8">
              <w:t>9058,0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48DE6" w14:textId="4860B384" w:rsidR="00A874D8" w:rsidRPr="00E462CD" w:rsidRDefault="00A874D8" w:rsidP="00A874D8">
            <w:pPr>
              <w:ind w:right="-30"/>
              <w:jc w:val="right"/>
            </w:pPr>
            <w:r w:rsidRPr="00A874D8">
              <w:t>9532,0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49AABA" w14:textId="122D6EDD" w:rsidR="00A874D8" w:rsidRPr="00DB596D" w:rsidRDefault="00A874D8" w:rsidP="00A874D8">
            <w:pPr>
              <w:ind w:right="-30"/>
              <w:jc w:val="right"/>
            </w:pPr>
            <w:r w:rsidRPr="00A874D8">
              <w:t>5468,9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77617" w14:textId="28BC40C4" w:rsidR="00A874D8" w:rsidRPr="00DB596D" w:rsidRDefault="00A874D8" w:rsidP="00A874D8">
            <w:pPr>
              <w:ind w:right="-30"/>
              <w:jc w:val="right"/>
            </w:pPr>
            <w:r w:rsidRPr="00A874D8">
              <w:t>4063,1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5EEA25FF" w14:textId="4F397195" w:rsidR="00A874D8" w:rsidRPr="00DB596D" w:rsidRDefault="00A874D8" w:rsidP="00A874D8">
            <w:pPr>
              <w:ind w:right="-30"/>
              <w:jc w:val="right"/>
            </w:pPr>
            <w:r w:rsidRPr="00293E98">
              <w:t>243480</w:t>
            </w:r>
          </w:p>
        </w:tc>
      </w:tr>
      <w:tr w:rsidR="00A874D8" w:rsidRPr="00103392" w14:paraId="4F13E477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12BD6E42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r w:rsidRPr="00293F91">
              <w:rPr>
                <w:szCs w:val="18"/>
              </w:rPr>
              <w:t>Горнозаводский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328B5FD6" w14:textId="711818A3" w:rsidR="00A874D8" w:rsidRPr="00E462CD" w:rsidRDefault="00A874D8" w:rsidP="00A874D8">
            <w:pPr>
              <w:ind w:right="-30"/>
              <w:jc w:val="right"/>
            </w:pPr>
            <w:r w:rsidRPr="00A874D8">
              <w:t>6474,0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BC2DA" w14:textId="00B7ABF4" w:rsidR="00A874D8" w:rsidRPr="00E462CD" w:rsidRDefault="00A874D8" w:rsidP="00A874D8">
            <w:pPr>
              <w:ind w:right="-30"/>
              <w:jc w:val="right"/>
            </w:pPr>
            <w:r w:rsidRPr="00A874D8">
              <w:t>7313,3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69BE7B" w14:textId="0AA8A5E5" w:rsidR="00A874D8" w:rsidRPr="00DB596D" w:rsidRDefault="00A874D8" w:rsidP="00A874D8">
            <w:pPr>
              <w:ind w:right="-30"/>
              <w:jc w:val="right"/>
            </w:pPr>
            <w:r w:rsidRPr="00A874D8">
              <w:t>4503,4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D3DD1" w14:textId="706DE9F8" w:rsidR="00A874D8" w:rsidRPr="00DB596D" w:rsidRDefault="00A874D8" w:rsidP="00A874D8">
            <w:pPr>
              <w:ind w:right="-30"/>
              <w:jc w:val="right"/>
            </w:pPr>
            <w:r w:rsidRPr="00A874D8">
              <w:t>2809,9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17F93932" w14:textId="51538EB1" w:rsidR="00A874D8" w:rsidRPr="00DB596D" w:rsidRDefault="00A874D8" w:rsidP="00A874D8">
            <w:pPr>
              <w:ind w:right="-30"/>
              <w:jc w:val="right"/>
            </w:pPr>
            <w:r w:rsidRPr="00293E98">
              <w:t>328837</w:t>
            </w:r>
          </w:p>
        </w:tc>
      </w:tr>
      <w:tr w:rsidR="00A874D8" w:rsidRPr="00103392" w14:paraId="2AED9352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49309700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Гремячинский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19FE51C8" w14:textId="2DB553A7" w:rsidR="00A874D8" w:rsidRPr="00E462CD" w:rsidRDefault="00A874D8" w:rsidP="00A874D8">
            <w:pPr>
              <w:ind w:right="-30"/>
              <w:jc w:val="right"/>
            </w:pPr>
            <w:r w:rsidRPr="00A874D8">
              <w:t>2700,8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47C6EC" w14:textId="0DA7815D" w:rsidR="00A874D8" w:rsidRPr="00E462CD" w:rsidRDefault="00A874D8" w:rsidP="00A874D8">
            <w:pPr>
              <w:ind w:right="-30"/>
              <w:jc w:val="right"/>
            </w:pPr>
            <w:r>
              <w:t>х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0B568B" w14:textId="6E1A8355" w:rsidR="00A874D8" w:rsidRPr="00DB596D" w:rsidRDefault="00A874D8" w:rsidP="00A874D8">
            <w:pPr>
              <w:ind w:right="-30"/>
              <w:jc w:val="right"/>
            </w:pPr>
            <w:r>
              <w:t>х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0409DC" w14:textId="0A2D36B7" w:rsidR="00A874D8" w:rsidRPr="00DB596D" w:rsidRDefault="00A874D8" w:rsidP="00A874D8">
            <w:pPr>
              <w:ind w:right="-30"/>
              <w:jc w:val="right"/>
            </w:pPr>
            <w:r>
              <w:t>х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FFAFDF7" w14:textId="135ACD19" w:rsidR="00A874D8" w:rsidRPr="00DB596D" w:rsidRDefault="00A874D8" w:rsidP="00A874D8">
            <w:pPr>
              <w:ind w:right="-30"/>
              <w:jc w:val="right"/>
            </w:pPr>
            <w:r>
              <w:t>х</w:t>
            </w:r>
          </w:p>
        </w:tc>
      </w:tr>
      <w:tr w:rsidR="00B210BE" w:rsidRPr="00103392" w14:paraId="7AB2F2CD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7739792B" w14:textId="77777777" w:rsidR="00B210BE" w:rsidRPr="00293F91" w:rsidRDefault="00B210BE" w:rsidP="009F4ACB">
            <w:pPr>
              <w:widowControl w:val="0"/>
              <w:ind w:left="-108" w:right="-108"/>
              <w:rPr>
                <w:szCs w:val="18"/>
              </w:rPr>
            </w:pPr>
            <w:proofErr w:type="spellStart"/>
            <w:r>
              <w:rPr>
                <w:szCs w:val="18"/>
              </w:rPr>
              <w:t>Губахинский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68FDEA4D" w14:textId="1A9BD604" w:rsidR="00B210BE" w:rsidRPr="00E462CD" w:rsidRDefault="00B210BE" w:rsidP="00A874D8">
            <w:pPr>
              <w:ind w:right="-30"/>
              <w:jc w:val="right"/>
            </w:pPr>
            <w:r w:rsidRPr="00A874D8">
              <w:t>12236,6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63E1D6" w14:textId="5745A0A1" w:rsidR="00B210BE" w:rsidRPr="00E462CD" w:rsidRDefault="00B210BE" w:rsidP="00A874D8">
            <w:pPr>
              <w:ind w:right="-30"/>
              <w:jc w:val="right"/>
            </w:pPr>
            <w:r>
              <w:t>х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9A87ED" w14:textId="44F85173" w:rsidR="00B210BE" w:rsidRPr="00DB596D" w:rsidRDefault="00B210BE" w:rsidP="00A874D8">
            <w:pPr>
              <w:ind w:right="-30"/>
              <w:jc w:val="right"/>
            </w:pPr>
            <w:r>
              <w:t>х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5D5CF3" w14:textId="56D20F1C" w:rsidR="00B210BE" w:rsidRPr="00DB596D" w:rsidRDefault="00B210BE" w:rsidP="00A874D8">
            <w:pPr>
              <w:ind w:right="-30"/>
              <w:jc w:val="right"/>
            </w:pPr>
            <w:r>
              <w:t>х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66C3A58D" w14:textId="6D26584C" w:rsidR="00B210BE" w:rsidRPr="00DB596D" w:rsidRDefault="00B210BE" w:rsidP="00A874D8">
            <w:pPr>
              <w:ind w:right="-30"/>
              <w:jc w:val="right"/>
            </w:pPr>
            <w:r>
              <w:t>х</w:t>
            </w:r>
          </w:p>
        </w:tc>
      </w:tr>
      <w:tr w:rsidR="00A874D8" w:rsidRPr="00103392" w14:paraId="2543D47F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3E19A7D8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Добрянский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101D289B" w14:textId="115153B4" w:rsidR="00A874D8" w:rsidRPr="00E462CD" w:rsidRDefault="00A874D8" w:rsidP="00A874D8">
            <w:pPr>
              <w:ind w:right="-30"/>
              <w:jc w:val="right"/>
            </w:pPr>
            <w:r w:rsidRPr="00A874D8">
              <w:t>17137,6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1C8A28" w14:textId="6BCDC27E" w:rsidR="00A874D8" w:rsidRPr="00E462CD" w:rsidRDefault="00A874D8" w:rsidP="00A874D8">
            <w:pPr>
              <w:ind w:right="-30"/>
              <w:jc w:val="right"/>
            </w:pPr>
            <w:r w:rsidRPr="00A874D8">
              <w:t>20224,7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2FC579" w14:textId="77D846E6" w:rsidR="00A874D8" w:rsidRPr="00DB596D" w:rsidRDefault="00A874D8" w:rsidP="00A874D8">
            <w:pPr>
              <w:ind w:right="-30"/>
              <w:jc w:val="right"/>
            </w:pPr>
            <w:r w:rsidRPr="00A874D8">
              <w:t>13849,4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B78395" w14:textId="029B172A" w:rsidR="00A874D8" w:rsidRPr="00DB596D" w:rsidRDefault="00A874D8" w:rsidP="00A874D8">
            <w:pPr>
              <w:ind w:right="-30"/>
              <w:jc w:val="right"/>
            </w:pPr>
            <w:r w:rsidRPr="00A874D8">
              <w:t>6375,3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B3FAFB1" w14:textId="6B2C4418" w:rsidR="00A874D8" w:rsidRPr="00DB596D" w:rsidRDefault="00A874D8" w:rsidP="00A874D8">
            <w:pPr>
              <w:ind w:right="-30"/>
              <w:jc w:val="right"/>
            </w:pPr>
            <w:r w:rsidRPr="007C7CE2">
              <w:t>423305</w:t>
            </w:r>
          </w:p>
        </w:tc>
      </w:tr>
      <w:tr w:rsidR="00A874D8" w:rsidRPr="00103392" w14:paraId="2A05EAC1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363BD2A5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r w:rsidRPr="00293F91">
              <w:rPr>
                <w:szCs w:val="18"/>
              </w:rPr>
              <w:t>Ильинский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5045C38A" w14:textId="78E4E310" w:rsidR="00A874D8" w:rsidRPr="00E462CD" w:rsidRDefault="00A874D8" w:rsidP="00A874D8">
            <w:pPr>
              <w:ind w:right="-30"/>
              <w:jc w:val="right"/>
            </w:pPr>
            <w:r w:rsidRPr="00A874D8">
              <w:t>3193,3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34F85E" w14:textId="797EDD95" w:rsidR="00A874D8" w:rsidRPr="00E462CD" w:rsidRDefault="00A874D8" w:rsidP="00A874D8">
            <w:pPr>
              <w:ind w:right="-30"/>
              <w:jc w:val="right"/>
            </w:pPr>
            <w:r w:rsidRPr="00A874D8">
              <w:t>3603,0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E99898" w14:textId="2390B5A2" w:rsidR="00A874D8" w:rsidRPr="00DB596D" w:rsidRDefault="00A874D8" w:rsidP="00A874D8">
            <w:pPr>
              <w:ind w:right="-30"/>
              <w:jc w:val="right"/>
            </w:pPr>
            <w:r w:rsidRPr="00A874D8">
              <w:t>1734,9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900796" w14:textId="426A711C" w:rsidR="00A874D8" w:rsidRPr="00DB596D" w:rsidRDefault="00A874D8" w:rsidP="00A874D8">
            <w:pPr>
              <w:ind w:right="-30"/>
              <w:jc w:val="right"/>
            </w:pPr>
            <w:r w:rsidRPr="00A874D8">
              <w:t>1868,1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4A7FF5CF" w14:textId="6776FEAF" w:rsidR="00A874D8" w:rsidRPr="00DB596D" w:rsidRDefault="00A874D8" w:rsidP="00A874D8">
            <w:pPr>
              <w:ind w:right="-30"/>
              <w:jc w:val="right"/>
            </w:pPr>
            <w:r w:rsidRPr="007C7CE2">
              <w:t>206642</w:t>
            </w:r>
          </w:p>
        </w:tc>
      </w:tr>
      <w:tr w:rsidR="00A874D8" w:rsidRPr="00103392" w14:paraId="7469E1B1" w14:textId="77777777" w:rsidTr="00A874D8">
        <w:trPr>
          <w:cantSplit/>
          <w:trHeight w:val="74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400BBED0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r w:rsidRPr="00293F91">
              <w:rPr>
                <w:szCs w:val="18"/>
              </w:rPr>
              <w:t>г</w:t>
            </w:r>
            <w:r>
              <w:rPr>
                <w:szCs w:val="18"/>
              </w:rPr>
              <w:t>ород</w:t>
            </w:r>
            <w:r w:rsidRPr="00293F91">
              <w:rPr>
                <w:szCs w:val="18"/>
              </w:rPr>
              <w:t xml:space="preserve"> </w:t>
            </w:r>
            <w:proofErr w:type="spellStart"/>
            <w:r>
              <w:rPr>
                <w:szCs w:val="18"/>
              </w:rPr>
              <w:t>Кизел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7413548B" w14:textId="01AD493D" w:rsidR="00A874D8" w:rsidRPr="00E462CD" w:rsidRDefault="00A874D8" w:rsidP="00A874D8">
            <w:pPr>
              <w:ind w:right="-30"/>
              <w:jc w:val="right"/>
            </w:pPr>
            <w:r w:rsidRPr="00A874D8">
              <w:t>4309,0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3138CB" w14:textId="6792A3A5" w:rsidR="00A874D8" w:rsidRPr="00E462CD" w:rsidRDefault="00A874D8" w:rsidP="00A874D8">
            <w:pPr>
              <w:ind w:right="-30"/>
              <w:jc w:val="right"/>
            </w:pPr>
            <w:r w:rsidRPr="00A874D8">
              <w:t>4960,2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3F15E2" w14:textId="40638691" w:rsidR="00A874D8" w:rsidRPr="00DB596D" w:rsidRDefault="00A874D8" w:rsidP="00A874D8">
            <w:pPr>
              <w:ind w:right="-30"/>
              <w:jc w:val="right"/>
            </w:pPr>
            <w:r w:rsidRPr="00A874D8">
              <w:t>2282,7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375F63" w14:textId="188CECB8" w:rsidR="00A874D8" w:rsidRPr="00DB596D" w:rsidRDefault="00A874D8" w:rsidP="00A874D8">
            <w:pPr>
              <w:ind w:right="-30"/>
              <w:jc w:val="right"/>
            </w:pPr>
            <w:r w:rsidRPr="00A874D8">
              <w:t>2677,5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29531C1A" w14:textId="45FED5E1" w:rsidR="00A874D8" w:rsidRPr="00DB596D" w:rsidRDefault="00A874D8" w:rsidP="00A874D8">
            <w:pPr>
              <w:ind w:right="-30"/>
              <w:jc w:val="right"/>
            </w:pPr>
            <w:r w:rsidRPr="007C7CE2">
              <w:t>280303</w:t>
            </w:r>
          </w:p>
        </w:tc>
      </w:tr>
      <w:tr w:rsidR="00A874D8" w:rsidRPr="00103392" w14:paraId="781B6F36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1D0431BF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Красновишерский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0C158B14" w14:textId="5702E0D7" w:rsidR="00A874D8" w:rsidRPr="00E462CD" w:rsidRDefault="00A874D8" w:rsidP="00A874D8">
            <w:pPr>
              <w:ind w:right="-30"/>
              <w:jc w:val="right"/>
            </w:pPr>
            <w:r w:rsidRPr="00A874D8">
              <w:t>4388,6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12C213" w14:textId="3E41C55C" w:rsidR="00A874D8" w:rsidRPr="00E462CD" w:rsidRDefault="00A874D8" w:rsidP="00A874D8">
            <w:pPr>
              <w:ind w:right="-30"/>
              <w:jc w:val="right"/>
            </w:pPr>
            <w:r w:rsidRPr="00A874D8">
              <w:t>4770,7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B0EF90" w14:textId="51615327" w:rsidR="00A874D8" w:rsidRPr="00DB596D" w:rsidRDefault="00A874D8" w:rsidP="00A874D8">
            <w:pPr>
              <w:ind w:right="-30"/>
              <w:jc w:val="right"/>
            </w:pPr>
            <w:r w:rsidRPr="00A874D8">
              <w:t>2334,2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E33E9A" w14:textId="634E3AE6" w:rsidR="00A874D8" w:rsidRPr="00DB596D" w:rsidRDefault="00A874D8" w:rsidP="00A874D8">
            <w:pPr>
              <w:ind w:right="-30"/>
              <w:jc w:val="right"/>
            </w:pPr>
            <w:r w:rsidRPr="00A874D8">
              <w:t>2436,6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63E58B3C" w14:textId="4B005296" w:rsidR="00A874D8" w:rsidRPr="00DB596D" w:rsidRDefault="00A874D8" w:rsidP="00A874D8">
            <w:pPr>
              <w:ind w:right="-30"/>
              <w:jc w:val="right"/>
            </w:pPr>
            <w:r w:rsidRPr="007C7CE2">
              <w:t>268215</w:t>
            </w:r>
          </w:p>
        </w:tc>
      </w:tr>
      <w:tr w:rsidR="00A874D8" w:rsidRPr="00103392" w14:paraId="1B0736A0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4F865278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Краснокамский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5BAD1065" w14:textId="01D1DCE2" w:rsidR="00A874D8" w:rsidRPr="00E462CD" w:rsidRDefault="00A874D8" w:rsidP="00A874D8">
            <w:pPr>
              <w:ind w:right="-30"/>
              <w:jc w:val="right"/>
            </w:pPr>
            <w:r w:rsidRPr="00A874D8">
              <w:t>18624,8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85074A" w14:textId="65862B48" w:rsidR="00A874D8" w:rsidRPr="00E462CD" w:rsidRDefault="00A874D8" w:rsidP="00A874D8">
            <w:pPr>
              <w:ind w:right="-30"/>
              <w:jc w:val="right"/>
            </w:pPr>
            <w:r w:rsidRPr="00A874D8">
              <w:t>21374,9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1A9739" w14:textId="53870375" w:rsidR="00A874D8" w:rsidRPr="00DB596D" w:rsidRDefault="00A874D8" w:rsidP="00A874D8">
            <w:pPr>
              <w:ind w:right="-30"/>
              <w:jc w:val="right"/>
            </w:pPr>
            <w:r w:rsidRPr="00A874D8">
              <w:t>13779,1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2820D4" w14:textId="75A6051F" w:rsidR="00A874D8" w:rsidRPr="00DB596D" w:rsidRDefault="00A874D8" w:rsidP="00A874D8">
            <w:pPr>
              <w:ind w:right="-30"/>
              <w:jc w:val="right"/>
            </w:pPr>
            <w:r w:rsidRPr="00A874D8">
              <w:t>7595,7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C80248E" w14:textId="029C2F9D" w:rsidR="00A874D8" w:rsidRPr="00DB596D" w:rsidRDefault="00A874D8" w:rsidP="00A874D8">
            <w:pPr>
              <w:ind w:right="-30"/>
              <w:jc w:val="right"/>
            </w:pPr>
            <w:r w:rsidRPr="00E12928">
              <w:t>317365</w:t>
            </w:r>
          </w:p>
        </w:tc>
      </w:tr>
      <w:tr w:rsidR="00A874D8" w:rsidRPr="00103392" w14:paraId="16C0F5B9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7EC76632" w14:textId="77777777" w:rsidR="00A874D8" w:rsidRPr="00293F91" w:rsidRDefault="00A874D8" w:rsidP="009F4ACB">
            <w:pPr>
              <w:ind w:left="-108"/>
              <w:rPr>
                <w:szCs w:val="18"/>
              </w:rPr>
            </w:pPr>
            <w:r w:rsidRPr="00293F91">
              <w:rPr>
                <w:szCs w:val="18"/>
              </w:rPr>
              <w:t>г</w:t>
            </w:r>
            <w:r>
              <w:rPr>
                <w:szCs w:val="18"/>
              </w:rPr>
              <w:t>ород</w:t>
            </w:r>
            <w:r w:rsidRPr="00293F91">
              <w:rPr>
                <w:szCs w:val="18"/>
              </w:rPr>
              <w:t xml:space="preserve"> Кудымкар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4E4DCD95" w14:textId="3B2D43AF" w:rsidR="00A874D8" w:rsidRPr="00E462CD" w:rsidRDefault="00A874D8" w:rsidP="00A874D8">
            <w:pPr>
              <w:ind w:right="-30"/>
              <w:jc w:val="right"/>
            </w:pPr>
            <w:r w:rsidRPr="00A874D8">
              <w:t>7670,4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AA720C" w14:textId="507E8C6F" w:rsidR="00A874D8" w:rsidRPr="00E462CD" w:rsidRDefault="00A874D8" w:rsidP="00A874D8">
            <w:pPr>
              <w:ind w:right="-30"/>
              <w:jc w:val="right"/>
            </w:pPr>
            <w:r w:rsidRPr="00191F2E">
              <w:t>х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050F50" w14:textId="6B700357" w:rsidR="00A874D8" w:rsidRPr="00DB596D" w:rsidRDefault="00A874D8" w:rsidP="00A874D8">
            <w:pPr>
              <w:ind w:right="-30"/>
              <w:jc w:val="right"/>
            </w:pPr>
            <w:r w:rsidRPr="00191F2E">
              <w:t>х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92290" w14:textId="178E6013" w:rsidR="00A874D8" w:rsidRPr="00DB596D" w:rsidRDefault="00A874D8" w:rsidP="00A874D8">
            <w:pPr>
              <w:ind w:right="-30"/>
              <w:jc w:val="right"/>
            </w:pPr>
            <w:r w:rsidRPr="00191F2E">
              <w:t>х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2E1FD87D" w14:textId="4E50298E" w:rsidR="00A874D8" w:rsidRPr="00DB596D" w:rsidRDefault="00A874D8" w:rsidP="00A874D8">
            <w:pPr>
              <w:ind w:right="-30"/>
              <w:jc w:val="right"/>
            </w:pPr>
            <w:r w:rsidRPr="00191F2E">
              <w:t>х</w:t>
            </w:r>
          </w:p>
        </w:tc>
      </w:tr>
      <w:tr w:rsidR="00A874D8" w:rsidRPr="00103392" w14:paraId="1D3C8D5C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039F8A89" w14:textId="77777777" w:rsidR="00A874D8" w:rsidRPr="00293F91" w:rsidRDefault="00A874D8" w:rsidP="009F4ACB">
            <w:pPr>
              <w:widowControl w:val="0"/>
              <w:ind w:left="-108" w:right="-108"/>
              <w:rPr>
                <w:szCs w:val="18"/>
              </w:rPr>
            </w:pPr>
            <w:r w:rsidRPr="00293F91">
              <w:rPr>
                <w:szCs w:val="18"/>
              </w:rPr>
              <w:t>г</w:t>
            </w:r>
            <w:r>
              <w:rPr>
                <w:szCs w:val="18"/>
              </w:rPr>
              <w:t>ород</w:t>
            </w:r>
            <w:r w:rsidRPr="00293F91">
              <w:rPr>
                <w:szCs w:val="18"/>
              </w:rPr>
              <w:t xml:space="preserve"> Кунгур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0F0A9EC7" w14:textId="71CFE5AF" w:rsidR="00A874D8" w:rsidRPr="00E462CD" w:rsidRDefault="00A874D8" w:rsidP="00A874D8">
            <w:pPr>
              <w:ind w:right="-30"/>
              <w:jc w:val="right"/>
            </w:pPr>
            <w:r w:rsidRPr="00A874D8">
              <w:t>16707,0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721E2E" w14:textId="21DE625B" w:rsidR="00A874D8" w:rsidRPr="00E462CD" w:rsidRDefault="00A874D8" w:rsidP="00A874D8">
            <w:pPr>
              <w:ind w:right="-30"/>
              <w:jc w:val="right"/>
            </w:pPr>
            <w:r w:rsidRPr="00191F2E">
              <w:t>х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E228B5" w14:textId="433D08FB" w:rsidR="00A874D8" w:rsidRPr="00DB596D" w:rsidRDefault="00A874D8" w:rsidP="00A874D8">
            <w:pPr>
              <w:ind w:right="-30"/>
              <w:jc w:val="right"/>
            </w:pPr>
            <w:r w:rsidRPr="00191F2E">
              <w:t>х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4082DE" w14:textId="4C08790A" w:rsidR="00A874D8" w:rsidRPr="00DB596D" w:rsidRDefault="00A874D8" w:rsidP="00A874D8">
            <w:pPr>
              <w:ind w:right="-30"/>
              <w:jc w:val="right"/>
            </w:pPr>
            <w:r w:rsidRPr="00191F2E">
              <w:t>х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7E953B2" w14:textId="4B9DFE40" w:rsidR="00A874D8" w:rsidRPr="00DB596D" w:rsidRDefault="00A874D8" w:rsidP="00A874D8">
            <w:pPr>
              <w:ind w:right="-30"/>
              <w:jc w:val="right"/>
            </w:pPr>
            <w:r w:rsidRPr="00191F2E">
              <w:t>х</w:t>
            </w:r>
          </w:p>
        </w:tc>
      </w:tr>
      <w:tr w:rsidR="00A874D8" w:rsidRPr="00103392" w14:paraId="20C4A34A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3707D704" w14:textId="77777777" w:rsidR="00A874D8" w:rsidRPr="00293F91" w:rsidRDefault="00A874D8" w:rsidP="009F4ACB">
            <w:pPr>
              <w:widowControl w:val="0"/>
              <w:ind w:left="-108" w:right="-108"/>
              <w:rPr>
                <w:szCs w:val="18"/>
              </w:rPr>
            </w:pPr>
            <w:proofErr w:type="spellStart"/>
            <w:r>
              <w:rPr>
                <w:szCs w:val="18"/>
              </w:rPr>
              <w:t>Лысьвенский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5084DFAE" w14:textId="27DF2A35" w:rsidR="00A874D8" w:rsidRPr="00E462CD" w:rsidRDefault="00A874D8" w:rsidP="00A874D8">
            <w:pPr>
              <w:ind w:right="-30"/>
              <w:jc w:val="right"/>
            </w:pPr>
            <w:r w:rsidRPr="00A874D8">
              <w:t>18801,0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5A0022" w14:textId="69B5D488" w:rsidR="00A874D8" w:rsidRPr="00E462CD" w:rsidRDefault="00A874D8" w:rsidP="00A874D8">
            <w:pPr>
              <w:ind w:right="-30"/>
              <w:jc w:val="right"/>
            </w:pPr>
            <w:r w:rsidRPr="00A874D8">
              <w:t>20866,6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433291" w14:textId="52D83004" w:rsidR="00A874D8" w:rsidRPr="00DB596D" w:rsidRDefault="00A874D8" w:rsidP="00A874D8">
            <w:pPr>
              <w:ind w:right="-30"/>
              <w:jc w:val="right"/>
            </w:pPr>
            <w:r w:rsidRPr="00A874D8">
              <w:t>11929,0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F7C796" w14:textId="683163C6" w:rsidR="00A874D8" w:rsidRPr="00DB596D" w:rsidRDefault="00A874D8" w:rsidP="00A874D8">
            <w:pPr>
              <w:ind w:right="-30"/>
              <w:jc w:val="right"/>
            </w:pPr>
            <w:r w:rsidRPr="00A874D8">
              <w:t>8937,6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19B06FFB" w14:textId="3AC6E6C8" w:rsidR="00A874D8" w:rsidRPr="00DB596D" w:rsidRDefault="00A874D8" w:rsidP="00A874D8">
            <w:pPr>
              <w:ind w:right="-30"/>
              <w:jc w:val="right"/>
            </w:pPr>
            <w:r w:rsidRPr="00704868">
              <w:t>336808</w:t>
            </w:r>
          </w:p>
        </w:tc>
      </w:tr>
      <w:tr w:rsidR="00A874D8" w:rsidRPr="00103392" w14:paraId="4BEE782F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32B913B8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Нытвенский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705CDFA5" w14:textId="6ED5F998" w:rsidR="00A874D8" w:rsidRPr="00E462CD" w:rsidRDefault="00A874D8" w:rsidP="00A874D8">
            <w:pPr>
              <w:ind w:right="-30"/>
              <w:jc w:val="right"/>
            </w:pPr>
            <w:r w:rsidRPr="00A874D8">
              <w:t>9983,5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1EE153" w14:textId="090674D1" w:rsidR="00A874D8" w:rsidRPr="00E462CD" w:rsidRDefault="00A874D8" w:rsidP="00A874D8">
            <w:pPr>
              <w:ind w:right="-30"/>
              <w:jc w:val="right"/>
            </w:pPr>
            <w:r w:rsidRPr="00A874D8">
              <w:t>10828,4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5897B6" w14:textId="6A05B525" w:rsidR="00A874D8" w:rsidRPr="00DB596D" w:rsidRDefault="00A874D8" w:rsidP="00A874D8">
            <w:pPr>
              <w:ind w:right="-30"/>
              <w:jc w:val="right"/>
            </w:pPr>
            <w:r w:rsidRPr="00A874D8">
              <w:t>5960,0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C10B71" w14:textId="31248D2D" w:rsidR="00A874D8" w:rsidRPr="00DB596D" w:rsidRDefault="00A874D8" w:rsidP="00A874D8">
            <w:pPr>
              <w:ind w:right="-30"/>
              <w:jc w:val="right"/>
            </w:pPr>
            <w:r w:rsidRPr="00A874D8">
              <w:t>4868,4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5FE0BE39" w14:textId="12DF26FA" w:rsidR="00A874D8" w:rsidRPr="00DB596D" w:rsidRDefault="00A874D8" w:rsidP="00A874D8">
            <w:pPr>
              <w:ind w:right="-30"/>
              <w:jc w:val="right"/>
            </w:pPr>
            <w:r w:rsidRPr="00704868">
              <w:t>280915</w:t>
            </w:r>
          </w:p>
        </w:tc>
      </w:tr>
      <w:tr w:rsidR="00A874D8" w:rsidRPr="00103392" w14:paraId="299945AD" w14:textId="77777777" w:rsidTr="00A874D8">
        <w:trPr>
          <w:cantSplit/>
          <w:trHeight w:val="74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168576FF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r w:rsidRPr="00293F91">
              <w:rPr>
                <w:szCs w:val="18"/>
              </w:rPr>
              <w:t>Октябрьский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381CD25D" w14:textId="1C4F09FA" w:rsidR="00A874D8" w:rsidRPr="00E462CD" w:rsidRDefault="00A874D8" w:rsidP="00A874D8">
            <w:pPr>
              <w:ind w:right="-30"/>
              <w:jc w:val="right"/>
            </w:pPr>
            <w:r w:rsidRPr="00A874D8">
              <w:t>5527,6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B7B53D" w14:textId="3BF828FC" w:rsidR="00A874D8" w:rsidRPr="00E462CD" w:rsidRDefault="00A874D8" w:rsidP="00A874D8">
            <w:pPr>
              <w:ind w:right="-30"/>
              <w:jc w:val="right"/>
            </w:pPr>
            <w:r w:rsidRPr="00A874D8">
              <w:t>6371,6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2EF996" w14:textId="23209928" w:rsidR="00A874D8" w:rsidRPr="00DB596D" w:rsidRDefault="00A874D8" w:rsidP="00A874D8">
            <w:pPr>
              <w:ind w:right="-30"/>
              <w:jc w:val="right"/>
            </w:pPr>
            <w:r w:rsidRPr="00A874D8">
              <w:t>3268,2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29CC08" w14:textId="06380DBA" w:rsidR="00A874D8" w:rsidRPr="00DB596D" w:rsidRDefault="00A874D8" w:rsidP="00A874D8">
            <w:pPr>
              <w:ind w:right="-30"/>
              <w:jc w:val="right"/>
            </w:pPr>
            <w:r w:rsidRPr="00A874D8">
              <w:t>3103,4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6850EE5" w14:textId="24FE3D95" w:rsidR="00A874D8" w:rsidRPr="00DB596D" w:rsidRDefault="00A874D8" w:rsidP="00A874D8">
            <w:pPr>
              <w:ind w:right="-30"/>
              <w:jc w:val="right"/>
            </w:pPr>
            <w:r w:rsidRPr="00E12928">
              <w:t>261023</w:t>
            </w:r>
          </w:p>
        </w:tc>
      </w:tr>
      <w:tr w:rsidR="00A874D8" w:rsidRPr="00103392" w14:paraId="28F954D4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7812D98F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Осинский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7146D3F5" w14:textId="75393A07" w:rsidR="00A874D8" w:rsidRPr="00E462CD" w:rsidRDefault="00A874D8" w:rsidP="00A874D8">
            <w:pPr>
              <w:ind w:right="-30"/>
              <w:jc w:val="right"/>
            </w:pPr>
            <w:r w:rsidRPr="00A874D8">
              <w:t>7247,7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0D2D68" w14:textId="14BB17EA" w:rsidR="00A874D8" w:rsidRPr="00E462CD" w:rsidRDefault="00A874D8" w:rsidP="00A874D8">
            <w:pPr>
              <w:ind w:right="-30"/>
              <w:jc w:val="right"/>
            </w:pPr>
            <w:r w:rsidRPr="00A874D8">
              <w:t>7950,0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79A781" w14:textId="21609602" w:rsidR="00A874D8" w:rsidRPr="00DB596D" w:rsidRDefault="00A874D8" w:rsidP="00A874D8">
            <w:pPr>
              <w:ind w:right="-30"/>
              <w:jc w:val="right"/>
            </w:pPr>
            <w:r w:rsidRPr="00A874D8">
              <w:t>4693,3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1BBBCE" w14:textId="4B7DF5C2" w:rsidR="00A874D8" w:rsidRPr="00DB596D" w:rsidRDefault="00A874D8" w:rsidP="00A874D8">
            <w:pPr>
              <w:ind w:right="-30"/>
              <w:jc w:val="right"/>
            </w:pPr>
            <w:r w:rsidRPr="00A874D8">
              <w:t>3256,8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F00B3AB" w14:textId="145D3937" w:rsidR="00A874D8" w:rsidRPr="00DB596D" w:rsidRDefault="00A874D8" w:rsidP="00A874D8">
            <w:pPr>
              <w:ind w:right="-30"/>
              <w:jc w:val="right"/>
            </w:pPr>
            <w:r w:rsidRPr="00A61FC8">
              <w:t>299199</w:t>
            </w:r>
          </w:p>
        </w:tc>
      </w:tr>
      <w:tr w:rsidR="00A874D8" w:rsidRPr="00103392" w14:paraId="0A6279C6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00381B37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Оханский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046ECBE7" w14:textId="432A56B1" w:rsidR="00A874D8" w:rsidRPr="00E462CD" w:rsidRDefault="00A874D8" w:rsidP="00A874D8">
            <w:pPr>
              <w:ind w:right="-30"/>
              <w:jc w:val="right"/>
            </w:pPr>
            <w:r w:rsidRPr="00A874D8">
              <w:t>3012,4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FA68FA" w14:textId="75BDDAE1" w:rsidR="00A874D8" w:rsidRPr="00E462CD" w:rsidRDefault="00A874D8" w:rsidP="00A874D8">
            <w:pPr>
              <w:ind w:right="-30"/>
              <w:jc w:val="right"/>
            </w:pPr>
            <w:r w:rsidRPr="00A874D8">
              <w:t>3392,1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206E15" w14:textId="2C6F730F" w:rsidR="00A874D8" w:rsidRPr="00DB596D" w:rsidRDefault="00A874D8" w:rsidP="00A874D8">
            <w:pPr>
              <w:ind w:right="-30"/>
              <w:jc w:val="right"/>
            </w:pPr>
            <w:r w:rsidRPr="00A874D8">
              <w:t>1715,3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2BDE63" w14:textId="25D1E722" w:rsidR="00A874D8" w:rsidRPr="00DB596D" w:rsidRDefault="00A874D8" w:rsidP="00A874D8">
            <w:pPr>
              <w:ind w:right="-30"/>
              <w:jc w:val="right"/>
            </w:pPr>
            <w:r w:rsidRPr="00A874D8">
              <w:t>1676,9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53FF7619" w14:textId="658D350E" w:rsidR="00A874D8" w:rsidRPr="00DB596D" w:rsidRDefault="00A874D8" w:rsidP="00A874D8">
            <w:pPr>
              <w:ind w:right="-30"/>
              <w:jc w:val="right"/>
            </w:pPr>
            <w:r w:rsidRPr="00A61FC8">
              <w:t>236072</w:t>
            </w:r>
          </w:p>
        </w:tc>
      </w:tr>
      <w:tr w:rsidR="00A874D8" w:rsidRPr="00103392" w14:paraId="5C8B0E12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7EE6487D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Очерский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3FD245F9" w14:textId="1BC1DF47" w:rsidR="00A874D8" w:rsidRPr="00E462CD" w:rsidRDefault="00A874D8" w:rsidP="00A874D8">
            <w:pPr>
              <w:ind w:right="-30"/>
              <w:jc w:val="right"/>
            </w:pPr>
            <w:r w:rsidRPr="00A874D8">
              <w:t>6036,8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D9D5FE" w14:textId="3AEBDCFC" w:rsidR="00A874D8" w:rsidRPr="00E462CD" w:rsidRDefault="00A874D8" w:rsidP="00A874D8">
            <w:pPr>
              <w:ind w:right="-30"/>
              <w:jc w:val="right"/>
            </w:pPr>
            <w:r w:rsidRPr="00A874D8">
              <w:t>6680,3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B5B5D3" w14:textId="08FDE5EA" w:rsidR="00A874D8" w:rsidRPr="00DB596D" w:rsidRDefault="00A874D8" w:rsidP="00A874D8">
            <w:pPr>
              <w:ind w:right="-30"/>
              <w:jc w:val="right"/>
            </w:pPr>
            <w:r w:rsidRPr="00A874D8">
              <w:t>4080,4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0D3B5D" w14:textId="714B8D13" w:rsidR="00A874D8" w:rsidRPr="00DB596D" w:rsidRDefault="00A874D8" w:rsidP="00A874D8">
            <w:pPr>
              <w:ind w:right="-30"/>
              <w:jc w:val="right"/>
            </w:pPr>
            <w:r w:rsidRPr="00A874D8">
              <w:t>2599,9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3AB4537" w14:textId="039E7218" w:rsidR="00A874D8" w:rsidRPr="00DB596D" w:rsidRDefault="00A874D8" w:rsidP="00A874D8">
            <w:pPr>
              <w:ind w:right="-30"/>
              <w:jc w:val="right"/>
            </w:pPr>
            <w:r w:rsidRPr="006C1DB5">
              <w:t>296902</w:t>
            </w:r>
          </w:p>
        </w:tc>
      </w:tr>
      <w:tr w:rsidR="00A874D8" w:rsidRPr="00103392" w14:paraId="25FA58EC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5DA7A021" w14:textId="77777777" w:rsidR="00A874D8" w:rsidRPr="00293F91" w:rsidRDefault="00A874D8" w:rsidP="009F4ACB">
            <w:pPr>
              <w:widowControl w:val="0"/>
              <w:ind w:left="-108" w:right="-108"/>
              <w:rPr>
                <w:szCs w:val="18"/>
              </w:rPr>
            </w:pPr>
            <w:r w:rsidRPr="00293F91">
              <w:rPr>
                <w:szCs w:val="18"/>
              </w:rPr>
              <w:t>Соликамск</w:t>
            </w:r>
            <w:r>
              <w:rPr>
                <w:szCs w:val="18"/>
              </w:rPr>
              <w:t>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411E1539" w14:textId="37A470DE" w:rsidR="00A874D8" w:rsidRPr="00E462CD" w:rsidRDefault="00A874D8" w:rsidP="00A874D8">
            <w:pPr>
              <w:ind w:right="-30"/>
              <w:jc w:val="right"/>
            </w:pPr>
            <w:r w:rsidRPr="00A874D8">
              <w:t>33589,7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733F50" w14:textId="79966949" w:rsidR="00A874D8" w:rsidRPr="00E462CD" w:rsidRDefault="00A874D8" w:rsidP="00A874D8">
            <w:pPr>
              <w:ind w:right="-30"/>
              <w:jc w:val="right"/>
            </w:pPr>
            <w:r w:rsidRPr="00A874D8">
              <w:t>37425,9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4BC0D2" w14:textId="5AECE262" w:rsidR="00A874D8" w:rsidRPr="00DB596D" w:rsidRDefault="00A874D8" w:rsidP="00A874D8">
            <w:pPr>
              <w:ind w:right="-30"/>
              <w:jc w:val="right"/>
            </w:pPr>
            <w:r w:rsidRPr="00A874D8">
              <w:t>26334,2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3125E9" w14:textId="7090C91B" w:rsidR="00A874D8" w:rsidRPr="00DB596D" w:rsidRDefault="00A874D8" w:rsidP="00A874D8">
            <w:pPr>
              <w:ind w:right="-30"/>
              <w:jc w:val="right"/>
            </w:pPr>
            <w:r w:rsidRPr="00A874D8">
              <w:t>11091,7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7F882B84" w14:textId="145F3BA6" w:rsidR="00A874D8" w:rsidRPr="00DB596D" w:rsidRDefault="00A874D8" w:rsidP="00A874D8">
            <w:pPr>
              <w:ind w:right="-30"/>
              <w:jc w:val="right"/>
            </w:pPr>
            <w:r w:rsidRPr="00BD7FB5">
              <w:t>370532</w:t>
            </w:r>
          </w:p>
        </w:tc>
      </w:tr>
      <w:tr w:rsidR="00A874D8" w:rsidRPr="00103392" w14:paraId="09383B29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103213DA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Суксунский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2037C4FD" w14:textId="343C1BB9" w:rsidR="00A874D8" w:rsidRPr="00E462CD" w:rsidRDefault="00A874D8" w:rsidP="00A874D8">
            <w:pPr>
              <w:ind w:right="-30"/>
              <w:jc w:val="right"/>
            </w:pPr>
            <w:r w:rsidRPr="00A874D8">
              <w:t>3872,7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4362C0" w14:textId="027FA8EC" w:rsidR="00A874D8" w:rsidRPr="00E462CD" w:rsidRDefault="00A874D8" w:rsidP="00A874D8">
            <w:pPr>
              <w:ind w:right="-30"/>
              <w:jc w:val="right"/>
            </w:pPr>
            <w:r w:rsidRPr="00A874D8">
              <w:t>4619,0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DCE40C" w14:textId="28FE24B1" w:rsidR="00A874D8" w:rsidRPr="00DB596D" w:rsidRDefault="00A874D8" w:rsidP="00A874D8">
            <w:pPr>
              <w:ind w:right="-30"/>
              <w:jc w:val="right"/>
            </w:pPr>
            <w:r w:rsidRPr="00A874D8">
              <w:t>2530,6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25AA9B" w14:textId="77A55576" w:rsidR="00A874D8" w:rsidRPr="00DB596D" w:rsidRDefault="00A874D8" w:rsidP="00A874D8">
            <w:pPr>
              <w:ind w:right="-30"/>
              <w:jc w:val="right"/>
            </w:pPr>
            <w:r w:rsidRPr="00A874D8">
              <w:t>2088,4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20EB4BC" w14:textId="2F53F334" w:rsidR="00A874D8" w:rsidRPr="00DB596D" w:rsidRDefault="00A874D8" w:rsidP="00A874D8">
            <w:pPr>
              <w:ind w:right="-30"/>
              <w:jc w:val="right"/>
            </w:pPr>
            <w:r w:rsidRPr="00BD7FB5">
              <w:t>251221</w:t>
            </w:r>
          </w:p>
        </w:tc>
      </w:tr>
      <w:tr w:rsidR="00A874D8" w:rsidRPr="00103392" w14:paraId="7DDB4FA5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4D42437A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r w:rsidRPr="00293F91">
              <w:rPr>
                <w:szCs w:val="18"/>
              </w:rPr>
              <w:t>Чайковский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35DEB6E5" w14:textId="6D5B6452" w:rsidR="00A874D8" w:rsidRPr="00E462CD" w:rsidRDefault="00A874D8" w:rsidP="00A874D8">
            <w:pPr>
              <w:ind w:right="-30"/>
              <w:jc w:val="right"/>
            </w:pPr>
            <w:r w:rsidRPr="00A874D8">
              <w:t>31685,7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955370" w14:textId="22DFACB4" w:rsidR="00A874D8" w:rsidRPr="00E462CD" w:rsidRDefault="00A874D8" w:rsidP="00A874D8">
            <w:pPr>
              <w:ind w:right="-30"/>
              <w:jc w:val="right"/>
            </w:pPr>
            <w:r w:rsidRPr="00A874D8">
              <w:t>36489,7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9C6097" w14:textId="33DEFCA4" w:rsidR="00A874D8" w:rsidRPr="00DB596D" w:rsidRDefault="00A874D8" w:rsidP="00A874D8">
            <w:pPr>
              <w:ind w:right="-30"/>
              <w:jc w:val="right"/>
            </w:pPr>
            <w:r w:rsidRPr="00A874D8">
              <w:t>25184,9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323A7A" w14:textId="61AD6A71" w:rsidR="00A874D8" w:rsidRPr="00DB596D" w:rsidRDefault="00A874D8" w:rsidP="00A874D8">
            <w:pPr>
              <w:ind w:right="-30"/>
              <w:jc w:val="right"/>
            </w:pPr>
            <w:r w:rsidRPr="00A874D8">
              <w:t>11304,9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1EFA27F3" w14:textId="15392338" w:rsidR="00A874D8" w:rsidRPr="00DB596D" w:rsidRDefault="00A874D8" w:rsidP="00A874D8">
            <w:pPr>
              <w:ind w:right="-30"/>
              <w:jc w:val="right"/>
            </w:pPr>
            <w:r w:rsidRPr="00BD7FB5">
              <w:t>384884</w:t>
            </w:r>
          </w:p>
        </w:tc>
      </w:tr>
      <w:tr w:rsidR="00A874D8" w:rsidRPr="00103392" w14:paraId="05D1F335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618B59E3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r w:rsidRPr="00293F91">
              <w:rPr>
                <w:szCs w:val="18"/>
              </w:rPr>
              <w:t>Чердынский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79ABB92B" w14:textId="31038884" w:rsidR="00A874D8" w:rsidRPr="00E462CD" w:rsidRDefault="00A874D8" w:rsidP="00A874D8">
            <w:pPr>
              <w:ind w:right="-30"/>
              <w:jc w:val="right"/>
            </w:pPr>
            <w:r w:rsidRPr="00A874D8">
              <w:t>3198,8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CC4206" w14:textId="5B871486" w:rsidR="00A874D8" w:rsidRPr="00E462CD" w:rsidRDefault="00A874D8" w:rsidP="00A874D8">
            <w:pPr>
              <w:ind w:right="-30"/>
              <w:jc w:val="right"/>
            </w:pPr>
            <w:r w:rsidRPr="00A874D8">
              <w:t>3736,0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BA1712" w14:textId="5C66282D" w:rsidR="00A874D8" w:rsidRPr="00DB596D" w:rsidRDefault="00A874D8" w:rsidP="00A874D8">
            <w:pPr>
              <w:ind w:right="-30"/>
              <w:jc w:val="right"/>
            </w:pPr>
            <w:r w:rsidRPr="00A874D8">
              <w:t>1809,3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14014D" w14:textId="2C48830A" w:rsidR="00A874D8" w:rsidRPr="00DB596D" w:rsidRDefault="00A874D8" w:rsidP="00A874D8">
            <w:pPr>
              <w:ind w:right="-30"/>
              <w:jc w:val="right"/>
            </w:pPr>
            <w:r w:rsidRPr="00A874D8">
              <w:t>1926,8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1B82D92A" w14:textId="13452DD9" w:rsidR="00A874D8" w:rsidRPr="00DB596D" w:rsidRDefault="00A874D8" w:rsidP="00A874D8">
            <w:pPr>
              <w:ind w:right="-30"/>
              <w:jc w:val="right"/>
            </w:pPr>
            <w:r w:rsidRPr="00BD7FB5">
              <w:t>244682</w:t>
            </w:r>
          </w:p>
        </w:tc>
      </w:tr>
      <w:tr w:rsidR="00A874D8" w:rsidRPr="00103392" w14:paraId="7A6C90BE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626BEEA6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Чернушинский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27A89E37" w14:textId="17710ED4" w:rsidR="00A874D8" w:rsidRPr="00E462CD" w:rsidRDefault="00A874D8" w:rsidP="00A874D8">
            <w:pPr>
              <w:ind w:right="-30"/>
              <w:jc w:val="right"/>
            </w:pPr>
            <w:r w:rsidRPr="00A874D8">
              <w:t>12797,1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D8D370" w14:textId="646DD23D" w:rsidR="00A874D8" w:rsidRPr="00E462CD" w:rsidRDefault="00A874D8" w:rsidP="00A874D8">
            <w:pPr>
              <w:ind w:right="-30"/>
              <w:jc w:val="right"/>
            </w:pPr>
            <w:r w:rsidRPr="00A874D8">
              <w:t>13895,2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8CEC2" w14:textId="53B12646" w:rsidR="00A874D8" w:rsidRPr="00DB596D" w:rsidRDefault="00A874D8" w:rsidP="00A874D8">
            <w:pPr>
              <w:ind w:right="-30"/>
              <w:jc w:val="right"/>
            </w:pPr>
            <w:r w:rsidRPr="00A874D8">
              <w:t>8776,2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10B679" w14:textId="41E8A204" w:rsidR="00A874D8" w:rsidRPr="00DB596D" w:rsidRDefault="00A874D8" w:rsidP="00A874D8">
            <w:pPr>
              <w:ind w:right="-30"/>
              <w:jc w:val="right"/>
            </w:pPr>
            <w:r w:rsidRPr="00A874D8">
              <w:t>5119,0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4354388" w14:textId="0EFE528F" w:rsidR="00A874D8" w:rsidRPr="00DB596D" w:rsidRDefault="00A874D8" w:rsidP="00A874D8">
            <w:pPr>
              <w:ind w:right="-30"/>
              <w:jc w:val="right"/>
            </w:pPr>
            <w:r w:rsidRPr="00BD7FB5">
              <w:t>274517</w:t>
            </w:r>
          </w:p>
        </w:tc>
      </w:tr>
      <w:tr w:rsidR="00A874D8" w:rsidRPr="00103392" w14:paraId="195CF217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31F9CF25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r w:rsidRPr="00293F91">
              <w:rPr>
                <w:szCs w:val="18"/>
              </w:rPr>
              <w:t>Чусовской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12F6ADBC" w14:textId="4A84D0F8" w:rsidR="00A874D8" w:rsidRPr="00E462CD" w:rsidRDefault="00A874D8" w:rsidP="00A874D8">
            <w:pPr>
              <w:ind w:right="-30"/>
              <w:jc w:val="right"/>
            </w:pPr>
            <w:r w:rsidRPr="00A874D8">
              <w:t>16354,7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840AC6" w14:textId="2B9067DF" w:rsidR="00A874D8" w:rsidRPr="00E462CD" w:rsidRDefault="00A874D8" w:rsidP="00A874D8">
            <w:pPr>
              <w:ind w:right="-30"/>
              <w:jc w:val="right"/>
            </w:pPr>
            <w:r w:rsidRPr="00A874D8">
              <w:t>18578,0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1A6334" w14:textId="02D64BFE" w:rsidR="00A874D8" w:rsidRPr="00DB596D" w:rsidRDefault="00A874D8" w:rsidP="00A874D8">
            <w:pPr>
              <w:ind w:right="-30"/>
              <w:jc w:val="right"/>
            </w:pPr>
            <w:r w:rsidRPr="00A874D8">
              <w:t>11332,8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5C7D4E" w14:textId="68D360F1" w:rsidR="00A874D8" w:rsidRPr="00DB596D" w:rsidRDefault="00A874D8" w:rsidP="00A874D8">
            <w:pPr>
              <w:ind w:right="-30"/>
              <w:jc w:val="right"/>
            </w:pPr>
            <w:r w:rsidRPr="00A874D8">
              <w:t>7245,2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F401B1D" w14:textId="125489AC" w:rsidR="00A874D8" w:rsidRPr="00DB596D" w:rsidRDefault="00A874D8" w:rsidP="00A874D8">
            <w:pPr>
              <w:ind w:right="-30"/>
              <w:jc w:val="right"/>
            </w:pPr>
            <w:r w:rsidRPr="00BD7FB5">
              <w:t>286667</w:t>
            </w:r>
          </w:p>
        </w:tc>
      </w:tr>
      <w:tr w:rsidR="00A874D8" w:rsidRPr="00103392" w14:paraId="0E56D340" w14:textId="77777777" w:rsidTr="00A874D8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1DC02BEF" w14:textId="77777777" w:rsidR="00A874D8" w:rsidRPr="00293F91" w:rsidRDefault="00A874D8" w:rsidP="009F4ACB">
            <w:pPr>
              <w:widowControl w:val="0"/>
              <w:ind w:left="-108" w:right="-108"/>
              <w:jc w:val="center"/>
              <w:rPr>
                <w:b/>
                <w:szCs w:val="18"/>
              </w:rPr>
            </w:pPr>
            <w:r w:rsidRPr="00293F91">
              <w:rPr>
                <w:b/>
                <w:szCs w:val="18"/>
              </w:rPr>
              <w:t>Муниципальные</w:t>
            </w:r>
            <w:r>
              <w:rPr>
                <w:b/>
                <w:szCs w:val="18"/>
              </w:rPr>
              <w:t xml:space="preserve"> </w:t>
            </w:r>
            <w:r>
              <w:rPr>
                <w:b/>
                <w:szCs w:val="18"/>
              </w:rPr>
              <w:br/>
              <w:t>округа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1FCEE6BB" w14:textId="77777777" w:rsidR="00A874D8" w:rsidRPr="00E462CD" w:rsidRDefault="00A874D8" w:rsidP="00A874D8">
            <w:pPr>
              <w:ind w:right="-30"/>
              <w:jc w:val="right"/>
            </w:pP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1591B" w14:textId="1C73C164" w:rsidR="00A874D8" w:rsidRPr="00E462CD" w:rsidRDefault="00A874D8" w:rsidP="00A874D8">
            <w:pPr>
              <w:ind w:right="-30"/>
              <w:jc w:val="right"/>
            </w:pP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3B6A0A" w14:textId="77777777" w:rsidR="00A874D8" w:rsidRPr="00A874D8" w:rsidRDefault="00A874D8" w:rsidP="00A874D8">
            <w:pPr>
              <w:widowControl w:val="0"/>
              <w:ind w:left="-47" w:right="-30"/>
              <w:jc w:val="right"/>
            </w:pP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5FEAFB" w14:textId="77777777" w:rsidR="00A874D8" w:rsidRPr="00A874D8" w:rsidRDefault="00A874D8" w:rsidP="00A874D8">
            <w:pPr>
              <w:widowControl w:val="0"/>
              <w:ind w:left="-47" w:right="-30"/>
              <w:jc w:val="right"/>
            </w:pP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4FC687DC" w14:textId="77777777" w:rsidR="00A874D8" w:rsidRPr="00DB596D" w:rsidRDefault="00A874D8" w:rsidP="00A874D8">
            <w:pPr>
              <w:widowControl w:val="0"/>
              <w:ind w:left="-47" w:right="-30"/>
              <w:jc w:val="right"/>
              <w:rPr>
                <w:spacing w:val="-4"/>
                <w:szCs w:val="18"/>
              </w:rPr>
            </w:pPr>
          </w:p>
        </w:tc>
      </w:tr>
      <w:tr w:rsidR="00A874D8" w:rsidRPr="00103392" w14:paraId="03A522BE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33F2E6F0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r w:rsidRPr="00293F91">
              <w:rPr>
                <w:szCs w:val="18"/>
              </w:rPr>
              <w:t>Александровский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5B448EC9" w14:textId="3F234972" w:rsidR="00A874D8" w:rsidRPr="00E462CD" w:rsidRDefault="00A874D8" w:rsidP="00A874D8">
            <w:pPr>
              <w:ind w:right="-30"/>
              <w:jc w:val="right"/>
            </w:pPr>
            <w:r w:rsidRPr="00A874D8">
              <w:t>5647,1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3519A8" w14:textId="7BC20206" w:rsidR="00A874D8" w:rsidRPr="00E462CD" w:rsidRDefault="00A874D8" w:rsidP="00A874D8">
            <w:pPr>
              <w:ind w:right="-30"/>
              <w:jc w:val="right"/>
            </w:pPr>
            <w:r w:rsidRPr="00A874D8">
              <w:t>6441,9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B4586B" w14:textId="657291D4" w:rsidR="00A874D8" w:rsidRPr="00DB596D" w:rsidRDefault="00A874D8" w:rsidP="00A874D8">
            <w:pPr>
              <w:ind w:right="-30"/>
              <w:jc w:val="right"/>
            </w:pPr>
            <w:r w:rsidRPr="00A874D8">
              <w:t>3027,6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B0B3AD" w14:textId="0672EFBE" w:rsidR="00A874D8" w:rsidRPr="00DB596D" w:rsidRDefault="00A874D8" w:rsidP="00A874D8">
            <w:pPr>
              <w:ind w:right="-30"/>
              <w:jc w:val="right"/>
            </w:pPr>
            <w:r w:rsidRPr="00A874D8">
              <w:t>3414,3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4E9AD2B" w14:textId="1C868F57" w:rsidR="00A874D8" w:rsidRPr="00376A80" w:rsidRDefault="00A874D8" w:rsidP="00376A80">
            <w:pPr>
              <w:ind w:right="-30"/>
              <w:jc w:val="right"/>
            </w:pPr>
            <w:r w:rsidRPr="00376A80">
              <w:t>278725</w:t>
            </w:r>
          </w:p>
        </w:tc>
      </w:tr>
      <w:tr w:rsidR="00A874D8" w:rsidRPr="00103392" w14:paraId="56579D49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71327783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Бардымский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12B37A8E" w14:textId="4F2B7BBE" w:rsidR="00A874D8" w:rsidRPr="00E462CD" w:rsidRDefault="00A874D8" w:rsidP="00A874D8">
            <w:pPr>
              <w:ind w:right="-30"/>
              <w:jc w:val="right"/>
            </w:pPr>
            <w:r w:rsidRPr="00A874D8">
              <w:t>4988,1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49ED3E" w14:textId="2599C994" w:rsidR="00A874D8" w:rsidRPr="00E462CD" w:rsidRDefault="00A874D8" w:rsidP="00A874D8">
            <w:pPr>
              <w:ind w:right="-30"/>
              <w:jc w:val="right"/>
            </w:pPr>
            <w:r w:rsidRPr="00A874D8">
              <w:t>5349,1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095B66" w14:textId="2F1CD2B7" w:rsidR="00A874D8" w:rsidRPr="00DB596D" w:rsidRDefault="00A874D8" w:rsidP="00A874D8">
            <w:pPr>
              <w:ind w:right="-30"/>
              <w:jc w:val="right"/>
            </w:pPr>
            <w:r w:rsidRPr="00A874D8">
              <w:t>2757,3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043438" w14:textId="653C91CC" w:rsidR="00A874D8" w:rsidRPr="00DB596D" w:rsidRDefault="00A874D8" w:rsidP="00A874D8">
            <w:pPr>
              <w:ind w:right="-30"/>
              <w:jc w:val="right"/>
            </w:pPr>
            <w:r w:rsidRPr="00A874D8">
              <w:t>2591,8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7F540BDA" w14:textId="5A2F2FC7" w:rsidR="00A874D8" w:rsidRPr="00376A80" w:rsidRDefault="00A874D8" w:rsidP="00376A80">
            <w:pPr>
              <w:ind w:right="-30"/>
              <w:jc w:val="right"/>
            </w:pPr>
            <w:r w:rsidRPr="00376A80">
              <w:t>202524</w:t>
            </w:r>
          </w:p>
        </w:tc>
      </w:tr>
      <w:tr w:rsidR="00A874D8" w:rsidRPr="00103392" w14:paraId="112E51D9" w14:textId="77777777" w:rsidTr="00376A80">
        <w:trPr>
          <w:cantSplit/>
          <w:trHeight w:val="86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7A39D35B" w14:textId="77777777" w:rsidR="00A874D8" w:rsidRPr="00293F91" w:rsidRDefault="00A874D8" w:rsidP="009F4ACB">
            <w:pPr>
              <w:ind w:left="-108"/>
              <w:rPr>
                <w:rFonts w:eastAsia="Arial Unicode MS"/>
                <w:szCs w:val="18"/>
              </w:rPr>
            </w:pPr>
            <w:r w:rsidRPr="00293F91">
              <w:rPr>
                <w:szCs w:val="18"/>
              </w:rPr>
              <w:t>Березовский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3680FDAD" w14:textId="4FE9A323" w:rsidR="00A874D8" w:rsidRPr="00E462CD" w:rsidRDefault="00A874D8" w:rsidP="00A874D8">
            <w:pPr>
              <w:ind w:right="-30"/>
              <w:jc w:val="right"/>
            </w:pPr>
            <w:r w:rsidRPr="00A874D8">
              <w:t>3306,6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EA6C1B" w14:textId="792F4AB4" w:rsidR="00A874D8" w:rsidRPr="00E462CD" w:rsidRDefault="00A874D8" w:rsidP="00A874D8">
            <w:pPr>
              <w:ind w:right="-30"/>
              <w:jc w:val="right"/>
            </w:pPr>
            <w:r w:rsidRPr="00A874D8">
              <w:t>3895,1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13E0CE" w14:textId="2BA77BE2" w:rsidR="00A874D8" w:rsidRPr="00DB596D" w:rsidRDefault="00A874D8" w:rsidP="00A874D8">
            <w:pPr>
              <w:ind w:right="-30"/>
              <w:jc w:val="right"/>
            </w:pPr>
            <w:r w:rsidRPr="00A874D8">
              <w:t>2183,9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A43141" w14:textId="19FB703C" w:rsidR="00A874D8" w:rsidRPr="00DB596D" w:rsidRDefault="00A874D8" w:rsidP="00A874D8">
            <w:pPr>
              <w:ind w:right="-30"/>
              <w:jc w:val="right"/>
            </w:pPr>
            <w:r w:rsidRPr="00A874D8">
              <w:t>1711,2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6024C1A" w14:textId="24923B8E" w:rsidR="00A874D8" w:rsidRPr="00376A80" w:rsidRDefault="00A874D8" w:rsidP="00376A80">
            <w:pPr>
              <w:ind w:right="-30"/>
              <w:jc w:val="right"/>
            </w:pPr>
            <w:r w:rsidRPr="00376A80">
              <w:t>282007</w:t>
            </w:r>
          </w:p>
        </w:tc>
      </w:tr>
      <w:tr w:rsidR="00A874D8" w:rsidRPr="00103392" w14:paraId="2509E1D6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1F29A27D" w14:textId="77777777" w:rsidR="00A874D8" w:rsidRPr="00293F91" w:rsidRDefault="00A874D8" w:rsidP="006C24FD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Большесосновский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1B4B6AAE" w14:textId="46D47880" w:rsidR="00A874D8" w:rsidRPr="00E462CD" w:rsidRDefault="00A874D8" w:rsidP="00A874D8">
            <w:pPr>
              <w:ind w:right="-30"/>
              <w:jc w:val="right"/>
            </w:pPr>
            <w:r w:rsidRPr="00A874D8">
              <w:t>2858,7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4863D0" w14:textId="3911D2DF" w:rsidR="00A874D8" w:rsidRPr="00E462CD" w:rsidRDefault="00A874D8" w:rsidP="00A874D8">
            <w:pPr>
              <w:ind w:right="-30"/>
              <w:jc w:val="right"/>
            </w:pPr>
            <w:r w:rsidRPr="00A874D8">
              <w:t>3181,2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29EACA" w14:textId="7E24B27A" w:rsidR="00A874D8" w:rsidRPr="00DB596D" w:rsidRDefault="00A874D8" w:rsidP="00A874D8">
            <w:pPr>
              <w:ind w:right="-30"/>
              <w:jc w:val="right"/>
            </w:pPr>
            <w:r w:rsidRPr="00A874D8">
              <w:t>1735,9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214B7B" w14:textId="087F266A" w:rsidR="00A874D8" w:rsidRPr="00DB596D" w:rsidRDefault="00A874D8" w:rsidP="00A874D8">
            <w:pPr>
              <w:ind w:right="-30"/>
              <w:jc w:val="right"/>
            </w:pPr>
            <w:r w:rsidRPr="00A874D8">
              <w:t>1445,4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6599084" w14:textId="5D39D318" w:rsidR="00A874D8" w:rsidRPr="00376A80" w:rsidRDefault="00A874D8" w:rsidP="00376A80">
            <w:pPr>
              <w:ind w:right="-30"/>
              <w:jc w:val="right"/>
            </w:pPr>
            <w:r w:rsidRPr="00376A80">
              <w:t>266056</w:t>
            </w:r>
          </w:p>
        </w:tc>
      </w:tr>
      <w:tr w:rsidR="00A874D8" w:rsidRPr="00103392" w14:paraId="4B3E040B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3906ACF4" w14:textId="77777777" w:rsidR="00A874D8" w:rsidRPr="00293F91" w:rsidRDefault="00A874D8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Гайнский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0260483C" w14:textId="1A10CFA4" w:rsidR="00A874D8" w:rsidRPr="00E462CD" w:rsidRDefault="00A874D8" w:rsidP="00A874D8">
            <w:pPr>
              <w:ind w:right="-30"/>
              <w:jc w:val="right"/>
            </w:pPr>
            <w:r w:rsidRPr="00A874D8">
              <w:t>2423,8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16DBBF" w14:textId="52964C55" w:rsidR="00A874D8" w:rsidRPr="00E462CD" w:rsidRDefault="00A874D8" w:rsidP="00A874D8">
            <w:pPr>
              <w:ind w:right="-30"/>
              <w:jc w:val="right"/>
            </w:pPr>
            <w:r w:rsidRPr="00A874D8">
              <w:t>2884,3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B9DCD5" w14:textId="43D257A0" w:rsidR="00A874D8" w:rsidRPr="00DB596D" w:rsidRDefault="00A874D8" w:rsidP="00A874D8">
            <w:pPr>
              <w:ind w:right="-30"/>
              <w:jc w:val="right"/>
            </w:pPr>
            <w:r w:rsidRPr="00A874D8">
              <w:t>1195,5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59AB99" w14:textId="62234CF4" w:rsidR="00A874D8" w:rsidRPr="00DB596D" w:rsidRDefault="00A874D8" w:rsidP="00A874D8">
            <w:pPr>
              <w:ind w:right="-30"/>
              <w:jc w:val="right"/>
            </w:pPr>
            <w:r w:rsidRPr="00A874D8">
              <w:t>1688,8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418ECB8" w14:textId="2C0CAD52" w:rsidR="00A874D8" w:rsidRPr="00376A80" w:rsidRDefault="00A874D8" w:rsidP="00376A80">
            <w:pPr>
              <w:ind w:right="-30"/>
              <w:jc w:val="right"/>
            </w:pPr>
            <w:r w:rsidRPr="00376A80">
              <w:t>240898</w:t>
            </w:r>
          </w:p>
        </w:tc>
      </w:tr>
      <w:tr w:rsidR="00B210BE" w:rsidRPr="00103392" w14:paraId="2E23210C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26E82512" w14:textId="639E0A6C" w:rsidR="00B210BE" w:rsidRPr="00293F91" w:rsidRDefault="00B210BE" w:rsidP="009F4ACB">
            <w:pPr>
              <w:ind w:left="-108"/>
              <w:rPr>
                <w:szCs w:val="18"/>
              </w:rPr>
            </w:pPr>
            <w:proofErr w:type="spellStart"/>
            <w:r>
              <w:rPr>
                <w:szCs w:val="18"/>
              </w:rPr>
              <w:t>Губахинский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32E2F92F" w14:textId="4102BF87" w:rsidR="00B210BE" w:rsidRPr="00A874D8" w:rsidRDefault="00B210BE" w:rsidP="00A874D8">
            <w:pPr>
              <w:ind w:right="-30"/>
              <w:jc w:val="right"/>
            </w:pPr>
            <w:r>
              <w:t>х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7E4B27" w14:textId="456C6AB6" w:rsidR="00B210BE" w:rsidRPr="00A874D8" w:rsidRDefault="00B210BE" w:rsidP="00A874D8">
            <w:pPr>
              <w:ind w:right="-30"/>
              <w:jc w:val="right"/>
            </w:pPr>
            <w:r w:rsidRPr="00A874D8">
              <w:t>15687,9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15F128" w14:textId="6B468F99" w:rsidR="00B210BE" w:rsidRPr="00A874D8" w:rsidRDefault="00B210BE" w:rsidP="00A874D8">
            <w:pPr>
              <w:ind w:right="-30"/>
              <w:jc w:val="right"/>
            </w:pPr>
            <w:r w:rsidRPr="00A874D8">
              <w:t>10052,1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D16B24" w14:textId="0CFFD3C0" w:rsidR="00B210BE" w:rsidRPr="00A874D8" w:rsidRDefault="00B210BE" w:rsidP="00A874D8">
            <w:pPr>
              <w:ind w:right="-30"/>
              <w:jc w:val="right"/>
            </w:pPr>
            <w:r w:rsidRPr="00A874D8">
              <w:t>5635,8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108153B" w14:textId="4D6B2745" w:rsidR="00B210BE" w:rsidRPr="00376A80" w:rsidRDefault="00B210BE" w:rsidP="00376A80">
            <w:pPr>
              <w:ind w:right="-30"/>
              <w:jc w:val="right"/>
            </w:pPr>
            <w:r w:rsidRPr="00376A80">
              <w:t>352102</w:t>
            </w:r>
          </w:p>
        </w:tc>
      </w:tr>
      <w:tr w:rsidR="00376A80" w:rsidRPr="00103392" w14:paraId="057DC6AA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252DF27D" w14:textId="77777777" w:rsidR="00376A80" w:rsidRPr="00293F91" w:rsidRDefault="00376A80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Еловский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54F9645D" w14:textId="24399BFE" w:rsidR="00376A80" w:rsidRPr="00E462CD" w:rsidRDefault="00376A80" w:rsidP="00A874D8">
            <w:pPr>
              <w:ind w:right="-30"/>
              <w:jc w:val="right"/>
            </w:pPr>
            <w:r w:rsidRPr="00A874D8">
              <w:t>2217,2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A48BDD" w14:textId="276EF0CC" w:rsidR="00376A80" w:rsidRPr="00E462CD" w:rsidRDefault="00376A80" w:rsidP="00A874D8">
            <w:pPr>
              <w:ind w:right="-30"/>
              <w:jc w:val="right"/>
            </w:pPr>
            <w:r w:rsidRPr="00A874D8">
              <w:t>2520,2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6735A2" w14:textId="56D36597" w:rsidR="00376A80" w:rsidRPr="00DB596D" w:rsidRDefault="00376A80" w:rsidP="00A874D8">
            <w:pPr>
              <w:ind w:right="-30"/>
              <w:jc w:val="right"/>
            </w:pPr>
            <w:r w:rsidRPr="00A874D8">
              <w:t>1338,7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18FB2" w14:textId="545E9593" w:rsidR="00376A80" w:rsidRPr="00DB596D" w:rsidRDefault="00376A80" w:rsidP="00A874D8">
            <w:pPr>
              <w:ind w:right="-30"/>
              <w:jc w:val="right"/>
            </w:pPr>
            <w:r w:rsidRPr="00A874D8">
              <w:t>1181,5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57285A4" w14:textId="32445DCC" w:rsidR="00376A80" w:rsidRPr="00376A80" w:rsidRDefault="00376A80" w:rsidP="00376A80">
            <w:pPr>
              <w:ind w:right="-30"/>
              <w:jc w:val="right"/>
            </w:pPr>
            <w:r w:rsidRPr="00376A80">
              <w:t>286418</w:t>
            </w:r>
          </w:p>
        </w:tc>
      </w:tr>
      <w:tr w:rsidR="00376A80" w:rsidRPr="00103392" w14:paraId="1AEA6B6D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453B1251" w14:textId="77777777" w:rsidR="00376A80" w:rsidRPr="00DF2F09" w:rsidRDefault="00376A80" w:rsidP="009F4ACB">
            <w:pPr>
              <w:ind w:left="-108"/>
              <w:rPr>
                <w:szCs w:val="18"/>
              </w:rPr>
            </w:pPr>
            <w:r w:rsidRPr="00293F91">
              <w:rPr>
                <w:szCs w:val="18"/>
              </w:rPr>
              <w:t>Карагайский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5F3701DB" w14:textId="648AF23E" w:rsidR="00376A80" w:rsidRPr="00E462CD" w:rsidRDefault="00376A80" w:rsidP="00A874D8">
            <w:pPr>
              <w:ind w:right="-30"/>
              <w:jc w:val="right"/>
            </w:pPr>
            <w:r w:rsidRPr="00A874D8">
              <w:t>4734,3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6101FF" w14:textId="4FF7CF2E" w:rsidR="00376A80" w:rsidRPr="00E462CD" w:rsidRDefault="00376A80" w:rsidP="00A874D8">
            <w:pPr>
              <w:ind w:right="-30"/>
              <w:jc w:val="right"/>
            </w:pPr>
            <w:r w:rsidRPr="00A874D8">
              <w:t>5353,2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691C5" w14:textId="0E8D3866" w:rsidR="00376A80" w:rsidRPr="00DB596D" w:rsidRDefault="00376A80" w:rsidP="00A874D8">
            <w:pPr>
              <w:ind w:right="-30"/>
              <w:jc w:val="right"/>
            </w:pPr>
            <w:r w:rsidRPr="00A874D8">
              <w:t>3144,5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5321AF" w14:textId="1188471E" w:rsidR="00376A80" w:rsidRPr="00DB596D" w:rsidRDefault="00376A80" w:rsidP="00A874D8">
            <w:pPr>
              <w:ind w:right="-30"/>
              <w:jc w:val="right"/>
            </w:pPr>
            <w:r w:rsidRPr="00A874D8">
              <w:t>2208,7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34401ECD" w14:textId="3A9774D8" w:rsidR="00376A80" w:rsidRPr="00376A80" w:rsidRDefault="00376A80" w:rsidP="00376A80">
            <w:pPr>
              <w:ind w:right="-30"/>
              <w:jc w:val="right"/>
            </w:pPr>
            <w:r w:rsidRPr="00376A80">
              <w:t>262143</w:t>
            </w:r>
          </w:p>
        </w:tc>
      </w:tr>
      <w:tr w:rsidR="00376A80" w:rsidRPr="00103392" w14:paraId="56698982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2E27FCFB" w14:textId="77777777" w:rsidR="00376A80" w:rsidRPr="00DF2F09" w:rsidRDefault="00376A80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Кишертский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63D60B1D" w14:textId="58F7491D" w:rsidR="00376A80" w:rsidRPr="00E462CD" w:rsidRDefault="00376A80" w:rsidP="00A874D8">
            <w:pPr>
              <w:ind w:right="-30"/>
              <w:jc w:val="right"/>
            </w:pPr>
            <w:r w:rsidRPr="00A874D8">
              <w:t>2182,6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6A324A" w14:textId="5FEAAE83" w:rsidR="00376A80" w:rsidRPr="00E462CD" w:rsidRDefault="00376A80" w:rsidP="00A874D8">
            <w:pPr>
              <w:ind w:right="-30"/>
              <w:jc w:val="right"/>
            </w:pPr>
            <w:r w:rsidRPr="00A874D8">
              <w:t>2373,4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732328" w14:textId="2CA25219" w:rsidR="00376A80" w:rsidRPr="00DB596D" w:rsidRDefault="00376A80" w:rsidP="00A874D8">
            <w:pPr>
              <w:ind w:right="-30"/>
              <w:jc w:val="right"/>
            </w:pPr>
            <w:r w:rsidRPr="00A874D8">
              <w:t>1004,8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18AD7D" w14:textId="762E5021" w:rsidR="00376A80" w:rsidRPr="00DB596D" w:rsidRDefault="00376A80" w:rsidP="00A874D8">
            <w:pPr>
              <w:ind w:right="-30"/>
              <w:jc w:val="right"/>
            </w:pPr>
            <w:r w:rsidRPr="00A874D8">
              <w:t>1368,7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73C48D31" w14:textId="0DF3F96B" w:rsidR="00376A80" w:rsidRPr="00376A80" w:rsidRDefault="00376A80" w:rsidP="00376A80">
            <w:pPr>
              <w:ind w:right="-30"/>
              <w:jc w:val="right"/>
            </w:pPr>
            <w:r w:rsidRPr="00376A80">
              <w:t>212789</w:t>
            </w:r>
          </w:p>
        </w:tc>
      </w:tr>
      <w:tr w:rsidR="00376A80" w:rsidRPr="00103392" w14:paraId="27E6B732" w14:textId="77777777" w:rsidTr="00376A80">
        <w:trPr>
          <w:cantSplit/>
          <w:trHeight w:val="74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29CD320B" w14:textId="77777777" w:rsidR="00376A80" w:rsidRPr="00293F91" w:rsidRDefault="00376A80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Косинский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2088CCC9" w14:textId="437F3FBE" w:rsidR="00376A80" w:rsidRPr="00E462CD" w:rsidRDefault="00376A80" w:rsidP="00A874D8">
            <w:pPr>
              <w:ind w:right="-30"/>
              <w:jc w:val="right"/>
            </w:pPr>
            <w:r w:rsidRPr="00A874D8">
              <w:t>1703,8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CFEE3C" w14:textId="0A69AC40" w:rsidR="00376A80" w:rsidRPr="00E462CD" w:rsidRDefault="00376A80" w:rsidP="00A874D8">
            <w:pPr>
              <w:ind w:right="-30"/>
              <w:jc w:val="right"/>
            </w:pPr>
            <w:r w:rsidRPr="00A874D8">
              <w:t>1821,7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F0A3A7" w14:textId="4434D622" w:rsidR="00376A80" w:rsidRPr="00DB596D" w:rsidRDefault="00376A80" w:rsidP="00A874D8">
            <w:pPr>
              <w:ind w:right="-30"/>
              <w:jc w:val="right"/>
            </w:pPr>
            <w:r w:rsidRPr="00A874D8">
              <w:t>855,6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C334CE" w14:textId="5401F958" w:rsidR="00376A80" w:rsidRPr="00DB596D" w:rsidRDefault="00376A80" w:rsidP="00A874D8">
            <w:pPr>
              <w:ind w:right="-30"/>
              <w:jc w:val="right"/>
            </w:pPr>
            <w:r w:rsidRPr="00A874D8">
              <w:t>966,1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56CD9555" w14:textId="13DB893D" w:rsidR="00376A80" w:rsidRPr="00376A80" w:rsidRDefault="00376A80" w:rsidP="00376A80">
            <w:pPr>
              <w:ind w:right="-30"/>
              <w:jc w:val="right"/>
            </w:pPr>
            <w:r w:rsidRPr="00376A80">
              <w:t>316103</w:t>
            </w:r>
          </w:p>
        </w:tc>
      </w:tr>
      <w:tr w:rsidR="00376A80" w:rsidRPr="00103392" w14:paraId="1BDBB074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590EC06B" w14:textId="77777777" w:rsidR="00376A80" w:rsidRPr="00293F91" w:rsidRDefault="00376A80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Кочевский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13CA0535" w14:textId="01A944C4" w:rsidR="00376A80" w:rsidRPr="00E462CD" w:rsidRDefault="00376A80" w:rsidP="00A874D8">
            <w:pPr>
              <w:ind w:right="-30"/>
              <w:jc w:val="right"/>
            </w:pPr>
            <w:r w:rsidRPr="00A874D8">
              <w:t>2350,8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C860C6" w14:textId="36953126" w:rsidR="00376A80" w:rsidRPr="00E462CD" w:rsidRDefault="00376A80" w:rsidP="00A874D8">
            <w:pPr>
              <w:ind w:right="-30"/>
              <w:jc w:val="right"/>
            </w:pPr>
            <w:r w:rsidRPr="00A874D8">
              <w:t>2741,3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235601" w14:textId="3D8489C4" w:rsidR="00376A80" w:rsidRPr="00DB596D" w:rsidRDefault="00376A80" w:rsidP="00A874D8">
            <w:pPr>
              <w:ind w:right="-30"/>
              <w:jc w:val="right"/>
            </w:pPr>
            <w:r w:rsidRPr="00A874D8">
              <w:t>1427,3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73835" w14:textId="19357302" w:rsidR="00376A80" w:rsidRPr="00DB596D" w:rsidRDefault="00376A80" w:rsidP="00A874D8">
            <w:pPr>
              <w:ind w:right="-30"/>
              <w:jc w:val="right"/>
            </w:pPr>
            <w:r w:rsidRPr="00A874D8">
              <w:t>1314,0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19242CE9" w14:textId="13BB3CCB" w:rsidR="00376A80" w:rsidRPr="00376A80" w:rsidRDefault="00376A80" w:rsidP="00376A80">
            <w:pPr>
              <w:ind w:right="-30"/>
              <w:jc w:val="right"/>
            </w:pPr>
            <w:r w:rsidRPr="00376A80">
              <w:t>286535</w:t>
            </w:r>
          </w:p>
        </w:tc>
      </w:tr>
      <w:tr w:rsidR="00376A80" w:rsidRPr="00103392" w14:paraId="6F1B59AC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560D0265" w14:textId="77777777" w:rsidR="00376A80" w:rsidRPr="00293F91" w:rsidRDefault="00376A80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Кудымкарский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6D57CCB4" w14:textId="6EC5185B" w:rsidR="00376A80" w:rsidRPr="00E462CD" w:rsidRDefault="00376A80" w:rsidP="00A874D8">
            <w:pPr>
              <w:ind w:right="-30"/>
              <w:jc w:val="right"/>
            </w:pPr>
            <w:r w:rsidRPr="00A874D8">
              <w:t>3581,0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41D2A1" w14:textId="4A2919A0" w:rsidR="00376A80" w:rsidRPr="00E462CD" w:rsidRDefault="00376A80" w:rsidP="00A874D8">
            <w:pPr>
              <w:ind w:right="-30"/>
              <w:jc w:val="right"/>
            </w:pPr>
            <w:r w:rsidRPr="00A874D8">
              <w:t>13361,3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449D3" w14:textId="2858F4FF" w:rsidR="00376A80" w:rsidRPr="00DB596D" w:rsidRDefault="00376A80" w:rsidP="00A874D8">
            <w:pPr>
              <w:ind w:right="-30"/>
              <w:jc w:val="right"/>
            </w:pPr>
            <w:r w:rsidRPr="00A874D8">
              <w:t>7751,5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C0F34D" w14:textId="77101D9A" w:rsidR="00376A80" w:rsidRPr="00DB596D" w:rsidRDefault="00376A80" w:rsidP="00A874D8">
            <w:pPr>
              <w:ind w:right="-30"/>
              <w:jc w:val="right"/>
            </w:pPr>
            <w:r w:rsidRPr="00A874D8">
              <w:t>5609,8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4E42AE08" w14:textId="7B696AEB" w:rsidR="00376A80" w:rsidRPr="00376A80" w:rsidRDefault="00376A80" w:rsidP="00376A80">
            <w:pPr>
              <w:ind w:right="-30"/>
              <w:jc w:val="right"/>
            </w:pPr>
            <w:r w:rsidRPr="00376A80">
              <w:t>264361</w:t>
            </w:r>
          </w:p>
        </w:tc>
      </w:tr>
      <w:tr w:rsidR="00376A80" w:rsidRPr="00103392" w14:paraId="42F294AE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074C037D" w14:textId="77777777" w:rsidR="00376A80" w:rsidRPr="00DF2F09" w:rsidRDefault="00376A80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Куединский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47C572FB" w14:textId="544CE289" w:rsidR="00376A80" w:rsidRPr="00E462CD" w:rsidRDefault="00376A80" w:rsidP="00A874D8">
            <w:pPr>
              <w:ind w:right="-30"/>
              <w:jc w:val="right"/>
            </w:pPr>
            <w:r w:rsidRPr="00A874D8">
              <w:t>5154,9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7F9F61" w14:textId="7E5D24C2" w:rsidR="00376A80" w:rsidRPr="00E462CD" w:rsidRDefault="00376A80" w:rsidP="00A874D8">
            <w:pPr>
              <w:ind w:right="-30"/>
              <w:jc w:val="right"/>
            </w:pPr>
            <w:r w:rsidRPr="00A874D8">
              <w:t>6090,9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AAFD34" w14:textId="103DC276" w:rsidR="00376A80" w:rsidRPr="00DB596D" w:rsidRDefault="00376A80" w:rsidP="00A874D8">
            <w:pPr>
              <w:ind w:right="-30"/>
              <w:jc w:val="right"/>
            </w:pPr>
            <w:r w:rsidRPr="00A874D8">
              <w:t>3491,8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C06C2A" w14:textId="1063B6C1" w:rsidR="00376A80" w:rsidRPr="00DB596D" w:rsidRDefault="00376A80" w:rsidP="00A874D8">
            <w:pPr>
              <w:ind w:right="-30"/>
              <w:jc w:val="right"/>
            </w:pPr>
            <w:r w:rsidRPr="00A874D8">
              <w:t>2599,0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10024A8C" w14:textId="6F18D992" w:rsidR="00376A80" w:rsidRPr="00376A80" w:rsidRDefault="00376A80" w:rsidP="00376A80">
            <w:pPr>
              <w:ind w:right="-30"/>
              <w:jc w:val="right"/>
            </w:pPr>
            <w:r w:rsidRPr="00376A80">
              <w:t>258999</w:t>
            </w:r>
          </w:p>
        </w:tc>
      </w:tr>
      <w:tr w:rsidR="00376A80" w:rsidRPr="00103392" w14:paraId="0581EF4F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318B5426" w14:textId="77777777" w:rsidR="00376A80" w:rsidRPr="00DF2F09" w:rsidRDefault="00376A80" w:rsidP="006C24FD">
            <w:pPr>
              <w:ind w:left="-108"/>
              <w:rPr>
                <w:szCs w:val="18"/>
              </w:rPr>
            </w:pPr>
            <w:r w:rsidRPr="00293F91">
              <w:rPr>
                <w:szCs w:val="18"/>
              </w:rPr>
              <w:t>Кунгурский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4927F0C6" w14:textId="6C5EBD35" w:rsidR="00376A80" w:rsidRPr="00E462CD" w:rsidRDefault="00376A80" w:rsidP="00A874D8">
            <w:pPr>
              <w:ind w:right="-30"/>
              <w:jc w:val="right"/>
            </w:pPr>
            <w:r w:rsidRPr="00A874D8">
              <w:t>7547,8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4CB3E6" w14:textId="14E1D4EB" w:rsidR="00376A80" w:rsidRPr="00E462CD" w:rsidRDefault="00376A80" w:rsidP="00A874D8">
            <w:pPr>
              <w:ind w:right="-30"/>
              <w:jc w:val="right"/>
            </w:pPr>
            <w:r w:rsidRPr="00A874D8">
              <w:t>27552,3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9E3B79" w14:textId="6224F803" w:rsidR="00376A80" w:rsidRPr="00DB596D" w:rsidRDefault="00376A80" w:rsidP="00A874D8">
            <w:pPr>
              <w:ind w:right="-30"/>
              <w:jc w:val="right"/>
            </w:pPr>
            <w:r w:rsidRPr="00A874D8">
              <w:t>16153,7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5C5E48" w14:textId="4D938BCB" w:rsidR="00376A80" w:rsidRPr="00DB596D" w:rsidRDefault="00376A80" w:rsidP="00A874D8">
            <w:pPr>
              <w:ind w:right="-30"/>
              <w:jc w:val="right"/>
            </w:pPr>
            <w:r w:rsidRPr="00A874D8">
              <w:t>11398,7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C99DB62" w14:textId="60FB9872" w:rsidR="00376A80" w:rsidRPr="00376A80" w:rsidRDefault="00376A80" w:rsidP="00376A80">
            <w:pPr>
              <w:ind w:right="-30"/>
              <w:jc w:val="right"/>
            </w:pPr>
            <w:r w:rsidRPr="00376A80">
              <w:t>264679</w:t>
            </w:r>
          </w:p>
        </w:tc>
      </w:tr>
      <w:tr w:rsidR="00376A80" w:rsidRPr="00103392" w14:paraId="17B86DB2" w14:textId="77777777" w:rsidTr="00376A80">
        <w:trPr>
          <w:cantSplit/>
          <w:trHeight w:val="74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6F3EBD69" w14:textId="77777777" w:rsidR="00376A80" w:rsidRPr="00293F91" w:rsidRDefault="00376A80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Ординский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295CBC69" w14:textId="706E2D39" w:rsidR="00376A80" w:rsidRPr="00E462CD" w:rsidRDefault="00376A80" w:rsidP="00A874D8">
            <w:pPr>
              <w:ind w:right="-30"/>
              <w:jc w:val="right"/>
            </w:pPr>
            <w:r w:rsidRPr="00A874D8">
              <w:t>2870,9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D9691D" w14:textId="544A9E0D" w:rsidR="00376A80" w:rsidRPr="00E462CD" w:rsidRDefault="00376A80" w:rsidP="00A874D8">
            <w:pPr>
              <w:ind w:right="-30"/>
              <w:jc w:val="right"/>
            </w:pPr>
            <w:r w:rsidRPr="00A874D8">
              <w:t>3294,7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D04F16" w14:textId="4879B652" w:rsidR="00376A80" w:rsidRPr="00DB596D" w:rsidRDefault="00376A80" w:rsidP="00A874D8">
            <w:pPr>
              <w:ind w:right="-30"/>
              <w:jc w:val="right"/>
            </w:pPr>
            <w:r w:rsidRPr="00A874D8">
              <w:t>1601,7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6D9CE" w14:textId="3CD95E7A" w:rsidR="00376A80" w:rsidRPr="00DB596D" w:rsidRDefault="00376A80" w:rsidP="00A874D8">
            <w:pPr>
              <w:ind w:right="-30"/>
              <w:jc w:val="right"/>
            </w:pPr>
            <w:r w:rsidRPr="00A874D8">
              <w:t>1693,0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2B8E935F" w14:textId="2E7BB8F3" w:rsidR="00376A80" w:rsidRPr="00376A80" w:rsidRDefault="00376A80" w:rsidP="00376A80">
            <w:pPr>
              <w:ind w:right="-30"/>
              <w:jc w:val="right"/>
            </w:pPr>
            <w:r w:rsidRPr="00376A80">
              <w:t>230722</w:t>
            </w:r>
          </w:p>
        </w:tc>
      </w:tr>
      <w:tr w:rsidR="00376A80" w:rsidRPr="00103392" w14:paraId="1FE8C5A7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1954F266" w14:textId="77777777" w:rsidR="00376A80" w:rsidRPr="00DF2F09" w:rsidRDefault="00376A80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Сивинский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658266E9" w14:textId="783FC449" w:rsidR="00376A80" w:rsidRPr="00E462CD" w:rsidRDefault="00376A80" w:rsidP="00A874D8">
            <w:pPr>
              <w:ind w:right="-30"/>
              <w:jc w:val="right"/>
            </w:pPr>
            <w:r w:rsidRPr="00A874D8">
              <w:t>2588,3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9683FB" w14:textId="3856F4F1" w:rsidR="00376A80" w:rsidRPr="00E462CD" w:rsidRDefault="00376A80" w:rsidP="00A874D8">
            <w:pPr>
              <w:ind w:right="-30"/>
              <w:jc w:val="right"/>
            </w:pPr>
            <w:r w:rsidRPr="00A874D8">
              <w:t>3050,5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E859C0" w14:textId="37B4A2A2" w:rsidR="00376A80" w:rsidRPr="00DB596D" w:rsidRDefault="00376A80" w:rsidP="00A874D8">
            <w:pPr>
              <w:ind w:right="-30"/>
              <w:jc w:val="right"/>
            </w:pPr>
            <w:r w:rsidRPr="00A874D8">
              <w:t>1527,1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C7EFA5" w14:textId="7241196B" w:rsidR="00376A80" w:rsidRPr="00DB596D" w:rsidRDefault="00376A80" w:rsidP="00A874D8">
            <w:pPr>
              <w:ind w:right="-30"/>
              <w:jc w:val="right"/>
            </w:pPr>
            <w:r w:rsidRPr="00A874D8">
              <w:t>1523,4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0D415F11" w14:textId="6A4D9328" w:rsidR="00376A80" w:rsidRPr="00376A80" w:rsidRDefault="00376A80" w:rsidP="00376A80">
            <w:pPr>
              <w:ind w:right="-30"/>
              <w:jc w:val="right"/>
            </w:pPr>
            <w:r w:rsidRPr="00376A80">
              <w:t>250799</w:t>
            </w:r>
          </w:p>
        </w:tc>
      </w:tr>
      <w:tr w:rsidR="00376A80" w:rsidRPr="00103392" w14:paraId="173CFF5E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3FF34D2B" w14:textId="77777777" w:rsidR="00376A80" w:rsidRPr="00293F91" w:rsidRDefault="00376A80" w:rsidP="009F4ACB">
            <w:pPr>
              <w:ind w:left="-108"/>
              <w:rPr>
                <w:rFonts w:eastAsia="Arial Unicode MS"/>
                <w:szCs w:val="18"/>
              </w:rPr>
            </w:pPr>
            <w:proofErr w:type="spellStart"/>
            <w:r w:rsidRPr="00293F91">
              <w:rPr>
                <w:szCs w:val="18"/>
              </w:rPr>
              <w:t>Уинский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26446515" w14:textId="2B228316" w:rsidR="00376A80" w:rsidRPr="00E462CD" w:rsidRDefault="00376A80" w:rsidP="00A874D8">
            <w:pPr>
              <w:ind w:right="-30"/>
              <w:jc w:val="right"/>
            </w:pPr>
            <w:r w:rsidRPr="00A874D8">
              <w:t>1996,0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D08FA" w14:textId="6BB6E4C8" w:rsidR="00376A80" w:rsidRPr="00E462CD" w:rsidRDefault="00376A80" w:rsidP="00A874D8">
            <w:pPr>
              <w:ind w:right="-30"/>
              <w:jc w:val="right"/>
            </w:pPr>
            <w:r w:rsidRPr="00A874D8">
              <w:t>2122,0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4741DE" w14:textId="0C53AA74" w:rsidR="00376A80" w:rsidRPr="00DB596D" w:rsidRDefault="00376A80" w:rsidP="00A874D8">
            <w:pPr>
              <w:ind w:right="-30"/>
              <w:jc w:val="right"/>
            </w:pPr>
            <w:r w:rsidRPr="00A874D8">
              <w:t>998,0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6C0BB" w14:textId="37DAD21C" w:rsidR="00376A80" w:rsidRPr="00DB596D" w:rsidRDefault="00376A80" w:rsidP="00A874D8">
            <w:pPr>
              <w:ind w:right="-30"/>
              <w:jc w:val="right"/>
            </w:pPr>
            <w:r w:rsidRPr="00A874D8">
              <w:t>1124,0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190CB308" w14:textId="55399FC4" w:rsidR="00376A80" w:rsidRPr="00376A80" w:rsidRDefault="00376A80" w:rsidP="00376A80">
            <w:pPr>
              <w:ind w:right="-30"/>
              <w:jc w:val="right"/>
            </w:pPr>
            <w:r w:rsidRPr="00376A80">
              <w:t>212394</w:t>
            </w:r>
          </w:p>
        </w:tc>
      </w:tr>
      <w:tr w:rsidR="00376A80" w:rsidRPr="00103392" w14:paraId="2FD02E8A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1A1D7B3D" w14:textId="77777777" w:rsidR="00376A80" w:rsidRPr="00DF2F09" w:rsidRDefault="00376A80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Частинский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31246A46" w14:textId="0CB1BBCF" w:rsidR="00376A80" w:rsidRPr="00E462CD" w:rsidRDefault="00376A80" w:rsidP="00A874D8">
            <w:pPr>
              <w:ind w:right="-30"/>
              <w:jc w:val="right"/>
            </w:pPr>
            <w:r w:rsidRPr="00A874D8">
              <w:t>2812,7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239F2E" w14:textId="2B49A5A4" w:rsidR="00376A80" w:rsidRPr="00E462CD" w:rsidRDefault="00376A80" w:rsidP="00A874D8">
            <w:pPr>
              <w:ind w:right="-30"/>
              <w:jc w:val="right"/>
            </w:pPr>
            <w:r w:rsidRPr="00A874D8">
              <w:t>3179,8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926A47" w14:textId="7B2E100F" w:rsidR="00376A80" w:rsidRPr="00DB596D" w:rsidRDefault="00376A80" w:rsidP="00A874D8">
            <w:pPr>
              <w:ind w:right="-30"/>
              <w:jc w:val="right"/>
            </w:pPr>
            <w:r w:rsidRPr="00A874D8">
              <w:t>1875,7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03FBE3" w14:textId="5B52136E" w:rsidR="00376A80" w:rsidRPr="00DB596D" w:rsidRDefault="00376A80" w:rsidP="00A874D8">
            <w:pPr>
              <w:ind w:right="-30"/>
              <w:jc w:val="right"/>
            </w:pPr>
            <w:r w:rsidRPr="00A874D8">
              <w:t>1304,1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50E301FD" w14:textId="2D184553" w:rsidR="00376A80" w:rsidRPr="00376A80" w:rsidRDefault="00376A80" w:rsidP="00376A80">
            <w:pPr>
              <w:ind w:right="-30"/>
              <w:jc w:val="right"/>
            </w:pPr>
            <w:r w:rsidRPr="00376A80">
              <w:t>264651</w:t>
            </w:r>
          </w:p>
        </w:tc>
      </w:tr>
      <w:tr w:rsidR="00376A80" w:rsidRPr="00103392" w14:paraId="411687FA" w14:textId="77777777" w:rsidTr="00376A80">
        <w:trPr>
          <w:cantSplit/>
          <w:trHeight w:val="20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60961FA0" w14:textId="77777777" w:rsidR="00376A80" w:rsidRPr="00293F91" w:rsidRDefault="00376A80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Юрлинский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73B76761" w14:textId="4CAEFF2E" w:rsidR="00376A80" w:rsidRPr="00E462CD" w:rsidRDefault="00376A80" w:rsidP="00A874D8">
            <w:pPr>
              <w:ind w:right="-30"/>
              <w:jc w:val="right"/>
            </w:pPr>
            <w:r w:rsidRPr="00A874D8">
              <w:t>1549,5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ED84A9" w14:textId="0A1999A7" w:rsidR="00376A80" w:rsidRPr="00E462CD" w:rsidRDefault="00376A80" w:rsidP="00A874D8">
            <w:pPr>
              <w:ind w:right="-30"/>
              <w:jc w:val="right"/>
            </w:pPr>
            <w:r w:rsidRPr="00A874D8">
              <w:t>1708,9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175D8B" w14:textId="0F622E3C" w:rsidR="00376A80" w:rsidRPr="00DB596D" w:rsidRDefault="00376A80" w:rsidP="00A874D8">
            <w:pPr>
              <w:ind w:right="-30"/>
              <w:jc w:val="right"/>
            </w:pPr>
            <w:r w:rsidRPr="00A874D8">
              <w:t>751,8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6C576A" w14:textId="0B64C473" w:rsidR="00376A80" w:rsidRPr="00DB596D" w:rsidRDefault="00376A80" w:rsidP="00A874D8">
            <w:pPr>
              <w:ind w:right="-30"/>
              <w:jc w:val="right"/>
            </w:pPr>
            <w:r w:rsidRPr="00A874D8">
              <w:t>957,1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13626703" w14:textId="7EF4D52F" w:rsidR="00376A80" w:rsidRPr="00376A80" w:rsidRDefault="00376A80" w:rsidP="00376A80">
            <w:pPr>
              <w:ind w:right="-30"/>
              <w:jc w:val="right"/>
            </w:pPr>
            <w:r w:rsidRPr="00376A80">
              <w:t>196219</w:t>
            </w:r>
          </w:p>
        </w:tc>
      </w:tr>
      <w:tr w:rsidR="00376A80" w:rsidRPr="00103392" w14:paraId="6404C27E" w14:textId="77777777" w:rsidTr="00376A80">
        <w:trPr>
          <w:cantSplit/>
          <w:trHeight w:val="74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186B49E7" w14:textId="77777777" w:rsidR="00376A80" w:rsidRPr="00293F91" w:rsidRDefault="00376A80" w:rsidP="009F4ACB">
            <w:pPr>
              <w:ind w:left="-108"/>
              <w:rPr>
                <w:szCs w:val="18"/>
              </w:rPr>
            </w:pPr>
            <w:proofErr w:type="spellStart"/>
            <w:r w:rsidRPr="00293F91">
              <w:rPr>
                <w:szCs w:val="18"/>
              </w:rPr>
              <w:t>Юсьвинский</w:t>
            </w:r>
            <w:proofErr w:type="spellEnd"/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231280BC" w14:textId="7C9ADFBE" w:rsidR="00376A80" w:rsidRPr="00E462CD" w:rsidRDefault="00376A80" w:rsidP="00A874D8">
            <w:pPr>
              <w:ind w:right="-30"/>
              <w:jc w:val="right"/>
            </w:pPr>
            <w:r w:rsidRPr="00A874D8">
              <w:t>2942,8</w:t>
            </w: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B2417A" w14:textId="2E36105F" w:rsidR="00376A80" w:rsidRPr="00E462CD" w:rsidRDefault="00376A80" w:rsidP="00A874D8">
            <w:pPr>
              <w:ind w:right="-30"/>
              <w:jc w:val="right"/>
            </w:pPr>
            <w:r w:rsidRPr="00A874D8">
              <w:t>3505,7</w:t>
            </w: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93C038" w14:textId="185BA031" w:rsidR="00376A80" w:rsidRPr="00DB596D" w:rsidRDefault="00376A80" w:rsidP="00A874D8">
            <w:pPr>
              <w:ind w:right="-30"/>
              <w:jc w:val="right"/>
            </w:pPr>
            <w:r w:rsidRPr="00A874D8">
              <w:t>1441,4</w:t>
            </w: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41FBA2" w14:textId="145C2311" w:rsidR="00376A80" w:rsidRPr="00DB596D" w:rsidRDefault="00376A80" w:rsidP="00A874D8">
            <w:pPr>
              <w:ind w:right="-30"/>
              <w:jc w:val="right"/>
            </w:pPr>
            <w:r w:rsidRPr="00A874D8">
              <w:t>2064,3</w:t>
            </w: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215F6725" w14:textId="5829BD38" w:rsidR="00376A80" w:rsidRPr="00376A80" w:rsidRDefault="00376A80" w:rsidP="00376A80">
            <w:pPr>
              <w:ind w:right="-30"/>
              <w:jc w:val="right"/>
            </w:pPr>
            <w:r w:rsidRPr="00376A80">
              <w:t>211108</w:t>
            </w:r>
          </w:p>
        </w:tc>
      </w:tr>
      <w:tr w:rsidR="00376A80" w:rsidRPr="00103392" w14:paraId="031156E9" w14:textId="77777777" w:rsidTr="00376A80">
        <w:trPr>
          <w:cantSplit/>
          <w:trHeight w:val="74"/>
        </w:trPr>
        <w:tc>
          <w:tcPr>
            <w:tcW w:w="2120" w:type="dxa"/>
            <w:tcBorders>
              <w:right w:val="single" w:sz="4" w:space="0" w:color="auto"/>
            </w:tcBorders>
            <w:vAlign w:val="bottom"/>
          </w:tcPr>
          <w:p w14:paraId="25A643A0" w14:textId="77777777" w:rsidR="00376A80" w:rsidRPr="00293F91" w:rsidRDefault="00376A80" w:rsidP="009F4ACB">
            <w:pPr>
              <w:widowControl w:val="0"/>
              <w:ind w:left="-108" w:right="-108"/>
              <w:jc w:val="center"/>
              <w:rPr>
                <w:b/>
                <w:szCs w:val="18"/>
              </w:rPr>
            </w:pPr>
            <w:r w:rsidRPr="00293F91">
              <w:rPr>
                <w:b/>
                <w:szCs w:val="18"/>
              </w:rPr>
              <w:t>Муниципальные</w:t>
            </w:r>
            <w:r>
              <w:rPr>
                <w:b/>
                <w:szCs w:val="18"/>
              </w:rPr>
              <w:t xml:space="preserve"> </w:t>
            </w:r>
            <w:r>
              <w:rPr>
                <w:b/>
                <w:szCs w:val="18"/>
              </w:rPr>
              <w:br/>
            </w:r>
            <w:r w:rsidRPr="00293F91">
              <w:rPr>
                <w:b/>
                <w:szCs w:val="18"/>
              </w:rPr>
              <w:t>районы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bottom"/>
          </w:tcPr>
          <w:p w14:paraId="3E4907E7" w14:textId="77777777" w:rsidR="00376A80" w:rsidRPr="00E462CD" w:rsidRDefault="00376A80" w:rsidP="00A874D8">
            <w:pPr>
              <w:ind w:right="-30"/>
              <w:jc w:val="right"/>
            </w:pPr>
          </w:p>
        </w:tc>
        <w:tc>
          <w:tcPr>
            <w:tcW w:w="161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7BE7B3" w14:textId="17E16E16" w:rsidR="00376A80" w:rsidRPr="00E462CD" w:rsidRDefault="00376A80" w:rsidP="00A874D8">
            <w:pPr>
              <w:ind w:right="-30"/>
              <w:jc w:val="right"/>
            </w:pPr>
          </w:p>
        </w:tc>
        <w:tc>
          <w:tcPr>
            <w:tcW w:w="161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3590E0" w14:textId="77777777" w:rsidR="00376A80" w:rsidRPr="00DB596D" w:rsidRDefault="00376A80" w:rsidP="00A874D8">
            <w:pPr>
              <w:ind w:right="-30"/>
              <w:jc w:val="right"/>
            </w:pPr>
          </w:p>
        </w:tc>
        <w:tc>
          <w:tcPr>
            <w:tcW w:w="161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03C2DB" w14:textId="77777777" w:rsidR="00376A80" w:rsidRPr="00DB596D" w:rsidRDefault="00376A80" w:rsidP="00A874D8">
            <w:pPr>
              <w:ind w:right="-30"/>
              <w:jc w:val="right"/>
            </w:pPr>
          </w:p>
        </w:tc>
        <w:tc>
          <w:tcPr>
            <w:tcW w:w="1623" w:type="dxa"/>
            <w:tcBorders>
              <w:left w:val="single" w:sz="4" w:space="0" w:color="auto"/>
            </w:tcBorders>
            <w:vAlign w:val="bottom"/>
          </w:tcPr>
          <w:p w14:paraId="43573176" w14:textId="77777777" w:rsidR="00376A80" w:rsidRPr="00376A80" w:rsidRDefault="00376A80" w:rsidP="00376A80">
            <w:pPr>
              <w:ind w:right="-30"/>
              <w:jc w:val="right"/>
            </w:pPr>
          </w:p>
        </w:tc>
      </w:tr>
      <w:tr w:rsidR="00376A80" w:rsidRPr="00103392" w14:paraId="31CD372B" w14:textId="77777777" w:rsidTr="00376A80">
        <w:trPr>
          <w:cantSplit/>
          <w:trHeight w:val="20"/>
        </w:trPr>
        <w:tc>
          <w:tcPr>
            <w:tcW w:w="2120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0275F0D" w14:textId="77777777" w:rsidR="00376A80" w:rsidRPr="00DF2F09" w:rsidRDefault="00376A80" w:rsidP="009F4ACB">
            <w:pPr>
              <w:ind w:left="-108"/>
              <w:rPr>
                <w:szCs w:val="18"/>
              </w:rPr>
            </w:pPr>
            <w:r w:rsidRPr="00293F91">
              <w:rPr>
                <w:szCs w:val="18"/>
              </w:rPr>
              <w:t>Пермский</w:t>
            </w:r>
          </w:p>
        </w:tc>
        <w:tc>
          <w:tcPr>
            <w:tcW w:w="1619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75AD26F5" w14:textId="51F33971" w:rsidR="00376A80" w:rsidRPr="00E462CD" w:rsidRDefault="00376A80" w:rsidP="00A874D8">
            <w:pPr>
              <w:ind w:right="-30"/>
              <w:jc w:val="right"/>
            </w:pPr>
            <w:r w:rsidRPr="00A874D8">
              <w:t>33657,2</w:t>
            </w:r>
          </w:p>
        </w:tc>
        <w:tc>
          <w:tcPr>
            <w:tcW w:w="1619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5E215F1" w14:textId="53FEFFFF" w:rsidR="00376A80" w:rsidRPr="00E462CD" w:rsidRDefault="00376A80" w:rsidP="00A874D8">
            <w:pPr>
              <w:ind w:right="-30"/>
              <w:jc w:val="right"/>
            </w:pPr>
            <w:r w:rsidRPr="00A874D8">
              <w:t>38717,9</w:t>
            </w:r>
          </w:p>
        </w:tc>
        <w:tc>
          <w:tcPr>
            <w:tcW w:w="161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D1E305C" w14:textId="0693ABDC" w:rsidR="00376A80" w:rsidRPr="00DB596D" w:rsidRDefault="00376A80" w:rsidP="00A874D8">
            <w:pPr>
              <w:ind w:right="-30"/>
              <w:jc w:val="right"/>
            </w:pPr>
            <w:r w:rsidRPr="00A874D8">
              <w:t>27776,2</w:t>
            </w:r>
          </w:p>
        </w:tc>
        <w:tc>
          <w:tcPr>
            <w:tcW w:w="1613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A323043" w14:textId="0656BBF4" w:rsidR="00376A80" w:rsidRPr="00DB596D" w:rsidRDefault="00376A80" w:rsidP="00A874D8">
            <w:pPr>
              <w:ind w:right="-30"/>
              <w:jc w:val="right"/>
            </w:pPr>
            <w:r w:rsidRPr="00A874D8">
              <w:t>10941,7</w:t>
            </w:r>
          </w:p>
        </w:tc>
        <w:tc>
          <w:tcPr>
            <w:tcW w:w="162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427230F6" w14:textId="7C7ED3FA" w:rsidR="00376A80" w:rsidRPr="00376A80" w:rsidRDefault="00376A80" w:rsidP="00376A80">
            <w:pPr>
              <w:ind w:right="-30"/>
              <w:jc w:val="right"/>
            </w:pPr>
            <w:r w:rsidRPr="00376A80">
              <w:t>304077</w:t>
            </w:r>
          </w:p>
        </w:tc>
      </w:tr>
    </w:tbl>
    <w:p w14:paraId="28CA3262" w14:textId="77777777" w:rsidR="009F4ACB" w:rsidRPr="009F4ACB" w:rsidRDefault="009F4ACB" w:rsidP="004703D4">
      <w:pPr>
        <w:pStyle w:val="aa"/>
        <w:suppressAutoHyphens/>
        <w:rPr>
          <w:sz w:val="6"/>
          <w:szCs w:val="6"/>
        </w:rPr>
      </w:pPr>
    </w:p>
    <w:p w14:paraId="2BC8976F" w14:textId="6181A8C8" w:rsidR="004703D4" w:rsidRPr="00A874D8" w:rsidRDefault="004703D4" w:rsidP="004703D4">
      <w:pPr>
        <w:pStyle w:val="aa"/>
        <w:suppressAutoHyphens/>
      </w:pPr>
      <w:r w:rsidRPr="00A874D8">
        <w:rPr>
          <w:vertAlign w:val="superscript"/>
        </w:rPr>
        <w:t>1)</w:t>
      </w:r>
      <w:r w:rsidRPr="00A874D8">
        <w:t xml:space="preserve"> Расчёт на основе данных отчётности Управления Федеральной налоговой службы по Пермскому краю.</w:t>
      </w:r>
    </w:p>
    <w:p w14:paraId="0EC4B6E8" w14:textId="77777777" w:rsidR="00C27D54" w:rsidRDefault="00C27D54" w:rsidP="007279CA">
      <w:pPr>
        <w:pStyle w:val="3"/>
      </w:pPr>
      <w:bookmarkStart w:id="73" w:name="_Toc153188461"/>
      <w:bookmarkStart w:id="74" w:name="_Toc24876117"/>
      <w:bookmarkStart w:id="75" w:name="_Toc25048374"/>
      <w:bookmarkStart w:id="76" w:name="_Toc53884058"/>
      <w:bookmarkStart w:id="77" w:name="_Toc118176336"/>
      <w:bookmarkStart w:id="78" w:name="_Toc150747843"/>
      <w:bookmarkStart w:id="79" w:name="_Toc182295759"/>
      <w:bookmarkStart w:id="80" w:name="_Toc211679154"/>
      <w:bookmarkStart w:id="81" w:name="_Toc242593256"/>
      <w:bookmarkStart w:id="82" w:name="_Toc277059116"/>
      <w:bookmarkStart w:id="83" w:name="_Toc311028902"/>
      <w:bookmarkStart w:id="84" w:name="_Toc342990945"/>
      <w:bookmarkStart w:id="85" w:name="_Toc343156174"/>
      <w:bookmarkStart w:id="86" w:name="_Toc377110787"/>
      <w:bookmarkStart w:id="87" w:name="_Toc436639126"/>
      <w:bookmarkStart w:id="88" w:name="_Toc436639225"/>
      <w:bookmarkStart w:id="89" w:name="_Toc436750515"/>
      <w:r>
        <w:br w:type="page"/>
      </w:r>
    </w:p>
    <w:p w14:paraId="111EDBF2" w14:textId="73C60542" w:rsidR="00F61472" w:rsidRPr="007279CA" w:rsidRDefault="00F61472" w:rsidP="007279CA">
      <w:pPr>
        <w:pStyle w:val="3"/>
      </w:pPr>
      <w:bookmarkStart w:id="90" w:name="_Toc154395813"/>
      <w:r w:rsidRPr="007279CA">
        <w:lastRenderedPageBreak/>
        <w:t>СРЕДНЕМЕСЯЧНАЯ НОМИНАЛЬНАЯ НАЧИСЛЕННАЯ ЗАРАБОТНАЯ ПЛАТА</w:t>
      </w:r>
      <w:r w:rsidRPr="007279CA">
        <w:br/>
        <w:t>РАБОТНИКОВ ОРГАНИЗАЦИЙ ПО ВИДАМ ЭКОНОМИЧЕСКОЙ ДЕЯТЕЛЬНОСТИ</w:t>
      </w:r>
      <w:bookmarkEnd w:id="73"/>
      <w:bookmarkEnd w:id="90"/>
    </w:p>
    <w:p w14:paraId="67E89D77" w14:textId="77777777" w:rsidR="00F61472" w:rsidRPr="00F26526" w:rsidRDefault="00F61472" w:rsidP="00F61472">
      <w:pPr>
        <w:widowControl w:val="0"/>
        <w:spacing w:line="246" w:lineRule="exact"/>
        <w:jc w:val="center"/>
        <w:rPr>
          <w:sz w:val="22"/>
          <w:lang w:val="en-US"/>
        </w:rPr>
      </w:pPr>
      <w:r w:rsidRPr="00F26526">
        <w:rPr>
          <w:sz w:val="22"/>
        </w:rPr>
        <w:t>(рублей)</w:t>
      </w:r>
    </w:p>
    <w:p w14:paraId="61EDD42A" w14:textId="77777777" w:rsidR="00F61472" w:rsidRPr="00F154E2" w:rsidRDefault="00F61472" w:rsidP="00F61472">
      <w:pPr>
        <w:widowControl w:val="0"/>
        <w:rPr>
          <w:sz w:val="4"/>
          <w:szCs w:val="4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7"/>
        <w:gridCol w:w="803"/>
        <w:gridCol w:w="803"/>
        <w:gridCol w:w="803"/>
        <w:gridCol w:w="803"/>
        <w:gridCol w:w="803"/>
        <w:gridCol w:w="804"/>
      </w:tblGrid>
      <w:tr w:rsidR="006C24FD" w:rsidRPr="00F154E2" w14:paraId="20807340" w14:textId="0B401623" w:rsidTr="006C24FD">
        <w:trPr>
          <w:cantSplit/>
          <w:tblHeader/>
        </w:trPr>
        <w:tc>
          <w:tcPr>
            <w:tcW w:w="538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BF14BB6" w14:textId="77777777" w:rsidR="006C24FD" w:rsidRPr="00F154E2" w:rsidRDefault="006C24FD" w:rsidP="00A7350D">
            <w:pPr>
              <w:widowControl w:val="0"/>
              <w:spacing w:before="20" w:after="20"/>
              <w:jc w:val="center"/>
              <w:rPr>
                <w:i/>
              </w:rPr>
            </w:pPr>
          </w:p>
        </w:tc>
        <w:tc>
          <w:tcPr>
            <w:tcW w:w="80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72F27A01" w14:textId="4D965BC9" w:rsidR="006C24FD" w:rsidRPr="005338CE" w:rsidRDefault="006C24FD" w:rsidP="00A7350D">
            <w:pPr>
              <w:widowControl w:val="0"/>
              <w:spacing w:before="20" w:after="20"/>
              <w:ind w:right="1"/>
              <w:jc w:val="center"/>
              <w:rPr>
                <w:i/>
                <w:lang w:val="en-US"/>
              </w:rPr>
            </w:pPr>
            <w:r w:rsidRPr="005338CE">
              <w:rPr>
                <w:i/>
              </w:rPr>
              <w:t>2018</w:t>
            </w:r>
          </w:p>
        </w:tc>
        <w:tc>
          <w:tcPr>
            <w:tcW w:w="80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5B3F5FFD" w14:textId="1C4C0709" w:rsidR="006C24FD" w:rsidRPr="005338CE" w:rsidRDefault="006C24FD" w:rsidP="00A7350D">
            <w:pPr>
              <w:widowControl w:val="0"/>
              <w:spacing w:before="20" w:after="20"/>
              <w:ind w:left="-1"/>
              <w:jc w:val="center"/>
              <w:rPr>
                <w:i/>
                <w:lang w:val="en-US"/>
              </w:rPr>
            </w:pPr>
            <w:r>
              <w:rPr>
                <w:i/>
              </w:rPr>
              <w:t>2019</w:t>
            </w:r>
          </w:p>
        </w:tc>
        <w:tc>
          <w:tcPr>
            <w:tcW w:w="80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29524ED8" w14:textId="2BB6B605" w:rsidR="006C24FD" w:rsidRPr="00796420" w:rsidRDefault="006C24FD" w:rsidP="00A7350D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0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55A77774" w14:textId="1B7197D0" w:rsidR="006C24FD" w:rsidRPr="00796420" w:rsidRDefault="006C24FD" w:rsidP="00A7350D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0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149E85D2" w14:textId="00A7F53A" w:rsidR="006C24FD" w:rsidRPr="00796420" w:rsidRDefault="006C24FD" w:rsidP="00A7350D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0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349DE63A" w14:textId="6CB5BAAD" w:rsidR="006C24FD" w:rsidRPr="00796420" w:rsidRDefault="006C24FD" w:rsidP="006C24FD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0834A4" w:rsidRPr="005338CE" w14:paraId="44C7DAEF" w14:textId="25248BD0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7AD22D4C" w14:textId="77777777" w:rsidR="000834A4" w:rsidRPr="00CD2040" w:rsidRDefault="000834A4" w:rsidP="003F4B7B">
            <w:pPr>
              <w:widowControl w:val="0"/>
              <w:suppressAutoHyphens/>
              <w:spacing w:line="200" w:lineRule="exact"/>
              <w:rPr>
                <w:b/>
                <w:szCs w:val="18"/>
              </w:rPr>
            </w:pPr>
            <w:r w:rsidRPr="00CD2040">
              <w:rPr>
                <w:b/>
                <w:szCs w:val="18"/>
              </w:rPr>
              <w:t>Всего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C20AEA6" w14:textId="4D1DB495" w:rsidR="000834A4" w:rsidRPr="007048A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b/>
                <w:spacing w:val="-4"/>
                <w:szCs w:val="18"/>
              </w:rPr>
            </w:pPr>
            <w:r w:rsidRPr="007048A1">
              <w:rPr>
                <w:b/>
                <w:spacing w:val="-4"/>
                <w:szCs w:val="18"/>
              </w:rPr>
              <w:t>35802,0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CD901D4" w14:textId="747658EE" w:rsidR="000834A4" w:rsidRPr="007048A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b/>
                <w:spacing w:val="-4"/>
                <w:szCs w:val="18"/>
              </w:rPr>
            </w:pPr>
            <w:r w:rsidRPr="007048A1">
              <w:rPr>
                <w:b/>
                <w:spacing w:val="-4"/>
                <w:szCs w:val="18"/>
              </w:rPr>
              <w:t>39209,9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C27EEAA" w14:textId="2997AC1A" w:rsidR="000834A4" w:rsidRPr="007048A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b/>
                <w:spacing w:val="-4"/>
                <w:szCs w:val="18"/>
              </w:rPr>
            </w:pPr>
            <w:r w:rsidRPr="007048A1">
              <w:rPr>
                <w:b/>
                <w:spacing w:val="-4"/>
                <w:szCs w:val="18"/>
              </w:rPr>
              <w:t>41958,0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2FBE8FE" w14:textId="5D7A6C2A" w:rsidR="000834A4" w:rsidRPr="007048A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b/>
                <w:spacing w:val="-4"/>
                <w:szCs w:val="18"/>
              </w:rPr>
            </w:pPr>
            <w:r w:rsidRPr="007048A1">
              <w:rPr>
                <w:b/>
                <w:spacing w:val="-4"/>
                <w:szCs w:val="18"/>
              </w:rPr>
              <w:t>46267,1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5262E38" w14:textId="3C94600C" w:rsidR="000834A4" w:rsidRPr="007048A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b/>
                <w:spacing w:val="-4"/>
                <w:szCs w:val="18"/>
              </w:rPr>
            </w:pPr>
            <w:r w:rsidRPr="007048A1">
              <w:rPr>
                <w:b/>
                <w:spacing w:val="-4"/>
                <w:szCs w:val="18"/>
              </w:rPr>
              <w:t>53234,1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614787E" w14:textId="4D248A73" w:rsidR="000834A4" w:rsidRPr="007048A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b/>
                <w:spacing w:val="-4"/>
                <w:szCs w:val="18"/>
              </w:rPr>
            </w:pPr>
            <w:r w:rsidRPr="007048A1">
              <w:rPr>
                <w:b/>
                <w:spacing w:val="-4"/>
                <w:szCs w:val="18"/>
              </w:rPr>
              <w:t>62393,0</w:t>
            </w:r>
          </w:p>
        </w:tc>
      </w:tr>
      <w:tr w:rsidR="000834A4" w:rsidRPr="00F154E2" w14:paraId="018F132E" w14:textId="3D149E3D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4226CC54" w14:textId="12C76EA5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 xml:space="preserve">Сельское, лесное хозяйство, охота, рыболовство </w:t>
            </w:r>
            <w:r>
              <w:rPr>
                <w:rFonts w:cs="Arial"/>
                <w:color w:val="000000"/>
              </w:rPr>
              <w:br/>
            </w:r>
            <w:r w:rsidRPr="007633F6">
              <w:rPr>
                <w:rFonts w:cs="Arial"/>
                <w:color w:val="000000"/>
              </w:rPr>
              <w:t>и рыбоводство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579939F" w14:textId="58D17408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21142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4212431" w14:textId="735CDBF0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23225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6760EB9" w14:textId="48123178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25581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A1F750B" w14:textId="1E781613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27513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3DA1CC9" w14:textId="7FF38EDF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33230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7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B074DBF" w14:textId="6E6092F4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39064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6</w:t>
            </w:r>
          </w:p>
        </w:tc>
      </w:tr>
      <w:tr w:rsidR="000834A4" w:rsidRPr="00F154E2" w14:paraId="14BB6510" w14:textId="0A02C9BE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68DF7C1D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Добыча полезных ископаемых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0A94B69" w14:textId="1515A17A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56320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9BEEF82" w14:textId="3527C908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58277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CF72B71" w14:textId="144F44DC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60929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14A4008" w14:textId="76C1CF7F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67400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8872C4E" w14:textId="044241F0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78131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1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8022823" w14:textId="3BA0FCD7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90170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7</w:t>
            </w:r>
          </w:p>
        </w:tc>
      </w:tr>
      <w:tr w:rsidR="000834A4" w:rsidRPr="00F154E2" w14:paraId="750BFCD8" w14:textId="4ED1FD12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7420C2AE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добыча нефти и природного газа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7D987AF" w14:textId="74C4A56E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71734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F37072F" w14:textId="493D1A79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75670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D1B8245" w14:textId="14833E22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75426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3617600" w14:textId="59A200A4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82688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CF884D0" w14:textId="36FF68B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89341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2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8E67454" w14:textId="5823DA22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100852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3</w:t>
            </w:r>
          </w:p>
        </w:tc>
      </w:tr>
      <w:tr w:rsidR="000834A4" w:rsidRPr="00F154E2" w14:paraId="4A12889D" w14:textId="1A869D02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67EFF024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добыча металлических руд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ADC70B6" w14:textId="2EAA65C6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35665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5DCFBF0" w14:textId="152DAFCF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41015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9BA0FE9" w14:textId="66275DF6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41328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20142E0" w14:textId="09574F7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44332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56F4E0F" w14:textId="758FF7F8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55168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2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9421CC2" w14:textId="6BDCA62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58511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7</w:t>
            </w:r>
          </w:p>
        </w:tc>
      </w:tr>
      <w:tr w:rsidR="000834A4" w:rsidRPr="00F154E2" w14:paraId="329234A4" w14:textId="23DAE0BA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440FCFEB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добыча прочих полезных ископаемых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DA83EE4" w14:textId="4C8D21D4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37798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A818679" w14:textId="04425AE6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41855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6109B09" w14:textId="772E614A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44655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6188243" w14:textId="35029B8F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49317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549FD95" w14:textId="4016925E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57433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8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EEC16A4" w14:textId="12251AEC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69799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9</w:t>
            </w:r>
          </w:p>
        </w:tc>
      </w:tr>
      <w:tr w:rsidR="000834A4" w:rsidRPr="00F154E2" w14:paraId="63A325A7" w14:textId="5831CB8B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2DFA46A1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предоставление услуг в области добычи полезных ископаемых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5745A2A" w14:textId="5D5FABED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51439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BB3E8A2" w14:textId="309F0CD8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52684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FF04D92" w14:textId="39B598DC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57415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0DC8ECB" w14:textId="104B136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62880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85EB06C" w14:textId="2B33C54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78206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3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95A77AE" w14:textId="2692A9BB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91298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7</w:t>
            </w:r>
          </w:p>
        </w:tc>
      </w:tr>
      <w:tr w:rsidR="000834A4" w:rsidRPr="00F154E2" w14:paraId="5146C264" w14:textId="0A38D09B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04E872C7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Обрабатывающие производства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488007A" w14:textId="73E67ED3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40837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0872D66" w14:textId="456BC79A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FB6C2E">
              <w:rPr>
                <w:spacing w:val="-4"/>
                <w:szCs w:val="18"/>
              </w:rPr>
              <w:t>44122</w:t>
            </w:r>
            <w:r>
              <w:rPr>
                <w:spacing w:val="-4"/>
                <w:szCs w:val="18"/>
              </w:rPr>
              <w:t>,</w:t>
            </w:r>
            <w:r w:rsidRPr="00FB6C2E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CE57D2A" w14:textId="57411C17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45865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AFFAFAA" w14:textId="53A8611C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50721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E02ECE3" w14:textId="7DA25871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58390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9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0A77B2A" w14:textId="300F1CDB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70878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4744CA20" w14:textId="36FD9204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229C4EF8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пищевых продуктов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18E555C" w14:textId="0F0D4CB6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28656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C6D9F63" w14:textId="3C7F6D29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30463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4886133" w14:textId="2940395C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34469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F0598E5" w14:textId="38840189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36110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4C79250" w14:textId="3B3BB6F7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40759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9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8D765C4" w14:textId="05CA01D5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47248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2BF5DA28" w14:textId="2369F6D1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350AF6E8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напитков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0AEEE7D" w14:textId="45CC3083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37241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1FFDA78" w14:textId="2338C04B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37570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F6D1C1D" w14:textId="4F9B25ED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37515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7DC66C3" w14:textId="530FF810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48914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D5F4C10" w14:textId="26AC4E8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57153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3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32E8412" w14:textId="04FE4B74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63648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092A38A6" w14:textId="557992A4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11BEE9EE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табачных изделий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421082E" w14:textId="0AE63356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-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243B9CE" w14:textId="52056C05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>
              <w:rPr>
                <w:spacing w:val="-4"/>
                <w:szCs w:val="18"/>
                <w:lang w:val="en-US"/>
              </w:rPr>
              <w:t>-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B3BFFA8" w14:textId="6FBEB4B5" w:rsidR="000834A4" w:rsidRPr="002B5528" w:rsidRDefault="000834A4" w:rsidP="003F4B7B">
            <w:pPr>
              <w:widowControl w:val="0"/>
              <w:spacing w:line="200" w:lineRule="exact"/>
              <w:ind w:right="28"/>
              <w:jc w:val="right"/>
              <w:rPr>
                <w:spacing w:val="-4"/>
                <w:szCs w:val="18"/>
                <w:lang w:val="en-US"/>
              </w:rPr>
            </w:pPr>
            <w:r>
              <w:rPr>
                <w:spacing w:val="-4"/>
                <w:szCs w:val="18"/>
                <w:lang w:val="en-US"/>
              </w:rPr>
              <w:t>-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7CBB87C" w14:textId="402C491E" w:rsidR="000834A4" w:rsidRPr="00742D7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  <w:lang w:val="en-US"/>
              </w:rPr>
            </w:pPr>
            <w:r w:rsidRPr="000C1052">
              <w:rPr>
                <w:spacing w:val="-4"/>
                <w:szCs w:val="18"/>
              </w:rPr>
              <w:t>17979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D712877" w14:textId="0838F7B8" w:rsidR="000834A4" w:rsidRPr="000C1052" w:rsidRDefault="00316EBC" w:rsidP="003F4B7B">
            <w:pPr>
              <w:widowControl w:val="0"/>
              <w:spacing w:line="200" w:lineRule="exact"/>
              <w:ind w:right="28"/>
              <w:jc w:val="right"/>
              <w:rPr>
                <w:spacing w:val="-4"/>
                <w:szCs w:val="18"/>
              </w:rPr>
            </w:pPr>
            <w:r>
              <w:rPr>
                <w:spacing w:val="-4"/>
                <w:szCs w:val="18"/>
              </w:rPr>
              <w:t>-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3FB9085" w14:textId="09D92757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23254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4</w:t>
            </w:r>
          </w:p>
        </w:tc>
      </w:tr>
      <w:tr w:rsidR="000834A4" w:rsidRPr="00F154E2" w14:paraId="36D65670" w14:textId="504B9F0E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33CBDC7F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текстильных изделий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ED6C3B6" w14:textId="5963AB14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26307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01EF337" w14:textId="22C85E26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24569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E652D24" w14:textId="0B8D2E8C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24312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A81A5B5" w14:textId="13BCD72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24709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ABEDAA2" w14:textId="4E96526C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28747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8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021B9AD" w14:textId="6ED2FBFE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32339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4</w:t>
            </w:r>
          </w:p>
        </w:tc>
      </w:tr>
      <w:tr w:rsidR="000834A4" w:rsidRPr="00F154E2" w14:paraId="45DFC4F9" w14:textId="6B09E9BE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57BEDB81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одежды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FF7D561" w14:textId="24174852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13857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1C1CB31" w14:textId="6B500386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15243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29D18A7" w14:textId="6BD90106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13392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FC79044" w14:textId="2090622E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13334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5F65320" w14:textId="5E133F1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17055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5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6590B0B" w14:textId="1B139350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23018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1DC51FDC" w14:textId="492B87F7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34944FD6" w14:textId="77777777" w:rsidR="000834A4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кожи и изделий из кожи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8C7943E" w14:textId="581389C1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9590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B8EDDA5" w14:textId="79424B59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11139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2D9FBF4" w14:textId="795B1509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12589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FA38087" w14:textId="41EECCF2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14906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E86A06C" w14:textId="013940E0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18155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8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60BE26D" w14:textId="03D65000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30439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5</w:t>
            </w:r>
          </w:p>
        </w:tc>
      </w:tr>
      <w:tr w:rsidR="000834A4" w:rsidRPr="00F154E2" w14:paraId="26C1536D" w14:textId="49A80DD7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2E63FF7C" w14:textId="7A8BE681" w:rsidR="000834A4" w:rsidRPr="00B33736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 xml:space="preserve">обработка древесины и производство изделий из дерева </w:t>
            </w:r>
            <w:r>
              <w:rPr>
                <w:rFonts w:cs="Arial"/>
                <w:color w:val="000000"/>
                <w:szCs w:val="18"/>
              </w:rPr>
              <w:br/>
              <w:t xml:space="preserve">и пробки, кроме мебели, производство изделий из соломки </w:t>
            </w:r>
            <w:r>
              <w:rPr>
                <w:rFonts w:cs="Arial"/>
                <w:color w:val="000000"/>
                <w:szCs w:val="18"/>
              </w:rPr>
              <w:br/>
              <w:t>и материалов для плетения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D4CF33D" w14:textId="5386AE06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19149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C1C5809" w14:textId="4E524481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22192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66A01D4" w14:textId="34B416D6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22104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BD4CA1B" w14:textId="65F6BF6B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24741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D5A281B" w14:textId="461A5A3E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25650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4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F27D1D6" w14:textId="401E3469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29625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3</w:t>
            </w:r>
          </w:p>
        </w:tc>
      </w:tr>
      <w:tr w:rsidR="000834A4" w:rsidRPr="00F154E2" w14:paraId="0235FB04" w14:textId="45789A70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61AA383D" w14:textId="77777777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бумаги и бумажных изделий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A3C6C7A" w14:textId="5E13FCD0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35595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B1A68DF" w14:textId="27BCD543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37028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F362A13" w14:textId="5C17B18B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38732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BF8E66D" w14:textId="517C636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47064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6ACE766" w14:textId="2BFE08F6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55065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4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EC98817" w14:textId="243A99CC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66609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659D09D9" w14:textId="4F803784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6BEB7C73" w14:textId="77777777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деятельность полиграфическая и копирование носителей информации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4124A3B" w14:textId="6A267762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54658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CB68CFB" w14:textId="14547444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56595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24B40F7" w14:textId="3454FCB4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59595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C081E05" w14:textId="384C6723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68127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E747AEF" w14:textId="661D6E0C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67189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8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4DE9FCB" w14:textId="440D4746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80828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4</w:t>
            </w:r>
          </w:p>
        </w:tc>
      </w:tr>
      <w:tr w:rsidR="000834A4" w:rsidRPr="00F154E2" w14:paraId="39D6A9B5" w14:textId="35D30F16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548FC0AB" w14:textId="77777777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кокса и нефтепродуктов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9DF3D1C" w14:textId="1921F6C0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68197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4381E9B" w14:textId="78C964B9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72452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7FB0C6F" w14:textId="241AD4DC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69767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518B5FE" w14:textId="1A191AA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81118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00ACFE8" w14:textId="501FF4C5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88733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8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CF69E73" w14:textId="1E31044B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100616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5</w:t>
            </w:r>
          </w:p>
        </w:tc>
      </w:tr>
      <w:tr w:rsidR="000834A4" w:rsidRPr="00F154E2" w14:paraId="2EB700BD" w14:textId="54EBD3D8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7B3967F5" w14:textId="77777777" w:rsidR="000834A4" w:rsidRPr="005B586C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химических веществ и химических продуктов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4561C5C" w14:textId="5305D9B9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59879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68AE716" w14:textId="692D8637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62380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9D025E3" w14:textId="4127B5B7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64967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14A48B6" w14:textId="77376318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69535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9D44064" w14:textId="22E1976A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77676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3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62AF436" w14:textId="62830C8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90085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8</w:t>
            </w:r>
          </w:p>
        </w:tc>
      </w:tr>
      <w:tr w:rsidR="000834A4" w:rsidRPr="00F154E2" w14:paraId="4BC913ED" w14:textId="007BF052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3DA42648" w14:textId="77777777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лекарственных средств и материалов, применяемых в медицинских целях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D5D66E8" w14:textId="50C8061B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31619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341A872" w14:textId="0903337A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34157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8E81945" w14:textId="0AE728A6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36822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B1E4F93" w14:textId="1BBAD88E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44398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4DF7645" w14:textId="6A12803F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49072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6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DBF295F" w14:textId="59253801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56882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9</w:t>
            </w:r>
          </w:p>
        </w:tc>
      </w:tr>
      <w:tr w:rsidR="000834A4" w:rsidRPr="00F154E2" w14:paraId="3AAF1411" w14:textId="2A4B4D10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7C0E4349" w14:textId="77777777" w:rsidR="000834A4" w:rsidRPr="00B33736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резиновых и пластмассовых изделий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A383FB4" w14:textId="369C8132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32406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AF0C3B7" w14:textId="1E43BFB5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32176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1912FD4" w14:textId="2AB15FFE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33987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9E4A4AB" w14:textId="65289DE7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38168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38E06FE" w14:textId="623E973C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44061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5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5D81ECE" w14:textId="20CE2CFE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56486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5</w:t>
            </w:r>
          </w:p>
        </w:tc>
      </w:tr>
      <w:tr w:rsidR="000834A4" w:rsidRPr="00F154E2" w14:paraId="17884158" w14:textId="06D4E0E4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69A1A930" w14:textId="77C6CD9D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прочей неметаллической минеральной продукции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9E48E8B" w14:textId="3338F665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30230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03D7137" w14:textId="68E5DDC7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32921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02D3B99" w14:textId="45A66987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37269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25436A5" w14:textId="424CB9C8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41666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3C13E85" w14:textId="14800207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49851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6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FC44B45" w14:textId="529572A9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59024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9</w:t>
            </w:r>
          </w:p>
        </w:tc>
      </w:tr>
      <w:tr w:rsidR="000834A4" w:rsidRPr="00F154E2" w14:paraId="30C46CD6" w14:textId="47EA2208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613F9C51" w14:textId="77777777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металлургическое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05CB6FA" w14:textId="14900093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38913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FE46FB5" w14:textId="13611C73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42077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99E5941" w14:textId="327B2860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44668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AD2FF09" w14:textId="628C1C0D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48371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B8ECFBD" w14:textId="341D16FC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57083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5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C285895" w14:textId="6041C684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66725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5F7F7F5F" w14:textId="5ED642B6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7A902C39" w14:textId="66115DDD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 xml:space="preserve">производство готовых металлических изделий, </w:t>
            </w:r>
            <w:r>
              <w:rPr>
                <w:rFonts w:cs="Arial"/>
                <w:color w:val="000000"/>
                <w:szCs w:val="18"/>
              </w:rPr>
              <w:br/>
              <w:t>кроме машин и оборудования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7FD88C9" w14:textId="4B31F58C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34303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4754716" w14:textId="3112BC13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36162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234D615" w14:textId="62550D04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37444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005BB39" w14:textId="236108E8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42398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6EC3A24" w14:textId="5C9F7C14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50822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1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CCA3B13" w14:textId="2B762825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65007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6</w:t>
            </w:r>
          </w:p>
        </w:tc>
      </w:tr>
      <w:tr w:rsidR="000834A4" w:rsidRPr="00F154E2" w14:paraId="4DCFFE95" w14:textId="09A12D36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394656B9" w14:textId="77777777" w:rsidR="000834A4" w:rsidRPr="005B586C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компьютеров, электронных и оптических изделий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A79D0AC" w14:textId="485F50DD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48720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E472BAE" w14:textId="30B96B6F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50697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B6379D7" w14:textId="4CEB0CC7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60040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2461FD3" w14:textId="31153FEB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61937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73F98A7" w14:textId="1741F244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71856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5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750393A" w14:textId="59F8AF8A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94897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9</w:t>
            </w:r>
          </w:p>
        </w:tc>
      </w:tr>
      <w:tr w:rsidR="000834A4" w:rsidRPr="00F154E2" w14:paraId="136296AE" w14:textId="5E04B2D7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3F6671A5" w14:textId="77777777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электрического оборудования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822A6C6" w14:textId="590C681D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33708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464DFFB" w14:textId="2BD88931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37222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CF18928" w14:textId="6FA23D80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39835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927AFBB" w14:textId="2BE993A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44971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28D577F" w14:textId="3AD1DEAF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52188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9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54DBA25" w14:textId="4339E1F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69815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8</w:t>
            </w:r>
          </w:p>
        </w:tc>
      </w:tr>
      <w:tr w:rsidR="000834A4" w:rsidRPr="00F154E2" w14:paraId="6E965B8A" w14:textId="79DCC66F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483B4822" w14:textId="2DD90581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 xml:space="preserve">производство машин и оборудования, не включённых </w:t>
            </w:r>
            <w:r>
              <w:rPr>
                <w:rFonts w:cs="Arial"/>
                <w:color w:val="000000"/>
                <w:szCs w:val="18"/>
              </w:rPr>
              <w:br/>
              <w:t>в другие группировки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54B1FAA" w14:textId="04EAFEE9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43572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E0A7208" w14:textId="690D089A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50444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1C57C5E" w14:textId="64998BDA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49566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040E55D" w14:textId="4F259E0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55566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4ABD1A5" w14:textId="712C020D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64961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5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5B581B1" w14:textId="3063D92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77496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0</w:t>
            </w:r>
          </w:p>
        </w:tc>
      </w:tr>
      <w:tr w:rsidR="000834A4" w:rsidRPr="00F154E2" w14:paraId="58FE01EF" w14:textId="26E0FDE1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1942AA9B" w14:textId="4B47DF45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 xml:space="preserve">производство автотранспортных средств, прицепов </w:t>
            </w:r>
            <w:r>
              <w:rPr>
                <w:rFonts w:cs="Arial"/>
                <w:color w:val="000000"/>
                <w:szCs w:val="18"/>
              </w:rPr>
              <w:br/>
              <w:t>и полуприцепов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D97BE52" w14:textId="7C448C47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32395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16D2A9A" w14:textId="16378AAA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35587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408357B" w14:textId="0DBA6478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35508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9F879DE" w14:textId="02BD56D1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38818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C67E662" w14:textId="34B8504A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42737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9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07879C1" w14:textId="3CF63139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48612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3CA8E7F5" w14:textId="2F1D400D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239D20D7" w14:textId="434AC35F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прочих транспортных средств и оборудования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E01AAFA" w14:textId="286CBFF2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45218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1090E9E" w14:textId="48C376B0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48932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382760D" w14:textId="45EBAE27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49074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EF7A278" w14:textId="6EE7E4D8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55118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D20C16B" w14:textId="51432722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64693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1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02EFF01" w14:textId="4DF65C76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80093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094D30B7" w14:textId="4FB9E81F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36D783C9" w14:textId="77777777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мебели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4E79170" w14:textId="13FB7EA2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16092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2C319E1" w14:textId="539EA27F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17055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1C49C50" w14:textId="55D56629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18734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EAD7F27" w14:textId="510832A7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18451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0F3F00E" w14:textId="428C173F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22309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1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A0AD065" w14:textId="380089FD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28565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50704F11" w14:textId="2108325E" w:rsidTr="006C24FD">
        <w:trPr>
          <w:cantSplit/>
          <w:trHeight w:val="104"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715297F9" w14:textId="77777777" w:rsidR="000834A4" w:rsidRPr="009854B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производство прочих готовых изделий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89D0DD7" w14:textId="154B185C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34043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C28B79E" w14:textId="74F2358F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34655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118D8F5" w14:textId="3D5E2925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42037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147D718" w14:textId="757063E7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45185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C136E03" w14:textId="73B5968B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52262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4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280FD24" w14:textId="1A847AC5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64032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9</w:t>
            </w:r>
          </w:p>
        </w:tc>
      </w:tr>
      <w:tr w:rsidR="000834A4" w:rsidRPr="00F154E2" w14:paraId="18AC360A" w14:textId="13223140" w:rsidTr="006C24FD">
        <w:trPr>
          <w:cantSplit/>
          <w:trHeight w:val="74"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7F962CA4" w14:textId="77777777" w:rsidR="000834A4" w:rsidRPr="00AF4B9A" w:rsidRDefault="000834A4" w:rsidP="003F4B7B">
            <w:pPr>
              <w:suppressAutoHyphens/>
              <w:spacing w:line="200" w:lineRule="exact"/>
              <w:ind w:left="227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ремонт и монтаж машин и оборудования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3F3B9E3E" w14:textId="4AD96136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42701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D32845E" w14:textId="2E28EBE9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46295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60CEDCE" w14:textId="57FDE293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46061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90BC1C9" w14:textId="4BD3631B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53289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31646F0" w14:textId="078DD0AA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60968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7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1C82690" w14:textId="64A32EA6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75913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8</w:t>
            </w:r>
          </w:p>
        </w:tc>
      </w:tr>
      <w:tr w:rsidR="000834A4" w:rsidRPr="00F154E2" w14:paraId="7AAB8A35" w14:textId="6E8A43AC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21A1D0BC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Обеспечение электрической</w:t>
            </w:r>
            <w:r>
              <w:rPr>
                <w:rFonts w:cs="Arial"/>
                <w:color w:val="000000"/>
              </w:rPr>
              <w:t xml:space="preserve"> </w:t>
            </w:r>
            <w:r w:rsidRPr="007633F6">
              <w:rPr>
                <w:rFonts w:cs="Arial"/>
                <w:color w:val="000000"/>
              </w:rPr>
              <w:t>энергией, газом и паром; кондиционирование воздуха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7D1917D" w14:textId="71F52AB3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41659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1DC75668" w14:textId="3225A12F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44152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34AA023" w14:textId="293A5BBF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47111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60EE15B6" w14:textId="7614F92B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49292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28C3CD66" w14:textId="1DA7D5AB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57515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3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95317FE" w14:textId="625AF762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65767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1</w:t>
            </w:r>
          </w:p>
        </w:tc>
      </w:tr>
      <w:tr w:rsidR="000834A4" w:rsidRPr="00F154E2" w14:paraId="51DAA851" w14:textId="2F00AB6C" w:rsidTr="006C24FD">
        <w:trPr>
          <w:cantSplit/>
        </w:trPr>
        <w:tc>
          <w:tcPr>
            <w:tcW w:w="5387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bottom"/>
          </w:tcPr>
          <w:p w14:paraId="21E21063" w14:textId="21A01B4C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 xml:space="preserve">Водоснабжение; водоотведение, организация сбора </w:t>
            </w:r>
            <w:r>
              <w:rPr>
                <w:rFonts w:cs="Arial"/>
                <w:color w:val="000000"/>
              </w:rPr>
              <w:br/>
            </w:r>
            <w:r w:rsidRPr="007633F6">
              <w:rPr>
                <w:rFonts w:cs="Arial"/>
                <w:color w:val="000000"/>
              </w:rPr>
              <w:t>и</w:t>
            </w:r>
            <w:r>
              <w:rPr>
                <w:rFonts w:cs="Arial"/>
                <w:color w:val="000000"/>
              </w:rPr>
              <w:t xml:space="preserve"> </w:t>
            </w:r>
            <w:r w:rsidRPr="007633F6">
              <w:rPr>
                <w:rFonts w:cs="Arial"/>
                <w:color w:val="000000"/>
              </w:rPr>
              <w:t>утилизации отходов, деятельность по ликвидации загрязнений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89B66A0" w14:textId="4582D694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27778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CBCFEF5" w14:textId="0245FE77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30873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798E0080" w14:textId="72D31F7B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32831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57B6264F" w14:textId="4418DFB8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35877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01E88FA0" w14:textId="094B6545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38129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7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  <w:bottom w:val="nil"/>
            </w:tcBorders>
            <w:vAlign w:val="bottom"/>
          </w:tcPr>
          <w:p w14:paraId="47BD259A" w14:textId="3AA4F66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44185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2</w:t>
            </w:r>
          </w:p>
        </w:tc>
      </w:tr>
      <w:tr w:rsidR="000834A4" w:rsidRPr="00F154E2" w14:paraId="055FAF66" w14:textId="6BA362AF" w:rsidTr="006C24FD">
        <w:trPr>
          <w:cantSplit/>
        </w:trPr>
        <w:tc>
          <w:tcPr>
            <w:tcW w:w="5387" w:type="dxa"/>
            <w:tcBorders>
              <w:top w:val="nil"/>
              <w:left w:val="nil"/>
              <w:right w:val="single" w:sz="6" w:space="0" w:color="auto"/>
            </w:tcBorders>
            <w:vAlign w:val="bottom"/>
          </w:tcPr>
          <w:p w14:paraId="4C78184C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Строительство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36490988" w14:textId="31D8F17A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29618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2AFF6BCB" w14:textId="2CE4F548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34584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23D705DE" w14:textId="0495CADF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36000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0B08D531" w14:textId="371DE396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41200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6CE76D79" w14:textId="10B0BF0C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50870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2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</w:tcBorders>
            <w:vAlign w:val="bottom"/>
          </w:tcPr>
          <w:p w14:paraId="760DB401" w14:textId="708DDB8A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61516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0</w:t>
            </w:r>
          </w:p>
        </w:tc>
      </w:tr>
      <w:tr w:rsidR="000834A4" w:rsidRPr="00F154E2" w14:paraId="6898A226" w14:textId="68853F37" w:rsidTr="006C24FD">
        <w:trPr>
          <w:cantSplit/>
        </w:trPr>
        <w:tc>
          <w:tcPr>
            <w:tcW w:w="5387" w:type="dxa"/>
            <w:tcBorders>
              <w:top w:val="nil"/>
              <w:left w:val="nil"/>
              <w:right w:val="single" w:sz="6" w:space="0" w:color="auto"/>
            </w:tcBorders>
            <w:vAlign w:val="bottom"/>
          </w:tcPr>
          <w:p w14:paraId="42D89A05" w14:textId="2B899EB1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Торговля оптовая и розничная; ремонт автотранспортных средств и мотоциклов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0A9993FA" w14:textId="30C8E9C2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27349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40CE8F59" w14:textId="292B789A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30717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4F5E25A5" w14:textId="3D47D6E7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33896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69D6FC63" w14:textId="55327F4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38699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top w:val="nil"/>
              <w:left w:val="single" w:sz="4" w:space="0" w:color="auto"/>
            </w:tcBorders>
            <w:vAlign w:val="bottom"/>
          </w:tcPr>
          <w:p w14:paraId="779D4CCF" w14:textId="0D496E49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45921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3</w:t>
            </w:r>
          </w:p>
        </w:tc>
        <w:tc>
          <w:tcPr>
            <w:tcW w:w="804" w:type="dxa"/>
            <w:tcBorders>
              <w:top w:val="nil"/>
              <w:left w:val="single" w:sz="4" w:space="0" w:color="auto"/>
            </w:tcBorders>
            <w:vAlign w:val="bottom"/>
          </w:tcPr>
          <w:p w14:paraId="5AD7133F" w14:textId="71B34698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53470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0</w:t>
            </w:r>
          </w:p>
        </w:tc>
      </w:tr>
      <w:tr w:rsidR="000834A4" w:rsidRPr="00F154E2" w14:paraId="252407E2" w14:textId="6783FE49" w:rsidTr="006C24FD">
        <w:trPr>
          <w:cantSplit/>
          <w:trHeight w:val="66"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4DF63DC8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Транспортировка и хранение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7AACF80C" w14:textId="2893B81A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36597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58B4CEC2" w14:textId="1F6BDC6B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38843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2B6CBF9F" w14:textId="2B88193E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40568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05FFF3C2" w14:textId="0B473107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43831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47370768" w14:textId="45309F4D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51839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1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4DBF1454" w14:textId="2083A881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59750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9</w:t>
            </w:r>
          </w:p>
        </w:tc>
      </w:tr>
      <w:tr w:rsidR="000834A4" w:rsidRPr="00F154E2" w14:paraId="165FDF5C" w14:textId="1EF58438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724F408A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Деятельность гостиниц и предприятий общественного питания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56BED5C" w14:textId="6BE7E41E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18792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787DCCBE" w14:textId="122498C3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20214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0D248B90" w14:textId="6117BD83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20755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4E0AD493" w14:textId="11DECD8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26040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1089ED43" w14:textId="2B7F0F2E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31171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6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4BDE296A" w14:textId="4C02AC5E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37634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7</w:t>
            </w:r>
          </w:p>
        </w:tc>
      </w:tr>
      <w:tr w:rsidR="000834A4" w:rsidRPr="00F154E2" w14:paraId="74BFF7EE" w14:textId="3B205A9D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770892DA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Деятельность в области информации и связи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1EF6AB82" w14:textId="033B5836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46927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781E6CDF" w14:textId="0A5E753D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53163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42438E43" w14:textId="5E5AB66D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57881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34B585DE" w14:textId="216DF1AE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67787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32DD7436" w14:textId="11DD6A65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80359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5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63410C81" w14:textId="705C45A1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93597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2</w:t>
            </w:r>
          </w:p>
        </w:tc>
      </w:tr>
      <w:tr w:rsidR="000834A4" w:rsidRPr="00F154E2" w14:paraId="25B0E74D" w14:textId="34C2B755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03976E22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Деятельность финансовая и страховая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368CDD0" w14:textId="290B86EF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53150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46AC9EFF" w14:textId="69105A30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57968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75C6ED5" w14:textId="266EA33C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59329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014C52F" w14:textId="26FCE2DB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65024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17DD73D1" w14:textId="4E97B5AA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72934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2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2D001311" w14:textId="4A65C077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86591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8</w:t>
            </w:r>
          </w:p>
        </w:tc>
      </w:tr>
      <w:tr w:rsidR="000834A4" w:rsidRPr="00F154E2" w14:paraId="76003A3F" w14:textId="5BF69A8E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0EA64EAA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Деятельность по операциям с недвижимым имуществом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1D24937F" w14:textId="6711FAEB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24024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1F3B2A68" w14:textId="5A77D57B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25638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3BD6A542" w14:textId="08008EC6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27229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348EA7C6" w14:textId="684D7807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32863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5FC725C1" w14:textId="7F028BA4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35488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7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1E941633" w14:textId="4B7F7AF6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39030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4</w:t>
            </w:r>
          </w:p>
        </w:tc>
      </w:tr>
      <w:tr w:rsidR="000834A4" w:rsidRPr="00F154E2" w14:paraId="12EC681A" w14:textId="4293A874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01C77AA0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Деятельность профессиональная, научная и техническая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5CB809CA" w14:textId="59E5588A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46561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1B5C7709" w14:textId="02F23CEA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53326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454F46EC" w14:textId="7AA4B286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55051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0D609D7C" w14:textId="0E130ACD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61470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4E86580A" w14:textId="0B9223E8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71737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6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35B243AE" w14:textId="480F6112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79039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2</w:t>
            </w:r>
          </w:p>
        </w:tc>
      </w:tr>
      <w:tr w:rsidR="000834A4" w:rsidRPr="00F154E2" w14:paraId="7E75322E" w14:textId="4B523837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12627993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Деятельность административная и сопутствующие дополнительные услуги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6DEC4DB" w14:textId="1DB219A2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25277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0B32F834" w14:textId="6C2501B3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26337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3D6892EC" w14:textId="59A4B075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26434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FD92BC4" w14:textId="42D64A2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28854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7970FBB4" w14:textId="31E74DA7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32546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5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2C43675B" w14:textId="0DEE4C42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40920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9</w:t>
            </w:r>
          </w:p>
        </w:tc>
      </w:tr>
      <w:tr w:rsidR="000834A4" w:rsidRPr="00F154E2" w14:paraId="33928E3E" w14:textId="3B812A24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71131069" w14:textId="77777777" w:rsidR="000834A4" w:rsidRPr="008318D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Государственное управление и обеспечение военной безопасности; социальное обеспечение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0369762C" w14:textId="7824D51C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42459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7FE72A5B" w14:textId="6C3AFAEB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45542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6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250E3FC" w14:textId="29E5B54C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48993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54472F5C" w14:textId="12247CE5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51960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49F0BD14" w14:textId="1CD80A3A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55057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0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653A820A" w14:textId="5CFE9150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63413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7</w:t>
            </w:r>
          </w:p>
        </w:tc>
      </w:tr>
      <w:tr w:rsidR="000834A4" w:rsidRPr="00F154E2" w14:paraId="2B869C2A" w14:textId="13E9CE50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1867C288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Образование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5F9EA55C" w14:textId="3AB54F8A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28582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43A9EF9" w14:textId="54465D92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30261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1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37F1AD85" w14:textId="1E560BAA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33527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0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4D9A92D8" w14:textId="313B555B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37923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3E0045E8" w14:textId="4C464F49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43073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8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0B9C9142" w14:textId="4ACE5996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48794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8</w:t>
            </w:r>
          </w:p>
        </w:tc>
      </w:tr>
      <w:tr w:rsidR="000834A4" w:rsidRPr="00F154E2" w14:paraId="30960A30" w14:textId="7CFD3A61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6621CAA7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Деятельность в области здравоохранения и социальных услуг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396848E0" w14:textId="395E6BC8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32590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8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70C09BE7" w14:textId="68CA7484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35648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2829E7A7" w14:textId="1AACB597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41774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5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AA8B986" w14:textId="35B8D77F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41683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5E22AEF" w14:textId="0F2FFD47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47342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4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19B5A1D0" w14:textId="2DDB4DAD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52452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3</w:t>
            </w:r>
          </w:p>
        </w:tc>
      </w:tr>
      <w:tr w:rsidR="000834A4" w:rsidRPr="00F154E2" w14:paraId="2F65310E" w14:textId="6A660FAA" w:rsidTr="006C24FD">
        <w:trPr>
          <w:cantSplit/>
        </w:trPr>
        <w:tc>
          <w:tcPr>
            <w:tcW w:w="5387" w:type="dxa"/>
            <w:tcBorders>
              <w:left w:val="nil"/>
              <w:right w:val="single" w:sz="6" w:space="0" w:color="auto"/>
            </w:tcBorders>
            <w:vAlign w:val="bottom"/>
          </w:tcPr>
          <w:p w14:paraId="0711947B" w14:textId="5999AE76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Деятельность в области культуры, спорта, организации досуга и развлечений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4879D945" w14:textId="09E666BB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30312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9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05911AD0" w14:textId="7C0DCA46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32389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2ABE62DF" w14:textId="3742DD47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34096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64E3DF86" w14:textId="130964D8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39116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left w:val="single" w:sz="4" w:space="0" w:color="auto"/>
            </w:tcBorders>
            <w:vAlign w:val="bottom"/>
          </w:tcPr>
          <w:p w14:paraId="150301B5" w14:textId="6A6E7CA5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45737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3</w:t>
            </w:r>
          </w:p>
        </w:tc>
        <w:tc>
          <w:tcPr>
            <w:tcW w:w="804" w:type="dxa"/>
            <w:tcBorders>
              <w:left w:val="single" w:sz="4" w:space="0" w:color="auto"/>
            </w:tcBorders>
            <w:vAlign w:val="bottom"/>
          </w:tcPr>
          <w:p w14:paraId="6873D368" w14:textId="13DDA94E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51924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7</w:t>
            </w:r>
          </w:p>
        </w:tc>
      </w:tr>
      <w:tr w:rsidR="000834A4" w:rsidRPr="00F154E2" w14:paraId="1DDB7921" w14:textId="47AFDDA6" w:rsidTr="006C24FD">
        <w:trPr>
          <w:cantSplit/>
        </w:trPr>
        <w:tc>
          <w:tcPr>
            <w:tcW w:w="5387" w:type="dxa"/>
            <w:tcBorders>
              <w:left w:val="nil"/>
              <w:bottom w:val="double" w:sz="4" w:space="0" w:color="auto"/>
              <w:right w:val="single" w:sz="6" w:space="0" w:color="auto"/>
            </w:tcBorders>
            <w:vAlign w:val="bottom"/>
          </w:tcPr>
          <w:p w14:paraId="5817B7AF" w14:textId="77777777" w:rsidR="000834A4" w:rsidRPr="007633F6" w:rsidRDefault="000834A4" w:rsidP="003F4B7B">
            <w:pPr>
              <w:suppressAutoHyphens/>
              <w:spacing w:before="10" w:line="200" w:lineRule="exact"/>
              <w:ind w:left="57"/>
              <w:rPr>
                <w:rFonts w:cs="Arial"/>
                <w:color w:val="000000"/>
              </w:rPr>
            </w:pPr>
            <w:r w:rsidRPr="007633F6">
              <w:rPr>
                <w:rFonts w:cs="Arial"/>
                <w:color w:val="000000"/>
              </w:rPr>
              <w:t>Предоставление прочих видов услуг</w:t>
            </w:r>
          </w:p>
        </w:tc>
        <w:tc>
          <w:tcPr>
            <w:tcW w:w="80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20EE86FF" w14:textId="36AB96C1" w:rsidR="000834A4" w:rsidRPr="00931AD1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E7D8A">
              <w:rPr>
                <w:spacing w:val="-4"/>
                <w:szCs w:val="18"/>
              </w:rPr>
              <w:t>26985</w:t>
            </w:r>
            <w:r>
              <w:rPr>
                <w:spacing w:val="-4"/>
                <w:szCs w:val="18"/>
              </w:rPr>
              <w:t>,</w:t>
            </w:r>
            <w:r w:rsidRPr="000E7D8A">
              <w:rPr>
                <w:spacing w:val="-4"/>
                <w:szCs w:val="18"/>
              </w:rPr>
              <w:t>4</w:t>
            </w:r>
          </w:p>
        </w:tc>
        <w:tc>
          <w:tcPr>
            <w:tcW w:w="80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79BDB6FB" w14:textId="2F18D013" w:rsidR="000834A4" w:rsidRPr="000E7D8A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E7E70">
              <w:rPr>
                <w:spacing w:val="-4"/>
                <w:szCs w:val="18"/>
              </w:rPr>
              <w:t>26115</w:t>
            </w:r>
            <w:r>
              <w:rPr>
                <w:spacing w:val="-4"/>
                <w:szCs w:val="18"/>
              </w:rPr>
              <w:t>,</w:t>
            </w:r>
            <w:r w:rsidRPr="002E7E70">
              <w:rPr>
                <w:spacing w:val="-4"/>
                <w:szCs w:val="18"/>
              </w:rPr>
              <w:t>3</w:t>
            </w:r>
          </w:p>
        </w:tc>
        <w:tc>
          <w:tcPr>
            <w:tcW w:w="80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7E21ACEC" w14:textId="3FB90BAE" w:rsidR="000834A4" w:rsidRPr="002E7E70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2B5528">
              <w:rPr>
                <w:spacing w:val="-4"/>
                <w:szCs w:val="18"/>
              </w:rPr>
              <w:t>27544</w:t>
            </w:r>
            <w:r>
              <w:rPr>
                <w:spacing w:val="-4"/>
                <w:szCs w:val="18"/>
              </w:rPr>
              <w:t>,</w:t>
            </w:r>
            <w:r w:rsidRPr="002B5528">
              <w:rPr>
                <w:spacing w:val="-4"/>
                <w:szCs w:val="18"/>
              </w:rPr>
              <w:t>2</w:t>
            </w:r>
          </w:p>
        </w:tc>
        <w:tc>
          <w:tcPr>
            <w:tcW w:w="80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CF3CFBE" w14:textId="18930E5D" w:rsidR="000834A4" w:rsidRPr="002B5528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C1052">
              <w:rPr>
                <w:spacing w:val="-4"/>
                <w:szCs w:val="18"/>
              </w:rPr>
              <w:t>34680</w:t>
            </w:r>
            <w:r>
              <w:rPr>
                <w:spacing w:val="-4"/>
                <w:szCs w:val="18"/>
              </w:rPr>
              <w:t>,</w:t>
            </w:r>
            <w:r w:rsidRPr="000C1052">
              <w:rPr>
                <w:spacing w:val="-4"/>
                <w:szCs w:val="18"/>
              </w:rPr>
              <w:t>7</w:t>
            </w:r>
          </w:p>
        </w:tc>
        <w:tc>
          <w:tcPr>
            <w:tcW w:w="80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075AF85" w14:textId="5C9ACFE3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CD6FE0">
              <w:rPr>
                <w:spacing w:val="-4"/>
                <w:szCs w:val="18"/>
              </w:rPr>
              <w:t>40988</w:t>
            </w:r>
            <w:r>
              <w:rPr>
                <w:spacing w:val="-4"/>
                <w:szCs w:val="18"/>
              </w:rPr>
              <w:t>,</w:t>
            </w:r>
            <w:r w:rsidRPr="00CD6FE0">
              <w:rPr>
                <w:spacing w:val="-4"/>
                <w:szCs w:val="18"/>
              </w:rPr>
              <w:t>7</w:t>
            </w:r>
          </w:p>
        </w:tc>
        <w:tc>
          <w:tcPr>
            <w:tcW w:w="804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40D71799" w14:textId="688B5998" w:rsidR="000834A4" w:rsidRPr="000C1052" w:rsidRDefault="000834A4" w:rsidP="003F4B7B">
            <w:pPr>
              <w:widowControl w:val="0"/>
              <w:spacing w:line="200" w:lineRule="exact"/>
              <w:ind w:left="-47" w:right="28"/>
              <w:jc w:val="right"/>
              <w:rPr>
                <w:spacing w:val="-4"/>
                <w:szCs w:val="18"/>
              </w:rPr>
            </w:pPr>
            <w:r w:rsidRPr="000834A4">
              <w:rPr>
                <w:spacing w:val="-4"/>
                <w:szCs w:val="18"/>
              </w:rPr>
              <w:t>43129</w:t>
            </w:r>
            <w:r>
              <w:rPr>
                <w:spacing w:val="-4"/>
                <w:szCs w:val="18"/>
              </w:rPr>
              <w:t>,</w:t>
            </w:r>
            <w:r w:rsidRPr="000834A4">
              <w:rPr>
                <w:spacing w:val="-4"/>
                <w:szCs w:val="18"/>
              </w:rPr>
              <w:t>2</w:t>
            </w:r>
          </w:p>
        </w:tc>
      </w:tr>
    </w:tbl>
    <w:p w14:paraId="73E2947C" w14:textId="77777777" w:rsidR="004703D4" w:rsidRPr="00A13BEE" w:rsidRDefault="00506619" w:rsidP="00A13BEE">
      <w:pPr>
        <w:pStyle w:val="1"/>
        <w:rPr>
          <w:bCs/>
          <w:sz w:val="28"/>
        </w:rPr>
      </w:pPr>
      <w:r w:rsidRPr="00BD76A0">
        <w:rPr>
          <w:rFonts w:cs="Arial"/>
          <w:color w:val="FF0000"/>
          <w:sz w:val="18"/>
          <w:szCs w:val="18"/>
        </w:rPr>
        <w:br w:type="page"/>
      </w:r>
      <w:bookmarkStart w:id="91" w:name="_Toc532308669"/>
      <w:bookmarkStart w:id="92" w:name="_Toc532387551"/>
      <w:bookmarkStart w:id="93" w:name="_Toc532480569"/>
      <w:bookmarkStart w:id="94" w:name="_Toc58501662"/>
      <w:bookmarkStart w:id="95" w:name="_Toc89689067"/>
      <w:bookmarkStart w:id="96" w:name="_Toc153188462"/>
      <w:bookmarkStart w:id="97" w:name="_Toc154395814"/>
      <w:bookmarkStart w:id="98" w:name="_Toc436639242"/>
      <w:bookmarkStart w:id="99" w:name="_Toc436750532"/>
      <w:bookmarkStart w:id="100" w:name="_Toc532308679"/>
      <w:bookmarkStart w:id="101" w:name="_Toc532387567"/>
      <w:bookmarkStart w:id="102" w:name="_Toc532480583"/>
      <w:bookmarkStart w:id="103" w:name="_Toc58426627"/>
      <w:bookmarkStart w:id="104" w:name="_Toc377110804"/>
      <w:bookmarkStart w:id="105" w:name="_Toc532480587"/>
      <w:bookmarkStart w:id="106" w:name="_Toc311028924"/>
      <w:bookmarkStart w:id="107" w:name="_Toc342990967"/>
      <w:bookmarkStart w:id="108" w:name="_Toc343156195"/>
      <w:bookmarkStart w:id="109" w:name="_Toc377110809"/>
      <w:bookmarkEnd w:id="46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r w:rsidR="004703D4" w:rsidRPr="00A13BEE">
        <w:rPr>
          <w:bCs/>
          <w:sz w:val="28"/>
        </w:rPr>
        <w:lastRenderedPageBreak/>
        <w:t>СОЦИАЛЬНО-ЭКОНОМИЧЕСКАЯ ДИФФЕРЕНЦИАЦИЯ</w:t>
      </w:r>
      <w:r w:rsidR="004703D4" w:rsidRPr="00A13BEE">
        <w:rPr>
          <w:bCs/>
          <w:sz w:val="28"/>
        </w:rPr>
        <w:br/>
        <w:t>НАСЕЛЕНИЯ ПО ДОХОДАМ</w:t>
      </w:r>
      <w:bookmarkEnd w:id="91"/>
      <w:bookmarkEnd w:id="92"/>
      <w:bookmarkEnd w:id="93"/>
      <w:bookmarkEnd w:id="94"/>
      <w:bookmarkEnd w:id="95"/>
      <w:bookmarkEnd w:id="96"/>
      <w:bookmarkEnd w:id="97"/>
    </w:p>
    <w:p w14:paraId="566755F4" w14:textId="77777777" w:rsidR="004703D4" w:rsidRPr="004703D4" w:rsidRDefault="004703D4" w:rsidP="004703D4">
      <w:pPr>
        <w:rPr>
          <w:sz w:val="20"/>
        </w:rPr>
      </w:pPr>
    </w:p>
    <w:p w14:paraId="185230EC" w14:textId="77777777" w:rsidR="00017F36" w:rsidRPr="004703D4" w:rsidRDefault="00017F36" w:rsidP="00017F36">
      <w:pPr>
        <w:pStyle w:val="3"/>
      </w:pPr>
      <w:bookmarkStart w:id="110" w:name="_Toc532480570"/>
      <w:bookmarkStart w:id="111" w:name="_Toc89689068"/>
      <w:bookmarkStart w:id="112" w:name="_Toc154395815"/>
      <w:bookmarkStart w:id="113" w:name="_Toc311028909"/>
      <w:bookmarkStart w:id="114" w:name="_Toc342990952"/>
      <w:bookmarkStart w:id="115" w:name="_Toc343156181"/>
      <w:bookmarkStart w:id="116" w:name="_Toc377110794"/>
      <w:bookmarkStart w:id="117" w:name="_Toc436639232"/>
      <w:bookmarkStart w:id="118" w:name="_Toc436750522"/>
      <w:bookmarkStart w:id="119" w:name="_Toc58501676"/>
      <w:bookmarkStart w:id="120" w:name="_Toc89689081"/>
      <w:bookmarkEnd w:id="98"/>
      <w:bookmarkEnd w:id="99"/>
      <w:bookmarkEnd w:id="100"/>
      <w:bookmarkEnd w:id="101"/>
      <w:bookmarkEnd w:id="102"/>
      <w:bookmarkEnd w:id="103"/>
      <w:bookmarkEnd w:id="104"/>
      <w:r w:rsidRPr="004703D4">
        <w:t xml:space="preserve">РАСПРЕДЕЛЕНИЕ НАСЕЛЕНИЯ ПО ВЕЛИЧИНЕ СРЕДНЕДУШЕВЫХ ДЕНЕЖНЫХ ДОХОДОВ </w:t>
      </w:r>
      <w:r w:rsidRPr="004703D4">
        <w:rPr>
          <w:vertAlign w:val="superscript"/>
        </w:rPr>
        <w:t>1)</w:t>
      </w:r>
      <w:bookmarkEnd w:id="110"/>
      <w:bookmarkEnd w:id="111"/>
      <w:bookmarkEnd w:id="112"/>
    </w:p>
    <w:p w14:paraId="242B7F30" w14:textId="77777777" w:rsidR="00017F36" w:rsidRPr="004703D4" w:rsidRDefault="00017F36" w:rsidP="00017F36">
      <w:pPr>
        <w:jc w:val="center"/>
        <w:rPr>
          <w:sz w:val="22"/>
          <w:szCs w:val="22"/>
        </w:rPr>
      </w:pPr>
      <w:r w:rsidRPr="004703D4">
        <w:rPr>
          <w:sz w:val="22"/>
          <w:szCs w:val="22"/>
        </w:rPr>
        <w:t>(процентов)</w:t>
      </w:r>
    </w:p>
    <w:p w14:paraId="33BB29C8" w14:textId="77777777" w:rsidR="00017F36" w:rsidRPr="004703D4" w:rsidRDefault="00017F36" w:rsidP="00017F36">
      <w:pPr>
        <w:rPr>
          <w:sz w:val="6"/>
          <w:szCs w:val="6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26"/>
        <w:gridCol w:w="822"/>
        <w:gridCol w:w="823"/>
        <w:gridCol w:w="822"/>
        <w:gridCol w:w="823"/>
        <w:gridCol w:w="822"/>
        <w:gridCol w:w="823"/>
        <w:gridCol w:w="822"/>
        <w:gridCol w:w="823"/>
      </w:tblGrid>
      <w:tr w:rsidR="00017F36" w:rsidRPr="00D83B8B" w14:paraId="4C75CE97" w14:textId="77777777" w:rsidTr="00A413E9">
        <w:trPr>
          <w:cantSplit/>
        </w:trPr>
        <w:tc>
          <w:tcPr>
            <w:tcW w:w="362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bottom"/>
          </w:tcPr>
          <w:p w14:paraId="2E3EB33A" w14:textId="77777777" w:rsidR="00017F36" w:rsidRPr="004703D4" w:rsidRDefault="00017F36" w:rsidP="00A413E9">
            <w:pPr>
              <w:rPr>
                <w:rFonts w:eastAsia="Arial Unicode MS" w:cs="Arial"/>
                <w:szCs w:val="18"/>
              </w:rPr>
            </w:pP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66E7C2E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2016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479ECED2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2017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32712D86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2018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bottom"/>
          </w:tcPr>
          <w:p w14:paraId="3AEC4259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2019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bottom"/>
          </w:tcPr>
          <w:p w14:paraId="14BA33EA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2020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bottom"/>
          </w:tcPr>
          <w:p w14:paraId="46665AD8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6B2E6C">
              <w:rPr>
                <w:i/>
              </w:rPr>
              <w:t>2021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bottom"/>
          </w:tcPr>
          <w:p w14:paraId="5FB7EB35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D83B8B">
              <w:rPr>
                <w:i/>
              </w:rPr>
              <w:t>2022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bottom"/>
          </w:tcPr>
          <w:p w14:paraId="2DC728D2" w14:textId="7389BAEB" w:rsidR="00017F36" w:rsidRPr="00D83B8B" w:rsidRDefault="00017F36" w:rsidP="00690D1E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017F36" w:rsidRPr="004703D4" w14:paraId="1CBB8A6E" w14:textId="77777777" w:rsidTr="00A413E9">
        <w:trPr>
          <w:cantSplit/>
        </w:trPr>
        <w:tc>
          <w:tcPr>
            <w:tcW w:w="3626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bottom"/>
          </w:tcPr>
          <w:p w14:paraId="5E834993" w14:textId="77777777" w:rsidR="00017F36" w:rsidRPr="004703D4" w:rsidRDefault="00017F36" w:rsidP="00A413E9">
            <w:pPr>
              <w:spacing w:beforeLines="20" w:before="48" w:line="220" w:lineRule="exac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Всё население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6DAA7A9F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402F0705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672D1BD0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bottom"/>
          </w:tcPr>
          <w:p w14:paraId="4890E1F7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9398DAE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FFD3AF5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b/>
                <w:szCs w:val="18"/>
              </w:rPr>
            </w:pPr>
            <w:r w:rsidRPr="000C282C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4" w:space="0" w:color="auto"/>
            </w:tcBorders>
            <w:vAlign w:val="bottom"/>
          </w:tcPr>
          <w:p w14:paraId="20CB8E51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4" w:space="0" w:color="auto"/>
            </w:tcBorders>
            <w:vAlign w:val="bottom"/>
          </w:tcPr>
          <w:p w14:paraId="3C1F6D94" w14:textId="77777777" w:rsidR="00017F36" w:rsidRPr="000C282C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100</w:t>
            </w:r>
          </w:p>
        </w:tc>
      </w:tr>
      <w:tr w:rsidR="00017F36" w:rsidRPr="004703D4" w14:paraId="14B74177" w14:textId="77777777" w:rsidTr="00EB6C5E">
        <w:trPr>
          <w:cantSplit/>
          <w:trHeight w:val="347"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61BA5242" w14:textId="77777777" w:rsidR="00017F36" w:rsidRPr="004703D4" w:rsidRDefault="00017F36" w:rsidP="00A413E9">
            <w:pPr>
              <w:spacing w:beforeLines="20" w:before="48" w:line="220" w:lineRule="exact"/>
              <w:ind w:left="17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в том числе со среднедушевыми </w:t>
            </w:r>
            <w:r w:rsidRPr="004703D4">
              <w:rPr>
                <w:rFonts w:cs="Arial"/>
                <w:szCs w:val="18"/>
              </w:rPr>
              <w:br/>
              <w:t>денежными доходами, рублей в месяц</w:t>
            </w:r>
            <w:r w:rsidRPr="004703D4">
              <w:rPr>
                <w:rFonts w:cs="Arial"/>
                <w:spacing w:val="-2"/>
                <w:szCs w:val="18"/>
              </w:rPr>
              <w:t>: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3F2A5F0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ED4BA9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207C504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F1E1C33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2C79AB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443DE1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3F06D9BF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04DC5BB7" w14:textId="77777777" w:rsidR="00017F36" w:rsidRPr="000C282C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1AFBD437" w14:textId="77777777" w:rsidTr="00A413E9">
        <w:trPr>
          <w:cantSplit/>
          <w:trHeight w:val="70"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55573EBB" w14:textId="77777777" w:rsidR="00017F36" w:rsidRPr="004703D4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до 7000,0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F0E773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7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5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900F078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6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6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41603DB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6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3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B9EE7B7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1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2C1465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4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2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175A62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4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72F32675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6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751753EE" w14:textId="058418C0" w:rsidR="00017F36" w:rsidRPr="000C282C" w:rsidRDefault="00017F36" w:rsidP="00690D1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="00690D1E">
              <w:rPr>
                <w:rFonts w:cs="Arial"/>
                <w:szCs w:val="18"/>
              </w:rPr>
              <w:t>2</w:t>
            </w:r>
          </w:p>
        </w:tc>
      </w:tr>
      <w:tr w:rsidR="00017F36" w:rsidRPr="004703D4" w14:paraId="3FD4B023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4A08F41B" w14:textId="77777777" w:rsidR="00017F36" w:rsidRPr="004703D4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7000,1</w:t>
            </w:r>
            <w:r>
              <w:rPr>
                <w:rFonts w:cs="Arial"/>
                <w:szCs w:val="18"/>
              </w:rPr>
              <w:t>-</w:t>
            </w:r>
            <w:r w:rsidRPr="004703D4">
              <w:rPr>
                <w:rFonts w:cs="Arial"/>
                <w:szCs w:val="18"/>
              </w:rPr>
              <w:t>10000,0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4899D81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9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1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E6C34B5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8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6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82ECB3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8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3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637A194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7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4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3E6A01" w14:textId="420D74DD" w:rsidR="00017F36" w:rsidRPr="003A571A" w:rsidRDefault="00017F36" w:rsidP="003A571A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3A571A">
              <w:rPr>
                <w:rFonts w:cs="Arial"/>
                <w:szCs w:val="18"/>
              </w:rPr>
              <w:t>6,</w:t>
            </w:r>
            <w:r w:rsidR="003A571A" w:rsidRPr="003A571A">
              <w:rPr>
                <w:rFonts w:cs="Arial"/>
                <w:szCs w:val="18"/>
              </w:rPr>
              <w:t>8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758DE4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8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60D14276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5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56EF9284" w14:textId="77777777" w:rsidR="00017F36" w:rsidRPr="000C282C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FF1405">
              <w:rPr>
                <w:rFonts w:cs="Arial"/>
                <w:szCs w:val="18"/>
              </w:rPr>
              <w:t>8</w:t>
            </w:r>
          </w:p>
        </w:tc>
      </w:tr>
      <w:tr w:rsidR="00017F36" w:rsidRPr="004703D4" w14:paraId="69199C74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5D7614EA" w14:textId="77777777" w:rsidR="00017F36" w:rsidRPr="004703D4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10000,1</w:t>
            </w:r>
            <w:r>
              <w:rPr>
                <w:rFonts w:cs="Arial"/>
                <w:szCs w:val="18"/>
              </w:rPr>
              <w:t>-</w:t>
            </w:r>
            <w:r w:rsidRPr="004703D4">
              <w:rPr>
                <w:rFonts w:cs="Arial"/>
                <w:szCs w:val="18"/>
              </w:rPr>
              <w:t>14000,0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60D4BE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13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3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7265A54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13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56407D5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12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7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98D3C83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11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8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574808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11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7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73179A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4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575D275D" w14:textId="77777777" w:rsidR="00017F36" w:rsidRPr="00EB6C5E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EB6C5E">
              <w:rPr>
                <w:rFonts w:cs="Arial"/>
                <w:szCs w:val="18"/>
              </w:rPr>
              <w:t>7,4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2BBC125F" w14:textId="623AFEDF" w:rsidR="00017F36" w:rsidRPr="000C282C" w:rsidRDefault="00017F36" w:rsidP="00690D1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6</w:t>
            </w:r>
            <w:r>
              <w:rPr>
                <w:rFonts w:cs="Arial"/>
                <w:szCs w:val="18"/>
              </w:rPr>
              <w:t>,</w:t>
            </w:r>
            <w:r w:rsidR="00690D1E">
              <w:rPr>
                <w:rFonts w:cs="Arial"/>
                <w:szCs w:val="18"/>
              </w:rPr>
              <w:t>0</w:t>
            </w:r>
          </w:p>
        </w:tc>
      </w:tr>
      <w:tr w:rsidR="00017F36" w:rsidRPr="004703D4" w14:paraId="605D696E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1693F518" w14:textId="77777777" w:rsidR="00017F36" w:rsidRPr="004703D4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14000,1</w:t>
            </w:r>
            <w:r>
              <w:rPr>
                <w:rFonts w:cs="Arial"/>
                <w:szCs w:val="18"/>
              </w:rPr>
              <w:t>-</w:t>
            </w:r>
            <w:r w:rsidRPr="004703D4">
              <w:rPr>
                <w:rFonts w:cs="Arial"/>
                <w:szCs w:val="18"/>
              </w:rPr>
              <w:t>19000,0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52E6339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1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FA162D1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1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D58AEFD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0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E3DE931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14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5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27C901" w14:textId="4A75141A" w:rsidR="00017F36" w:rsidRPr="004703D4" w:rsidRDefault="00017F36" w:rsidP="00EB6C5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14</w:t>
            </w:r>
            <w:r>
              <w:rPr>
                <w:rFonts w:cs="Arial"/>
                <w:szCs w:val="18"/>
              </w:rPr>
              <w:t>,</w:t>
            </w:r>
            <w:r w:rsidR="00EB6C5E">
              <w:rPr>
                <w:rFonts w:cs="Arial"/>
                <w:szCs w:val="18"/>
              </w:rPr>
              <w:t>8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56FACA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13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9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58DFDF8A" w14:textId="77777777" w:rsidR="00017F36" w:rsidRPr="00EB6C5E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EB6C5E">
              <w:rPr>
                <w:rFonts w:cs="Arial"/>
                <w:szCs w:val="18"/>
              </w:rPr>
              <w:t>11,3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1F8F87E7" w14:textId="0C1EDA03" w:rsidR="00017F36" w:rsidRPr="000C282C" w:rsidRDefault="00017F36" w:rsidP="00690D1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9</w:t>
            </w:r>
            <w:r>
              <w:rPr>
                <w:rFonts w:cs="Arial"/>
                <w:szCs w:val="18"/>
              </w:rPr>
              <w:t>,</w:t>
            </w:r>
            <w:r w:rsidR="00690D1E">
              <w:rPr>
                <w:rFonts w:cs="Arial"/>
                <w:szCs w:val="18"/>
              </w:rPr>
              <w:t>6</w:t>
            </w:r>
          </w:p>
        </w:tc>
      </w:tr>
      <w:tr w:rsidR="00017F36" w:rsidRPr="004703D4" w14:paraId="00903B42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7AA289DB" w14:textId="77777777" w:rsidR="00017F36" w:rsidRPr="004703D4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19000,1</w:t>
            </w:r>
            <w:r>
              <w:rPr>
                <w:rFonts w:cs="Arial"/>
                <w:szCs w:val="18"/>
              </w:rPr>
              <w:t>-</w:t>
            </w:r>
            <w:r w:rsidRPr="004703D4">
              <w:rPr>
                <w:rFonts w:cs="Arial"/>
                <w:szCs w:val="18"/>
              </w:rPr>
              <w:t>27000,0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88FA226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18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2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94C74EE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18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5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52EA23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18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6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9128E1F" w14:textId="77777777" w:rsidR="00017F36" w:rsidRPr="00935A2B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18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7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E30931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19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6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E44CAD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19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2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005E8BAD" w14:textId="0F3B8F35" w:rsidR="00017F36" w:rsidRPr="00EB6C5E" w:rsidRDefault="00EB6C5E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EB6C5E">
              <w:rPr>
                <w:rFonts w:cs="Arial"/>
                <w:szCs w:val="18"/>
              </w:rPr>
              <w:t>17,9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462124DE" w14:textId="55DD8BA5" w:rsidR="00017F36" w:rsidRPr="000C282C" w:rsidRDefault="00017F36" w:rsidP="00690D1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16</w:t>
            </w:r>
            <w:r>
              <w:rPr>
                <w:rFonts w:cs="Arial"/>
                <w:szCs w:val="18"/>
              </w:rPr>
              <w:t>,</w:t>
            </w:r>
            <w:r w:rsidR="00690D1E">
              <w:rPr>
                <w:rFonts w:cs="Arial"/>
                <w:szCs w:val="18"/>
              </w:rPr>
              <w:t>0</w:t>
            </w:r>
          </w:p>
        </w:tc>
      </w:tr>
      <w:tr w:rsidR="00017F36" w:rsidRPr="004703D4" w14:paraId="789C0956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383E1657" w14:textId="77777777" w:rsidR="00017F36" w:rsidRPr="00990123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27000,1</w:t>
            </w:r>
            <w:r>
              <w:rPr>
                <w:rFonts w:cs="Arial"/>
                <w:szCs w:val="18"/>
              </w:rPr>
              <w:t>-</w:t>
            </w:r>
            <w:r w:rsidRPr="004703D4">
              <w:rPr>
                <w:rFonts w:cs="Arial"/>
                <w:szCs w:val="18"/>
              </w:rPr>
              <w:t>45000,0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0EBC666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21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1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026FE3D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21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9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2F43310" w14:textId="77777777" w:rsidR="00017F36" w:rsidRPr="00935A2B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22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3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D57E2E6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23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5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A87596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24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5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B3C1C7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25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7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571DB14E" w14:textId="77777777" w:rsidR="00017F36" w:rsidRPr="00EB6C5E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EB6C5E">
              <w:rPr>
                <w:rFonts w:cs="Arial"/>
                <w:szCs w:val="18"/>
              </w:rPr>
              <w:t>28,3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2927D827" w14:textId="3DE91529" w:rsidR="00017F36" w:rsidRPr="000C282C" w:rsidRDefault="00017F36" w:rsidP="00690D1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27</w:t>
            </w:r>
            <w:r>
              <w:rPr>
                <w:rFonts w:cs="Arial"/>
                <w:szCs w:val="18"/>
              </w:rPr>
              <w:t>,</w:t>
            </w:r>
            <w:r w:rsidR="00690D1E">
              <w:rPr>
                <w:rFonts w:cs="Arial"/>
                <w:szCs w:val="18"/>
              </w:rPr>
              <w:t>7</w:t>
            </w:r>
          </w:p>
        </w:tc>
      </w:tr>
      <w:tr w:rsidR="00017F36" w:rsidRPr="004703D4" w14:paraId="2F99252F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151F18CA" w14:textId="77777777" w:rsidR="00017F36" w:rsidRPr="004703D4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45000,1</w:t>
            </w:r>
            <w:r>
              <w:rPr>
                <w:rFonts w:cs="Arial"/>
                <w:szCs w:val="18"/>
              </w:rPr>
              <w:t>-</w:t>
            </w:r>
            <w:r w:rsidRPr="004703D4">
              <w:rPr>
                <w:rFonts w:cs="Arial"/>
                <w:szCs w:val="18"/>
              </w:rPr>
              <w:t>60000,0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506AA1D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7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4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BB9053C" w14:textId="77777777" w:rsidR="00017F36" w:rsidRPr="008C2F39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7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7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40A9B74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7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9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5FA5DA5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8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7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E77F1A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8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8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03BB2B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9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9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66305FB3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12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6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68D43243" w14:textId="1ED85A60" w:rsidR="00017F36" w:rsidRPr="000C282C" w:rsidRDefault="00017F36" w:rsidP="00690D1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13</w:t>
            </w:r>
            <w:r>
              <w:rPr>
                <w:rFonts w:cs="Arial"/>
                <w:szCs w:val="18"/>
              </w:rPr>
              <w:t>,</w:t>
            </w:r>
            <w:r w:rsidR="00690D1E">
              <w:rPr>
                <w:rFonts w:cs="Arial"/>
                <w:szCs w:val="18"/>
              </w:rPr>
              <w:t>7</w:t>
            </w:r>
          </w:p>
        </w:tc>
      </w:tr>
      <w:tr w:rsidR="00017F36" w:rsidRPr="004703D4" w14:paraId="792492F1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213444AF" w14:textId="77777777" w:rsidR="00017F36" w:rsidRPr="004703D4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60000,1-75000,0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D3BA16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6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3ACA0C0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8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09FAA9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9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860F9B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4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4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59A40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4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3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738D9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1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3F4CCA87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7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0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000273E4" w14:textId="1474349E" w:rsidR="00017F36" w:rsidRPr="000C282C" w:rsidRDefault="00017F36" w:rsidP="00690D1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8</w:t>
            </w:r>
            <w:r>
              <w:rPr>
                <w:rFonts w:cs="Arial"/>
                <w:szCs w:val="18"/>
              </w:rPr>
              <w:t>,</w:t>
            </w:r>
            <w:r w:rsidR="00690D1E">
              <w:rPr>
                <w:rFonts w:cs="Arial"/>
                <w:szCs w:val="18"/>
              </w:rPr>
              <w:t>3</w:t>
            </w:r>
          </w:p>
        </w:tc>
      </w:tr>
      <w:tr w:rsidR="00017F36" w:rsidRPr="004703D4" w14:paraId="54E203EC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0B2632B3" w14:textId="77777777" w:rsidR="00017F36" w:rsidRPr="004703D4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75000,1-100000,0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373A3C4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7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65E6C86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8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F760DBF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9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EFA33A7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3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9C4A49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1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DAAA56" w14:textId="77777777" w:rsidR="00017F36" w:rsidRPr="00D83B8B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8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14C57A97" w14:textId="77777777" w:rsidR="00017F36" w:rsidRPr="00D83B8B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7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76FCA20F" w14:textId="03011A28" w:rsidR="00017F36" w:rsidRPr="00D83B8B" w:rsidRDefault="00017F36" w:rsidP="00690D1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7</w:t>
            </w:r>
            <w:r>
              <w:rPr>
                <w:rFonts w:cs="Arial"/>
                <w:szCs w:val="18"/>
              </w:rPr>
              <w:t>,</w:t>
            </w:r>
            <w:r w:rsidR="00690D1E">
              <w:rPr>
                <w:rFonts w:cs="Arial"/>
                <w:szCs w:val="18"/>
              </w:rPr>
              <w:t>3</w:t>
            </w:r>
          </w:p>
        </w:tc>
      </w:tr>
      <w:tr w:rsidR="00017F36" w:rsidRPr="004703D4" w14:paraId="11D8B7EC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7DBD52EA" w14:textId="77777777" w:rsidR="00017F36" w:rsidRPr="004703D4" w:rsidRDefault="00017F36" w:rsidP="00A413E9">
            <w:pPr>
              <w:spacing w:beforeLines="20" w:before="48"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свыше 100000,0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322E792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0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D1AC2F3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0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6B5C83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1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6CF651C" w14:textId="7AB0399A" w:rsidR="00017F36" w:rsidRPr="004703D4" w:rsidRDefault="00017F36" w:rsidP="00EB6C5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="00EB6C5E">
              <w:rPr>
                <w:rFonts w:cs="Arial"/>
                <w:szCs w:val="18"/>
              </w:rPr>
              <w:t>6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66CFAA" w14:textId="4034A24D" w:rsidR="00017F36" w:rsidRPr="004703D4" w:rsidRDefault="00017F36" w:rsidP="00EB6C5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="00EB6C5E">
              <w:rPr>
                <w:rFonts w:cs="Arial"/>
                <w:szCs w:val="18"/>
              </w:rPr>
              <w:t>2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39AD90" w14:textId="77777777" w:rsidR="00017F36" w:rsidRPr="00D83B8B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8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6BC42A14" w14:textId="77777777" w:rsidR="00017F36" w:rsidRPr="00D83B8B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4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7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5F8F2704" w14:textId="46D50F1C" w:rsidR="00017F36" w:rsidRPr="00D83B8B" w:rsidRDefault="00017F36" w:rsidP="00690D1E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F1405">
              <w:rPr>
                <w:rFonts w:cs="Arial"/>
                <w:szCs w:val="18"/>
              </w:rPr>
              <w:t>7</w:t>
            </w:r>
            <w:r>
              <w:rPr>
                <w:rFonts w:cs="Arial"/>
                <w:szCs w:val="18"/>
              </w:rPr>
              <w:t>,</w:t>
            </w:r>
            <w:r w:rsidR="00690D1E">
              <w:rPr>
                <w:rFonts w:cs="Arial"/>
                <w:szCs w:val="18"/>
              </w:rPr>
              <w:t>4</w:t>
            </w:r>
          </w:p>
        </w:tc>
      </w:tr>
      <w:tr w:rsidR="00017F36" w:rsidRPr="004703D4" w14:paraId="44DE50B3" w14:textId="77777777" w:rsidTr="00A413E9">
        <w:trPr>
          <w:cantSplit/>
        </w:trPr>
        <w:tc>
          <w:tcPr>
            <w:tcW w:w="3626" w:type="dxa"/>
            <w:tcBorders>
              <w:left w:val="nil"/>
              <w:right w:val="single" w:sz="6" w:space="0" w:color="auto"/>
            </w:tcBorders>
            <w:vAlign w:val="bottom"/>
          </w:tcPr>
          <w:p w14:paraId="421488B0" w14:textId="3304D3F8" w:rsidR="00017F36" w:rsidRPr="004703D4" w:rsidRDefault="00017F36" w:rsidP="002B7D9E">
            <w:pPr>
              <w:spacing w:beforeLines="20" w:before="48" w:line="220" w:lineRule="exact"/>
              <w:rPr>
                <w:rFonts w:cs="Arial"/>
                <w:color w:val="000000"/>
                <w:szCs w:val="14"/>
              </w:rPr>
            </w:pPr>
            <w:r w:rsidRPr="004703D4">
              <w:rPr>
                <w:rFonts w:cs="Arial"/>
                <w:bCs/>
                <w:color w:val="000000"/>
                <w:szCs w:val="14"/>
              </w:rPr>
              <w:t xml:space="preserve">Медианное значение среднедушевого </w:t>
            </w:r>
            <w:r w:rsidRPr="004703D4">
              <w:rPr>
                <w:rFonts w:cs="Arial"/>
                <w:bCs/>
                <w:color w:val="000000"/>
                <w:szCs w:val="14"/>
              </w:rPr>
              <w:br/>
              <w:t>денежного дохода населения (в месяц), рублей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8CCAB5E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20895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6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ED71069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21579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1</w:t>
            </w:r>
          </w:p>
        </w:tc>
        <w:tc>
          <w:tcPr>
            <w:tcW w:w="822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B9D6F20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21935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1</w:t>
            </w:r>
          </w:p>
        </w:tc>
        <w:tc>
          <w:tcPr>
            <w:tcW w:w="823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1BCF671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23466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4</w:t>
            </w:r>
          </w:p>
        </w:tc>
        <w:tc>
          <w:tcPr>
            <w:tcW w:w="8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472265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23778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8</w:t>
            </w:r>
          </w:p>
        </w:tc>
        <w:tc>
          <w:tcPr>
            <w:tcW w:w="8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FF5243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25726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6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16039874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31195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7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22FC51E4" w14:textId="560B2AB9" w:rsidR="00017F36" w:rsidRPr="000C282C" w:rsidRDefault="001A1CA7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35202,5</w:t>
            </w:r>
          </w:p>
        </w:tc>
      </w:tr>
      <w:tr w:rsidR="00017F36" w:rsidRPr="004703D4" w14:paraId="429D0E1F" w14:textId="77777777" w:rsidTr="00A413E9">
        <w:trPr>
          <w:cantSplit/>
        </w:trPr>
        <w:tc>
          <w:tcPr>
            <w:tcW w:w="3626" w:type="dxa"/>
            <w:tcBorders>
              <w:left w:val="nil"/>
              <w:bottom w:val="double" w:sz="4" w:space="0" w:color="auto"/>
              <w:right w:val="single" w:sz="6" w:space="0" w:color="auto"/>
            </w:tcBorders>
            <w:vAlign w:val="bottom"/>
          </w:tcPr>
          <w:p w14:paraId="1FCAB7B3" w14:textId="48C7F0E2" w:rsidR="00017F36" w:rsidRPr="004703D4" w:rsidRDefault="00017F36" w:rsidP="002B7D9E">
            <w:pPr>
              <w:spacing w:beforeLines="20" w:before="48" w:line="220" w:lineRule="exact"/>
              <w:rPr>
                <w:rFonts w:cs="Arial"/>
                <w:color w:val="000000"/>
                <w:szCs w:val="14"/>
              </w:rPr>
            </w:pPr>
            <w:r w:rsidRPr="004703D4">
              <w:rPr>
                <w:rFonts w:cs="Arial"/>
                <w:bCs/>
                <w:color w:val="000000"/>
                <w:szCs w:val="14"/>
              </w:rPr>
              <w:t xml:space="preserve">Модальное значение среднедушевого </w:t>
            </w:r>
            <w:r w:rsidRPr="004703D4">
              <w:rPr>
                <w:rFonts w:cs="Arial"/>
                <w:bCs/>
                <w:color w:val="000000"/>
                <w:szCs w:val="14"/>
              </w:rPr>
              <w:br/>
              <w:t>денежного дохода населения (в месяц), рублей</w:t>
            </w:r>
          </w:p>
        </w:tc>
        <w:tc>
          <w:tcPr>
            <w:tcW w:w="822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3EF60B3F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11715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0</w:t>
            </w:r>
          </w:p>
        </w:tc>
        <w:tc>
          <w:tcPr>
            <w:tcW w:w="823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001A32BA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DE5143">
              <w:rPr>
                <w:rFonts w:cs="Arial"/>
                <w:szCs w:val="18"/>
              </w:rPr>
              <w:t>12345</w:t>
            </w:r>
            <w:r>
              <w:rPr>
                <w:rFonts w:cs="Arial"/>
                <w:szCs w:val="18"/>
              </w:rPr>
              <w:t>,</w:t>
            </w:r>
            <w:r w:rsidRPr="00DE5143">
              <w:rPr>
                <w:rFonts w:cs="Arial"/>
                <w:szCs w:val="18"/>
              </w:rPr>
              <w:t>2</w:t>
            </w:r>
          </w:p>
        </w:tc>
        <w:tc>
          <w:tcPr>
            <w:tcW w:w="822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0818BDF3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80CEF">
              <w:rPr>
                <w:rFonts w:cs="Arial"/>
                <w:szCs w:val="18"/>
              </w:rPr>
              <w:t>12584</w:t>
            </w:r>
            <w:r>
              <w:rPr>
                <w:rFonts w:cs="Arial"/>
                <w:szCs w:val="18"/>
              </w:rPr>
              <w:t>,</w:t>
            </w:r>
            <w:r w:rsidRPr="00480CEF">
              <w:rPr>
                <w:rFonts w:cs="Arial"/>
                <w:szCs w:val="18"/>
              </w:rPr>
              <w:t>5</w:t>
            </w:r>
          </w:p>
        </w:tc>
        <w:tc>
          <w:tcPr>
            <w:tcW w:w="823" w:type="dxa"/>
            <w:tcBorders>
              <w:left w:val="single" w:sz="6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83BC57B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8441AF">
              <w:rPr>
                <w:rFonts w:cs="Arial"/>
                <w:szCs w:val="18"/>
              </w:rPr>
              <w:t>13541</w:t>
            </w:r>
            <w:r>
              <w:rPr>
                <w:rFonts w:cs="Arial"/>
                <w:szCs w:val="18"/>
              </w:rPr>
              <w:t>,</w:t>
            </w:r>
            <w:r w:rsidRPr="008441AF">
              <w:rPr>
                <w:rFonts w:cs="Arial"/>
                <w:szCs w:val="18"/>
              </w:rPr>
              <w:t>3</w:t>
            </w:r>
          </w:p>
        </w:tc>
        <w:tc>
          <w:tcPr>
            <w:tcW w:w="82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813DC5C" w14:textId="77777777" w:rsidR="00017F36" w:rsidRPr="004703D4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14406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4</w:t>
            </w:r>
          </w:p>
        </w:tc>
        <w:tc>
          <w:tcPr>
            <w:tcW w:w="823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CF99A6C" w14:textId="77777777" w:rsidR="00017F36" w:rsidRPr="00AB32CF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15504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8</w:t>
            </w:r>
          </w:p>
        </w:tc>
        <w:tc>
          <w:tcPr>
            <w:tcW w:w="822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EA61BBD" w14:textId="77777777" w:rsidR="00017F36" w:rsidRPr="00AB32CF" w:rsidRDefault="00017F36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 w:rsidRPr="00FB441C">
              <w:rPr>
                <w:rFonts w:cs="Arial"/>
                <w:szCs w:val="18"/>
              </w:rPr>
              <w:t>19196</w:t>
            </w:r>
            <w:r>
              <w:rPr>
                <w:rFonts w:cs="Arial"/>
                <w:szCs w:val="18"/>
              </w:rPr>
              <w:t>,</w:t>
            </w:r>
            <w:r w:rsidRPr="00FB441C">
              <w:rPr>
                <w:rFonts w:cs="Arial"/>
                <w:szCs w:val="18"/>
              </w:rPr>
              <w:t>9</w:t>
            </w:r>
          </w:p>
        </w:tc>
        <w:tc>
          <w:tcPr>
            <w:tcW w:w="82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7583212F" w14:textId="593B23AB" w:rsidR="00017F36" w:rsidRPr="00AB32CF" w:rsidRDefault="001A1CA7" w:rsidP="00A413E9">
            <w:pPr>
              <w:spacing w:beforeLines="20" w:before="48" w:line="220" w:lineRule="exact"/>
              <w:ind w:right="51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20948,8</w:t>
            </w:r>
          </w:p>
        </w:tc>
      </w:tr>
    </w:tbl>
    <w:p w14:paraId="1E339374" w14:textId="77777777" w:rsidR="00017F36" w:rsidRPr="004703D4" w:rsidRDefault="00017F36" w:rsidP="00017F36">
      <w:pPr>
        <w:rPr>
          <w:sz w:val="6"/>
          <w:szCs w:val="6"/>
        </w:rPr>
      </w:pPr>
    </w:p>
    <w:p w14:paraId="3BAC9AF7" w14:textId="77777777" w:rsidR="00017F36" w:rsidRDefault="00017F36" w:rsidP="00017F36">
      <w:pPr>
        <w:widowControl w:val="0"/>
        <w:suppressAutoHyphens/>
        <w:ind w:left="170" w:right="-143" w:hanging="170"/>
      </w:pPr>
      <w:r w:rsidRPr="003608E3">
        <w:rPr>
          <w:vertAlign w:val="superscript"/>
        </w:rPr>
        <w:t>1)</w:t>
      </w:r>
      <w:r w:rsidRPr="003608E3">
        <w:t xml:space="preserve"> Оценка на основе материалов выборочных обследований домашних хозяйств и макроэкономического показателя</w:t>
      </w:r>
      <w:r w:rsidRPr="004703D4">
        <w:t xml:space="preserve"> </w:t>
      </w:r>
      <w:r w:rsidRPr="00D83B8B">
        <w:t xml:space="preserve">среднедушевых денежных доходов населения. </w:t>
      </w:r>
    </w:p>
    <w:p w14:paraId="0D8A90A7" w14:textId="77777777" w:rsidR="00017F36" w:rsidRPr="00D83B8B" w:rsidRDefault="00017F36" w:rsidP="00017F36">
      <w:pPr>
        <w:widowControl w:val="0"/>
        <w:suppressAutoHyphens/>
        <w:ind w:left="170" w:right="-143" w:hanging="170"/>
        <w:rPr>
          <w:b/>
        </w:rPr>
      </w:pPr>
    </w:p>
    <w:p w14:paraId="17DBFCCF" w14:textId="77777777" w:rsidR="00017F36" w:rsidRPr="004703D4" w:rsidRDefault="00017F36" w:rsidP="00017F36">
      <w:pPr>
        <w:rPr>
          <w:sz w:val="20"/>
        </w:rPr>
      </w:pPr>
    </w:p>
    <w:p w14:paraId="6D7E5621" w14:textId="77777777" w:rsidR="00017F36" w:rsidRPr="004703D4" w:rsidRDefault="00017F36" w:rsidP="00017F36">
      <w:pPr>
        <w:rPr>
          <w:sz w:val="20"/>
        </w:rPr>
      </w:pPr>
    </w:p>
    <w:p w14:paraId="22BB3464" w14:textId="77777777" w:rsidR="00017F36" w:rsidRPr="004703D4" w:rsidRDefault="00017F36" w:rsidP="00017F36">
      <w:pPr>
        <w:pStyle w:val="3"/>
      </w:pPr>
      <w:bookmarkStart w:id="121" w:name="_Toc532480571"/>
      <w:bookmarkStart w:id="122" w:name="_Toc89689069"/>
      <w:bookmarkStart w:id="123" w:name="_Toc154395816"/>
      <w:r w:rsidRPr="004703D4">
        <w:t>РАСПРЕДЕЛЕНИЕ ОБЩЕГО ОБЪЁМА ДЕНЕЖНЫХ ДОХОДОВ НАСЕЛЕНИЯ</w:t>
      </w:r>
      <w:bookmarkEnd w:id="121"/>
      <w:bookmarkEnd w:id="122"/>
      <w:bookmarkEnd w:id="123"/>
    </w:p>
    <w:p w14:paraId="02D5924F" w14:textId="77777777" w:rsidR="00017F36" w:rsidRPr="004703D4" w:rsidRDefault="00017F36" w:rsidP="00017F36">
      <w:pPr>
        <w:widowControl w:val="0"/>
        <w:spacing w:line="244" w:lineRule="exact"/>
        <w:jc w:val="center"/>
        <w:rPr>
          <w:sz w:val="22"/>
        </w:rPr>
      </w:pPr>
      <w:r w:rsidRPr="004703D4">
        <w:rPr>
          <w:sz w:val="22"/>
        </w:rPr>
        <w:t>(процентов)</w:t>
      </w:r>
    </w:p>
    <w:p w14:paraId="565A9A18" w14:textId="77777777" w:rsidR="00017F36" w:rsidRPr="004703D4" w:rsidRDefault="00017F36" w:rsidP="00017F36">
      <w:pPr>
        <w:widowControl w:val="0"/>
        <w:rPr>
          <w:sz w:val="4"/>
          <w:szCs w:val="4"/>
        </w:rPr>
      </w:pPr>
    </w:p>
    <w:p w14:paraId="6CD669CD" w14:textId="77777777" w:rsidR="00017F36" w:rsidRPr="004703D4" w:rsidRDefault="00017F36" w:rsidP="00017F36">
      <w:pPr>
        <w:widowControl w:val="0"/>
        <w:rPr>
          <w:sz w:val="4"/>
          <w:szCs w:val="4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26"/>
        <w:gridCol w:w="822"/>
        <w:gridCol w:w="823"/>
        <w:gridCol w:w="822"/>
        <w:gridCol w:w="823"/>
        <w:gridCol w:w="822"/>
        <w:gridCol w:w="823"/>
        <w:gridCol w:w="822"/>
        <w:gridCol w:w="823"/>
      </w:tblGrid>
      <w:tr w:rsidR="00017F36" w:rsidRPr="004703D4" w14:paraId="0BFB65AB" w14:textId="77777777" w:rsidTr="00A413E9">
        <w:trPr>
          <w:cantSplit/>
        </w:trPr>
        <w:tc>
          <w:tcPr>
            <w:tcW w:w="3626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A5E191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bottom"/>
          </w:tcPr>
          <w:p w14:paraId="0ECB80DF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2016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bottom"/>
          </w:tcPr>
          <w:p w14:paraId="301BB4F8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2017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bottom"/>
          </w:tcPr>
          <w:p w14:paraId="31FA4C49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2018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bottom"/>
          </w:tcPr>
          <w:p w14:paraId="6A4D5D37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2019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bottom"/>
          </w:tcPr>
          <w:p w14:paraId="34FDF8DF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4703D4">
              <w:rPr>
                <w:i/>
              </w:rPr>
              <w:t>2020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bottom"/>
          </w:tcPr>
          <w:p w14:paraId="0E416073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 w:rsidRPr="006B2E6C">
              <w:rPr>
                <w:i/>
              </w:rPr>
              <w:t>2021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bottom"/>
          </w:tcPr>
          <w:p w14:paraId="7D1DE2A8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2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bottom"/>
          </w:tcPr>
          <w:p w14:paraId="7E8D40C9" w14:textId="445F571F" w:rsidR="00017F36" w:rsidRPr="004703D4" w:rsidRDefault="00017F36" w:rsidP="00690D1E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017F36" w:rsidRPr="004703D4" w14:paraId="7A142737" w14:textId="77777777" w:rsidTr="00017F36">
        <w:trPr>
          <w:cantSplit/>
        </w:trPr>
        <w:tc>
          <w:tcPr>
            <w:tcW w:w="3626" w:type="dxa"/>
            <w:tcBorders>
              <w:right w:val="single" w:sz="6" w:space="0" w:color="auto"/>
            </w:tcBorders>
            <w:vAlign w:val="bottom"/>
          </w:tcPr>
          <w:p w14:paraId="46781455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rPr>
                <w:b/>
              </w:rPr>
            </w:pPr>
            <w:r w:rsidRPr="004703D4">
              <w:rPr>
                <w:b/>
              </w:rPr>
              <w:t>Денежные доходы</w:t>
            </w:r>
            <w:r w:rsidRPr="004703D4">
              <w:t xml:space="preserve"> – всего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07B0D819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265EFB0B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  <w:lang w:val="en-US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24D1A52C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19BA4A1A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1AB97501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57CA6B9F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0C282C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0B8F9ED0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1FCC4231" w14:textId="77777777" w:rsidR="00017F36" w:rsidRPr="000C282C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100</w:t>
            </w:r>
          </w:p>
        </w:tc>
      </w:tr>
      <w:tr w:rsidR="00017F36" w:rsidRPr="004703D4" w14:paraId="0F61AC9E" w14:textId="77777777" w:rsidTr="00017F36">
        <w:trPr>
          <w:cantSplit/>
        </w:trPr>
        <w:tc>
          <w:tcPr>
            <w:tcW w:w="3626" w:type="dxa"/>
            <w:tcBorders>
              <w:right w:val="single" w:sz="6" w:space="0" w:color="auto"/>
            </w:tcBorders>
            <w:vAlign w:val="bottom"/>
          </w:tcPr>
          <w:p w14:paraId="72316BE1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227"/>
            </w:pPr>
            <w:r w:rsidRPr="004703D4">
              <w:t>в том числе по 20-процентным группам населения: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6D047D2A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604299C9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761292A7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4190FA51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71DFD39C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32C5EDE0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6E437AEC" w14:textId="7777777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2DCF93B1" w14:textId="77777777" w:rsidR="00017F36" w:rsidRPr="000C282C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4024106E" w14:textId="77777777" w:rsidTr="00017F36">
        <w:trPr>
          <w:cantSplit/>
        </w:trPr>
        <w:tc>
          <w:tcPr>
            <w:tcW w:w="3626" w:type="dxa"/>
            <w:tcBorders>
              <w:right w:val="single" w:sz="6" w:space="0" w:color="auto"/>
            </w:tcBorders>
            <w:vAlign w:val="bottom"/>
          </w:tcPr>
          <w:p w14:paraId="3127EF88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3"/>
            </w:pPr>
            <w:r w:rsidRPr="004703D4">
              <w:t>первая (с наименьшими доходами)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641D0ED8" w14:textId="218CBB81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4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49CF5786" w14:textId="7A778AE5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5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325D8E77" w14:textId="5D639A3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25B34">
              <w:t>5</w:t>
            </w:r>
            <w:r>
              <w:t>,</w:t>
            </w:r>
            <w:r w:rsidRPr="00525B34">
              <w:t>5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4A2F3C74" w14:textId="59613E34" w:rsidR="00017F36" w:rsidRPr="00935A2B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6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112F0416" w14:textId="024EA22A" w:rsidR="00017F36" w:rsidRPr="004703D4" w:rsidRDefault="00A874D8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5,9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53BC8094" w14:textId="1C8FE32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9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019D9DA3" w14:textId="381F6E14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FB441C">
              <w:rPr>
                <w:rFonts w:cs="Arial"/>
                <w:szCs w:val="18"/>
              </w:rPr>
              <w:t>6</w:t>
            </w:r>
            <w:r>
              <w:rPr>
                <w:rFonts w:cs="Arial"/>
                <w:szCs w:val="18"/>
              </w:rPr>
              <w:t>,</w:t>
            </w:r>
            <w:r w:rsidRPr="00FB441C">
              <w:rPr>
                <w:rFonts w:cs="Arial"/>
                <w:szCs w:val="18"/>
              </w:rPr>
              <w:t>1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16B530F6" w14:textId="7649730F" w:rsidR="00017F36" w:rsidRPr="000C282C" w:rsidRDefault="00017F36" w:rsidP="00F53C3C">
            <w:pPr>
              <w:spacing w:line="240" w:lineRule="exact"/>
              <w:ind w:right="51"/>
              <w:jc w:val="right"/>
              <w:rPr>
                <w:rFonts w:cs="Arial"/>
                <w:szCs w:val="18"/>
              </w:rPr>
            </w:pPr>
            <w:r w:rsidRPr="00884B47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="00F53C3C">
              <w:rPr>
                <w:rFonts w:cs="Arial"/>
                <w:szCs w:val="18"/>
              </w:rPr>
              <w:t>8</w:t>
            </w:r>
          </w:p>
        </w:tc>
      </w:tr>
      <w:tr w:rsidR="00017F36" w:rsidRPr="004703D4" w14:paraId="66A68A95" w14:textId="77777777" w:rsidTr="00017F36">
        <w:trPr>
          <w:cantSplit/>
        </w:trPr>
        <w:tc>
          <w:tcPr>
            <w:tcW w:w="3626" w:type="dxa"/>
            <w:tcBorders>
              <w:right w:val="single" w:sz="6" w:space="0" w:color="auto"/>
            </w:tcBorders>
            <w:vAlign w:val="bottom"/>
          </w:tcPr>
          <w:p w14:paraId="429720BE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3"/>
            </w:pPr>
            <w:r w:rsidRPr="004703D4">
              <w:t>вторая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3ACFF3E9" w14:textId="756B24BA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1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56CD1825" w14:textId="10E1EE22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,</w:t>
            </w:r>
            <w:r w:rsidR="00EB6C5E">
              <w:rPr>
                <w:rFonts w:cs="Arial"/>
                <w:szCs w:val="18"/>
              </w:rPr>
              <w:t>3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15242FDE" w14:textId="61F45FA8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25B34">
              <w:t>10</w:t>
            </w:r>
            <w:r>
              <w:t>,</w:t>
            </w:r>
            <w:r w:rsidRPr="00525B34">
              <w:t>3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284D04C2" w14:textId="52D54B4F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3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2DBC474A" w14:textId="166637E8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8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2B07C04B" w14:textId="20A2E379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7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6368D1FD" w14:textId="4A836C4D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FB441C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,</w:t>
            </w:r>
            <w:r w:rsidRPr="00FB441C">
              <w:rPr>
                <w:rFonts w:cs="Arial"/>
                <w:szCs w:val="18"/>
              </w:rPr>
              <w:t>9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474CC175" w14:textId="406B0D1D" w:rsidR="00017F36" w:rsidRPr="000C282C" w:rsidRDefault="00017F36" w:rsidP="008C0D6D">
            <w:pPr>
              <w:spacing w:line="240" w:lineRule="exact"/>
              <w:ind w:right="51"/>
              <w:jc w:val="right"/>
              <w:rPr>
                <w:rFonts w:cs="Arial"/>
                <w:szCs w:val="18"/>
              </w:rPr>
            </w:pPr>
            <w:r w:rsidRPr="00884B47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,</w:t>
            </w:r>
            <w:r w:rsidR="00EB6C5E">
              <w:rPr>
                <w:rFonts w:cs="Arial"/>
                <w:szCs w:val="18"/>
              </w:rPr>
              <w:t>6</w:t>
            </w:r>
          </w:p>
        </w:tc>
      </w:tr>
      <w:tr w:rsidR="00017F36" w:rsidRPr="004703D4" w14:paraId="468A77C2" w14:textId="77777777" w:rsidTr="00017F36">
        <w:trPr>
          <w:cantSplit/>
        </w:trPr>
        <w:tc>
          <w:tcPr>
            <w:tcW w:w="3626" w:type="dxa"/>
            <w:tcBorders>
              <w:right w:val="single" w:sz="6" w:space="0" w:color="auto"/>
            </w:tcBorders>
            <w:vAlign w:val="bottom"/>
          </w:tcPr>
          <w:p w14:paraId="1E1F513E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3"/>
            </w:pPr>
            <w:r w:rsidRPr="004703D4">
              <w:t>третья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327C8C91" w14:textId="63AF5DF1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1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6F2976BB" w14:textId="63B42249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2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24BCDEE5" w14:textId="222C0217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25B34">
              <w:t>15</w:t>
            </w:r>
            <w:r>
              <w:t>,</w:t>
            </w:r>
            <w:r w:rsidRPr="00525B34">
              <w:t>2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7CBFAD83" w14:textId="290AD7F6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3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60706EE0" w14:textId="4E57F755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="00EB6C5E">
              <w:rPr>
                <w:rFonts w:cs="Arial"/>
                <w:szCs w:val="18"/>
              </w:rPr>
              <w:t>6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545A83FB" w14:textId="609E9E44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6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2F8610A5" w14:textId="3A0F14EF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FB441C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Pr="00FB441C">
              <w:rPr>
                <w:rFonts w:cs="Arial"/>
                <w:szCs w:val="18"/>
              </w:rPr>
              <w:t>8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45396953" w14:textId="1A4B5E74" w:rsidR="00017F36" w:rsidRPr="000C282C" w:rsidRDefault="00017F36" w:rsidP="00F53C3C">
            <w:pPr>
              <w:spacing w:line="240" w:lineRule="exact"/>
              <w:ind w:right="51"/>
              <w:jc w:val="right"/>
              <w:rPr>
                <w:rFonts w:cs="Arial"/>
                <w:szCs w:val="18"/>
              </w:rPr>
            </w:pPr>
            <w:r w:rsidRPr="00884B47">
              <w:rPr>
                <w:rFonts w:cs="Arial"/>
                <w:szCs w:val="18"/>
              </w:rPr>
              <w:t>15</w:t>
            </w:r>
            <w:r>
              <w:rPr>
                <w:rFonts w:cs="Arial"/>
                <w:szCs w:val="18"/>
              </w:rPr>
              <w:t>,</w:t>
            </w:r>
            <w:r w:rsidR="00F53C3C">
              <w:rPr>
                <w:rFonts w:cs="Arial"/>
                <w:szCs w:val="18"/>
              </w:rPr>
              <w:t>5</w:t>
            </w:r>
          </w:p>
        </w:tc>
      </w:tr>
      <w:tr w:rsidR="00017F36" w:rsidRPr="004703D4" w14:paraId="160D98BD" w14:textId="77777777" w:rsidTr="00017F36">
        <w:trPr>
          <w:cantSplit/>
        </w:trPr>
        <w:tc>
          <w:tcPr>
            <w:tcW w:w="3626" w:type="dxa"/>
            <w:tcBorders>
              <w:right w:val="single" w:sz="6" w:space="0" w:color="auto"/>
            </w:tcBorders>
            <w:vAlign w:val="bottom"/>
          </w:tcPr>
          <w:p w14:paraId="492128D0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3"/>
            </w:pPr>
            <w:r w:rsidRPr="004703D4">
              <w:t>четвёртая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18279D84" w14:textId="67724483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22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6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42D27E49" w14:textId="1CAF3740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22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7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20438C3D" w14:textId="2EF159A3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25B34">
              <w:t>22</w:t>
            </w:r>
            <w:r>
              <w:t>,</w:t>
            </w:r>
            <w:r w:rsidRPr="00525B34">
              <w:t>7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5A67D235" w14:textId="6D1347E6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22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7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5BF8111F" w14:textId="5E862AE5" w:rsidR="00017F36" w:rsidRPr="003608E3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22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9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56B5B23E" w14:textId="4E77E785" w:rsidR="00017F36" w:rsidRPr="0011148A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22</w:t>
            </w:r>
            <w:r>
              <w:rPr>
                <w:rFonts w:cs="Arial"/>
                <w:szCs w:val="18"/>
              </w:rPr>
              <w:t>,</w:t>
            </w:r>
            <w:r w:rsidR="00EB6C5E">
              <w:rPr>
                <w:rFonts w:cs="Arial"/>
                <w:szCs w:val="18"/>
              </w:rPr>
              <w:t>9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1383E884" w14:textId="0F297526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FB441C">
              <w:rPr>
                <w:rFonts w:cs="Arial"/>
                <w:szCs w:val="18"/>
              </w:rPr>
              <w:t>22</w:t>
            </w:r>
            <w:r>
              <w:rPr>
                <w:rFonts w:cs="Arial"/>
                <w:szCs w:val="18"/>
              </w:rPr>
              <w:t>,</w:t>
            </w:r>
            <w:r w:rsidRPr="00FB441C">
              <w:rPr>
                <w:rFonts w:cs="Arial"/>
                <w:szCs w:val="18"/>
              </w:rPr>
              <w:t>9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467BCA52" w14:textId="78E61302" w:rsidR="00017F36" w:rsidRPr="000C282C" w:rsidRDefault="00017F36" w:rsidP="008C0D6D">
            <w:pPr>
              <w:spacing w:line="240" w:lineRule="exact"/>
              <w:ind w:right="51"/>
              <w:jc w:val="right"/>
              <w:rPr>
                <w:rFonts w:cs="Arial"/>
                <w:szCs w:val="18"/>
              </w:rPr>
            </w:pPr>
            <w:r w:rsidRPr="00884B47">
              <w:rPr>
                <w:rFonts w:cs="Arial"/>
                <w:szCs w:val="18"/>
              </w:rPr>
              <w:t>22</w:t>
            </w:r>
            <w:r>
              <w:rPr>
                <w:rFonts w:cs="Arial"/>
                <w:szCs w:val="18"/>
              </w:rPr>
              <w:t>,</w:t>
            </w:r>
            <w:r w:rsidRPr="00884B47">
              <w:rPr>
                <w:rFonts w:cs="Arial"/>
                <w:szCs w:val="18"/>
              </w:rPr>
              <w:t>8</w:t>
            </w:r>
          </w:p>
        </w:tc>
      </w:tr>
      <w:tr w:rsidR="00017F36" w:rsidRPr="004703D4" w14:paraId="38C49583" w14:textId="77777777" w:rsidTr="00017F36">
        <w:trPr>
          <w:cantSplit/>
        </w:trPr>
        <w:tc>
          <w:tcPr>
            <w:tcW w:w="3626" w:type="dxa"/>
            <w:tcBorders>
              <w:right w:val="single" w:sz="6" w:space="0" w:color="auto"/>
            </w:tcBorders>
            <w:vAlign w:val="bottom"/>
          </w:tcPr>
          <w:p w14:paraId="22A9422F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3"/>
            </w:pPr>
            <w:r w:rsidRPr="004703D4">
              <w:t>пятая (с наибольшими доходами)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525CCF67" w14:textId="7DB0AB2D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46</w:t>
            </w:r>
            <w:r>
              <w:rPr>
                <w:rFonts w:cs="Arial"/>
                <w:szCs w:val="18"/>
              </w:rPr>
              <w:t>,</w:t>
            </w:r>
            <w:r w:rsidR="00EB6C5E">
              <w:rPr>
                <w:rFonts w:cs="Arial"/>
                <w:szCs w:val="18"/>
              </w:rPr>
              <w:t>8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4D8D8373" w14:textId="6D74774D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8C2F39">
              <w:rPr>
                <w:rFonts w:cs="Arial"/>
                <w:szCs w:val="18"/>
              </w:rPr>
              <w:t>46</w:t>
            </w:r>
            <w:r>
              <w:rPr>
                <w:rFonts w:cs="Arial"/>
                <w:szCs w:val="18"/>
              </w:rPr>
              <w:t>,</w:t>
            </w:r>
            <w:r w:rsidRPr="008C2F39">
              <w:rPr>
                <w:rFonts w:cs="Arial"/>
                <w:szCs w:val="18"/>
              </w:rPr>
              <w:t>3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48F8B53C" w14:textId="4B2553C5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25B34">
              <w:t>46</w:t>
            </w:r>
            <w:r>
              <w:t>,</w:t>
            </w:r>
            <w:r w:rsidRPr="00525B34">
              <w:t>3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084D8C34" w14:textId="426ED014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935A2B">
              <w:rPr>
                <w:rFonts w:cs="Arial"/>
                <w:szCs w:val="18"/>
              </w:rPr>
              <w:t>46</w:t>
            </w:r>
            <w:r>
              <w:rPr>
                <w:rFonts w:cs="Arial"/>
                <w:szCs w:val="18"/>
              </w:rPr>
              <w:t>,</w:t>
            </w:r>
            <w:r w:rsidRPr="00935A2B">
              <w:rPr>
                <w:rFonts w:cs="Arial"/>
                <w:szCs w:val="18"/>
              </w:rPr>
              <w:t>1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22084C5B" w14:textId="72498619" w:rsidR="00017F36" w:rsidRPr="003608E3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91841">
              <w:rPr>
                <w:rFonts w:cs="Arial"/>
                <w:szCs w:val="18"/>
              </w:rPr>
              <w:t>44</w:t>
            </w:r>
            <w:r>
              <w:rPr>
                <w:rFonts w:cs="Arial"/>
                <w:szCs w:val="18"/>
              </w:rPr>
              <w:t>,</w:t>
            </w:r>
            <w:r w:rsidRPr="00491841">
              <w:rPr>
                <w:rFonts w:cs="Arial"/>
                <w:szCs w:val="18"/>
              </w:rPr>
              <w:t>8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33661201" w14:textId="6A299B86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11148A">
              <w:rPr>
                <w:rFonts w:cs="Arial"/>
                <w:szCs w:val="18"/>
              </w:rPr>
              <w:t>44</w:t>
            </w:r>
            <w:r>
              <w:rPr>
                <w:rFonts w:cs="Arial"/>
                <w:szCs w:val="18"/>
              </w:rPr>
              <w:t>,</w:t>
            </w:r>
            <w:r w:rsidRPr="0011148A">
              <w:rPr>
                <w:rFonts w:cs="Arial"/>
                <w:szCs w:val="18"/>
              </w:rPr>
              <w:t>9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6DCD8D1F" w14:textId="12BB2F84" w:rsidR="00017F36" w:rsidRPr="004703D4" w:rsidRDefault="00017F36" w:rsidP="008C0D6D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FB441C">
              <w:rPr>
                <w:rFonts w:cs="Arial"/>
                <w:szCs w:val="18"/>
              </w:rPr>
              <w:t>44</w:t>
            </w:r>
            <w:r>
              <w:rPr>
                <w:rFonts w:cs="Arial"/>
                <w:szCs w:val="18"/>
              </w:rPr>
              <w:t>,</w:t>
            </w:r>
            <w:r w:rsidRPr="00FB441C">
              <w:rPr>
                <w:rFonts w:cs="Arial"/>
                <w:szCs w:val="18"/>
              </w:rPr>
              <w:t>3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01ABD986" w14:textId="5A46D11A" w:rsidR="00017F36" w:rsidRPr="000C282C" w:rsidRDefault="00017F36" w:rsidP="00F53C3C">
            <w:pPr>
              <w:spacing w:line="240" w:lineRule="exact"/>
              <w:ind w:right="51"/>
              <w:jc w:val="right"/>
              <w:rPr>
                <w:rFonts w:cs="Arial"/>
                <w:szCs w:val="18"/>
              </w:rPr>
            </w:pPr>
            <w:r w:rsidRPr="00884B47">
              <w:rPr>
                <w:rFonts w:cs="Arial"/>
                <w:szCs w:val="18"/>
              </w:rPr>
              <w:t>45</w:t>
            </w:r>
            <w:r>
              <w:rPr>
                <w:rFonts w:cs="Arial"/>
                <w:szCs w:val="18"/>
              </w:rPr>
              <w:t>,</w:t>
            </w:r>
            <w:r w:rsidR="00F53C3C">
              <w:rPr>
                <w:rFonts w:cs="Arial"/>
                <w:szCs w:val="18"/>
              </w:rPr>
              <w:t>3</w:t>
            </w:r>
          </w:p>
        </w:tc>
      </w:tr>
      <w:tr w:rsidR="00017F36" w:rsidRPr="004703D4" w14:paraId="4726D58D" w14:textId="77777777" w:rsidTr="00017F36">
        <w:trPr>
          <w:cantSplit/>
        </w:trPr>
        <w:tc>
          <w:tcPr>
            <w:tcW w:w="3626" w:type="dxa"/>
            <w:tcBorders>
              <w:right w:val="single" w:sz="6" w:space="0" w:color="auto"/>
            </w:tcBorders>
            <w:vAlign w:val="bottom"/>
          </w:tcPr>
          <w:p w14:paraId="68A8A665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</w:pPr>
            <w:r w:rsidRPr="004703D4">
              <w:t>Коэффициент фондов (коэффициент дифференциации доходов), раз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29045F70" w14:textId="77777777" w:rsidR="00017F36" w:rsidRPr="004703D4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15,</w:t>
            </w:r>
            <w:r>
              <w:rPr>
                <w:rFonts w:cs="Arial"/>
                <w:szCs w:val="18"/>
              </w:rPr>
              <w:t>4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27CE10FF" w14:textId="77777777" w:rsidR="00017F36" w:rsidRPr="004703D4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14,</w:t>
            </w:r>
            <w:r>
              <w:rPr>
                <w:rFonts w:cs="Arial"/>
                <w:szCs w:val="18"/>
              </w:rPr>
              <w:t>7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276EE127" w14:textId="77777777" w:rsidR="00017F36" w:rsidRPr="00B22B91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14,</w:t>
            </w:r>
            <w:r>
              <w:rPr>
                <w:rFonts w:cs="Arial"/>
                <w:szCs w:val="18"/>
              </w:rPr>
              <w:t>6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63C058D4" w14:textId="77777777" w:rsidR="00017F36" w:rsidRPr="00B22B91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14,</w:t>
            </w:r>
            <w:r>
              <w:rPr>
                <w:rFonts w:cs="Arial"/>
                <w:szCs w:val="18"/>
              </w:rPr>
              <w:t>4</w:t>
            </w:r>
          </w:p>
        </w:tc>
        <w:tc>
          <w:tcPr>
            <w:tcW w:w="822" w:type="dxa"/>
            <w:tcBorders>
              <w:left w:val="single" w:sz="6" w:space="0" w:color="auto"/>
            </w:tcBorders>
            <w:vAlign w:val="bottom"/>
          </w:tcPr>
          <w:p w14:paraId="651C97AD" w14:textId="77777777" w:rsidR="00017F36" w:rsidRPr="00B22B91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12,</w:t>
            </w:r>
            <w:r>
              <w:rPr>
                <w:rFonts w:cs="Arial"/>
                <w:szCs w:val="18"/>
              </w:rPr>
              <w:t>8</w:t>
            </w:r>
          </w:p>
        </w:tc>
        <w:tc>
          <w:tcPr>
            <w:tcW w:w="823" w:type="dxa"/>
            <w:tcBorders>
              <w:left w:val="single" w:sz="6" w:space="0" w:color="auto"/>
            </w:tcBorders>
            <w:vAlign w:val="bottom"/>
          </w:tcPr>
          <w:p w14:paraId="14F3BFD0" w14:textId="77777777" w:rsidR="00017F36" w:rsidRPr="00B22B91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12,9</w:t>
            </w:r>
          </w:p>
        </w:tc>
        <w:tc>
          <w:tcPr>
            <w:tcW w:w="822" w:type="dxa"/>
            <w:tcBorders>
              <w:left w:val="single" w:sz="4" w:space="0" w:color="auto"/>
            </w:tcBorders>
            <w:vAlign w:val="bottom"/>
          </w:tcPr>
          <w:p w14:paraId="66123A9E" w14:textId="77777777" w:rsidR="00017F36" w:rsidRPr="00B22B91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12,3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vAlign w:val="bottom"/>
          </w:tcPr>
          <w:p w14:paraId="645FB81B" w14:textId="0501031C" w:rsidR="00017F36" w:rsidRPr="000C282C" w:rsidRDefault="00017F36" w:rsidP="00F53C3C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13,</w:t>
            </w:r>
            <w:r w:rsidR="00F53C3C">
              <w:rPr>
                <w:rFonts w:cs="Arial"/>
                <w:szCs w:val="18"/>
              </w:rPr>
              <w:t>4</w:t>
            </w:r>
          </w:p>
        </w:tc>
      </w:tr>
      <w:tr w:rsidR="00017F36" w:rsidRPr="004703D4" w14:paraId="6D789F3D" w14:textId="77777777" w:rsidTr="00017F36">
        <w:trPr>
          <w:cantSplit/>
        </w:trPr>
        <w:tc>
          <w:tcPr>
            <w:tcW w:w="3626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37DB51B9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"/>
            </w:pPr>
            <w:r w:rsidRPr="004703D4">
              <w:t xml:space="preserve">Коэффициент Джини </w:t>
            </w:r>
            <w:r w:rsidRPr="004703D4">
              <w:br/>
              <w:t>(индекс концентрации доходов)</w:t>
            </w:r>
          </w:p>
        </w:tc>
        <w:tc>
          <w:tcPr>
            <w:tcW w:w="822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73DAF554" w14:textId="77777777" w:rsidR="00017F36" w:rsidRPr="004703D4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0,4</w:t>
            </w:r>
            <w:r>
              <w:rPr>
                <w:rFonts w:cs="Arial"/>
                <w:szCs w:val="18"/>
              </w:rPr>
              <w:t>1</w:t>
            </w:r>
            <w:r w:rsidRPr="004703D4">
              <w:rPr>
                <w:rFonts w:cs="Arial"/>
                <w:szCs w:val="18"/>
              </w:rPr>
              <w:t>0</w:t>
            </w:r>
          </w:p>
        </w:tc>
        <w:tc>
          <w:tcPr>
            <w:tcW w:w="823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32029087" w14:textId="77777777" w:rsidR="00017F36" w:rsidRPr="004703D4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0,40</w:t>
            </w:r>
            <w:r>
              <w:rPr>
                <w:rFonts w:cs="Arial"/>
                <w:szCs w:val="18"/>
              </w:rPr>
              <w:t>4</w:t>
            </w:r>
          </w:p>
        </w:tc>
        <w:tc>
          <w:tcPr>
            <w:tcW w:w="822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276F4C02" w14:textId="77777777" w:rsidR="00017F36" w:rsidRPr="004703D4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0,40</w:t>
            </w:r>
            <w:r>
              <w:rPr>
                <w:rFonts w:cs="Arial"/>
                <w:szCs w:val="18"/>
              </w:rPr>
              <w:t>3</w:t>
            </w:r>
          </w:p>
        </w:tc>
        <w:tc>
          <w:tcPr>
            <w:tcW w:w="823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73C3AEB5" w14:textId="77777777" w:rsidR="00017F36" w:rsidRPr="004703D4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0,</w:t>
            </w:r>
            <w:r>
              <w:rPr>
                <w:rFonts w:cs="Arial"/>
                <w:szCs w:val="18"/>
              </w:rPr>
              <w:t>401</w:t>
            </w:r>
          </w:p>
        </w:tc>
        <w:tc>
          <w:tcPr>
            <w:tcW w:w="822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3512489F" w14:textId="77777777" w:rsidR="00017F36" w:rsidRPr="004703D4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0,38</w:t>
            </w:r>
            <w:r>
              <w:rPr>
                <w:rFonts w:cs="Arial"/>
                <w:szCs w:val="18"/>
              </w:rPr>
              <w:t>5</w:t>
            </w:r>
          </w:p>
        </w:tc>
        <w:tc>
          <w:tcPr>
            <w:tcW w:w="823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1978C0C6" w14:textId="77777777" w:rsidR="00017F36" w:rsidRPr="004703D4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0C282C">
              <w:rPr>
                <w:rFonts w:cs="Arial"/>
                <w:szCs w:val="18"/>
              </w:rPr>
              <w:t>0,38</w:t>
            </w:r>
            <w:r>
              <w:rPr>
                <w:rFonts w:cs="Arial"/>
                <w:szCs w:val="18"/>
              </w:rPr>
              <w:t>7</w:t>
            </w:r>
          </w:p>
        </w:tc>
        <w:tc>
          <w:tcPr>
            <w:tcW w:w="822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48882A92" w14:textId="77777777" w:rsidR="00017F36" w:rsidRPr="004703D4" w:rsidRDefault="00017F36" w:rsidP="00017F36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0,379</w:t>
            </w:r>
          </w:p>
        </w:tc>
        <w:tc>
          <w:tcPr>
            <w:tcW w:w="82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2AD5F72F" w14:textId="5CB0B952" w:rsidR="00017F36" w:rsidRPr="000C282C" w:rsidRDefault="00017F36" w:rsidP="00F53C3C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0,3</w:t>
            </w:r>
            <w:r w:rsidR="00F53C3C">
              <w:rPr>
                <w:rFonts w:cs="Arial"/>
                <w:szCs w:val="18"/>
              </w:rPr>
              <w:t>91</w:t>
            </w:r>
          </w:p>
        </w:tc>
      </w:tr>
    </w:tbl>
    <w:p w14:paraId="4781C6D8" w14:textId="77777777" w:rsidR="00017F36" w:rsidRPr="00603413" w:rsidRDefault="00017F36" w:rsidP="00017F36">
      <w:pPr>
        <w:rPr>
          <w:sz w:val="8"/>
          <w:szCs w:val="8"/>
        </w:rPr>
      </w:pPr>
    </w:p>
    <w:p w14:paraId="5EA93937" w14:textId="77777777" w:rsidR="00017F36" w:rsidRPr="00A13BEE" w:rsidRDefault="00017F36" w:rsidP="00017F36">
      <w:pPr>
        <w:pStyle w:val="3"/>
      </w:pPr>
      <w:r>
        <w:br w:type="page"/>
      </w:r>
      <w:bookmarkStart w:id="124" w:name="_Toc532480572"/>
      <w:bookmarkStart w:id="125" w:name="_Toc153188463"/>
      <w:bookmarkStart w:id="126" w:name="_Toc154395817"/>
      <w:r w:rsidRPr="00A13BEE">
        <w:lastRenderedPageBreak/>
        <w:t>ВЕЛИЧИНА ПРОЖИТОЧНОГО МИНИМУМА</w:t>
      </w:r>
      <w:bookmarkEnd w:id="124"/>
      <w:bookmarkEnd w:id="125"/>
      <w:bookmarkEnd w:id="126"/>
    </w:p>
    <w:p w14:paraId="1D04DA4F" w14:textId="77777777" w:rsidR="00017F36" w:rsidRDefault="00017F36" w:rsidP="00017F36">
      <w:pPr>
        <w:widowControl w:val="0"/>
        <w:spacing w:line="244" w:lineRule="exact"/>
        <w:jc w:val="center"/>
        <w:rPr>
          <w:sz w:val="22"/>
        </w:rPr>
      </w:pPr>
      <w:r>
        <w:rPr>
          <w:sz w:val="22"/>
        </w:rPr>
        <w:t>(в среднем на душу населения; рублей в месяц)</w:t>
      </w:r>
    </w:p>
    <w:p w14:paraId="5E37CEAE" w14:textId="77777777" w:rsidR="00017F36" w:rsidRPr="00585BCF" w:rsidRDefault="00017F36" w:rsidP="00017F36">
      <w:pPr>
        <w:rPr>
          <w:sz w:val="6"/>
          <w:szCs w:val="6"/>
        </w:rPr>
      </w:pPr>
    </w:p>
    <w:tbl>
      <w:tblPr>
        <w:tblW w:w="10190" w:type="dxa"/>
        <w:tblInd w:w="1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45"/>
        <w:gridCol w:w="1737"/>
        <w:gridCol w:w="1736"/>
        <w:gridCol w:w="1736"/>
        <w:gridCol w:w="1736"/>
      </w:tblGrid>
      <w:tr w:rsidR="00017F36" w14:paraId="31DAD694" w14:textId="77777777" w:rsidTr="00A413E9">
        <w:trPr>
          <w:cantSplit/>
          <w:tblHeader/>
        </w:trPr>
        <w:tc>
          <w:tcPr>
            <w:tcW w:w="3245" w:type="dxa"/>
            <w:vMerge w:val="restart"/>
            <w:tcBorders>
              <w:top w:val="single" w:sz="6" w:space="0" w:color="auto"/>
              <w:right w:val="single" w:sz="6" w:space="0" w:color="auto"/>
            </w:tcBorders>
          </w:tcPr>
          <w:p w14:paraId="1E00DC14" w14:textId="77777777" w:rsidR="00017F36" w:rsidRDefault="00017F36" w:rsidP="00A413E9">
            <w:pPr>
              <w:widowControl w:val="0"/>
              <w:jc w:val="center"/>
              <w:rPr>
                <w:i/>
              </w:rPr>
            </w:pPr>
          </w:p>
        </w:tc>
        <w:tc>
          <w:tcPr>
            <w:tcW w:w="173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</w:tcBorders>
          </w:tcPr>
          <w:p w14:paraId="2207B034" w14:textId="77777777" w:rsidR="00017F36" w:rsidRDefault="00017F36" w:rsidP="00A413E9">
            <w:pPr>
              <w:widowControl w:val="0"/>
              <w:jc w:val="center"/>
              <w:rPr>
                <w:i/>
              </w:rPr>
            </w:pPr>
            <w:r>
              <w:rPr>
                <w:i/>
              </w:rPr>
              <w:t>Всё</w:t>
            </w:r>
            <w:r>
              <w:rPr>
                <w:i/>
              </w:rPr>
              <w:br/>
              <w:t>население</w:t>
            </w:r>
          </w:p>
        </w:tc>
        <w:tc>
          <w:tcPr>
            <w:tcW w:w="5208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</w:tcPr>
          <w:p w14:paraId="1BFF7291" w14:textId="77777777" w:rsidR="00017F36" w:rsidRDefault="00017F36" w:rsidP="00A413E9">
            <w:pPr>
              <w:widowControl w:val="0"/>
              <w:jc w:val="center"/>
              <w:rPr>
                <w:i/>
              </w:rPr>
            </w:pPr>
            <w:r>
              <w:rPr>
                <w:i/>
              </w:rPr>
              <w:t>в том числе по социально-демографическим</w:t>
            </w:r>
            <w:r>
              <w:rPr>
                <w:i/>
              </w:rPr>
              <w:br/>
              <w:t>группам населения</w:t>
            </w:r>
          </w:p>
        </w:tc>
      </w:tr>
      <w:tr w:rsidR="00017F36" w14:paraId="216110D0" w14:textId="77777777" w:rsidTr="00A413E9">
        <w:trPr>
          <w:cantSplit/>
          <w:tblHeader/>
        </w:trPr>
        <w:tc>
          <w:tcPr>
            <w:tcW w:w="3245" w:type="dxa"/>
            <w:vMerge/>
            <w:tcBorders>
              <w:bottom w:val="single" w:sz="6" w:space="0" w:color="auto"/>
              <w:right w:val="single" w:sz="6" w:space="0" w:color="auto"/>
            </w:tcBorders>
          </w:tcPr>
          <w:p w14:paraId="3366C48F" w14:textId="77777777" w:rsidR="00017F36" w:rsidRDefault="00017F36" w:rsidP="00A413E9">
            <w:pPr>
              <w:widowControl w:val="0"/>
              <w:rPr>
                <w:i/>
              </w:rPr>
            </w:pPr>
          </w:p>
        </w:tc>
        <w:tc>
          <w:tcPr>
            <w:tcW w:w="1737" w:type="dxa"/>
            <w:vMerge/>
            <w:tcBorders>
              <w:top w:val="nil"/>
              <w:left w:val="single" w:sz="6" w:space="0" w:color="auto"/>
              <w:bottom w:val="single" w:sz="6" w:space="0" w:color="auto"/>
            </w:tcBorders>
          </w:tcPr>
          <w:p w14:paraId="088F5ECB" w14:textId="77777777" w:rsidR="00017F36" w:rsidRDefault="00017F36" w:rsidP="00A413E9">
            <w:pPr>
              <w:widowControl w:val="0"/>
              <w:jc w:val="center"/>
              <w:rPr>
                <w:i/>
              </w:rPr>
            </w:pPr>
          </w:p>
        </w:tc>
        <w:tc>
          <w:tcPr>
            <w:tcW w:w="173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</w:tcBorders>
          </w:tcPr>
          <w:p w14:paraId="7F34581A" w14:textId="77777777" w:rsidR="00017F36" w:rsidRDefault="00017F36" w:rsidP="00A413E9">
            <w:pPr>
              <w:widowControl w:val="0"/>
              <w:jc w:val="center"/>
              <w:rPr>
                <w:i/>
              </w:rPr>
            </w:pPr>
            <w:r>
              <w:rPr>
                <w:i/>
              </w:rPr>
              <w:t>трудоспособное население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</w:tcBorders>
          </w:tcPr>
          <w:p w14:paraId="1624CCCB" w14:textId="77777777" w:rsidR="00017F36" w:rsidRDefault="00017F36" w:rsidP="00A413E9">
            <w:pPr>
              <w:widowControl w:val="0"/>
              <w:jc w:val="center"/>
              <w:rPr>
                <w:i/>
              </w:rPr>
            </w:pPr>
            <w:r>
              <w:rPr>
                <w:i/>
              </w:rPr>
              <w:t>пенсионеры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</w:tcBorders>
          </w:tcPr>
          <w:p w14:paraId="1CD13814" w14:textId="77777777" w:rsidR="00017F36" w:rsidRDefault="00017F36" w:rsidP="00A413E9">
            <w:pPr>
              <w:widowControl w:val="0"/>
              <w:jc w:val="center"/>
              <w:rPr>
                <w:i/>
              </w:rPr>
            </w:pPr>
            <w:r>
              <w:rPr>
                <w:i/>
              </w:rPr>
              <w:t>дети</w:t>
            </w:r>
          </w:p>
        </w:tc>
      </w:tr>
      <w:tr w:rsidR="00017F36" w:rsidRPr="00C82FF7" w14:paraId="354E4150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23CEC239" w14:textId="77777777" w:rsidR="00017F36" w:rsidRPr="002F03C5" w:rsidRDefault="00017F36" w:rsidP="00A413E9">
            <w:pPr>
              <w:widowControl w:val="0"/>
              <w:ind w:left="142"/>
            </w:pPr>
            <w:r w:rsidRPr="002F03C5">
              <w:t>2016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FDC332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3641BD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84AAB5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7B959A52" w14:textId="77777777" w:rsidR="00017F36" w:rsidRPr="00AA2C96" w:rsidRDefault="00017F36" w:rsidP="00A413E9">
            <w:pPr>
              <w:ind w:right="98"/>
              <w:jc w:val="right"/>
            </w:pPr>
          </w:p>
        </w:tc>
      </w:tr>
      <w:tr w:rsidR="00017F36" w:rsidRPr="00C82FF7" w14:paraId="26EC8F05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162C67C4" w14:textId="77777777" w:rsidR="00017F36" w:rsidRPr="002F03C5" w:rsidRDefault="00017F36" w:rsidP="00A413E9">
            <w:pPr>
              <w:ind w:left="284"/>
            </w:pPr>
            <w:r w:rsidRPr="002F03C5">
              <w:rPr>
                <w:lang w:val="en-US"/>
              </w:rPr>
              <w:t>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958B8A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9582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1715F5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10251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23644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7854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03D89584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9623</w:t>
            </w:r>
          </w:p>
        </w:tc>
      </w:tr>
      <w:tr w:rsidR="00017F36" w:rsidRPr="00C82FF7" w14:paraId="15AB5358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5C3770C8" w14:textId="77777777" w:rsidR="00017F36" w:rsidRPr="002F03C5" w:rsidRDefault="00017F36" w:rsidP="00A413E9">
            <w:pPr>
              <w:ind w:left="284"/>
            </w:pPr>
            <w:r w:rsidRPr="002F03C5">
              <w:rPr>
                <w:lang w:val="en-US"/>
              </w:rPr>
              <w:t>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EE8AD0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9594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502574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10251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B9AF75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7857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4A8CC696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9754</w:t>
            </w:r>
          </w:p>
        </w:tc>
      </w:tr>
      <w:tr w:rsidR="00017F36" w:rsidRPr="00C82FF7" w14:paraId="4500F59C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68A90B31" w14:textId="77777777" w:rsidR="00017F36" w:rsidRPr="002F03C5" w:rsidRDefault="00017F36" w:rsidP="00A413E9">
            <w:pPr>
              <w:ind w:left="284"/>
            </w:pPr>
            <w:r w:rsidRPr="002F03C5">
              <w:rPr>
                <w:lang w:val="en-US"/>
              </w:rPr>
              <w:t>III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1F47CB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9594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120D4A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10251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94A1DC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7857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0F121D76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9754</w:t>
            </w:r>
          </w:p>
        </w:tc>
      </w:tr>
      <w:tr w:rsidR="00017F36" w:rsidRPr="00C82FF7" w14:paraId="6AF458FF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50DB2EEC" w14:textId="77777777" w:rsidR="00017F36" w:rsidRPr="002F03C5" w:rsidRDefault="00017F36" w:rsidP="00A413E9">
            <w:pPr>
              <w:ind w:left="284"/>
              <w:rPr>
                <w:lang w:val="en-US"/>
              </w:rPr>
            </w:pPr>
            <w:r w:rsidRPr="002F03C5">
              <w:rPr>
                <w:lang w:val="en-US"/>
              </w:rPr>
              <w:t xml:space="preserve">IV </w:t>
            </w:r>
            <w:r w:rsidRPr="002F03C5">
              <w:t>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A3F7FE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9594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6D8019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10251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D81B18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7857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789443A7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9754</w:t>
            </w:r>
          </w:p>
        </w:tc>
      </w:tr>
      <w:tr w:rsidR="00017F36" w:rsidRPr="00C82FF7" w14:paraId="692C705A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3B072E17" w14:textId="77777777" w:rsidR="00017F36" w:rsidRPr="002F03C5" w:rsidRDefault="00017F36" w:rsidP="00A413E9">
            <w:pPr>
              <w:ind w:left="142"/>
            </w:pPr>
            <w:r w:rsidRPr="002F03C5">
              <w:t>2017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800126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B8CBA5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6965AA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646DF3BC" w14:textId="77777777" w:rsidR="00017F36" w:rsidRPr="00AA2C96" w:rsidRDefault="00017F36" w:rsidP="00A413E9">
            <w:pPr>
              <w:ind w:right="98"/>
              <w:jc w:val="right"/>
            </w:pPr>
          </w:p>
        </w:tc>
      </w:tr>
      <w:tr w:rsidR="00017F36" w:rsidRPr="00C82FF7" w14:paraId="5F1AC942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68DF0C9A" w14:textId="77777777" w:rsidR="00017F36" w:rsidRPr="002F03C5" w:rsidRDefault="00017F36" w:rsidP="00A413E9">
            <w:pPr>
              <w:ind w:left="284"/>
            </w:pPr>
            <w:r w:rsidRPr="002F03C5">
              <w:rPr>
                <w:lang w:val="en-US"/>
              </w:rPr>
              <w:t>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F35CF7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9619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425495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10278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B3C4B2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7889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008DE870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9839</w:t>
            </w:r>
          </w:p>
        </w:tc>
      </w:tr>
      <w:tr w:rsidR="00017F36" w:rsidRPr="00C82FF7" w14:paraId="3E48124F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21A7C824" w14:textId="77777777" w:rsidR="00017F36" w:rsidRPr="002F03C5" w:rsidRDefault="00017F36" w:rsidP="00A413E9">
            <w:pPr>
              <w:ind w:left="284"/>
            </w:pPr>
            <w:r w:rsidRPr="002F03C5">
              <w:rPr>
                <w:lang w:val="en-US"/>
              </w:rPr>
              <w:t>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B5BFE1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10098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8EFA6C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10804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29D95A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8279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43841C8C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10289</w:t>
            </w:r>
          </w:p>
        </w:tc>
      </w:tr>
      <w:tr w:rsidR="00017F36" w:rsidRPr="00C82FF7" w14:paraId="3E77EE06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6DF3264E" w14:textId="77777777" w:rsidR="00017F36" w:rsidRPr="002F03C5" w:rsidRDefault="00017F36" w:rsidP="00A413E9">
            <w:pPr>
              <w:ind w:left="284"/>
            </w:pPr>
            <w:r w:rsidRPr="002F03C5">
              <w:rPr>
                <w:lang w:val="en-US"/>
              </w:rPr>
              <w:t>III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1174BA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10098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B7B6BF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10804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EA998D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8279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491179BC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10289</w:t>
            </w:r>
          </w:p>
        </w:tc>
      </w:tr>
      <w:tr w:rsidR="00017F36" w:rsidRPr="00C82FF7" w14:paraId="7B96A3A1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19F33605" w14:textId="77777777" w:rsidR="00017F36" w:rsidRPr="002F03C5" w:rsidRDefault="00017F36" w:rsidP="00A413E9">
            <w:pPr>
              <w:ind w:left="284"/>
              <w:rPr>
                <w:lang w:val="en-US"/>
              </w:rPr>
            </w:pPr>
            <w:r w:rsidRPr="002F03C5">
              <w:rPr>
                <w:lang w:val="en-US"/>
              </w:rPr>
              <w:t xml:space="preserve">IV </w:t>
            </w:r>
            <w:r w:rsidRPr="002F03C5">
              <w:t>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6C2F7E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10098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66A7CD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10804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4031B3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8279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65BF6BC7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10289</w:t>
            </w:r>
          </w:p>
        </w:tc>
      </w:tr>
      <w:tr w:rsidR="00017F36" w:rsidRPr="00C82FF7" w14:paraId="2D5E8872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5D105EBB" w14:textId="77777777" w:rsidR="00017F36" w:rsidRPr="002F03C5" w:rsidRDefault="00017F36" w:rsidP="00A413E9">
            <w:pPr>
              <w:ind w:left="142"/>
            </w:pPr>
            <w:r w:rsidRPr="002F03C5">
              <w:rPr>
                <w:lang w:val="en-US"/>
              </w:rPr>
              <w:t>20</w:t>
            </w:r>
            <w:r w:rsidRPr="002F03C5">
              <w:t>18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0F26E4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53D570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301703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06EF8218" w14:textId="77777777" w:rsidR="00017F36" w:rsidRPr="00AA2C96" w:rsidRDefault="00017F36" w:rsidP="00A413E9">
            <w:pPr>
              <w:ind w:right="98"/>
              <w:jc w:val="right"/>
            </w:pPr>
          </w:p>
        </w:tc>
      </w:tr>
      <w:tr w:rsidR="00017F36" w:rsidRPr="00C82FF7" w14:paraId="637F47C3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1EA539F5" w14:textId="77777777" w:rsidR="00017F36" w:rsidRPr="002F03C5" w:rsidRDefault="00017F36" w:rsidP="00A413E9">
            <w:pPr>
              <w:ind w:left="284"/>
            </w:pPr>
            <w:r w:rsidRPr="002F03C5">
              <w:rPr>
                <w:lang w:val="en-US"/>
              </w:rPr>
              <w:t>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AD3CDA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10098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450A8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10804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973897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8279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2C62C07D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10289</w:t>
            </w:r>
          </w:p>
        </w:tc>
      </w:tr>
      <w:tr w:rsidR="00017F36" w:rsidRPr="00C82FF7" w14:paraId="182F3FB2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24F0E134" w14:textId="77777777" w:rsidR="00017F36" w:rsidRPr="002F03C5" w:rsidRDefault="00017F36" w:rsidP="00A413E9">
            <w:pPr>
              <w:ind w:left="284"/>
            </w:pPr>
            <w:r w:rsidRPr="002F03C5">
              <w:rPr>
                <w:lang w:val="en-US"/>
              </w:rPr>
              <w:t>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FC47CE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10098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5B815A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10804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E3988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8279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4671D618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10289</w:t>
            </w:r>
          </w:p>
        </w:tc>
      </w:tr>
      <w:tr w:rsidR="00017F36" w:rsidRPr="00C82FF7" w14:paraId="2C8DA0E0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67AB557F" w14:textId="77777777" w:rsidR="00017F36" w:rsidRPr="002F03C5" w:rsidRDefault="00017F36" w:rsidP="00A413E9">
            <w:pPr>
              <w:ind w:left="284"/>
            </w:pPr>
            <w:r w:rsidRPr="002F03C5">
              <w:rPr>
                <w:lang w:val="en-US"/>
              </w:rPr>
              <w:t>III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FBCE11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10098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1D2F5B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10804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AE6CFB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8279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5997B87E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10289</w:t>
            </w:r>
          </w:p>
        </w:tc>
      </w:tr>
      <w:tr w:rsidR="00017F36" w:rsidRPr="00C82FF7" w14:paraId="737FDDEA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506188D1" w14:textId="77777777" w:rsidR="00017F36" w:rsidRPr="002F03C5" w:rsidRDefault="00017F36" w:rsidP="00A413E9">
            <w:pPr>
              <w:ind w:left="284"/>
              <w:rPr>
                <w:lang w:val="en-US"/>
              </w:rPr>
            </w:pPr>
            <w:r w:rsidRPr="002F03C5">
              <w:rPr>
                <w:lang w:val="en-US"/>
              </w:rPr>
              <w:t>IV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CA92CA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10098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6E398F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10804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A2E531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8279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553F2BCB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10289</w:t>
            </w:r>
          </w:p>
        </w:tc>
      </w:tr>
      <w:tr w:rsidR="00017F36" w:rsidRPr="00C82FF7" w14:paraId="63624484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0B714BAD" w14:textId="77777777" w:rsidR="00017F36" w:rsidRPr="002F03C5" w:rsidRDefault="00017F36" w:rsidP="00A413E9">
            <w:pPr>
              <w:widowControl w:val="0"/>
              <w:ind w:left="142"/>
            </w:pPr>
            <w:r w:rsidRPr="002F03C5">
              <w:t>2019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70F475" w14:textId="77777777" w:rsidR="00017F36" w:rsidRPr="00AA2C96" w:rsidRDefault="00017F36" w:rsidP="00A413E9">
            <w:pPr>
              <w:widowControl w:val="0"/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5EE05B" w14:textId="77777777" w:rsidR="00017F36" w:rsidRPr="00AA2C96" w:rsidRDefault="00017F36" w:rsidP="00A413E9">
            <w:pPr>
              <w:widowControl w:val="0"/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D1D135" w14:textId="77777777" w:rsidR="00017F36" w:rsidRPr="00AA2C96" w:rsidRDefault="00017F36" w:rsidP="00A413E9">
            <w:pPr>
              <w:widowControl w:val="0"/>
              <w:ind w:right="98"/>
              <w:jc w:val="right"/>
            </w:pP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0253C968" w14:textId="77777777" w:rsidR="00017F36" w:rsidRPr="00AA2C96" w:rsidRDefault="00017F36" w:rsidP="00A413E9">
            <w:pPr>
              <w:widowControl w:val="0"/>
              <w:ind w:right="98"/>
              <w:jc w:val="right"/>
            </w:pPr>
          </w:p>
        </w:tc>
      </w:tr>
      <w:tr w:rsidR="00017F36" w:rsidRPr="00C82FF7" w14:paraId="72A515E5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4BEB5C76" w14:textId="77777777" w:rsidR="00017F36" w:rsidRPr="002F03C5" w:rsidRDefault="00017F36" w:rsidP="00A413E9">
            <w:pPr>
              <w:widowControl w:val="0"/>
              <w:ind w:left="284"/>
            </w:pPr>
            <w:r w:rsidRPr="002F03C5">
              <w:rPr>
                <w:lang w:val="en-US"/>
              </w:rPr>
              <w:t>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4709EA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10182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5410D5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10912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165F0B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8388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34491486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10394</w:t>
            </w:r>
          </w:p>
        </w:tc>
      </w:tr>
      <w:tr w:rsidR="00017F36" w:rsidRPr="00C82FF7" w14:paraId="29234C3C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4245DB64" w14:textId="77777777" w:rsidR="00017F36" w:rsidRPr="002F03C5" w:rsidRDefault="00017F36" w:rsidP="00A413E9">
            <w:pPr>
              <w:widowControl w:val="0"/>
              <w:ind w:left="284"/>
            </w:pPr>
            <w:r w:rsidRPr="002F03C5">
              <w:rPr>
                <w:lang w:val="en-US"/>
              </w:rPr>
              <w:t>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FE6612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10556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9E72BE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11338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A4B153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8703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64338FDF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10703</w:t>
            </w:r>
          </w:p>
        </w:tc>
      </w:tr>
      <w:tr w:rsidR="00017F36" w:rsidRPr="00C82FF7" w14:paraId="4FF2C68C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4A3054B1" w14:textId="77777777" w:rsidR="00017F36" w:rsidRPr="002F03C5" w:rsidRDefault="00017F36" w:rsidP="00A413E9">
            <w:pPr>
              <w:widowControl w:val="0"/>
              <w:ind w:left="284"/>
            </w:pPr>
            <w:r w:rsidRPr="002F03C5">
              <w:rPr>
                <w:lang w:val="en-US"/>
              </w:rPr>
              <w:t>III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2DDB4D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10556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42DA02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11338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2720B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8703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0CCDD861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10703</w:t>
            </w:r>
          </w:p>
        </w:tc>
      </w:tr>
      <w:tr w:rsidR="00017F36" w:rsidRPr="00C82FF7" w14:paraId="51B902E0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2FB7C360" w14:textId="77777777" w:rsidR="00017F36" w:rsidRPr="002F03C5" w:rsidRDefault="00017F36" w:rsidP="00A413E9">
            <w:pPr>
              <w:widowControl w:val="0"/>
              <w:ind w:left="284"/>
            </w:pPr>
            <w:r w:rsidRPr="002F03C5">
              <w:rPr>
                <w:lang w:val="en-US"/>
              </w:rPr>
              <w:t>IV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CEFD89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10556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E14B6F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11338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17B2EC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8703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3837DA28" w14:textId="77777777" w:rsidR="00017F36" w:rsidRPr="00AA2C96" w:rsidRDefault="00017F36" w:rsidP="00A413E9">
            <w:pPr>
              <w:ind w:right="98"/>
              <w:jc w:val="right"/>
            </w:pPr>
            <w:r w:rsidRPr="00AA2C96">
              <w:t>10703</w:t>
            </w:r>
          </w:p>
        </w:tc>
      </w:tr>
      <w:tr w:rsidR="00017F36" w14:paraId="02922C15" w14:textId="77777777" w:rsidTr="00A413E9">
        <w:trPr>
          <w:cantSplit/>
        </w:trPr>
        <w:tc>
          <w:tcPr>
            <w:tcW w:w="3245" w:type="dxa"/>
            <w:tcBorders>
              <w:right w:val="single" w:sz="6" w:space="0" w:color="auto"/>
            </w:tcBorders>
            <w:vAlign w:val="bottom"/>
          </w:tcPr>
          <w:p w14:paraId="41B03D1E" w14:textId="77777777" w:rsidR="00017F36" w:rsidRPr="002F03C5" w:rsidRDefault="00017F36" w:rsidP="00A413E9">
            <w:pPr>
              <w:widowControl w:val="0"/>
              <w:ind w:left="126"/>
            </w:pPr>
            <w:r w:rsidRPr="002F03C5">
              <w:t>2020</w:t>
            </w:r>
          </w:p>
        </w:tc>
        <w:tc>
          <w:tcPr>
            <w:tcW w:w="1737" w:type="dxa"/>
            <w:tcBorders>
              <w:left w:val="single" w:sz="6" w:space="0" w:color="auto"/>
            </w:tcBorders>
            <w:vAlign w:val="bottom"/>
          </w:tcPr>
          <w:p w14:paraId="21257766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3562532E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181DDE5C" w14:textId="77777777" w:rsidR="00017F36" w:rsidRPr="00AA2C96" w:rsidRDefault="00017F36" w:rsidP="00A413E9">
            <w:pPr>
              <w:ind w:right="98"/>
              <w:jc w:val="right"/>
            </w:pP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4CE8304F" w14:textId="77777777" w:rsidR="00017F36" w:rsidRPr="00AA2C96" w:rsidRDefault="00017F36" w:rsidP="00A413E9">
            <w:pPr>
              <w:ind w:right="98"/>
              <w:jc w:val="right"/>
            </w:pPr>
          </w:p>
        </w:tc>
      </w:tr>
      <w:tr w:rsidR="00017F36" w14:paraId="053A1BC3" w14:textId="77777777" w:rsidTr="00A413E9">
        <w:trPr>
          <w:cantSplit/>
        </w:trPr>
        <w:tc>
          <w:tcPr>
            <w:tcW w:w="3245" w:type="dxa"/>
            <w:tcBorders>
              <w:right w:val="single" w:sz="6" w:space="0" w:color="auto"/>
            </w:tcBorders>
            <w:vAlign w:val="bottom"/>
          </w:tcPr>
          <w:p w14:paraId="3CB1CBE4" w14:textId="77777777" w:rsidR="00017F36" w:rsidRPr="002F03C5" w:rsidRDefault="00017F36" w:rsidP="00A413E9">
            <w:pPr>
              <w:widowControl w:val="0"/>
              <w:ind w:left="284"/>
            </w:pPr>
            <w:r w:rsidRPr="002F03C5">
              <w:rPr>
                <w:lang w:val="en-US"/>
              </w:rPr>
              <w:t>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6" w:space="0" w:color="auto"/>
            </w:tcBorders>
            <w:vAlign w:val="bottom"/>
          </w:tcPr>
          <w:p w14:paraId="0BE7AE65" w14:textId="77777777" w:rsidR="00017F36" w:rsidRPr="00AA2C96" w:rsidRDefault="00017F36" w:rsidP="00A413E9">
            <w:pPr>
              <w:ind w:right="98"/>
              <w:jc w:val="right"/>
            </w:pPr>
            <w:r>
              <w:t>10556</w:t>
            </w: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521A0486" w14:textId="77777777" w:rsidR="00017F36" w:rsidRPr="00AA2C96" w:rsidRDefault="00017F36" w:rsidP="00A413E9">
            <w:pPr>
              <w:ind w:right="98"/>
              <w:jc w:val="right"/>
            </w:pPr>
            <w:r>
              <w:t>11338</w:t>
            </w: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4B2C6C7C" w14:textId="77777777" w:rsidR="00017F36" w:rsidRPr="00AA2C96" w:rsidRDefault="00017F36" w:rsidP="00A413E9">
            <w:pPr>
              <w:ind w:right="98"/>
              <w:jc w:val="right"/>
            </w:pPr>
            <w:r>
              <w:t>8703</w:t>
            </w: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024AA8CB" w14:textId="77777777" w:rsidR="00017F36" w:rsidRPr="00AA2C96" w:rsidRDefault="00017F36" w:rsidP="00A413E9">
            <w:pPr>
              <w:ind w:right="98"/>
              <w:jc w:val="right"/>
            </w:pPr>
            <w:r>
              <w:t>10703</w:t>
            </w:r>
          </w:p>
        </w:tc>
      </w:tr>
      <w:tr w:rsidR="00017F36" w14:paraId="356F3EF7" w14:textId="77777777" w:rsidTr="00A413E9">
        <w:trPr>
          <w:cantSplit/>
        </w:trPr>
        <w:tc>
          <w:tcPr>
            <w:tcW w:w="3245" w:type="dxa"/>
            <w:tcBorders>
              <w:right w:val="single" w:sz="6" w:space="0" w:color="auto"/>
            </w:tcBorders>
            <w:vAlign w:val="bottom"/>
          </w:tcPr>
          <w:p w14:paraId="2147BB2C" w14:textId="77777777" w:rsidR="00017F36" w:rsidRPr="002F03C5" w:rsidRDefault="00017F36" w:rsidP="00A413E9">
            <w:pPr>
              <w:widowControl w:val="0"/>
              <w:ind w:left="284"/>
            </w:pPr>
            <w:r w:rsidRPr="002F03C5">
              <w:rPr>
                <w:lang w:val="en-US"/>
              </w:rPr>
              <w:t>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6" w:space="0" w:color="auto"/>
            </w:tcBorders>
            <w:vAlign w:val="bottom"/>
          </w:tcPr>
          <w:p w14:paraId="57E43B5A" w14:textId="77777777" w:rsidR="00017F36" w:rsidRPr="00AA2C96" w:rsidRDefault="00017F36" w:rsidP="00A413E9">
            <w:pPr>
              <w:ind w:right="98"/>
              <w:jc w:val="right"/>
            </w:pPr>
            <w:r>
              <w:t>10844</w:t>
            </w: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69C5E2FB" w14:textId="77777777" w:rsidR="00017F36" w:rsidRPr="00AA2C96" w:rsidRDefault="00017F36" w:rsidP="00A413E9">
            <w:pPr>
              <w:ind w:right="98"/>
              <w:jc w:val="right"/>
            </w:pPr>
            <w:r>
              <w:t>11633</w:t>
            </w: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67A1979D" w14:textId="77777777" w:rsidR="00017F36" w:rsidRPr="00AA2C96" w:rsidRDefault="00017F36" w:rsidP="00A413E9">
            <w:pPr>
              <w:ind w:right="98"/>
              <w:jc w:val="right"/>
            </w:pPr>
            <w:r>
              <w:t>8914</w:t>
            </w: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3D425979" w14:textId="77777777" w:rsidR="00017F36" w:rsidRPr="00AA2C96" w:rsidRDefault="00017F36" w:rsidP="00A413E9">
            <w:pPr>
              <w:ind w:right="98"/>
              <w:jc w:val="right"/>
            </w:pPr>
            <w:r>
              <w:t>11124</w:t>
            </w:r>
          </w:p>
        </w:tc>
      </w:tr>
      <w:tr w:rsidR="00017F36" w14:paraId="720BE759" w14:textId="77777777" w:rsidTr="00A413E9">
        <w:trPr>
          <w:cantSplit/>
        </w:trPr>
        <w:tc>
          <w:tcPr>
            <w:tcW w:w="3245" w:type="dxa"/>
            <w:tcBorders>
              <w:right w:val="single" w:sz="6" w:space="0" w:color="auto"/>
            </w:tcBorders>
            <w:vAlign w:val="bottom"/>
          </w:tcPr>
          <w:p w14:paraId="07CF5291" w14:textId="77777777" w:rsidR="00017F36" w:rsidRPr="002F03C5" w:rsidRDefault="00017F36" w:rsidP="00A413E9">
            <w:pPr>
              <w:widowControl w:val="0"/>
              <w:ind w:left="284"/>
            </w:pPr>
            <w:r w:rsidRPr="002F03C5">
              <w:rPr>
                <w:lang w:val="en-US"/>
              </w:rPr>
              <w:t>III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6" w:space="0" w:color="auto"/>
            </w:tcBorders>
            <w:vAlign w:val="bottom"/>
          </w:tcPr>
          <w:p w14:paraId="379F2712" w14:textId="77777777" w:rsidR="00017F36" w:rsidRPr="00AA2C96" w:rsidRDefault="00017F36" w:rsidP="00A413E9">
            <w:pPr>
              <w:ind w:right="98"/>
              <w:jc w:val="right"/>
            </w:pPr>
            <w:r>
              <w:t>10844</w:t>
            </w: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6FAA9F53" w14:textId="77777777" w:rsidR="00017F36" w:rsidRPr="00AA2C96" w:rsidRDefault="00017F36" w:rsidP="00A413E9">
            <w:pPr>
              <w:ind w:right="98"/>
              <w:jc w:val="right"/>
            </w:pPr>
            <w:r>
              <w:t>11633</w:t>
            </w: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7FAF1F6C" w14:textId="77777777" w:rsidR="00017F36" w:rsidRPr="00AA2C96" w:rsidRDefault="00017F36" w:rsidP="00A413E9">
            <w:pPr>
              <w:ind w:right="98"/>
              <w:jc w:val="right"/>
            </w:pPr>
            <w:r>
              <w:t>8914</w:t>
            </w:r>
          </w:p>
        </w:tc>
        <w:tc>
          <w:tcPr>
            <w:tcW w:w="1736" w:type="dxa"/>
            <w:tcBorders>
              <w:left w:val="single" w:sz="6" w:space="0" w:color="auto"/>
            </w:tcBorders>
            <w:vAlign w:val="bottom"/>
          </w:tcPr>
          <w:p w14:paraId="7C555E34" w14:textId="77777777" w:rsidR="00017F36" w:rsidRPr="00AA2C96" w:rsidRDefault="00017F36" w:rsidP="00A413E9">
            <w:pPr>
              <w:ind w:right="98"/>
              <w:jc w:val="right"/>
            </w:pPr>
            <w:r>
              <w:t>11124</w:t>
            </w:r>
          </w:p>
        </w:tc>
      </w:tr>
      <w:tr w:rsidR="00017F36" w14:paraId="32D979A8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4DB74847" w14:textId="77777777" w:rsidR="00017F36" w:rsidRPr="002F03C5" w:rsidRDefault="00017F36" w:rsidP="00A413E9">
            <w:pPr>
              <w:widowControl w:val="0"/>
              <w:ind w:left="284"/>
            </w:pPr>
            <w:r w:rsidRPr="002F03C5">
              <w:rPr>
                <w:lang w:val="en-US"/>
              </w:rPr>
              <w:t>IV</w:t>
            </w:r>
            <w:r w:rsidRPr="002F03C5">
              <w:t xml:space="preserve"> квартал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5CAAE1" w14:textId="77777777" w:rsidR="00017F36" w:rsidRPr="00AA2C96" w:rsidRDefault="00017F36" w:rsidP="00A413E9">
            <w:pPr>
              <w:ind w:right="98"/>
              <w:jc w:val="right"/>
            </w:pPr>
            <w:r>
              <w:t>10844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144078" w14:textId="77777777" w:rsidR="00017F36" w:rsidRPr="00AA2C96" w:rsidRDefault="00017F36" w:rsidP="00A413E9">
            <w:pPr>
              <w:ind w:right="98"/>
              <w:jc w:val="right"/>
            </w:pPr>
            <w:r>
              <w:t>11633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FA276B" w14:textId="77777777" w:rsidR="00017F36" w:rsidRPr="00AA2C96" w:rsidRDefault="00017F36" w:rsidP="00A413E9">
            <w:pPr>
              <w:ind w:right="98"/>
              <w:jc w:val="right"/>
            </w:pPr>
            <w:r>
              <w:t>8914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73C6F608" w14:textId="77777777" w:rsidR="00017F36" w:rsidRPr="00AA2C96" w:rsidRDefault="00017F36" w:rsidP="00A413E9">
            <w:pPr>
              <w:ind w:right="98"/>
              <w:jc w:val="right"/>
            </w:pPr>
            <w:r>
              <w:t>11124</w:t>
            </w:r>
          </w:p>
        </w:tc>
      </w:tr>
      <w:tr w:rsidR="00017F36" w:rsidRPr="00AA2C96" w14:paraId="202603A3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5C1CF952" w14:textId="77777777" w:rsidR="00017F36" w:rsidRPr="002F03C5" w:rsidRDefault="00017F36" w:rsidP="00A413E9">
            <w:pPr>
              <w:widowControl w:val="0"/>
              <w:ind w:left="126"/>
            </w:pPr>
            <w:r w:rsidRPr="002F03C5">
              <w:t>с 1 января 2021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5B014" w14:textId="77777777" w:rsidR="00017F36" w:rsidRPr="00AA2C96" w:rsidRDefault="00017F36" w:rsidP="00A413E9">
            <w:pPr>
              <w:ind w:right="98"/>
              <w:jc w:val="right"/>
            </w:pPr>
            <w:r>
              <w:t>10844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90E1AF" w14:textId="77777777" w:rsidR="00017F36" w:rsidRPr="00AA2C96" w:rsidRDefault="00017F36" w:rsidP="00A413E9">
            <w:pPr>
              <w:ind w:right="98"/>
              <w:jc w:val="right"/>
            </w:pPr>
            <w:r>
              <w:t>11633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2EB80F" w14:textId="77777777" w:rsidR="00017F36" w:rsidRPr="00AA2C96" w:rsidRDefault="00017F36" w:rsidP="00A413E9">
            <w:pPr>
              <w:ind w:right="98"/>
              <w:jc w:val="right"/>
            </w:pPr>
            <w:r>
              <w:t>8914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6F580E35" w14:textId="77777777" w:rsidR="00017F36" w:rsidRPr="00AA2C96" w:rsidRDefault="00017F36" w:rsidP="00A413E9">
            <w:pPr>
              <w:ind w:right="98"/>
              <w:jc w:val="right"/>
            </w:pPr>
            <w:r>
              <w:t>11124</w:t>
            </w:r>
          </w:p>
        </w:tc>
      </w:tr>
      <w:tr w:rsidR="00017F36" w:rsidRPr="00AA2C96" w14:paraId="4C3F8ADE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6D664BC5" w14:textId="77777777" w:rsidR="00017F36" w:rsidRPr="002F03C5" w:rsidRDefault="00017F36" w:rsidP="00A413E9">
            <w:pPr>
              <w:widowControl w:val="0"/>
              <w:ind w:left="126"/>
            </w:pPr>
            <w:r w:rsidRPr="002F03C5">
              <w:t>с 1 января 2022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75B051" w14:textId="77777777" w:rsidR="00017F36" w:rsidRDefault="00017F36" w:rsidP="00A413E9">
            <w:pPr>
              <w:ind w:right="98"/>
              <w:jc w:val="right"/>
            </w:pPr>
            <w:r>
              <w:t>11642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F9CE8C" w14:textId="77777777" w:rsidR="00017F36" w:rsidRDefault="00017F36" w:rsidP="00A413E9">
            <w:pPr>
              <w:ind w:right="98"/>
              <w:jc w:val="right"/>
            </w:pPr>
            <w:r>
              <w:t>12690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759065" w14:textId="77777777" w:rsidR="00017F36" w:rsidRDefault="00017F36" w:rsidP="00A413E9">
            <w:pPr>
              <w:ind w:right="98"/>
              <w:jc w:val="right"/>
            </w:pPr>
            <w:r>
              <w:t>10012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68317417" w14:textId="77777777" w:rsidR="00017F36" w:rsidRDefault="00017F36" w:rsidP="00A413E9">
            <w:pPr>
              <w:ind w:right="98"/>
              <w:jc w:val="right"/>
            </w:pPr>
            <w:r>
              <w:t>11569</w:t>
            </w:r>
          </w:p>
        </w:tc>
      </w:tr>
      <w:tr w:rsidR="00017F36" w:rsidRPr="00AA2C96" w14:paraId="7402D41D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3CBF51CC" w14:textId="77777777" w:rsidR="00017F36" w:rsidRPr="002F03C5" w:rsidRDefault="00017F36" w:rsidP="00A413E9">
            <w:pPr>
              <w:widowControl w:val="0"/>
              <w:ind w:left="126"/>
            </w:pPr>
            <w:r w:rsidRPr="002F03C5">
              <w:t>с 1 июня 2022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B1CF36" w14:textId="77777777" w:rsidR="00017F36" w:rsidRPr="00AA2C96" w:rsidRDefault="00017F36" w:rsidP="00A413E9">
            <w:pPr>
              <w:ind w:right="98"/>
              <w:jc w:val="right"/>
            </w:pPr>
            <w:r>
              <w:t>12806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6704C3" w14:textId="77777777" w:rsidR="00017F36" w:rsidRPr="00AA2C96" w:rsidRDefault="00017F36" w:rsidP="00A413E9">
            <w:pPr>
              <w:ind w:right="98"/>
              <w:jc w:val="right"/>
            </w:pPr>
            <w:r>
              <w:t>13959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2E84E1" w14:textId="77777777" w:rsidR="00017F36" w:rsidRPr="00AA2C96" w:rsidRDefault="00017F36" w:rsidP="00A413E9">
            <w:pPr>
              <w:ind w:right="98"/>
              <w:jc w:val="right"/>
            </w:pPr>
            <w:r>
              <w:t>11013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2CAC95FD" w14:textId="77777777" w:rsidR="00017F36" w:rsidRPr="00AA2C96" w:rsidRDefault="00017F36" w:rsidP="00A413E9">
            <w:pPr>
              <w:ind w:right="98"/>
              <w:jc w:val="right"/>
            </w:pPr>
            <w:r>
              <w:t>12726</w:t>
            </w:r>
          </w:p>
        </w:tc>
      </w:tr>
      <w:tr w:rsidR="00017F36" w:rsidRPr="00AA2C96" w14:paraId="75B8BCB4" w14:textId="77777777" w:rsidTr="00A413E9">
        <w:trPr>
          <w:cantSplit/>
        </w:trPr>
        <w:tc>
          <w:tcPr>
            <w:tcW w:w="3245" w:type="dxa"/>
            <w:tcBorders>
              <w:right w:val="single" w:sz="4" w:space="0" w:color="auto"/>
            </w:tcBorders>
            <w:vAlign w:val="bottom"/>
          </w:tcPr>
          <w:p w14:paraId="2B904822" w14:textId="77777777" w:rsidR="00017F36" w:rsidRPr="002F03C5" w:rsidRDefault="00017F36" w:rsidP="00A413E9">
            <w:pPr>
              <w:widowControl w:val="0"/>
              <w:ind w:left="126"/>
            </w:pPr>
            <w:r w:rsidRPr="002F03C5">
              <w:t>с 1 января 2023</w:t>
            </w:r>
          </w:p>
        </w:tc>
        <w:tc>
          <w:tcPr>
            <w:tcW w:w="173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2C13E5" w14:textId="77777777" w:rsidR="00017F36" w:rsidRDefault="00017F36" w:rsidP="00A413E9">
            <w:pPr>
              <w:ind w:right="98"/>
              <w:jc w:val="right"/>
            </w:pPr>
            <w:r>
              <w:t>13225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042657" w14:textId="77777777" w:rsidR="00017F36" w:rsidRDefault="00017F36" w:rsidP="00A413E9">
            <w:pPr>
              <w:ind w:right="98"/>
              <w:jc w:val="right"/>
            </w:pPr>
            <w:r>
              <w:t>14415</w:t>
            </w:r>
          </w:p>
        </w:tc>
        <w:tc>
          <w:tcPr>
            <w:tcW w:w="173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3F8B88" w14:textId="77777777" w:rsidR="00017F36" w:rsidRDefault="00017F36" w:rsidP="00A413E9">
            <w:pPr>
              <w:ind w:right="98"/>
              <w:jc w:val="right"/>
            </w:pPr>
            <w:r>
              <w:t>11374</w:t>
            </w:r>
          </w:p>
        </w:tc>
        <w:tc>
          <w:tcPr>
            <w:tcW w:w="1736" w:type="dxa"/>
            <w:tcBorders>
              <w:left w:val="single" w:sz="4" w:space="0" w:color="auto"/>
            </w:tcBorders>
            <w:vAlign w:val="bottom"/>
          </w:tcPr>
          <w:p w14:paraId="55D8B586" w14:textId="77777777" w:rsidR="00017F36" w:rsidRDefault="00017F36" w:rsidP="00A413E9">
            <w:pPr>
              <w:ind w:right="98"/>
              <w:jc w:val="right"/>
            </w:pPr>
            <w:r>
              <w:t>13146</w:t>
            </w:r>
          </w:p>
        </w:tc>
      </w:tr>
      <w:tr w:rsidR="00017F36" w:rsidRPr="00AA2C96" w14:paraId="03D5576C" w14:textId="77777777" w:rsidTr="00A413E9">
        <w:trPr>
          <w:cantSplit/>
        </w:trPr>
        <w:tc>
          <w:tcPr>
            <w:tcW w:w="3245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4B2C3C3A" w14:textId="77777777" w:rsidR="00017F36" w:rsidRPr="002F03C5" w:rsidRDefault="00017F36" w:rsidP="00A413E9">
            <w:pPr>
              <w:widowControl w:val="0"/>
              <w:ind w:left="126"/>
            </w:pPr>
            <w:r w:rsidRPr="002F03C5">
              <w:t>с 1 января 2024</w:t>
            </w:r>
          </w:p>
        </w:tc>
        <w:tc>
          <w:tcPr>
            <w:tcW w:w="1737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B0F5A0E" w14:textId="77777777" w:rsidR="00017F36" w:rsidRDefault="00017F36" w:rsidP="00A413E9">
            <w:pPr>
              <w:ind w:right="98"/>
              <w:jc w:val="right"/>
            </w:pPr>
            <w:r>
              <w:t>14217</w:t>
            </w:r>
          </w:p>
        </w:tc>
        <w:tc>
          <w:tcPr>
            <w:tcW w:w="1736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6FEB4E3" w14:textId="77777777" w:rsidR="00017F36" w:rsidRDefault="00017F36" w:rsidP="00A413E9">
            <w:pPr>
              <w:ind w:right="98"/>
              <w:jc w:val="right"/>
            </w:pPr>
            <w:r>
              <w:t>15497</w:t>
            </w:r>
          </w:p>
        </w:tc>
        <w:tc>
          <w:tcPr>
            <w:tcW w:w="1736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46E2E39" w14:textId="77777777" w:rsidR="00017F36" w:rsidRDefault="00017F36" w:rsidP="00A413E9">
            <w:pPr>
              <w:ind w:right="98"/>
              <w:jc w:val="right"/>
            </w:pPr>
            <w:r>
              <w:t>12227</w:t>
            </w:r>
          </w:p>
        </w:tc>
        <w:tc>
          <w:tcPr>
            <w:tcW w:w="1736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1F01EAB" w14:textId="77777777" w:rsidR="00017F36" w:rsidRDefault="00017F36" w:rsidP="00A413E9">
            <w:pPr>
              <w:ind w:right="98"/>
              <w:jc w:val="right"/>
            </w:pPr>
            <w:r>
              <w:t>14093</w:t>
            </w:r>
          </w:p>
        </w:tc>
      </w:tr>
    </w:tbl>
    <w:p w14:paraId="2A8780C9" w14:textId="77777777" w:rsidR="00017F36" w:rsidRPr="00AB72BC" w:rsidRDefault="00017F36" w:rsidP="00017F36">
      <w:pPr>
        <w:rPr>
          <w:sz w:val="20"/>
        </w:rPr>
      </w:pPr>
    </w:p>
    <w:p w14:paraId="2B645B7D" w14:textId="77777777" w:rsidR="00017F36" w:rsidRPr="004703D4" w:rsidRDefault="00017F36" w:rsidP="00017F36">
      <w:pPr>
        <w:rPr>
          <w:sz w:val="20"/>
        </w:rPr>
      </w:pPr>
    </w:p>
    <w:p w14:paraId="4416944A" w14:textId="77777777" w:rsidR="00017F36" w:rsidRPr="00A13BEE" w:rsidRDefault="00017F36" w:rsidP="00017F36">
      <w:pPr>
        <w:pStyle w:val="3"/>
      </w:pPr>
      <w:bookmarkStart w:id="127" w:name="_Toc532480573"/>
      <w:bookmarkStart w:id="128" w:name="_Toc89689071"/>
      <w:bookmarkStart w:id="129" w:name="_Toc154395818"/>
      <w:r w:rsidRPr="00A13BEE">
        <w:t xml:space="preserve">ЧИСЛЕННОСТЬ НАСЕЛЕНИЯ С ДЕНЕЖНЫМИ ДОХОДАМИ НИЖЕ ГРАНИЦЫ БЕДНОСТИ </w:t>
      </w:r>
      <w:r w:rsidRPr="00A13BEE">
        <w:br/>
        <w:t xml:space="preserve">И ДЕФИЦИТ ДЕНЕЖНОГО ДОХОДА </w:t>
      </w:r>
      <w:r w:rsidRPr="00A13BEE">
        <w:rPr>
          <w:vertAlign w:val="superscript"/>
        </w:rPr>
        <w:t>1)</w:t>
      </w:r>
      <w:bookmarkEnd w:id="127"/>
      <w:bookmarkEnd w:id="128"/>
      <w:bookmarkEnd w:id="129"/>
    </w:p>
    <w:p w14:paraId="3143B878" w14:textId="77777777" w:rsidR="00017F36" w:rsidRPr="004703D4" w:rsidRDefault="00017F36" w:rsidP="00017F36">
      <w:pPr>
        <w:rPr>
          <w:sz w:val="10"/>
        </w:rPr>
      </w:pPr>
    </w:p>
    <w:tbl>
      <w:tblPr>
        <w:tblW w:w="1020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1"/>
        <w:gridCol w:w="868"/>
        <w:gridCol w:w="868"/>
        <w:gridCol w:w="868"/>
        <w:gridCol w:w="868"/>
        <w:gridCol w:w="868"/>
        <w:gridCol w:w="868"/>
        <w:gridCol w:w="868"/>
        <w:gridCol w:w="868"/>
      </w:tblGrid>
      <w:tr w:rsidR="00017F36" w:rsidRPr="004703D4" w14:paraId="5339AAEE" w14:textId="77777777" w:rsidTr="00A413E9">
        <w:trPr>
          <w:cantSplit/>
        </w:trPr>
        <w:tc>
          <w:tcPr>
            <w:tcW w:w="3261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E08A86A" w14:textId="77777777" w:rsidR="00017F36" w:rsidRPr="004703D4" w:rsidRDefault="00017F36" w:rsidP="00A413E9">
            <w:pPr>
              <w:spacing w:before="20" w:after="20"/>
              <w:rPr>
                <w:i/>
                <w:szCs w:val="18"/>
              </w:rPr>
            </w:pPr>
          </w:p>
        </w:tc>
        <w:tc>
          <w:tcPr>
            <w:tcW w:w="86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14:paraId="7D31B5A8" w14:textId="77777777" w:rsidR="00017F36" w:rsidRPr="004703D4" w:rsidRDefault="00017F36" w:rsidP="00A413E9">
            <w:pPr>
              <w:spacing w:before="20" w:after="20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2016</w:t>
            </w:r>
          </w:p>
        </w:tc>
        <w:tc>
          <w:tcPr>
            <w:tcW w:w="86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14:paraId="7712F559" w14:textId="77777777" w:rsidR="00017F36" w:rsidRPr="004703D4" w:rsidRDefault="00017F36" w:rsidP="00A413E9">
            <w:pPr>
              <w:spacing w:before="20" w:after="20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2017</w:t>
            </w:r>
          </w:p>
        </w:tc>
        <w:tc>
          <w:tcPr>
            <w:tcW w:w="86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14:paraId="2D5B592F" w14:textId="77777777" w:rsidR="00017F36" w:rsidRPr="004703D4" w:rsidRDefault="00017F36" w:rsidP="00A413E9">
            <w:pPr>
              <w:spacing w:before="20" w:after="20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2018</w:t>
            </w:r>
          </w:p>
        </w:tc>
        <w:tc>
          <w:tcPr>
            <w:tcW w:w="86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14:paraId="247931AC" w14:textId="77777777" w:rsidR="00017F36" w:rsidRPr="004703D4" w:rsidRDefault="00017F36" w:rsidP="00A413E9">
            <w:pPr>
              <w:spacing w:before="20" w:after="20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2019</w:t>
            </w:r>
          </w:p>
        </w:tc>
        <w:tc>
          <w:tcPr>
            <w:tcW w:w="86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14:paraId="587365E8" w14:textId="77777777" w:rsidR="00017F36" w:rsidRPr="004703D4" w:rsidRDefault="00017F36" w:rsidP="00A413E9">
            <w:pPr>
              <w:spacing w:before="20" w:after="20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2020</w:t>
            </w:r>
          </w:p>
        </w:tc>
        <w:tc>
          <w:tcPr>
            <w:tcW w:w="86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14:paraId="5E1947A0" w14:textId="77777777" w:rsidR="00017F36" w:rsidRPr="004703D4" w:rsidRDefault="00017F36" w:rsidP="00A413E9">
            <w:pPr>
              <w:spacing w:before="20" w:after="20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2021</w:t>
            </w:r>
          </w:p>
        </w:tc>
        <w:tc>
          <w:tcPr>
            <w:tcW w:w="86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14:paraId="0ADDB6DF" w14:textId="77777777" w:rsidR="00017F36" w:rsidRPr="004703D4" w:rsidRDefault="00017F36" w:rsidP="00A413E9">
            <w:pPr>
              <w:spacing w:before="20" w:after="20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2022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vAlign w:val="bottom"/>
          </w:tcPr>
          <w:p w14:paraId="76BD3225" w14:textId="0FE21A62" w:rsidR="00017F36" w:rsidRPr="004703D4" w:rsidRDefault="00017F36" w:rsidP="00690D1E">
            <w:pPr>
              <w:spacing w:before="20" w:after="20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2023</w:t>
            </w:r>
          </w:p>
        </w:tc>
      </w:tr>
      <w:tr w:rsidR="00017F36" w:rsidRPr="002D0471" w14:paraId="291872CB" w14:textId="77777777" w:rsidTr="00A413E9">
        <w:trPr>
          <w:cantSplit/>
        </w:trPr>
        <w:tc>
          <w:tcPr>
            <w:tcW w:w="3261" w:type="dxa"/>
            <w:tcBorders>
              <w:top w:val="single" w:sz="6" w:space="0" w:color="auto"/>
              <w:right w:val="single" w:sz="6" w:space="0" w:color="auto"/>
            </w:tcBorders>
            <w:vAlign w:val="bottom"/>
          </w:tcPr>
          <w:p w14:paraId="665F3F1B" w14:textId="53DFAA3C" w:rsidR="00017F36" w:rsidRPr="002D0471" w:rsidRDefault="00017F36" w:rsidP="00690D1E">
            <w:pPr>
              <w:suppressAutoHyphens/>
              <w:spacing w:line="220" w:lineRule="exact"/>
            </w:pPr>
            <w:r w:rsidRPr="002D0471">
              <w:t xml:space="preserve">Численность населения </w:t>
            </w:r>
            <w:r w:rsidRPr="002D0471">
              <w:br/>
              <w:t xml:space="preserve">с денежными доходами ниже границы бедности </w:t>
            </w:r>
            <w:r w:rsidR="00690D1E">
              <w:rPr>
                <w:vertAlign w:val="superscript"/>
              </w:rPr>
              <w:t>2</w:t>
            </w:r>
            <w:r w:rsidRPr="002D0471">
              <w:rPr>
                <w:vertAlign w:val="superscript"/>
              </w:rPr>
              <w:t>)</w:t>
            </w:r>
            <w:r w:rsidRPr="002D0471">
              <w:t>:</w:t>
            </w:r>
          </w:p>
        </w:tc>
        <w:tc>
          <w:tcPr>
            <w:tcW w:w="868" w:type="dxa"/>
            <w:tcBorders>
              <w:top w:val="single" w:sz="4" w:space="0" w:color="auto"/>
              <w:right w:val="single" w:sz="6" w:space="0" w:color="auto"/>
            </w:tcBorders>
            <w:vAlign w:val="bottom"/>
          </w:tcPr>
          <w:p w14:paraId="6F04D60F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top w:val="single" w:sz="4" w:space="0" w:color="auto"/>
              <w:right w:val="single" w:sz="6" w:space="0" w:color="auto"/>
            </w:tcBorders>
            <w:vAlign w:val="bottom"/>
          </w:tcPr>
          <w:p w14:paraId="2794E2D4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top w:val="single" w:sz="4" w:space="0" w:color="auto"/>
              <w:right w:val="single" w:sz="6" w:space="0" w:color="auto"/>
            </w:tcBorders>
            <w:vAlign w:val="bottom"/>
          </w:tcPr>
          <w:p w14:paraId="15CEAFB7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top w:val="single" w:sz="4" w:space="0" w:color="auto"/>
              <w:right w:val="single" w:sz="6" w:space="0" w:color="auto"/>
            </w:tcBorders>
            <w:vAlign w:val="bottom"/>
          </w:tcPr>
          <w:p w14:paraId="3537CB02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top w:val="single" w:sz="4" w:space="0" w:color="auto"/>
              <w:right w:val="single" w:sz="6" w:space="0" w:color="auto"/>
            </w:tcBorders>
            <w:vAlign w:val="bottom"/>
          </w:tcPr>
          <w:p w14:paraId="3873E92A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top w:val="single" w:sz="4" w:space="0" w:color="auto"/>
              <w:right w:val="single" w:sz="6" w:space="0" w:color="auto"/>
            </w:tcBorders>
            <w:vAlign w:val="bottom"/>
          </w:tcPr>
          <w:p w14:paraId="51C4B724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top w:val="single" w:sz="4" w:space="0" w:color="auto"/>
              <w:right w:val="single" w:sz="6" w:space="0" w:color="auto"/>
            </w:tcBorders>
            <w:vAlign w:val="bottom"/>
          </w:tcPr>
          <w:p w14:paraId="02B2B37A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6" w:space="0" w:color="auto"/>
            </w:tcBorders>
            <w:vAlign w:val="bottom"/>
          </w:tcPr>
          <w:p w14:paraId="1C9C092B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2D0471" w14:paraId="060F14C2" w14:textId="77777777" w:rsidTr="00A413E9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29F89AC2" w14:textId="77777777" w:rsidR="00017F36" w:rsidRPr="002D0471" w:rsidRDefault="00017F36" w:rsidP="00A413E9">
            <w:pPr>
              <w:suppressAutoHyphens/>
              <w:spacing w:line="220" w:lineRule="exact"/>
              <w:ind w:left="167"/>
              <w:rPr>
                <w:b/>
              </w:rPr>
            </w:pPr>
            <w:r w:rsidRPr="002D0471">
              <w:t>всего, тыс. человек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4155C31E" w14:textId="1DD5C5D1" w:rsidR="00017F36" w:rsidRPr="002D0471" w:rsidRDefault="00674BF0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401,0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122B2A0C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395</w:t>
            </w:r>
            <w:r>
              <w:rPr>
                <w:rFonts w:cs="Arial"/>
                <w:szCs w:val="18"/>
              </w:rPr>
              <w:t>,0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1CF8C12A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388,1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0E172195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357,3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287002E2" w14:textId="77777777" w:rsidR="00017F36" w:rsidRPr="002D0471" w:rsidRDefault="00017F36" w:rsidP="00A413E9">
            <w:pPr>
              <w:widowControl w:val="0"/>
              <w:spacing w:line="220" w:lineRule="exact"/>
              <w:ind w:left="-57"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339,0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6C2B62F4" w14:textId="77777777" w:rsidR="00017F36" w:rsidRPr="002D0471" w:rsidRDefault="00017F36" w:rsidP="00A413E9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322,7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57801616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268,6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67DC35F6" w14:textId="1E654252" w:rsidR="00017F36" w:rsidRPr="002D0471" w:rsidRDefault="00017F36" w:rsidP="00F53C3C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</w:t>
            </w:r>
            <w:r w:rsidR="00F53C3C">
              <w:rPr>
                <w:rFonts w:cs="Arial"/>
                <w:szCs w:val="18"/>
              </w:rPr>
              <w:t>5,0</w:t>
            </w:r>
          </w:p>
        </w:tc>
      </w:tr>
      <w:tr w:rsidR="00017F36" w:rsidRPr="002D0471" w14:paraId="23599F12" w14:textId="77777777" w:rsidTr="00A413E9">
        <w:trPr>
          <w:cantSplit/>
          <w:trHeight w:val="345"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0B9C09A8" w14:textId="77777777" w:rsidR="00017F36" w:rsidRPr="002D0471" w:rsidRDefault="00017F36" w:rsidP="00A413E9">
            <w:pPr>
              <w:suppressAutoHyphens/>
              <w:spacing w:line="220" w:lineRule="exact"/>
              <w:ind w:left="167"/>
            </w:pPr>
            <w:proofErr w:type="gramStart"/>
            <w:r w:rsidRPr="002D0471">
              <w:t>в</w:t>
            </w:r>
            <w:proofErr w:type="gramEnd"/>
            <w:r w:rsidRPr="002D0471">
              <w:t xml:space="preserve"> % </w:t>
            </w:r>
            <w:proofErr w:type="gramStart"/>
            <w:r w:rsidRPr="002D0471">
              <w:t>от</w:t>
            </w:r>
            <w:proofErr w:type="gramEnd"/>
            <w:r w:rsidRPr="002D0471">
              <w:t xml:space="preserve"> общей численности населения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7C2B27D4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15,3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1EA3D9E4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15,1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0EEACCA2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14,9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60B91D4B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13,8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38A5BA29" w14:textId="77777777" w:rsidR="00017F36" w:rsidRPr="002D0471" w:rsidRDefault="00017F36" w:rsidP="00A413E9">
            <w:pPr>
              <w:widowControl w:val="0"/>
              <w:spacing w:line="220" w:lineRule="exact"/>
              <w:ind w:left="-57"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13,</w:t>
            </w:r>
            <w:r>
              <w:rPr>
                <w:rFonts w:cs="Arial"/>
                <w:szCs w:val="18"/>
              </w:rPr>
              <w:t>2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48E390A9" w14:textId="77777777" w:rsidR="00017F36" w:rsidRPr="002D0471" w:rsidRDefault="00017F36" w:rsidP="00A413E9">
            <w:pPr>
              <w:widowControl w:val="0"/>
              <w:spacing w:line="220" w:lineRule="exact"/>
              <w:ind w:left="-57"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12,</w:t>
            </w:r>
            <w:r>
              <w:rPr>
                <w:rFonts w:cs="Arial"/>
                <w:szCs w:val="18"/>
              </w:rPr>
              <w:t>7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5D316E19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10,6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4C599298" w14:textId="0A044E90" w:rsidR="00017F36" w:rsidRPr="002D0471" w:rsidRDefault="00017F36" w:rsidP="00F53C3C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9,</w:t>
            </w:r>
            <w:r w:rsidR="00F53C3C">
              <w:rPr>
                <w:rFonts w:cs="Arial"/>
                <w:szCs w:val="18"/>
              </w:rPr>
              <w:t>8</w:t>
            </w:r>
          </w:p>
        </w:tc>
      </w:tr>
      <w:tr w:rsidR="00017F36" w:rsidRPr="002D0471" w14:paraId="439CEFE1" w14:textId="77777777" w:rsidTr="00A413E9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403844D0" w14:textId="77777777" w:rsidR="00017F36" w:rsidRPr="002D0471" w:rsidRDefault="00017F36" w:rsidP="00A413E9">
            <w:pPr>
              <w:suppressAutoHyphens/>
              <w:spacing w:line="220" w:lineRule="exact"/>
            </w:pPr>
            <w:r w:rsidRPr="002D0471">
              <w:t>Дефицит денежного дохода: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49B4C025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363C2A74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3D3563E8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444684DC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6063D3FF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70C8C2F0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60EB6134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40FCF702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2D0471" w14:paraId="5D20B1DA" w14:textId="77777777" w:rsidTr="00A413E9">
        <w:trPr>
          <w:cantSplit/>
        </w:trPr>
        <w:tc>
          <w:tcPr>
            <w:tcW w:w="3261" w:type="dxa"/>
            <w:tcBorders>
              <w:right w:val="single" w:sz="6" w:space="0" w:color="auto"/>
            </w:tcBorders>
            <w:vAlign w:val="bottom"/>
          </w:tcPr>
          <w:p w14:paraId="76AB50A5" w14:textId="77777777" w:rsidR="00017F36" w:rsidRPr="002D0471" w:rsidRDefault="00017F36" w:rsidP="00A413E9">
            <w:pPr>
              <w:suppressAutoHyphens/>
              <w:spacing w:line="220" w:lineRule="exact"/>
              <w:ind w:left="167"/>
            </w:pPr>
            <w:r w:rsidRPr="002D0471">
              <w:t xml:space="preserve">всего, </w:t>
            </w:r>
            <w:proofErr w:type="gramStart"/>
            <w:r w:rsidRPr="002D0471">
              <w:t>млн</w:t>
            </w:r>
            <w:proofErr w:type="gramEnd"/>
            <w:r w:rsidRPr="002D0471">
              <w:t xml:space="preserve"> рублей 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2541B5D7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119</w:t>
            </w:r>
            <w:r>
              <w:rPr>
                <w:rFonts w:cs="Arial"/>
                <w:szCs w:val="18"/>
              </w:rPr>
              <w:t>3,4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64E9C229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1208,</w:t>
            </w:r>
            <w:r>
              <w:rPr>
                <w:rFonts w:cs="Arial"/>
                <w:szCs w:val="18"/>
              </w:rPr>
              <w:t>3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76CA7C8D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198,1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51192F5F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11</w:t>
            </w:r>
            <w:r>
              <w:rPr>
                <w:rFonts w:cs="Arial"/>
                <w:szCs w:val="18"/>
              </w:rPr>
              <w:t>3</w:t>
            </w:r>
            <w:r w:rsidRPr="002D0471">
              <w:rPr>
                <w:rFonts w:cs="Arial"/>
                <w:szCs w:val="18"/>
              </w:rPr>
              <w:t>2,</w:t>
            </w:r>
            <w:r>
              <w:rPr>
                <w:rFonts w:cs="Arial"/>
                <w:szCs w:val="18"/>
              </w:rPr>
              <w:t>7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4E3B3CFB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72</w:t>
            </w:r>
            <w:r w:rsidRPr="002D0471">
              <w:rPr>
                <w:rFonts w:cs="Arial"/>
                <w:szCs w:val="18"/>
              </w:rPr>
              <w:t>,</w:t>
            </w:r>
            <w:r>
              <w:rPr>
                <w:rFonts w:cs="Arial"/>
                <w:szCs w:val="18"/>
              </w:rPr>
              <w:t>9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519F517C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082,8</w:t>
            </w:r>
          </w:p>
        </w:tc>
        <w:tc>
          <w:tcPr>
            <w:tcW w:w="868" w:type="dxa"/>
            <w:tcBorders>
              <w:right w:val="single" w:sz="6" w:space="0" w:color="auto"/>
            </w:tcBorders>
            <w:vAlign w:val="bottom"/>
          </w:tcPr>
          <w:p w14:paraId="6805D5E4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10</w:t>
            </w:r>
            <w:r>
              <w:rPr>
                <w:rFonts w:cs="Arial"/>
                <w:szCs w:val="18"/>
              </w:rPr>
              <w:t>1</w:t>
            </w:r>
            <w:r w:rsidRPr="002D0471">
              <w:rPr>
                <w:rFonts w:cs="Arial"/>
                <w:szCs w:val="18"/>
              </w:rPr>
              <w:t>9</w:t>
            </w:r>
            <w:r>
              <w:rPr>
                <w:rFonts w:cs="Arial"/>
                <w:szCs w:val="18"/>
              </w:rPr>
              <w:t>,3</w:t>
            </w:r>
          </w:p>
        </w:tc>
        <w:tc>
          <w:tcPr>
            <w:tcW w:w="868" w:type="dxa"/>
            <w:tcBorders>
              <w:left w:val="single" w:sz="6" w:space="0" w:color="auto"/>
            </w:tcBorders>
            <w:vAlign w:val="bottom"/>
          </w:tcPr>
          <w:p w14:paraId="42EB6F7C" w14:textId="4AB59954" w:rsidR="00017F36" w:rsidRPr="002D0471" w:rsidRDefault="00F53C3C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1003,3</w:t>
            </w:r>
          </w:p>
        </w:tc>
      </w:tr>
      <w:tr w:rsidR="00017F36" w:rsidRPr="002D0471" w14:paraId="0E5F258A" w14:textId="77777777" w:rsidTr="00A413E9">
        <w:trPr>
          <w:cantSplit/>
        </w:trPr>
        <w:tc>
          <w:tcPr>
            <w:tcW w:w="3261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4A53CED0" w14:textId="77777777" w:rsidR="00017F36" w:rsidRPr="002D0471" w:rsidRDefault="00017F36" w:rsidP="00A413E9">
            <w:pPr>
              <w:suppressAutoHyphens/>
              <w:spacing w:line="220" w:lineRule="exact"/>
              <w:ind w:left="167"/>
            </w:pPr>
            <w:proofErr w:type="gramStart"/>
            <w:r w:rsidRPr="002D0471">
              <w:t>в</w:t>
            </w:r>
            <w:proofErr w:type="gramEnd"/>
            <w:r w:rsidRPr="002D0471">
              <w:t xml:space="preserve"> % </w:t>
            </w:r>
            <w:proofErr w:type="gramStart"/>
            <w:r w:rsidRPr="002D0471">
              <w:t>от</w:t>
            </w:r>
            <w:proofErr w:type="gramEnd"/>
            <w:r w:rsidRPr="002D0471">
              <w:t xml:space="preserve"> общего объёма денежных доходов населения</w:t>
            </w:r>
          </w:p>
        </w:tc>
        <w:tc>
          <w:tcPr>
            <w:tcW w:w="868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0C31DA82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1,6</w:t>
            </w:r>
          </w:p>
        </w:tc>
        <w:tc>
          <w:tcPr>
            <w:tcW w:w="868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6F9851A4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1,6</w:t>
            </w:r>
          </w:p>
        </w:tc>
        <w:tc>
          <w:tcPr>
            <w:tcW w:w="868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4180E50F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1,6</w:t>
            </w:r>
          </w:p>
        </w:tc>
        <w:tc>
          <w:tcPr>
            <w:tcW w:w="868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08E03A42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1,4</w:t>
            </w:r>
          </w:p>
        </w:tc>
        <w:tc>
          <w:tcPr>
            <w:tcW w:w="868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1D27A63C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1,4</w:t>
            </w:r>
          </w:p>
        </w:tc>
        <w:tc>
          <w:tcPr>
            <w:tcW w:w="868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1520FE60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1,3</w:t>
            </w:r>
          </w:p>
        </w:tc>
        <w:tc>
          <w:tcPr>
            <w:tcW w:w="868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2DCB73A8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 w:rsidRPr="002D0471">
              <w:rPr>
                <w:rFonts w:cs="Arial"/>
                <w:szCs w:val="18"/>
              </w:rPr>
              <w:t>1,</w:t>
            </w:r>
            <w:r>
              <w:rPr>
                <w:rFonts w:cs="Arial"/>
                <w:szCs w:val="18"/>
              </w:rPr>
              <w:t>0</w:t>
            </w:r>
          </w:p>
        </w:tc>
        <w:tc>
          <w:tcPr>
            <w:tcW w:w="868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7120B225" w14:textId="77777777" w:rsidR="00017F36" w:rsidRPr="002D0471" w:rsidRDefault="00017F36" w:rsidP="00A413E9">
            <w:pPr>
              <w:spacing w:line="220" w:lineRule="exact"/>
              <w:ind w:right="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0,9</w:t>
            </w:r>
          </w:p>
        </w:tc>
      </w:tr>
    </w:tbl>
    <w:p w14:paraId="732FC86A" w14:textId="77777777" w:rsidR="00017F36" w:rsidRPr="004703D4" w:rsidRDefault="00017F36" w:rsidP="00017F36">
      <w:pPr>
        <w:rPr>
          <w:sz w:val="6"/>
          <w:szCs w:val="6"/>
        </w:rPr>
      </w:pPr>
    </w:p>
    <w:p w14:paraId="0B288DF0" w14:textId="77777777" w:rsidR="00017F36" w:rsidRPr="004703D4" w:rsidRDefault="00017F36" w:rsidP="00017F36">
      <w:pPr>
        <w:widowControl w:val="0"/>
        <w:suppressAutoHyphens/>
        <w:ind w:left="170" w:hanging="170"/>
      </w:pPr>
      <w:r w:rsidRPr="004703D4">
        <w:rPr>
          <w:vertAlign w:val="superscript"/>
        </w:rPr>
        <w:t>1)</w:t>
      </w:r>
      <w:r w:rsidRPr="004703D4">
        <w:t xml:space="preserve"> Оценка на основе </w:t>
      </w:r>
      <w:r w:rsidRPr="006B2E6C">
        <w:t>материалов выборочных обследований домашних хозяйств и макроэкономического</w:t>
      </w:r>
      <w:r w:rsidRPr="004703D4">
        <w:t xml:space="preserve"> показателя среднедушевых денежных доходов населения.</w:t>
      </w:r>
    </w:p>
    <w:p w14:paraId="2DD9D43B" w14:textId="5D261325" w:rsidR="00017F36" w:rsidRDefault="00017F36" w:rsidP="00FA7ED1">
      <w:pPr>
        <w:ind w:left="170" w:right="-143" w:hanging="170"/>
      </w:pPr>
      <w:r w:rsidRPr="003528D5">
        <w:rPr>
          <w:vertAlign w:val="superscript"/>
        </w:rPr>
        <w:t>2)</w:t>
      </w:r>
      <w:r>
        <w:t xml:space="preserve"> </w:t>
      </w:r>
      <w:r w:rsidR="00690D1E" w:rsidRPr="00FA7ED1">
        <w:rPr>
          <w:spacing w:val="-2"/>
        </w:rPr>
        <w:t xml:space="preserve">До 2021 года – численность населения с денежными доходами ниже величины прожиточного минимума. Граница </w:t>
      </w:r>
      <w:r w:rsidR="00FA7ED1" w:rsidRPr="00FA7ED1">
        <w:rPr>
          <w:spacing w:val="-2"/>
        </w:rPr>
        <w:br/>
      </w:r>
      <w:r w:rsidR="00690D1E" w:rsidRPr="00FA7ED1">
        <w:rPr>
          <w:spacing w:val="-2"/>
        </w:rPr>
        <w:t>бедности в 2021 году составила 11406 рублей в месяц, в 2022 – 13093 рубля в месяц, в 2023 году – 13850 рублей</w:t>
      </w:r>
      <w:r w:rsidR="00FA7ED1" w:rsidRPr="00FA7ED1">
        <w:rPr>
          <w:spacing w:val="-2"/>
        </w:rPr>
        <w:t xml:space="preserve"> в месяц</w:t>
      </w:r>
      <w:r w:rsidR="00690D1E">
        <w:t>.</w:t>
      </w:r>
    </w:p>
    <w:p w14:paraId="7E3201B4" w14:textId="15632FAE" w:rsidR="004703D4" w:rsidRPr="00A13BEE" w:rsidRDefault="004703D4" w:rsidP="00A13BEE">
      <w:pPr>
        <w:pStyle w:val="1"/>
        <w:rPr>
          <w:rStyle w:val="110"/>
          <w:rFonts w:ascii="Arial" w:hAnsi="Arial"/>
          <w:b/>
          <w:color w:val="auto"/>
        </w:rPr>
      </w:pPr>
      <w:r w:rsidRPr="004703D4">
        <w:br w:type="page"/>
      </w:r>
      <w:bookmarkStart w:id="130" w:name="_Toc532308278"/>
      <w:bookmarkStart w:id="131" w:name="_Toc532308674"/>
      <w:bookmarkStart w:id="132" w:name="_Toc532387556"/>
      <w:bookmarkStart w:id="133" w:name="_Toc532480574"/>
      <w:bookmarkStart w:id="134" w:name="_Toc58501667"/>
      <w:bookmarkStart w:id="135" w:name="_Toc89689072"/>
      <w:bookmarkStart w:id="136" w:name="_Toc154395819"/>
      <w:r w:rsidRPr="00A13BEE">
        <w:rPr>
          <w:rStyle w:val="110"/>
          <w:rFonts w:ascii="Arial" w:hAnsi="Arial"/>
          <w:b/>
          <w:color w:val="auto"/>
        </w:rPr>
        <w:lastRenderedPageBreak/>
        <w:t>РАСХОДЫ, СБЕРЕЖЕНИЯ И ИМУЩЕСТВО НАСЕЛЕНИЯ</w:t>
      </w:r>
      <w:bookmarkEnd w:id="113"/>
      <w:bookmarkEnd w:id="114"/>
      <w:bookmarkEnd w:id="115"/>
      <w:bookmarkEnd w:id="116"/>
      <w:bookmarkEnd w:id="117"/>
      <w:bookmarkEnd w:id="118"/>
      <w:bookmarkEnd w:id="130"/>
      <w:bookmarkEnd w:id="131"/>
      <w:bookmarkEnd w:id="132"/>
      <w:bookmarkEnd w:id="133"/>
      <w:bookmarkEnd w:id="134"/>
      <w:bookmarkEnd w:id="135"/>
      <w:bookmarkEnd w:id="136"/>
    </w:p>
    <w:p w14:paraId="5F78401D" w14:textId="77777777" w:rsidR="004703D4" w:rsidRPr="004703D4" w:rsidRDefault="004703D4" w:rsidP="004703D4">
      <w:pPr>
        <w:rPr>
          <w:sz w:val="10"/>
          <w:szCs w:val="10"/>
        </w:rPr>
      </w:pPr>
    </w:p>
    <w:p w14:paraId="2BF6A9AE" w14:textId="61F797DB" w:rsidR="00017F36" w:rsidRPr="00A13BEE" w:rsidRDefault="00017F36" w:rsidP="00017F36">
      <w:pPr>
        <w:pStyle w:val="3"/>
      </w:pPr>
      <w:bookmarkStart w:id="137" w:name="_Toc532480575"/>
      <w:bookmarkStart w:id="138" w:name="_Toc89689073"/>
      <w:bookmarkStart w:id="139" w:name="_Toc154395820"/>
      <w:bookmarkStart w:id="140" w:name="_Toc532480576"/>
      <w:r w:rsidRPr="00A13BEE">
        <w:t>ДЕНЕЖНЫЕ РАСХОДЫ И СБЕРЕЖЕНИЯ НАСЕЛЕНИЯ</w:t>
      </w:r>
      <w:bookmarkEnd w:id="137"/>
      <w:bookmarkEnd w:id="138"/>
      <w:bookmarkEnd w:id="139"/>
    </w:p>
    <w:p w14:paraId="30D84743" w14:textId="77777777" w:rsidR="00017F36" w:rsidRPr="004703D4" w:rsidRDefault="00017F36" w:rsidP="00017F36">
      <w:pPr>
        <w:widowControl w:val="0"/>
        <w:rPr>
          <w:sz w:val="6"/>
          <w:szCs w:val="6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92"/>
        <w:gridCol w:w="876"/>
        <w:gridCol w:w="877"/>
        <w:gridCol w:w="877"/>
        <w:gridCol w:w="877"/>
        <w:gridCol w:w="876"/>
        <w:gridCol w:w="877"/>
        <w:gridCol w:w="877"/>
        <w:gridCol w:w="877"/>
      </w:tblGrid>
      <w:tr w:rsidR="00017F36" w:rsidRPr="004703D4" w14:paraId="6A6B4F18" w14:textId="77777777" w:rsidTr="00A413E9">
        <w:trPr>
          <w:cantSplit/>
          <w:tblHeader/>
        </w:trPr>
        <w:tc>
          <w:tcPr>
            <w:tcW w:w="3192" w:type="dxa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432A104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i/>
                <w:szCs w:val="18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</w:tcBorders>
            <w:vAlign w:val="bottom"/>
          </w:tcPr>
          <w:p w14:paraId="555801D3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2016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</w:tcBorders>
            <w:vAlign w:val="bottom"/>
          </w:tcPr>
          <w:p w14:paraId="2C4AE0BB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2017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9C410C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2018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38783E67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2019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77FED579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2020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6507DEB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2021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58FB56B1" w14:textId="77777777" w:rsidR="00017F36" w:rsidRPr="004703D4" w:rsidRDefault="00017F36" w:rsidP="00A413E9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3D39B897" w14:textId="6FB851D1" w:rsidR="00017F36" w:rsidRPr="004703D4" w:rsidRDefault="00017F36" w:rsidP="00690D1E">
            <w:pPr>
              <w:widowControl w:val="0"/>
              <w:spacing w:before="20" w:after="2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2023</w:t>
            </w:r>
          </w:p>
        </w:tc>
      </w:tr>
      <w:tr w:rsidR="00017F36" w:rsidRPr="004703D4" w14:paraId="1FC009E2" w14:textId="77777777" w:rsidTr="00A413E9">
        <w:trPr>
          <w:cantSplit/>
        </w:trPr>
        <w:tc>
          <w:tcPr>
            <w:tcW w:w="10206" w:type="dxa"/>
            <w:gridSpan w:val="9"/>
            <w:tcBorders>
              <w:top w:val="single" w:sz="4" w:space="0" w:color="auto"/>
            </w:tcBorders>
            <w:vAlign w:val="bottom"/>
          </w:tcPr>
          <w:p w14:paraId="31C64E8B" w14:textId="77777777" w:rsidR="00017F36" w:rsidRPr="004703D4" w:rsidRDefault="00017F36" w:rsidP="00A413E9">
            <w:pPr>
              <w:widowControl w:val="0"/>
              <w:spacing w:line="240" w:lineRule="exact"/>
              <w:jc w:val="center"/>
              <w:rPr>
                <w:szCs w:val="18"/>
              </w:rPr>
            </w:pPr>
            <w:r w:rsidRPr="004703D4">
              <w:rPr>
                <w:b/>
                <w:szCs w:val="18"/>
              </w:rPr>
              <w:t>Миллионов рублей</w:t>
            </w:r>
            <w:r w:rsidRPr="004703D4">
              <w:rPr>
                <w:szCs w:val="18"/>
              </w:rPr>
              <w:t xml:space="preserve"> </w:t>
            </w:r>
          </w:p>
        </w:tc>
      </w:tr>
      <w:tr w:rsidR="00017F36" w:rsidRPr="00A221FE" w14:paraId="0BB6BEC5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2547DF59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rPr>
                <w:b/>
                <w:szCs w:val="18"/>
              </w:rPr>
            </w:pPr>
            <w:r w:rsidRPr="004703D4">
              <w:rPr>
                <w:b/>
                <w:szCs w:val="18"/>
              </w:rPr>
              <w:t>Денежные расходы и сбережения</w:t>
            </w:r>
            <w:r w:rsidRPr="004703D4">
              <w:rPr>
                <w:szCs w:val="18"/>
              </w:rPr>
              <w:t xml:space="preserve"> – всего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51500E4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spacing w:val="-4"/>
              </w:rPr>
            </w:pPr>
            <w:r w:rsidRPr="00A221FE">
              <w:rPr>
                <w:b/>
                <w:spacing w:val="-4"/>
              </w:rPr>
              <w:t>876840,0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0741B04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spacing w:val="-4"/>
              </w:rPr>
            </w:pPr>
            <w:r w:rsidRPr="00A221FE">
              <w:rPr>
                <w:b/>
                <w:spacing w:val="-4"/>
              </w:rPr>
              <w:t>893606,6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E14B436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spacing w:val="-4"/>
              </w:rPr>
            </w:pPr>
            <w:r w:rsidRPr="00A221FE">
              <w:rPr>
                <w:b/>
                <w:spacing w:val="-4"/>
              </w:rPr>
              <w:t>902427,8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7B5277B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spacing w:val="-4"/>
              </w:rPr>
            </w:pPr>
            <w:r w:rsidRPr="00A221FE">
              <w:rPr>
                <w:b/>
                <w:spacing w:val="-4"/>
              </w:rPr>
              <w:t>957137,2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25C6E01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spacing w:val="-4"/>
              </w:rPr>
            </w:pPr>
            <w:r w:rsidRPr="00A221FE">
              <w:rPr>
                <w:b/>
                <w:spacing w:val="-4"/>
              </w:rPr>
              <w:t>939486,7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598F0ED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spacing w:val="-4"/>
              </w:rPr>
            </w:pPr>
            <w:r w:rsidRPr="00A221FE">
              <w:rPr>
                <w:rFonts w:cs="Arial"/>
                <w:b/>
                <w:spacing w:val="-4"/>
                <w:szCs w:val="18"/>
              </w:rPr>
              <w:t>1009253,3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60395B6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spacing w:val="-4"/>
              </w:rPr>
            </w:pPr>
            <w:r w:rsidRPr="00EB7592">
              <w:rPr>
                <w:b/>
                <w:spacing w:val="-4"/>
              </w:rPr>
              <w:t>1201012</w:t>
            </w:r>
            <w:r>
              <w:rPr>
                <w:b/>
                <w:spacing w:val="-4"/>
              </w:rPr>
              <w:t>,</w:t>
            </w:r>
            <w:r w:rsidRPr="00EB7592">
              <w:rPr>
                <w:b/>
                <w:spacing w:val="-4"/>
              </w:rPr>
              <w:t>9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137507BE" w14:textId="77777777" w:rsidR="00017F36" w:rsidRPr="002D276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rFonts w:cs="Arial"/>
                <w:b/>
                <w:spacing w:val="-4"/>
                <w:szCs w:val="18"/>
              </w:rPr>
            </w:pPr>
            <w:r w:rsidRPr="002D276E">
              <w:rPr>
                <w:rFonts w:cs="Arial"/>
                <w:b/>
                <w:spacing w:val="-4"/>
                <w:szCs w:val="18"/>
              </w:rPr>
              <w:t>1370161</w:t>
            </w:r>
            <w:r>
              <w:rPr>
                <w:rFonts w:cs="Arial"/>
                <w:b/>
                <w:spacing w:val="-4"/>
                <w:szCs w:val="18"/>
              </w:rPr>
              <w:t>,</w:t>
            </w:r>
            <w:r w:rsidRPr="002D276E">
              <w:rPr>
                <w:rFonts w:cs="Arial"/>
                <w:b/>
                <w:spacing w:val="-4"/>
                <w:szCs w:val="18"/>
              </w:rPr>
              <w:t>6</w:t>
            </w:r>
          </w:p>
        </w:tc>
      </w:tr>
      <w:tr w:rsidR="00017F36" w:rsidRPr="00A221FE" w14:paraId="6937C801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7CC14EA0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227"/>
              <w:rPr>
                <w:szCs w:val="18"/>
              </w:rPr>
            </w:pPr>
            <w:r w:rsidRPr="004703D4">
              <w:rPr>
                <w:szCs w:val="18"/>
              </w:rPr>
              <w:t>в том числе: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1EF23FC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4E8534C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74638FD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0C05306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3E1FC2B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637E407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7D7B3E4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7C12684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</w:tr>
      <w:tr w:rsidR="00017F36" w:rsidRPr="00A221FE" w14:paraId="24BDAD48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1C00C893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szCs w:val="18"/>
              </w:rPr>
            </w:pPr>
            <w:r w:rsidRPr="004703D4">
              <w:rPr>
                <w:szCs w:val="18"/>
              </w:rPr>
              <w:t>покупка товаров и оплата услуг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651B6CB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683141,1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6825B27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718488,3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93C7C3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756438,4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7075FC8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793900,5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7966C4B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746352,3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7695F80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849709,6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7259D486" w14:textId="77777777" w:rsidR="00017F36" w:rsidRPr="00EB7592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954333</w:t>
            </w:r>
            <w:r>
              <w:t>,</w:t>
            </w:r>
            <w:r w:rsidRPr="00EB7592">
              <w:t>9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7B3B15BB" w14:textId="77777777" w:rsidR="00017F36" w:rsidRPr="00A221FE" w:rsidRDefault="00017F36" w:rsidP="00A413E9">
            <w:pPr>
              <w:widowControl w:val="0"/>
              <w:spacing w:line="240" w:lineRule="exact"/>
              <w:jc w:val="right"/>
            </w:pPr>
            <w:r w:rsidRPr="00775EA4">
              <w:t>1052810</w:t>
            </w:r>
            <w:r>
              <w:t>,</w:t>
            </w:r>
            <w:r w:rsidRPr="00775EA4">
              <w:t>1</w:t>
            </w:r>
          </w:p>
        </w:tc>
      </w:tr>
      <w:tr w:rsidR="00017F36" w:rsidRPr="00A221FE" w14:paraId="6829603E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1BAD70DC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szCs w:val="18"/>
              </w:rPr>
            </w:pPr>
            <w:r w:rsidRPr="004703D4">
              <w:rPr>
                <w:szCs w:val="18"/>
              </w:rPr>
              <w:t xml:space="preserve">обязательные платежи </w:t>
            </w:r>
            <w:r w:rsidRPr="004703D4">
              <w:rPr>
                <w:szCs w:val="18"/>
              </w:rPr>
              <w:br/>
              <w:t>и разнообразные взносы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67CF694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96922,9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1B05F1C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100301,8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1A23B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109458,6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BD9AA1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119277,2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85F9A3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123847,6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6ACD42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134279,7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F52B1C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154557</w:t>
            </w:r>
            <w:r>
              <w:t>,</w:t>
            </w:r>
            <w:r w:rsidRPr="00EB7592">
              <w:t>0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27B1D8D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775EA4">
              <w:t>180225</w:t>
            </w:r>
            <w:r>
              <w:t>,</w:t>
            </w:r>
            <w:r w:rsidRPr="00775EA4">
              <w:t>9</w:t>
            </w:r>
          </w:p>
        </w:tc>
      </w:tr>
      <w:tr w:rsidR="00017F36" w:rsidRPr="00A221FE" w14:paraId="28F1C4AB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165E294E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szCs w:val="18"/>
              </w:rPr>
            </w:pPr>
            <w:r w:rsidRPr="004703D4">
              <w:rPr>
                <w:szCs w:val="18"/>
              </w:rPr>
              <w:t>приобретение недвижимости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356355B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9083,1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3EDB8EF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7859,8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096D6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10147,4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CB60A8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9786,6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EBF23F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11155,2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5D4118D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13297,0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3B21EF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17604</w:t>
            </w:r>
            <w:r>
              <w:t>,</w:t>
            </w:r>
            <w:r w:rsidRPr="00EB7592">
              <w:t>1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35BEF2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775EA4">
              <w:t>20656</w:t>
            </w:r>
            <w:r>
              <w:t>,</w:t>
            </w:r>
            <w:r w:rsidRPr="00775EA4">
              <w:t>4</w:t>
            </w:r>
          </w:p>
        </w:tc>
      </w:tr>
      <w:tr w:rsidR="00017F36" w:rsidRPr="00A221FE" w14:paraId="364C1743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5E129B60" w14:textId="4A14191A" w:rsidR="00017F36" w:rsidRPr="004703D4" w:rsidRDefault="00017F36" w:rsidP="00690D1E">
            <w:pPr>
              <w:widowControl w:val="0"/>
              <w:suppressAutoHyphens/>
              <w:spacing w:line="240" w:lineRule="exact"/>
              <w:ind w:left="113"/>
              <w:rPr>
                <w:szCs w:val="18"/>
              </w:rPr>
            </w:pPr>
            <w:r w:rsidRPr="004703D4">
              <w:rPr>
                <w:szCs w:val="18"/>
              </w:rPr>
              <w:t xml:space="preserve">прирост финансовых активов </w:t>
            </w:r>
            <w:r w:rsidR="00690D1E">
              <w:rPr>
                <w:szCs w:val="18"/>
                <w:vertAlign w:val="superscript"/>
              </w:rPr>
              <w:t>1</w:t>
            </w:r>
            <w:r w:rsidRPr="004703D4">
              <w:rPr>
                <w:szCs w:val="18"/>
                <w:vertAlign w:val="superscript"/>
              </w:rPr>
              <w:t>)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0ADFA81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87692,9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41412C2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66956,8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471F1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26383,4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F81AB06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34172,8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C8AD906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58131,6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5B49ED6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11967,0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D3E418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74518</w:t>
            </w:r>
            <w:r>
              <w:t>,</w:t>
            </w:r>
            <w:r w:rsidRPr="00EB7592">
              <w:t>0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8656E7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775EA4">
              <w:t>116469</w:t>
            </w:r>
            <w:r>
              <w:t>,</w:t>
            </w:r>
            <w:r w:rsidRPr="00775EA4">
              <w:t>3</w:t>
            </w:r>
          </w:p>
        </w:tc>
      </w:tr>
      <w:tr w:rsidR="00017F36" w:rsidRPr="00A221FE" w14:paraId="310442C9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2025301F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197"/>
              <w:rPr>
                <w:szCs w:val="18"/>
              </w:rPr>
            </w:pPr>
            <w:r w:rsidRPr="004703D4">
              <w:rPr>
                <w:szCs w:val="18"/>
              </w:rPr>
              <w:t xml:space="preserve">из него прирост, уменьшение (-) денег на </w:t>
            </w:r>
            <w:proofErr w:type="gramStart"/>
            <w:r w:rsidRPr="004703D4">
              <w:rPr>
                <w:szCs w:val="18"/>
              </w:rPr>
              <w:t>руках</w:t>
            </w:r>
            <w:proofErr w:type="gramEnd"/>
            <w:r w:rsidRPr="004703D4">
              <w:rPr>
                <w:szCs w:val="18"/>
              </w:rPr>
              <w:t xml:space="preserve"> у населения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4DB3D360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47238,6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06C0F9F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62272,1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426EB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44840,9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39F4C1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40587,0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136B26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52499,2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A66B4C4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34663,9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131A88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53570</w:t>
            </w:r>
            <w:r>
              <w:t>,</w:t>
            </w:r>
            <w:r w:rsidRPr="00EB7592">
              <w:t>6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91A4CE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775EA4">
              <w:t>106386</w:t>
            </w:r>
            <w:r>
              <w:t>,</w:t>
            </w:r>
            <w:r w:rsidRPr="00775EA4">
              <w:t>2</w:t>
            </w:r>
          </w:p>
        </w:tc>
      </w:tr>
      <w:tr w:rsidR="00017F36" w:rsidRPr="00A221FE" w14:paraId="0E9E1205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0B82DF4E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rPr>
                <w:szCs w:val="18"/>
              </w:rPr>
            </w:pPr>
            <w:proofErr w:type="spellStart"/>
            <w:r w:rsidRPr="004703D4">
              <w:rPr>
                <w:b/>
                <w:szCs w:val="18"/>
              </w:rPr>
              <w:t>Справочно</w:t>
            </w:r>
            <w:proofErr w:type="spellEnd"/>
            <w:r w:rsidRPr="004703D4">
              <w:rPr>
                <w:b/>
                <w:szCs w:val="18"/>
              </w:rPr>
              <w:t>:</w:t>
            </w:r>
            <w:r w:rsidRPr="004703D4">
              <w:rPr>
                <w:szCs w:val="18"/>
              </w:rPr>
              <w:t xml:space="preserve"> прирост, уменьшение</w:t>
            </w:r>
            <w:proofErr w:type="gramStart"/>
            <w:r w:rsidRPr="004703D4">
              <w:rPr>
                <w:szCs w:val="18"/>
              </w:rPr>
              <w:t xml:space="preserve"> (-) </w:t>
            </w:r>
            <w:proofErr w:type="gramEnd"/>
            <w:r w:rsidRPr="004703D4">
              <w:rPr>
                <w:szCs w:val="18"/>
              </w:rPr>
              <w:t>задолженности по кредитам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36BD755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-2285,0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shd w:val="clear" w:color="auto" w:fill="FFFFFF"/>
            <w:vAlign w:val="bottom"/>
          </w:tcPr>
          <w:p w14:paraId="1D4BB226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27066,6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FE14F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43755,7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D7784F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43276,1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D36241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40317,2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113976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66597,6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7A4B086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34963</w:t>
            </w:r>
            <w:r>
              <w:t>,</w:t>
            </w:r>
            <w:r w:rsidRPr="00EB7592">
              <w:t>5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414D78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775EA4">
              <w:t>114629</w:t>
            </w:r>
            <w:r>
              <w:t>,</w:t>
            </w:r>
            <w:r w:rsidRPr="00775EA4">
              <w:t>2</w:t>
            </w:r>
          </w:p>
        </w:tc>
      </w:tr>
      <w:tr w:rsidR="00017F36" w:rsidRPr="00A221FE" w14:paraId="09535958" w14:textId="77777777" w:rsidTr="00A413E9">
        <w:trPr>
          <w:cantSplit/>
        </w:trPr>
        <w:tc>
          <w:tcPr>
            <w:tcW w:w="10206" w:type="dxa"/>
            <w:gridSpan w:val="9"/>
            <w:vAlign w:val="bottom"/>
          </w:tcPr>
          <w:p w14:paraId="6125FC77" w14:textId="77777777" w:rsidR="00017F36" w:rsidRPr="00A221FE" w:rsidRDefault="00017F36" w:rsidP="00A413E9">
            <w:pPr>
              <w:keepNext/>
              <w:widowControl w:val="0"/>
              <w:suppressAutoHyphens/>
              <w:spacing w:line="240" w:lineRule="exact"/>
              <w:ind w:right="28"/>
              <w:jc w:val="center"/>
              <w:outlineLvl w:val="4"/>
              <w:rPr>
                <w:b/>
                <w:bCs/>
                <w:szCs w:val="18"/>
              </w:rPr>
            </w:pPr>
            <w:r w:rsidRPr="00A221FE">
              <w:rPr>
                <w:b/>
                <w:bCs/>
                <w:szCs w:val="18"/>
              </w:rPr>
              <w:t>В процентах к итогу</w:t>
            </w:r>
          </w:p>
        </w:tc>
      </w:tr>
      <w:tr w:rsidR="00017F36" w:rsidRPr="00A221FE" w14:paraId="7E9111B2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5D973EF6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rPr>
                <w:b/>
                <w:szCs w:val="18"/>
              </w:rPr>
            </w:pPr>
            <w:r w:rsidRPr="004703D4">
              <w:rPr>
                <w:b/>
                <w:szCs w:val="18"/>
              </w:rPr>
              <w:t>Денежные расходы и сбережения</w:t>
            </w:r>
            <w:r w:rsidRPr="004703D4">
              <w:rPr>
                <w:szCs w:val="18"/>
              </w:rPr>
              <w:t xml:space="preserve"> – всего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0E5753D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  <w:lang w:val="en-US"/>
              </w:rPr>
              <w:t>100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473804D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  <w:lang w:val="en-US"/>
              </w:rPr>
              <w:t>100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B1FA77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lang w:val="en-US"/>
              </w:rPr>
            </w:pPr>
            <w:r w:rsidRPr="00A221FE">
              <w:rPr>
                <w:b/>
              </w:rPr>
              <w:t>100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186872E0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  <w:lang w:val="en-US"/>
              </w:rPr>
            </w:pPr>
            <w:r w:rsidRPr="00A221FE">
              <w:rPr>
                <w:b/>
              </w:rPr>
              <w:t>100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7A0BAB6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</w:rPr>
              <w:t>100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2CBB78D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  <w:lang w:val="en-US"/>
              </w:rPr>
              <w:t>100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2F16C11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 w:rsidRPr="00A221FE">
              <w:rPr>
                <w:b/>
              </w:rPr>
              <w:t>100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16F98C8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  <w:rPr>
                <w:b/>
              </w:rPr>
            </w:pPr>
            <w:r>
              <w:rPr>
                <w:b/>
              </w:rPr>
              <w:t>100</w:t>
            </w:r>
          </w:p>
        </w:tc>
      </w:tr>
      <w:tr w:rsidR="00017F36" w:rsidRPr="00A221FE" w14:paraId="0413366E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1E60E722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227"/>
              <w:rPr>
                <w:szCs w:val="18"/>
              </w:rPr>
            </w:pPr>
            <w:r w:rsidRPr="004703D4">
              <w:rPr>
                <w:szCs w:val="18"/>
              </w:rPr>
              <w:t>в том числе: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068FB46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5209B8D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A0460D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75036740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1E9CF1F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05FB8A5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1DF6FDE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27766526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</w:p>
        </w:tc>
      </w:tr>
      <w:tr w:rsidR="00017F36" w:rsidRPr="00A221FE" w14:paraId="057EAE29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701BC258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szCs w:val="18"/>
              </w:rPr>
            </w:pPr>
            <w:r w:rsidRPr="004703D4">
              <w:rPr>
                <w:szCs w:val="18"/>
              </w:rPr>
              <w:t>покупка товаров и оплата услуг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73FBA67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77,9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182F51F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80,4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A6960D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83,8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67B57464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82,9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373F216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79,4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0BF2518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84,2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6A2E765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79,5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137EE0B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2D276E">
              <w:t>76</w:t>
            </w:r>
            <w:r>
              <w:t>,</w:t>
            </w:r>
            <w:r w:rsidRPr="002D276E">
              <w:t>8</w:t>
            </w:r>
          </w:p>
        </w:tc>
      </w:tr>
      <w:tr w:rsidR="00017F36" w:rsidRPr="00A221FE" w14:paraId="47A51709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67EC15C9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szCs w:val="18"/>
              </w:rPr>
            </w:pPr>
            <w:r w:rsidRPr="004703D4">
              <w:rPr>
                <w:szCs w:val="18"/>
              </w:rPr>
              <w:t xml:space="preserve">обязательные платежи </w:t>
            </w:r>
            <w:r w:rsidRPr="004703D4">
              <w:rPr>
                <w:szCs w:val="18"/>
              </w:rPr>
              <w:br/>
              <w:t>и разнообразные взносы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670CB76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11,1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6DE3EBA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11,2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BD3BF87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12,1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65678CD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12,5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5093C690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13,2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503558B4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13,3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2998DBC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12,9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6834AB86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2D276E">
              <w:t>13</w:t>
            </w:r>
            <w:r>
              <w:t>,</w:t>
            </w:r>
            <w:r w:rsidRPr="002D276E">
              <w:t>2</w:t>
            </w:r>
          </w:p>
        </w:tc>
      </w:tr>
      <w:tr w:rsidR="00017F36" w:rsidRPr="00A221FE" w14:paraId="779C3D2A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23718891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szCs w:val="18"/>
              </w:rPr>
            </w:pPr>
            <w:r w:rsidRPr="004703D4">
              <w:rPr>
                <w:szCs w:val="18"/>
              </w:rPr>
              <w:t>приобретение недвижимости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5590E36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1,0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327130F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0,9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B6FB32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1,1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47385640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1,0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5751BDD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1,2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75ED1D8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1,3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24937D6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1,5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493E56F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2D276E">
              <w:t>1</w:t>
            </w:r>
            <w:r>
              <w:t>,</w:t>
            </w:r>
            <w:r w:rsidRPr="002D276E">
              <w:t>5</w:t>
            </w:r>
          </w:p>
        </w:tc>
      </w:tr>
      <w:tr w:rsidR="00017F36" w:rsidRPr="00A221FE" w14:paraId="51B4DE41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3FE36DDE" w14:textId="1384890A" w:rsidR="00017F36" w:rsidRPr="004703D4" w:rsidRDefault="00017F36" w:rsidP="00690D1E">
            <w:pPr>
              <w:widowControl w:val="0"/>
              <w:suppressAutoHyphens/>
              <w:spacing w:line="240" w:lineRule="exact"/>
              <w:ind w:left="113"/>
              <w:rPr>
                <w:szCs w:val="18"/>
              </w:rPr>
            </w:pPr>
            <w:r w:rsidRPr="004703D4">
              <w:rPr>
                <w:szCs w:val="18"/>
              </w:rPr>
              <w:t xml:space="preserve">прирост финансовых активов </w:t>
            </w:r>
            <w:r w:rsidR="00690D1E">
              <w:rPr>
                <w:szCs w:val="18"/>
                <w:vertAlign w:val="superscript"/>
              </w:rPr>
              <w:t>1</w:t>
            </w:r>
            <w:r w:rsidRPr="004703D4">
              <w:rPr>
                <w:szCs w:val="18"/>
                <w:vertAlign w:val="superscript"/>
              </w:rPr>
              <w:t>)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12FAAFF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10,0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363E9504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7,5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9E789F4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2,9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62A424C3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3,6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4E2345D9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6,2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3A3B7D1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1,2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173A7402" w14:textId="77777777" w:rsidR="00017F36" w:rsidRPr="00EB7592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6,2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3881415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2D276E">
              <w:t>8</w:t>
            </w:r>
            <w:r>
              <w:t>,</w:t>
            </w:r>
            <w:r w:rsidRPr="002D276E">
              <w:t>5</w:t>
            </w:r>
          </w:p>
        </w:tc>
      </w:tr>
      <w:tr w:rsidR="00017F36" w:rsidRPr="00A221FE" w14:paraId="2E677B49" w14:textId="77777777" w:rsidTr="00A413E9">
        <w:trPr>
          <w:cantSplit/>
        </w:trPr>
        <w:tc>
          <w:tcPr>
            <w:tcW w:w="3192" w:type="dxa"/>
            <w:tcBorders>
              <w:right w:val="single" w:sz="6" w:space="0" w:color="auto"/>
            </w:tcBorders>
            <w:vAlign w:val="bottom"/>
          </w:tcPr>
          <w:p w14:paraId="22BF452C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ind w:left="197"/>
              <w:rPr>
                <w:szCs w:val="18"/>
              </w:rPr>
            </w:pPr>
            <w:r w:rsidRPr="004703D4">
              <w:rPr>
                <w:szCs w:val="18"/>
              </w:rPr>
              <w:t xml:space="preserve">из него прирост, уменьшение (-) денег на </w:t>
            </w:r>
            <w:proofErr w:type="gramStart"/>
            <w:r w:rsidRPr="004703D4">
              <w:rPr>
                <w:szCs w:val="18"/>
              </w:rPr>
              <w:t>руках</w:t>
            </w:r>
            <w:proofErr w:type="gramEnd"/>
            <w:r w:rsidRPr="004703D4">
              <w:rPr>
                <w:szCs w:val="18"/>
              </w:rPr>
              <w:t xml:space="preserve"> у населения</w:t>
            </w:r>
          </w:p>
        </w:tc>
        <w:tc>
          <w:tcPr>
            <w:tcW w:w="876" w:type="dxa"/>
            <w:tcBorders>
              <w:left w:val="single" w:sz="6" w:space="0" w:color="auto"/>
            </w:tcBorders>
            <w:vAlign w:val="bottom"/>
          </w:tcPr>
          <w:p w14:paraId="1ECD6F7F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5,4</w:t>
            </w:r>
          </w:p>
        </w:tc>
        <w:tc>
          <w:tcPr>
            <w:tcW w:w="877" w:type="dxa"/>
            <w:tcBorders>
              <w:left w:val="single" w:sz="6" w:space="0" w:color="auto"/>
            </w:tcBorders>
            <w:vAlign w:val="bottom"/>
          </w:tcPr>
          <w:p w14:paraId="4A3B0BB1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7,0</w:t>
            </w:r>
          </w:p>
        </w:tc>
        <w:tc>
          <w:tcPr>
            <w:tcW w:w="877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63C53C0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5,0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6365CD68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4,2</w:t>
            </w:r>
          </w:p>
        </w:tc>
        <w:tc>
          <w:tcPr>
            <w:tcW w:w="876" w:type="dxa"/>
            <w:tcBorders>
              <w:left w:val="single" w:sz="4" w:space="0" w:color="auto"/>
            </w:tcBorders>
            <w:vAlign w:val="bottom"/>
          </w:tcPr>
          <w:p w14:paraId="5385F4C2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5,6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550B987B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3,4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38E59700" w14:textId="77777777" w:rsidR="00017F36" w:rsidRPr="00EB7592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4,5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bottom"/>
          </w:tcPr>
          <w:p w14:paraId="5ADEBF8D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2D276E">
              <w:t>7</w:t>
            </w:r>
            <w:r>
              <w:t>,</w:t>
            </w:r>
            <w:r w:rsidRPr="002D276E">
              <w:t>8</w:t>
            </w:r>
          </w:p>
        </w:tc>
      </w:tr>
      <w:tr w:rsidR="00017F36" w:rsidRPr="00A221FE" w14:paraId="050BB62A" w14:textId="77777777" w:rsidTr="00A413E9">
        <w:trPr>
          <w:cantSplit/>
        </w:trPr>
        <w:tc>
          <w:tcPr>
            <w:tcW w:w="3192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52F16B0C" w14:textId="77777777" w:rsidR="00017F36" w:rsidRPr="004703D4" w:rsidRDefault="00017F36" w:rsidP="00A413E9">
            <w:pPr>
              <w:widowControl w:val="0"/>
              <w:suppressAutoHyphens/>
              <w:spacing w:line="240" w:lineRule="exact"/>
              <w:rPr>
                <w:szCs w:val="18"/>
              </w:rPr>
            </w:pPr>
            <w:proofErr w:type="spellStart"/>
            <w:r w:rsidRPr="004703D4">
              <w:rPr>
                <w:b/>
                <w:szCs w:val="18"/>
              </w:rPr>
              <w:t>Справочно</w:t>
            </w:r>
            <w:proofErr w:type="spellEnd"/>
            <w:r w:rsidRPr="004703D4">
              <w:rPr>
                <w:b/>
                <w:szCs w:val="18"/>
              </w:rPr>
              <w:t>:</w:t>
            </w:r>
            <w:r w:rsidRPr="004703D4">
              <w:rPr>
                <w:szCs w:val="18"/>
              </w:rPr>
              <w:t xml:space="preserve"> прирост, уменьшение</w:t>
            </w:r>
            <w:proofErr w:type="gramStart"/>
            <w:r w:rsidRPr="004703D4">
              <w:rPr>
                <w:szCs w:val="18"/>
              </w:rPr>
              <w:t xml:space="preserve"> (-) </w:t>
            </w:r>
            <w:proofErr w:type="gramEnd"/>
            <w:r w:rsidRPr="004703D4">
              <w:rPr>
                <w:szCs w:val="18"/>
              </w:rPr>
              <w:t>задолженности по кредитам</w:t>
            </w:r>
          </w:p>
        </w:tc>
        <w:tc>
          <w:tcPr>
            <w:tcW w:w="876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12A488C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-0,3</w:t>
            </w:r>
          </w:p>
        </w:tc>
        <w:tc>
          <w:tcPr>
            <w:tcW w:w="877" w:type="dxa"/>
            <w:tcBorders>
              <w:left w:val="single" w:sz="6" w:space="0" w:color="auto"/>
              <w:bottom w:val="double" w:sz="4" w:space="0" w:color="auto"/>
            </w:tcBorders>
            <w:vAlign w:val="bottom"/>
          </w:tcPr>
          <w:p w14:paraId="4D20C0FE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3,0</w:t>
            </w:r>
          </w:p>
        </w:tc>
        <w:tc>
          <w:tcPr>
            <w:tcW w:w="877" w:type="dxa"/>
            <w:tcBorders>
              <w:left w:val="single" w:sz="6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C98A3AA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4,8</w:t>
            </w:r>
          </w:p>
        </w:tc>
        <w:tc>
          <w:tcPr>
            <w:tcW w:w="877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06CBB75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4,5</w:t>
            </w:r>
          </w:p>
        </w:tc>
        <w:tc>
          <w:tcPr>
            <w:tcW w:w="876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044F40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4,3</w:t>
            </w:r>
          </w:p>
        </w:tc>
        <w:tc>
          <w:tcPr>
            <w:tcW w:w="877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005344BC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A221FE">
              <w:t>6,6</w:t>
            </w:r>
          </w:p>
        </w:tc>
        <w:tc>
          <w:tcPr>
            <w:tcW w:w="877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158081A5" w14:textId="77777777" w:rsidR="00017F36" w:rsidRPr="00EB7592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EB7592">
              <w:t>2,9</w:t>
            </w:r>
          </w:p>
        </w:tc>
        <w:tc>
          <w:tcPr>
            <w:tcW w:w="877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7DFA43E5" w14:textId="77777777" w:rsidR="00017F36" w:rsidRPr="00A221FE" w:rsidRDefault="00017F36" w:rsidP="00A413E9">
            <w:pPr>
              <w:widowControl w:val="0"/>
              <w:spacing w:line="240" w:lineRule="exact"/>
              <w:ind w:right="28"/>
              <w:jc w:val="right"/>
            </w:pPr>
            <w:r w:rsidRPr="002D276E">
              <w:t>8</w:t>
            </w:r>
            <w:r>
              <w:t>,</w:t>
            </w:r>
            <w:r w:rsidRPr="002D276E">
              <w:t>4</w:t>
            </w:r>
          </w:p>
        </w:tc>
      </w:tr>
    </w:tbl>
    <w:p w14:paraId="2D582C9F" w14:textId="77777777" w:rsidR="00017F36" w:rsidRPr="004703D4" w:rsidRDefault="00017F36" w:rsidP="00017F36">
      <w:pPr>
        <w:widowControl w:val="0"/>
        <w:rPr>
          <w:sz w:val="6"/>
          <w:szCs w:val="6"/>
          <w:vertAlign w:val="superscript"/>
        </w:rPr>
      </w:pPr>
    </w:p>
    <w:p w14:paraId="2AB48E8E" w14:textId="06EB3DD8" w:rsidR="00017F36" w:rsidRPr="007201BA" w:rsidRDefault="00017F36" w:rsidP="00017F36">
      <w:pPr>
        <w:widowControl w:val="0"/>
        <w:suppressAutoHyphens/>
        <w:ind w:left="170" w:hanging="170"/>
      </w:pPr>
      <w:r w:rsidRPr="007201BA">
        <w:rPr>
          <w:vertAlign w:val="superscript"/>
        </w:rPr>
        <w:t>1)</w:t>
      </w:r>
      <w:r w:rsidRPr="007201BA">
        <w:t xml:space="preserve"> </w:t>
      </w:r>
      <w:r w:rsidR="00690D1E" w:rsidRPr="004703D4">
        <w:rPr>
          <w:rFonts w:cs="Arial"/>
          <w:bCs/>
          <w:szCs w:val="18"/>
        </w:rPr>
        <w:t>Прирост финансовых активов</w:t>
      </w:r>
      <w:r w:rsidR="00690D1E" w:rsidRPr="004703D4">
        <w:rPr>
          <w:rFonts w:cs="Arial"/>
          <w:szCs w:val="18"/>
        </w:rPr>
        <w:t xml:space="preserve"> состоит из прироста (уменьшения) вкладов на </w:t>
      </w:r>
      <w:proofErr w:type="gramStart"/>
      <w:r w:rsidR="00690D1E" w:rsidRPr="004703D4">
        <w:rPr>
          <w:rFonts w:cs="Arial"/>
          <w:szCs w:val="18"/>
        </w:rPr>
        <w:t>счетах</w:t>
      </w:r>
      <w:proofErr w:type="gramEnd"/>
      <w:r w:rsidR="00690D1E" w:rsidRPr="004703D4">
        <w:rPr>
          <w:rFonts w:cs="Arial"/>
          <w:szCs w:val="18"/>
        </w:rPr>
        <w:t xml:space="preserve"> граждан, денег на руках</w:t>
      </w:r>
      <w:r w:rsidR="00690D1E" w:rsidRPr="004703D4">
        <w:rPr>
          <w:rFonts w:cs="Arial"/>
          <w:szCs w:val="18"/>
        </w:rPr>
        <w:br/>
        <w:t>у населения, расходов на приобретение ценных бумаг, покупку скота и птицы, изменения средств на счетах индивидуальных предпринимателей, за минусом изменения задолженности по кредитам.</w:t>
      </w:r>
    </w:p>
    <w:p w14:paraId="497F1642" w14:textId="77777777" w:rsidR="00017F36" w:rsidRPr="00EC0C72" w:rsidRDefault="00017F36" w:rsidP="00017F36">
      <w:pPr>
        <w:widowControl w:val="0"/>
        <w:suppressAutoHyphens/>
        <w:ind w:left="170" w:hanging="170"/>
      </w:pPr>
    </w:p>
    <w:p w14:paraId="2B85C269" w14:textId="77777777" w:rsidR="00017F36" w:rsidRPr="004703D4" w:rsidRDefault="00017F36" w:rsidP="00017F36">
      <w:pPr>
        <w:pStyle w:val="3"/>
      </w:pPr>
      <w:bookmarkStart w:id="141" w:name="_Toc154395821"/>
      <w:r w:rsidRPr="004703D4">
        <w:t xml:space="preserve">УРОВЕНЬ И СТРУКТУРА ДЕНЕЖНЫХ ДОХОДОВ ДОМАШНИХ ХОЗЯЙСТВ </w:t>
      </w:r>
      <w:r w:rsidRPr="004703D4">
        <w:br/>
        <w:t>В ЗАВИСИМОСТИ ОТ МЕСТА ПРОЖИВАНИЯ в 202</w:t>
      </w:r>
      <w:r>
        <w:t>2</w:t>
      </w:r>
      <w:r w:rsidRPr="004703D4">
        <w:t xml:space="preserve"> году</w:t>
      </w:r>
      <w:bookmarkEnd w:id="140"/>
      <w:bookmarkEnd w:id="141"/>
    </w:p>
    <w:p w14:paraId="45800738" w14:textId="77777777" w:rsidR="00017F36" w:rsidRPr="004703D4" w:rsidRDefault="00017F36" w:rsidP="00017F36">
      <w:pPr>
        <w:jc w:val="center"/>
        <w:rPr>
          <w:sz w:val="22"/>
          <w:szCs w:val="22"/>
        </w:rPr>
      </w:pPr>
      <w:r w:rsidRPr="004703D4">
        <w:rPr>
          <w:sz w:val="22"/>
          <w:szCs w:val="22"/>
        </w:rPr>
        <w:t>(по итогам выборочного наблюдения доходов населения и участия в социальных программах; рублей)</w:t>
      </w:r>
    </w:p>
    <w:p w14:paraId="5BA1B759" w14:textId="77777777" w:rsidR="00017F36" w:rsidRPr="004703D4" w:rsidRDefault="00017F36" w:rsidP="00017F36">
      <w:pPr>
        <w:rPr>
          <w:sz w:val="6"/>
          <w:szCs w:val="6"/>
        </w:rPr>
      </w:pPr>
    </w:p>
    <w:tbl>
      <w:tblPr>
        <w:tblW w:w="10206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05"/>
        <w:gridCol w:w="1950"/>
        <w:gridCol w:w="2125"/>
        <w:gridCol w:w="2126"/>
      </w:tblGrid>
      <w:tr w:rsidR="00017F36" w:rsidRPr="004703D4" w14:paraId="03333D41" w14:textId="77777777" w:rsidTr="00FA3561">
        <w:trPr>
          <w:tblHeader/>
          <w:jc w:val="center"/>
        </w:trPr>
        <w:tc>
          <w:tcPr>
            <w:tcW w:w="4004" w:type="dxa"/>
            <w:vMerge w:val="restart"/>
            <w:tcBorders>
              <w:top w:val="single" w:sz="6" w:space="0" w:color="auto"/>
              <w:right w:val="single" w:sz="6" w:space="0" w:color="auto"/>
            </w:tcBorders>
          </w:tcPr>
          <w:p w14:paraId="6603C086" w14:textId="77777777" w:rsidR="00017F36" w:rsidRPr="004703D4" w:rsidRDefault="00017F36" w:rsidP="00A413E9">
            <w:pPr>
              <w:spacing w:line="24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95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8FDC3CD" w14:textId="77777777" w:rsidR="00017F36" w:rsidRPr="004703D4" w:rsidRDefault="00017F36" w:rsidP="00A413E9">
            <w:pPr>
              <w:spacing w:line="240" w:lineRule="exact"/>
              <w:ind w:left="57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 xml:space="preserve">Все домашние </w:t>
            </w:r>
            <w:r w:rsidRPr="004703D4">
              <w:rPr>
                <w:rFonts w:cs="Arial"/>
                <w:i/>
                <w:szCs w:val="18"/>
              </w:rPr>
              <w:br/>
              <w:t>хозяйства</w:t>
            </w:r>
          </w:p>
        </w:tc>
        <w:tc>
          <w:tcPr>
            <w:tcW w:w="42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7A4D5142" w14:textId="77777777" w:rsidR="00017F36" w:rsidRPr="004703D4" w:rsidRDefault="00017F36" w:rsidP="00A413E9">
            <w:pPr>
              <w:spacing w:line="240" w:lineRule="exact"/>
              <w:ind w:left="57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из всех домашних хозяй</w:t>
            </w:r>
            <w:proofErr w:type="gramStart"/>
            <w:r w:rsidRPr="004703D4">
              <w:rPr>
                <w:rFonts w:cs="Arial"/>
                <w:i/>
                <w:szCs w:val="18"/>
              </w:rPr>
              <w:t>ств пр</w:t>
            </w:r>
            <w:proofErr w:type="gramEnd"/>
            <w:r w:rsidRPr="004703D4">
              <w:rPr>
                <w:rFonts w:cs="Arial"/>
                <w:i/>
                <w:szCs w:val="18"/>
              </w:rPr>
              <w:t>оживающих</w:t>
            </w:r>
          </w:p>
        </w:tc>
      </w:tr>
      <w:tr w:rsidR="00017F36" w:rsidRPr="004703D4" w14:paraId="69903347" w14:textId="77777777" w:rsidTr="00FA3561">
        <w:trPr>
          <w:tblHeader/>
          <w:jc w:val="center"/>
        </w:trPr>
        <w:tc>
          <w:tcPr>
            <w:tcW w:w="4004" w:type="dxa"/>
            <w:vMerge/>
            <w:tcBorders>
              <w:bottom w:val="single" w:sz="6" w:space="0" w:color="auto"/>
              <w:right w:val="single" w:sz="6" w:space="0" w:color="auto"/>
            </w:tcBorders>
          </w:tcPr>
          <w:p w14:paraId="5FC185DB" w14:textId="77777777" w:rsidR="00017F36" w:rsidRPr="004703D4" w:rsidRDefault="00017F36" w:rsidP="00A413E9">
            <w:pPr>
              <w:spacing w:line="24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95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3918F3" w14:textId="77777777" w:rsidR="00017F36" w:rsidRPr="004703D4" w:rsidRDefault="00017F36" w:rsidP="00A413E9">
            <w:pPr>
              <w:spacing w:line="240" w:lineRule="exact"/>
              <w:ind w:left="57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2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7EEC76" w14:textId="77777777" w:rsidR="00017F36" w:rsidRPr="004703D4" w:rsidRDefault="00017F36" w:rsidP="00A413E9">
            <w:pPr>
              <w:spacing w:line="240" w:lineRule="exact"/>
              <w:ind w:left="57" w:right="28"/>
              <w:jc w:val="center"/>
              <w:rPr>
                <w:rFonts w:cs="Arial"/>
                <w:i/>
                <w:szCs w:val="18"/>
                <w:lang w:val="en-US"/>
              </w:rPr>
            </w:pPr>
            <w:r w:rsidRPr="004703D4">
              <w:rPr>
                <w:rFonts w:cs="Arial"/>
                <w:i/>
                <w:szCs w:val="18"/>
              </w:rPr>
              <w:t xml:space="preserve">в городских </w:t>
            </w:r>
            <w:r w:rsidRPr="004703D4">
              <w:rPr>
                <w:rFonts w:cs="Arial"/>
                <w:i/>
                <w:szCs w:val="18"/>
              </w:rPr>
              <w:br/>
              <w:t>населённых пунктах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1342179A" w14:textId="77777777" w:rsidR="00017F36" w:rsidRPr="004703D4" w:rsidRDefault="00017F36" w:rsidP="00A413E9">
            <w:pPr>
              <w:spacing w:line="240" w:lineRule="exact"/>
              <w:ind w:left="57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в сельских</w:t>
            </w:r>
            <w:r w:rsidRPr="004703D4">
              <w:rPr>
                <w:rFonts w:cs="Arial"/>
                <w:i/>
                <w:szCs w:val="18"/>
              </w:rPr>
              <w:br/>
              <w:t>населённых пунктах</w:t>
            </w:r>
          </w:p>
        </w:tc>
      </w:tr>
      <w:tr w:rsidR="00017F36" w:rsidRPr="004703D4" w14:paraId="645BF0F0" w14:textId="77777777" w:rsidTr="00FA3561">
        <w:trPr>
          <w:jc w:val="center"/>
        </w:trPr>
        <w:tc>
          <w:tcPr>
            <w:tcW w:w="4004" w:type="dxa"/>
            <w:tcBorders>
              <w:top w:val="single" w:sz="6" w:space="0" w:color="auto"/>
              <w:bottom w:val="nil"/>
            </w:tcBorders>
            <w:vAlign w:val="bottom"/>
          </w:tcPr>
          <w:p w14:paraId="5C0C1DCE" w14:textId="77777777" w:rsidR="00017F36" w:rsidRPr="004703D4" w:rsidRDefault="00017F36" w:rsidP="00A413E9">
            <w:pPr>
              <w:suppressAutoHyphens/>
              <w:spacing w:line="220" w:lineRule="exact"/>
              <w:ind w:right="-57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 xml:space="preserve">Денежный доход в среднем на члена </w:t>
            </w:r>
            <w:r w:rsidRPr="004703D4">
              <w:rPr>
                <w:rFonts w:cs="Arial"/>
                <w:b/>
                <w:szCs w:val="18"/>
              </w:rPr>
              <w:br/>
              <w:t>домашнего хозяйства (в месяц)</w:t>
            </w:r>
          </w:p>
        </w:tc>
        <w:tc>
          <w:tcPr>
            <w:tcW w:w="1950" w:type="dxa"/>
            <w:tcBorders>
              <w:top w:val="single" w:sz="6" w:space="0" w:color="auto"/>
              <w:bottom w:val="nil"/>
            </w:tcBorders>
            <w:vAlign w:val="bottom"/>
          </w:tcPr>
          <w:p w14:paraId="57E06112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867826">
              <w:rPr>
                <w:rFonts w:cs="Arial"/>
                <w:b/>
                <w:szCs w:val="18"/>
              </w:rPr>
              <w:t>35386,9</w:t>
            </w:r>
          </w:p>
        </w:tc>
        <w:tc>
          <w:tcPr>
            <w:tcW w:w="2125" w:type="dxa"/>
            <w:tcBorders>
              <w:top w:val="single" w:sz="6" w:space="0" w:color="auto"/>
              <w:bottom w:val="nil"/>
            </w:tcBorders>
            <w:vAlign w:val="bottom"/>
          </w:tcPr>
          <w:p w14:paraId="55F8C555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867826">
              <w:rPr>
                <w:rFonts w:cs="Arial"/>
                <w:b/>
                <w:szCs w:val="18"/>
              </w:rPr>
              <w:t>39351,4</w:t>
            </w:r>
          </w:p>
        </w:tc>
        <w:tc>
          <w:tcPr>
            <w:tcW w:w="2126" w:type="dxa"/>
            <w:tcBorders>
              <w:top w:val="single" w:sz="6" w:space="0" w:color="auto"/>
              <w:bottom w:val="nil"/>
            </w:tcBorders>
            <w:vAlign w:val="bottom"/>
          </w:tcPr>
          <w:p w14:paraId="43B726E5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867826">
              <w:rPr>
                <w:rFonts w:cs="Arial"/>
                <w:b/>
                <w:szCs w:val="18"/>
              </w:rPr>
              <w:t>23077,1</w:t>
            </w:r>
          </w:p>
        </w:tc>
      </w:tr>
      <w:tr w:rsidR="00017F36" w:rsidRPr="004703D4" w14:paraId="11AF2785" w14:textId="77777777" w:rsidTr="00FA3561">
        <w:trPr>
          <w:trHeight w:val="157"/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3637078C" w14:textId="77777777" w:rsidR="00017F36" w:rsidRPr="004703D4" w:rsidRDefault="00017F36" w:rsidP="00A413E9">
            <w:pPr>
              <w:suppressAutoHyphens/>
              <w:spacing w:line="220" w:lineRule="exact"/>
              <w:ind w:left="340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в том числе: 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78294FF6" w14:textId="7F852D74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63ED82DB" w14:textId="7E64E3D4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29C1FA61" w14:textId="1FB503F0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5ED57A74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078BC959" w14:textId="77777777" w:rsidR="00017F36" w:rsidRPr="004703D4" w:rsidRDefault="00017F36" w:rsidP="00A413E9">
            <w:pPr>
              <w:suppressAutoHyphens/>
              <w:spacing w:line="220" w:lineRule="exact"/>
              <w:ind w:left="170"/>
              <w:rPr>
                <w:rFonts w:cs="Arial"/>
                <w:szCs w:val="18"/>
              </w:rPr>
            </w:pPr>
            <w:r w:rsidRPr="004703D4">
              <w:rPr>
                <w:rFonts w:cs="Arial"/>
                <w:spacing w:val="-2"/>
                <w:szCs w:val="18"/>
              </w:rPr>
              <w:t xml:space="preserve">доход от трудовой деятельности 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18B81F5F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27374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9</w:t>
            </w: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6A98304A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31220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8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6B816A3C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15433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6</w:t>
            </w:r>
          </w:p>
        </w:tc>
      </w:tr>
      <w:tr w:rsidR="00017F36" w:rsidRPr="004703D4" w14:paraId="0C14F54D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3EC79B51" w14:textId="77777777" w:rsidR="00017F36" w:rsidRPr="004703D4" w:rsidRDefault="00017F36" w:rsidP="00A413E9">
            <w:pPr>
              <w:suppressAutoHyphens/>
              <w:spacing w:line="220" w:lineRule="exact"/>
              <w:ind w:left="17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доход от собственности 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0A9E50D7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91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0</w:t>
            </w: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768FF67C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114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3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0BEFDD99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18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8</w:t>
            </w:r>
          </w:p>
        </w:tc>
      </w:tr>
      <w:tr w:rsidR="00017F36" w:rsidRPr="004703D4" w14:paraId="39B8DCEF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1B133FBA" w14:textId="77777777" w:rsidR="00017F36" w:rsidRPr="004703D4" w:rsidRDefault="00017F36" w:rsidP="00A413E9">
            <w:pPr>
              <w:suppressAutoHyphens/>
              <w:spacing w:line="220" w:lineRule="exact"/>
              <w:ind w:left="17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трансферты полученные 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4C807140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7920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9</w:t>
            </w: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7685844E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8016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2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7B319F4A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7624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8</w:t>
            </w:r>
          </w:p>
        </w:tc>
      </w:tr>
      <w:tr w:rsidR="00017F36" w:rsidRPr="004703D4" w14:paraId="2468C930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04008AD4" w14:textId="77777777" w:rsidR="00017F36" w:rsidRPr="004703D4" w:rsidRDefault="00017F36" w:rsidP="00A413E9">
            <w:pPr>
              <w:suppressAutoHyphens/>
              <w:spacing w:line="220" w:lineRule="exact"/>
              <w:ind w:left="34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социальные выплаты 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23DA9DDD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7174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5</w:t>
            </w: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14E6FFA1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7134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6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7CE97CE1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7298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4</w:t>
            </w:r>
          </w:p>
        </w:tc>
      </w:tr>
      <w:tr w:rsidR="00017F36" w:rsidRPr="004703D4" w14:paraId="33A379F0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62FAFD3E" w14:textId="77777777" w:rsidR="00017F36" w:rsidRPr="004703D4" w:rsidRDefault="00017F36" w:rsidP="00A413E9">
            <w:pPr>
              <w:suppressAutoHyphens/>
              <w:spacing w:line="220" w:lineRule="exact"/>
              <w:ind w:left="68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в том числе: 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51D22650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0614AF65" w14:textId="7C7EB074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6299717B" w14:textId="332DBB7E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37978EAA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2189C880" w14:textId="77777777" w:rsidR="00017F36" w:rsidRPr="004703D4" w:rsidRDefault="00017F36" w:rsidP="00A413E9">
            <w:pPr>
              <w:suppressAutoHyphens/>
              <w:spacing w:line="220" w:lineRule="exact"/>
              <w:ind w:left="513" w:right="-57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пенсии 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3DDDA7F3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5695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4</w:t>
            </w: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7B80D9C2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5704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2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192EE86E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5668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1</w:t>
            </w:r>
          </w:p>
        </w:tc>
      </w:tr>
      <w:tr w:rsidR="00017F36" w:rsidRPr="004703D4" w14:paraId="5A40CCC3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4C48ED45" w14:textId="77777777" w:rsidR="00017F36" w:rsidRPr="004703D4" w:rsidRDefault="00017F36" w:rsidP="00A413E9">
            <w:pPr>
              <w:suppressAutoHyphens/>
              <w:spacing w:line="220" w:lineRule="exact"/>
              <w:ind w:left="51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пособия, компенсации и другие социальные выплаты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24C33DEB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1479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2</w:t>
            </w: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712B2FA4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1430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5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20CFAD87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1630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3</w:t>
            </w:r>
          </w:p>
        </w:tc>
      </w:tr>
      <w:tr w:rsidR="00017F36" w:rsidRPr="004703D4" w14:paraId="2EA91AE2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02FC41F1" w14:textId="77777777" w:rsidR="00017F36" w:rsidRPr="003528D5" w:rsidRDefault="00017F36" w:rsidP="00A413E9">
            <w:pPr>
              <w:suppressAutoHyphens/>
              <w:spacing w:line="220" w:lineRule="exact"/>
              <w:ind w:left="34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иные денежные поступления от частных лиц и организаций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227A59A6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746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4</w:t>
            </w: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4ACDF765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881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6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5A98B01C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867826">
              <w:rPr>
                <w:rFonts w:cs="Arial"/>
                <w:szCs w:val="18"/>
              </w:rPr>
              <w:t>326</w:t>
            </w:r>
            <w:r>
              <w:rPr>
                <w:rFonts w:cs="Arial"/>
                <w:szCs w:val="18"/>
              </w:rPr>
              <w:t>,</w:t>
            </w:r>
            <w:r w:rsidRPr="00867826">
              <w:rPr>
                <w:rFonts w:cs="Arial"/>
                <w:szCs w:val="18"/>
              </w:rPr>
              <w:t>4</w:t>
            </w:r>
          </w:p>
        </w:tc>
      </w:tr>
      <w:tr w:rsidR="00017F36" w:rsidRPr="004703D4" w14:paraId="3A7D2550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nil"/>
            </w:tcBorders>
            <w:vAlign w:val="bottom"/>
          </w:tcPr>
          <w:p w14:paraId="28791B7B" w14:textId="77777777" w:rsidR="00017F36" w:rsidRPr="004703D4" w:rsidRDefault="00017F36" w:rsidP="00944C0A">
            <w:pPr>
              <w:suppressAutoHyphens/>
              <w:spacing w:line="220" w:lineRule="exact"/>
              <w:ind w:left="170"/>
              <w:rPr>
                <w:rFonts w:cs="Arial"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Трансферты переданные</w:t>
            </w:r>
          </w:p>
        </w:tc>
        <w:tc>
          <w:tcPr>
            <w:tcW w:w="1950" w:type="dxa"/>
            <w:tcBorders>
              <w:top w:val="nil"/>
              <w:bottom w:val="nil"/>
            </w:tcBorders>
            <w:vAlign w:val="bottom"/>
          </w:tcPr>
          <w:p w14:paraId="49200D2F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867826">
              <w:rPr>
                <w:rFonts w:cs="Arial"/>
                <w:b/>
                <w:szCs w:val="18"/>
              </w:rPr>
              <w:t>4913,7</w:t>
            </w:r>
          </w:p>
        </w:tc>
        <w:tc>
          <w:tcPr>
            <w:tcW w:w="2125" w:type="dxa"/>
            <w:tcBorders>
              <w:top w:val="nil"/>
              <w:bottom w:val="nil"/>
            </w:tcBorders>
            <w:vAlign w:val="bottom"/>
          </w:tcPr>
          <w:p w14:paraId="6DA69332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867826">
              <w:rPr>
                <w:rFonts w:cs="Arial"/>
                <w:b/>
                <w:szCs w:val="18"/>
              </w:rPr>
              <w:t>5685,0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bottom"/>
          </w:tcPr>
          <w:p w14:paraId="2A69DE2D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867826">
              <w:rPr>
                <w:rFonts w:cs="Arial"/>
                <w:b/>
                <w:szCs w:val="18"/>
              </w:rPr>
              <w:t>2518,9</w:t>
            </w:r>
          </w:p>
        </w:tc>
      </w:tr>
      <w:tr w:rsidR="00017F36" w:rsidRPr="004703D4" w14:paraId="7B416C64" w14:textId="77777777" w:rsidTr="00FA3561">
        <w:trPr>
          <w:jc w:val="center"/>
        </w:trPr>
        <w:tc>
          <w:tcPr>
            <w:tcW w:w="4004" w:type="dxa"/>
            <w:tcBorders>
              <w:top w:val="nil"/>
              <w:bottom w:val="double" w:sz="4" w:space="0" w:color="auto"/>
            </w:tcBorders>
            <w:vAlign w:val="bottom"/>
          </w:tcPr>
          <w:p w14:paraId="6E0D340B" w14:textId="77777777" w:rsidR="00017F36" w:rsidRPr="004703D4" w:rsidRDefault="00017F36" w:rsidP="00944C0A">
            <w:pPr>
              <w:spacing w:line="220" w:lineRule="exact"/>
              <w:ind w:left="170" w:right="-57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Располагаемый денежный доход</w:t>
            </w:r>
          </w:p>
        </w:tc>
        <w:tc>
          <w:tcPr>
            <w:tcW w:w="1950" w:type="dxa"/>
            <w:tcBorders>
              <w:top w:val="nil"/>
              <w:bottom w:val="double" w:sz="4" w:space="0" w:color="auto"/>
            </w:tcBorders>
            <w:vAlign w:val="bottom"/>
          </w:tcPr>
          <w:p w14:paraId="0B927CDD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867826">
              <w:rPr>
                <w:rFonts w:cs="Arial"/>
                <w:b/>
                <w:szCs w:val="18"/>
              </w:rPr>
              <w:t>30473,2</w:t>
            </w:r>
          </w:p>
        </w:tc>
        <w:tc>
          <w:tcPr>
            <w:tcW w:w="2125" w:type="dxa"/>
            <w:tcBorders>
              <w:top w:val="nil"/>
              <w:bottom w:val="double" w:sz="4" w:space="0" w:color="auto"/>
            </w:tcBorders>
            <w:vAlign w:val="bottom"/>
          </w:tcPr>
          <w:p w14:paraId="0DCCEF4C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867826">
              <w:rPr>
                <w:rFonts w:cs="Arial"/>
                <w:b/>
                <w:szCs w:val="18"/>
              </w:rPr>
              <w:t>33666,4</w:t>
            </w:r>
          </w:p>
        </w:tc>
        <w:tc>
          <w:tcPr>
            <w:tcW w:w="2126" w:type="dxa"/>
            <w:tcBorders>
              <w:top w:val="nil"/>
              <w:bottom w:val="double" w:sz="4" w:space="0" w:color="auto"/>
            </w:tcBorders>
            <w:vAlign w:val="bottom"/>
          </w:tcPr>
          <w:p w14:paraId="0A04F541" w14:textId="77777777" w:rsidR="00017F36" w:rsidRPr="00867826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867826">
              <w:rPr>
                <w:rFonts w:cs="Arial"/>
                <w:b/>
                <w:szCs w:val="18"/>
              </w:rPr>
              <w:t>20558,2</w:t>
            </w:r>
          </w:p>
        </w:tc>
      </w:tr>
    </w:tbl>
    <w:p w14:paraId="17E837DC" w14:textId="77777777" w:rsidR="00017F36" w:rsidRPr="00A13BEE" w:rsidRDefault="00017F36" w:rsidP="00017F36">
      <w:pPr>
        <w:pStyle w:val="3"/>
      </w:pPr>
      <w:r w:rsidRPr="004703D4">
        <w:br w:type="page"/>
      </w:r>
      <w:bookmarkStart w:id="142" w:name="_Toc532480577"/>
      <w:bookmarkStart w:id="143" w:name="_Toc154395822"/>
      <w:r w:rsidRPr="00A13BEE">
        <w:lastRenderedPageBreak/>
        <w:t>РАСХОДЫ НА ПОТРЕБЛЕНИЕ ДОМАШНИХ ХОЗЯЙСТВ</w:t>
      </w:r>
      <w:r w:rsidRPr="00A13BEE">
        <w:br/>
        <w:t>РАЗЛИЧНЫХ СОЦИАЛЬНО-ЭКОНОМИЧЕСКИХ КАТЕГОРИЙ в 202</w:t>
      </w:r>
      <w:r>
        <w:t>3</w:t>
      </w:r>
      <w:r w:rsidRPr="00A13BEE">
        <w:t xml:space="preserve"> году</w:t>
      </w:r>
      <w:bookmarkEnd w:id="142"/>
      <w:bookmarkEnd w:id="143"/>
    </w:p>
    <w:p w14:paraId="42B3AC3E" w14:textId="77777777" w:rsidR="00017F36" w:rsidRPr="004703D4" w:rsidRDefault="00017F36" w:rsidP="00017F36">
      <w:pPr>
        <w:widowControl w:val="0"/>
        <w:jc w:val="center"/>
        <w:rPr>
          <w:sz w:val="22"/>
        </w:rPr>
      </w:pPr>
      <w:r w:rsidRPr="004703D4">
        <w:rPr>
          <w:sz w:val="22"/>
        </w:rPr>
        <w:t>(по итогам выборочного обследования бюджетов домашних хозяйств)</w:t>
      </w:r>
    </w:p>
    <w:p w14:paraId="01E39EA5" w14:textId="77777777" w:rsidR="00017F36" w:rsidRPr="004703D4" w:rsidRDefault="00017F36" w:rsidP="00017F36">
      <w:pPr>
        <w:widowControl w:val="0"/>
        <w:rPr>
          <w:sz w:val="6"/>
          <w:szCs w:val="6"/>
        </w:rPr>
      </w:pPr>
    </w:p>
    <w:tbl>
      <w:tblPr>
        <w:tblW w:w="10206" w:type="dxa"/>
        <w:tblInd w:w="28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119"/>
        <w:gridCol w:w="1004"/>
        <w:gridCol w:w="1009"/>
        <w:gridCol w:w="1005"/>
        <w:gridCol w:w="1006"/>
        <w:gridCol w:w="1022"/>
        <w:gridCol w:w="1010"/>
        <w:gridCol w:w="1017"/>
        <w:gridCol w:w="1014"/>
      </w:tblGrid>
      <w:tr w:rsidR="00017F36" w:rsidRPr="004703D4" w14:paraId="1DCEC470" w14:textId="77777777" w:rsidTr="00A413E9">
        <w:trPr>
          <w:cantSplit/>
          <w:trHeight w:val="20"/>
          <w:tblHeader/>
        </w:trPr>
        <w:tc>
          <w:tcPr>
            <w:tcW w:w="2119" w:type="dxa"/>
            <w:vMerge w:val="restart"/>
            <w:tcBorders>
              <w:top w:val="single" w:sz="6" w:space="0" w:color="auto"/>
            </w:tcBorders>
          </w:tcPr>
          <w:p w14:paraId="1449C46F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0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D019B68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pacing w:val="-4"/>
                <w:szCs w:val="18"/>
              </w:rPr>
            </w:pPr>
            <w:r w:rsidRPr="004703D4">
              <w:rPr>
                <w:rFonts w:cs="Arial"/>
                <w:i/>
                <w:spacing w:val="-4"/>
                <w:szCs w:val="18"/>
              </w:rPr>
              <w:t xml:space="preserve">Расходы </w:t>
            </w:r>
            <w:r>
              <w:rPr>
                <w:rFonts w:cs="Arial"/>
                <w:i/>
                <w:spacing w:val="-4"/>
                <w:szCs w:val="18"/>
              </w:rPr>
              <w:br/>
            </w:r>
            <w:r w:rsidRPr="004703D4">
              <w:rPr>
                <w:rFonts w:cs="Arial"/>
                <w:i/>
                <w:spacing w:val="-4"/>
                <w:szCs w:val="18"/>
              </w:rPr>
              <w:t>на п</w:t>
            </w:r>
            <w:r w:rsidRPr="004703D4">
              <w:rPr>
                <w:rFonts w:cs="Arial"/>
                <w:i/>
                <w:spacing w:val="-4"/>
                <w:szCs w:val="18"/>
              </w:rPr>
              <w:t>о</w:t>
            </w:r>
            <w:r w:rsidRPr="004703D4">
              <w:rPr>
                <w:rFonts w:cs="Arial"/>
                <w:i/>
                <w:spacing w:val="-4"/>
                <w:szCs w:val="18"/>
              </w:rPr>
              <w:t>требление</w:t>
            </w:r>
            <w:r w:rsidRPr="004703D4">
              <w:rPr>
                <w:rFonts w:cs="Arial"/>
                <w:i/>
                <w:spacing w:val="-4"/>
                <w:szCs w:val="18"/>
              </w:rPr>
              <w:br/>
              <w:t xml:space="preserve">(в среднем на одного члена </w:t>
            </w:r>
            <w:r w:rsidRPr="004703D4">
              <w:rPr>
                <w:rFonts w:cs="Arial"/>
                <w:i/>
                <w:spacing w:val="-4"/>
                <w:szCs w:val="18"/>
              </w:rPr>
              <w:br/>
              <w:t>домашнего хозяйства</w:t>
            </w:r>
            <w:r w:rsidRPr="004703D4">
              <w:rPr>
                <w:rFonts w:cs="Arial"/>
                <w:i/>
                <w:spacing w:val="-4"/>
                <w:szCs w:val="18"/>
              </w:rPr>
              <w:br/>
              <w:t>в месяц),</w:t>
            </w:r>
            <w:r w:rsidRPr="004703D4">
              <w:rPr>
                <w:rFonts w:cs="Arial"/>
                <w:i/>
                <w:spacing w:val="-4"/>
                <w:szCs w:val="18"/>
              </w:rPr>
              <w:br/>
              <w:t>рублей</w:t>
            </w:r>
          </w:p>
        </w:tc>
        <w:tc>
          <w:tcPr>
            <w:tcW w:w="7083" w:type="dxa"/>
            <w:gridSpan w:val="7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71B3E7C1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proofErr w:type="gramStart"/>
            <w:r w:rsidRPr="004703D4">
              <w:rPr>
                <w:rFonts w:cs="Arial"/>
                <w:i/>
                <w:szCs w:val="18"/>
              </w:rPr>
              <w:t>В</w:t>
            </w:r>
            <w:proofErr w:type="gramEnd"/>
            <w:r w:rsidRPr="004703D4">
              <w:rPr>
                <w:rFonts w:cs="Arial"/>
                <w:i/>
                <w:szCs w:val="18"/>
              </w:rPr>
              <w:t xml:space="preserve"> % </w:t>
            </w:r>
            <w:proofErr w:type="gramStart"/>
            <w:r w:rsidRPr="004703D4">
              <w:rPr>
                <w:rFonts w:cs="Arial"/>
                <w:i/>
                <w:szCs w:val="18"/>
              </w:rPr>
              <w:t>от</w:t>
            </w:r>
            <w:proofErr w:type="gramEnd"/>
            <w:r w:rsidRPr="004703D4">
              <w:rPr>
                <w:rFonts w:cs="Arial"/>
                <w:i/>
                <w:szCs w:val="18"/>
              </w:rPr>
              <w:t xml:space="preserve"> общего объёма расходов на потребление</w:t>
            </w:r>
          </w:p>
        </w:tc>
      </w:tr>
      <w:tr w:rsidR="00017F36" w:rsidRPr="004703D4" w14:paraId="59805D95" w14:textId="77777777" w:rsidTr="00A413E9">
        <w:trPr>
          <w:cantSplit/>
          <w:trHeight w:val="20"/>
          <w:tblHeader/>
        </w:trPr>
        <w:tc>
          <w:tcPr>
            <w:tcW w:w="2119" w:type="dxa"/>
            <w:vMerge/>
          </w:tcPr>
          <w:p w14:paraId="2052B0C4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00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F540BE6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009" w:type="dxa"/>
            <w:vMerge w:val="restart"/>
            <w:tcBorders>
              <w:left w:val="nil"/>
              <w:right w:val="single" w:sz="4" w:space="0" w:color="auto"/>
            </w:tcBorders>
          </w:tcPr>
          <w:p w14:paraId="76592EF9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 xml:space="preserve">расходы </w:t>
            </w:r>
            <w:r>
              <w:rPr>
                <w:rFonts w:cs="Arial"/>
                <w:i/>
                <w:szCs w:val="18"/>
              </w:rPr>
              <w:br/>
            </w:r>
            <w:r w:rsidRPr="004703D4">
              <w:rPr>
                <w:rFonts w:cs="Arial"/>
                <w:i/>
                <w:szCs w:val="18"/>
              </w:rPr>
              <w:t xml:space="preserve">на </w:t>
            </w:r>
            <w:r w:rsidRPr="004703D4">
              <w:rPr>
                <w:rFonts w:cs="Arial"/>
                <w:i/>
                <w:szCs w:val="18"/>
              </w:rPr>
              <w:br/>
              <w:t>питание</w:t>
            </w:r>
          </w:p>
        </w:tc>
        <w:tc>
          <w:tcPr>
            <w:tcW w:w="2011" w:type="dxa"/>
            <w:gridSpan w:val="2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566BFE0B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в том числе</w:t>
            </w:r>
          </w:p>
        </w:tc>
        <w:tc>
          <w:tcPr>
            <w:tcW w:w="3049" w:type="dxa"/>
            <w:gridSpan w:val="3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07FDC1F1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расходы на</w:t>
            </w:r>
          </w:p>
        </w:tc>
        <w:tc>
          <w:tcPr>
            <w:tcW w:w="1014" w:type="dxa"/>
            <w:vMerge w:val="restart"/>
            <w:tcBorders>
              <w:left w:val="nil"/>
            </w:tcBorders>
          </w:tcPr>
          <w:p w14:paraId="2D05FB24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сто</w:t>
            </w:r>
            <w:r w:rsidRPr="004703D4">
              <w:rPr>
                <w:rFonts w:cs="Arial"/>
                <w:i/>
                <w:szCs w:val="18"/>
              </w:rPr>
              <w:t>и</w:t>
            </w:r>
            <w:r w:rsidRPr="004703D4">
              <w:rPr>
                <w:rFonts w:cs="Arial"/>
                <w:i/>
                <w:szCs w:val="18"/>
              </w:rPr>
              <w:t>мость</w:t>
            </w:r>
            <w:r w:rsidRPr="004703D4">
              <w:rPr>
                <w:rFonts w:cs="Arial"/>
                <w:i/>
                <w:szCs w:val="18"/>
              </w:rPr>
              <w:br/>
              <w:t>услуг, пред</w:t>
            </w:r>
            <w:r w:rsidRPr="004703D4">
              <w:rPr>
                <w:rFonts w:cs="Arial"/>
                <w:i/>
                <w:szCs w:val="18"/>
              </w:rPr>
              <w:t>о</w:t>
            </w:r>
            <w:r w:rsidRPr="004703D4">
              <w:rPr>
                <w:rFonts w:cs="Arial"/>
                <w:i/>
                <w:szCs w:val="18"/>
              </w:rPr>
              <w:t>ставле</w:t>
            </w:r>
            <w:r w:rsidRPr="004703D4">
              <w:rPr>
                <w:rFonts w:cs="Arial"/>
                <w:i/>
                <w:szCs w:val="18"/>
              </w:rPr>
              <w:t>н</w:t>
            </w:r>
            <w:r w:rsidRPr="004703D4">
              <w:rPr>
                <w:rFonts w:cs="Arial"/>
                <w:i/>
                <w:szCs w:val="18"/>
              </w:rPr>
              <w:t>ных</w:t>
            </w:r>
            <w:r w:rsidRPr="004703D4">
              <w:rPr>
                <w:rFonts w:cs="Arial"/>
                <w:i/>
                <w:szCs w:val="18"/>
              </w:rPr>
              <w:br/>
              <w:t>работ</w:t>
            </w:r>
            <w:r w:rsidRPr="004703D4">
              <w:rPr>
                <w:rFonts w:cs="Arial"/>
                <w:i/>
                <w:szCs w:val="18"/>
              </w:rPr>
              <w:t>о</w:t>
            </w:r>
            <w:r w:rsidRPr="004703D4">
              <w:rPr>
                <w:rFonts w:cs="Arial"/>
                <w:i/>
                <w:szCs w:val="18"/>
              </w:rPr>
              <w:t>дателем</w:t>
            </w:r>
            <w:r w:rsidRPr="004703D4">
              <w:rPr>
                <w:rFonts w:cs="Arial"/>
                <w:i/>
                <w:szCs w:val="18"/>
              </w:rPr>
              <w:br/>
              <w:t>бесплатно или по льготным ценам</w:t>
            </w:r>
          </w:p>
        </w:tc>
      </w:tr>
      <w:tr w:rsidR="00017F36" w:rsidRPr="004703D4" w14:paraId="5974B162" w14:textId="77777777" w:rsidTr="00A413E9">
        <w:trPr>
          <w:cantSplit/>
          <w:trHeight w:val="2185"/>
          <w:tblHeader/>
        </w:trPr>
        <w:tc>
          <w:tcPr>
            <w:tcW w:w="2119" w:type="dxa"/>
            <w:vMerge/>
            <w:tcBorders>
              <w:bottom w:val="single" w:sz="4" w:space="0" w:color="auto"/>
            </w:tcBorders>
          </w:tcPr>
          <w:p w14:paraId="2C92FE3D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004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E302D39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009" w:type="dxa"/>
            <w:vMerge/>
            <w:tcBorders>
              <w:left w:val="nil"/>
              <w:bottom w:val="single" w:sz="4" w:space="0" w:color="auto"/>
            </w:tcBorders>
          </w:tcPr>
          <w:p w14:paraId="3943ACFD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00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450321C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 xml:space="preserve">денежные расходы </w:t>
            </w:r>
            <w:r>
              <w:rPr>
                <w:rFonts w:cs="Arial"/>
                <w:i/>
                <w:szCs w:val="18"/>
              </w:rPr>
              <w:br/>
            </w:r>
            <w:r w:rsidRPr="004703D4">
              <w:rPr>
                <w:rFonts w:cs="Arial"/>
                <w:i/>
                <w:szCs w:val="18"/>
              </w:rPr>
              <w:t>на покупку продуктов питания</w:t>
            </w:r>
          </w:p>
        </w:tc>
        <w:tc>
          <w:tcPr>
            <w:tcW w:w="1006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439F51F6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сто</w:t>
            </w:r>
            <w:r w:rsidRPr="004703D4">
              <w:rPr>
                <w:rFonts w:cs="Arial"/>
                <w:i/>
                <w:szCs w:val="18"/>
              </w:rPr>
              <w:t>и</w:t>
            </w:r>
            <w:r w:rsidRPr="004703D4">
              <w:rPr>
                <w:rFonts w:cs="Arial"/>
                <w:i/>
                <w:szCs w:val="18"/>
              </w:rPr>
              <w:t>мость натурал</w:t>
            </w:r>
            <w:r w:rsidRPr="004703D4">
              <w:rPr>
                <w:rFonts w:cs="Arial"/>
                <w:i/>
                <w:szCs w:val="18"/>
              </w:rPr>
              <w:t>ь</w:t>
            </w:r>
            <w:r w:rsidRPr="004703D4">
              <w:rPr>
                <w:rFonts w:cs="Arial"/>
                <w:i/>
                <w:szCs w:val="18"/>
              </w:rPr>
              <w:t>ных п</w:t>
            </w:r>
            <w:r w:rsidRPr="004703D4">
              <w:rPr>
                <w:rFonts w:cs="Arial"/>
                <w:i/>
                <w:szCs w:val="18"/>
              </w:rPr>
              <w:t>о</w:t>
            </w:r>
            <w:r w:rsidRPr="004703D4">
              <w:rPr>
                <w:rFonts w:cs="Arial"/>
                <w:i/>
                <w:szCs w:val="18"/>
              </w:rPr>
              <w:t xml:space="preserve">ступлений продуктов </w:t>
            </w:r>
            <w:r w:rsidRPr="004703D4">
              <w:rPr>
                <w:rFonts w:cs="Arial"/>
                <w:i/>
                <w:szCs w:val="18"/>
              </w:rPr>
              <w:br/>
              <w:t>питания</w:t>
            </w:r>
          </w:p>
        </w:tc>
        <w:tc>
          <w:tcPr>
            <w:tcW w:w="1022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14:paraId="52181286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непрод</w:t>
            </w:r>
            <w:r w:rsidRPr="004703D4">
              <w:rPr>
                <w:rFonts w:cs="Arial"/>
                <w:i/>
                <w:szCs w:val="18"/>
              </w:rPr>
              <w:t>о</w:t>
            </w:r>
            <w:r w:rsidRPr="004703D4">
              <w:rPr>
                <w:rFonts w:cs="Arial"/>
                <w:i/>
                <w:szCs w:val="18"/>
              </w:rPr>
              <w:t>вол</w:t>
            </w:r>
            <w:r w:rsidRPr="004703D4">
              <w:rPr>
                <w:rFonts w:cs="Arial"/>
                <w:i/>
                <w:szCs w:val="18"/>
              </w:rPr>
              <w:t>ь</w:t>
            </w:r>
            <w:r w:rsidRPr="004703D4">
              <w:rPr>
                <w:rFonts w:cs="Arial"/>
                <w:i/>
                <w:szCs w:val="18"/>
              </w:rPr>
              <w:t>ственные товары</w:t>
            </w:r>
          </w:p>
        </w:tc>
        <w:tc>
          <w:tcPr>
            <w:tcW w:w="1010" w:type="dxa"/>
            <w:tcBorders>
              <w:left w:val="nil"/>
              <w:bottom w:val="single" w:sz="4" w:space="0" w:color="auto"/>
            </w:tcBorders>
          </w:tcPr>
          <w:p w14:paraId="008B7573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алкогол</w:t>
            </w:r>
            <w:r w:rsidRPr="004703D4">
              <w:rPr>
                <w:rFonts w:cs="Arial"/>
                <w:i/>
                <w:szCs w:val="18"/>
              </w:rPr>
              <w:t>ь</w:t>
            </w:r>
            <w:r w:rsidRPr="004703D4">
              <w:rPr>
                <w:rFonts w:cs="Arial"/>
                <w:i/>
                <w:szCs w:val="18"/>
              </w:rPr>
              <w:t>ные напитки</w:t>
            </w:r>
          </w:p>
        </w:tc>
        <w:tc>
          <w:tcPr>
            <w:tcW w:w="101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1257D4B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оплату</w:t>
            </w:r>
            <w:r w:rsidRPr="004703D4">
              <w:rPr>
                <w:rFonts w:cs="Arial"/>
                <w:i/>
                <w:szCs w:val="18"/>
              </w:rPr>
              <w:br/>
              <w:t>услуг</w:t>
            </w:r>
          </w:p>
        </w:tc>
        <w:tc>
          <w:tcPr>
            <w:tcW w:w="1014" w:type="dxa"/>
            <w:vMerge/>
            <w:tcBorders>
              <w:left w:val="nil"/>
              <w:bottom w:val="single" w:sz="4" w:space="0" w:color="auto"/>
            </w:tcBorders>
          </w:tcPr>
          <w:p w14:paraId="164468C9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</w:p>
        </w:tc>
      </w:tr>
      <w:tr w:rsidR="00017F36" w:rsidRPr="004703D4" w14:paraId="0EF8EA69" w14:textId="77777777" w:rsidTr="00A413E9">
        <w:trPr>
          <w:cantSplit/>
          <w:trHeight w:val="20"/>
        </w:trPr>
        <w:tc>
          <w:tcPr>
            <w:tcW w:w="2119" w:type="dxa"/>
            <w:tcBorders>
              <w:top w:val="single" w:sz="4" w:space="0" w:color="auto"/>
            </w:tcBorders>
            <w:vAlign w:val="bottom"/>
          </w:tcPr>
          <w:p w14:paraId="6CC5DD4B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rPr>
                <w:rFonts w:cs="Arial"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Все домашние хозяйства</w:t>
            </w:r>
          </w:p>
        </w:tc>
        <w:tc>
          <w:tcPr>
            <w:tcW w:w="100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7DC782EC" w14:textId="77777777" w:rsidR="00017F36" w:rsidRPr="00A413E9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A413E9">
              <w:rPr>
                <w:rFonts w:cs="Arial"/>
                <w:b/>
                <w:szCs w:val="18"/>
              </w:rPr>
              <w:t>24694,7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</w:tcBorders>
            <w:vAlign w:val="bottom"/>
          </w:tcPr>
          <w:p w14:paraId="69F6A186" w14:textId="77777777" w:rsidR="00017F36" w:rsidRPr="00A413E9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A413E9">
              <w:rPr>
                <w:rFonts w:cs="Arial"/>
                <w:b/>
                <w:szCs w:val="18"/>
              </w:rPr>
              <w:t>33,1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359F9362" w14:textId="77777777" w:rsidR="00017F36" w:rsidRPr="00A413E9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A413E9">
              <w:rPr>
                <w:rFonts w:cs="Arial"/>
                <w:b/>
                <w:szCs w:val="18"/>
              </w:rPr>
              <w:t>29,0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bottom"/>
          </w:tcPr>
          <w:p w14:paraId="45E5DA30" w14:textId="77777777" w:rsidR="00017F36" w:rsidRPr="00A413E9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A413E9">
              <w:rPr>
                <w:rFonts w:cs="Arial"/>
                <w:b/>
                <w:szCs w:val="18"/>
              </w:rPr>
              <w:t>4,1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bottom"/>
          </w:tcPr>
          <w:p w14:paraId="1DF03723" w14:textId="77777777" w:rsidR="00017F36" w:rsidRPr="00A413E9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A413E9">
              <w:rPr>
                <w:rFonts w:cs="Arial"/>
                <w:b/>
                <w:szCs w:val="18"/>
              </w:rPr>
              <w:t>37,7</w:t>
            </w:r>
          </w:p>
        </w:tc>
        <w:tc>
          <w:tcPr>
            <w:tcW w:w="1010" w:type="dxa"/>
            <w:tcBorders>
              <w:top w:val="single" w:sz="4" w:space="0" w:color="auto"/>
              <w:left w:val="nil"/>
            </w:tcBorders>
            <w:vAlign w:val="bottom"/>
          </w:tcPr>
          <w:p w14:paraId="237FE912" w14:textId="77777777" w:rsidR="00017F36" w:rsidRPr="00A413E9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A413E9">
              <w:rPr>
                <w:rFonts w:cs="Arial"/>
                <w:b/>
                <w:szCs w:val="18"/>
              </w:rPr>
              <w:t>1,6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7D1D2995" w14:textId="77777777" w:rsidR="00017F36" w:rsidRPr="00A413E9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A413E9">
              <w:rPr>
                <w:rFonts w:cs="Arial"/>
                <w:b/>
                <w:szCs w:val="18"/>
              </w:rPr>
              <w:t>27,2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</w:tcBorders>
            <w:vAlign w:val="bottom"/>
          </w:tcPr>
          <w:p w14:paraId="62D1355C" w14:textId="77777777" w:rsidR="00017F36" w:rsidRPr="00A413E9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b/>
                <w:szCs w:val="18"/>
              </w:rPr>
            </w:pPr>
            <w:r w:rsidRPr="00A413E9">
              <w:rPr>
                <w:rFonts w:cs="Arial"/>
                <w:b/>
                <w:szCs w:val="18"/>
              </w:rPr>
              <w:t>0,4</w:t>
            </w:r>
          </w:p>
        </w:tc>
      </w:tr>
      <w:tr w:rsidR="00017F36" w:rsidRPr="004703D4" w14:paraId="07AEB2BF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7E456567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397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из них: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750278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6908B99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EC57A87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48FA5340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46589FA8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50F1CEF7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79DB8E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28CAD088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638336FC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540C0BD9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114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домашние хозяйства проживающие: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D2F6217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4DD2F987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1BB7C8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00A5CBC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738808C7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44C5B8E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0541A10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6578B9F7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683177B4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3BE13DDC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397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в городской местности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B0EF25E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26697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2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1774EB00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6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B681339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27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62B662B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2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09F5439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38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1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212E0A0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6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E42E3F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29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3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6731450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</w:tr>
      <w:tr w:rsidR="00017F36" w:rsidRPr="004703D4" w14:paraId="14481812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4CCA18A5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397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в сельской местности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0204D2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18463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8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723BC6FF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44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A4E26EF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35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9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2338A878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8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4FA3D0FE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36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1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5A95927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8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720B22D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17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7C60451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3</w:t>
            </w:r>
          </w:p>
        </w:tc>
      </w:tr>
      <w:tr w:rsidR="00017F36" w:rsidRPr="004703D4" w14:paraId="0927E437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2CD01660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113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домашние хозяйства, состоящие </w:t>
            </w:r>
            <w:proofErr w:type="gramStart"/>
            <w:r w:rsidRPr="004703D4">
              <w:rPr>
                <w:rFonts w:cs="Arial"/>
                <w:szCs w:val="18"/>
              </w:rPr>
              <w:t>из</w:t>
            </w:r>
            <w:proofErr w:type="gramEnd"/>
            <w:r w:rsidRPr="004703D4">
              <w:rPr>
                <w:rFonts w:cs="Arial"/>
                <w:szCs w:val="18"/>
              </w:rPr>
              <w:t>: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5F71E51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3452E12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A94FCFE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70BA9C5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420C0640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6258A6E1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E06F99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6CA1758F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1D0ABA2D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5A6ACFCC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34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1 человека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EB29954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31460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9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34B10BA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41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9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718BADF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37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5AC5AF2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5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6CDCBF68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6BA7F5F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0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594B278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7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548F6B0D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0</w:t>
            </w:r>
          </w:p>
        </w:tc>
      </w:tr>
      <w:tr w:rsidR="00017F36" w:rsidRPr="004703D4" w14:paraId="107A251A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3F950BC4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34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2 человек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3F1399D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27814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5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683C2CF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35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5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7955C3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7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67FF801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8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4FE1276D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2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0BB2683A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1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6553490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0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1DCE5AB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1</w:t>
            </w:r>
          </w:p>
        </w:tc>
      </w:tr>
      <w:tr w:rsidR="00017F36" w:rsidRPr="004703D4" w14:paraId="43ACB586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38EE0008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34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3 человек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D84057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22534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5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6CD2F99A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32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4BE7271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28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9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49394FA9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36B1F4EA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6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640D8BC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8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6B811CE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1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0E8FF4BD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2</w:t>
            </w:r>
          </w:p>
        </w:tc>
      </w:tr>
      <w:tr w:rsidR="00017F36" w:rsidRPr="004703D4" w14:paraId="543C04FF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53BCBEBA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340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>4</w:t>
            </w:r>
            <w:r w:rsidRPr="004703D4">
              <w:rPr>
                <w:rFonts w:cs="Arial"/>
                <w:szCs w:val="18"/>
                <w:lang w:val="en-US"/>
              </w:rPr>
              <w:t xml:space="preserve"> </w:t>
            </w:r>
            <w:r w:rsidRPr="004703D4">
              <w:rPr>
                <w:rFonts w:cs="Arial"/>
                <w:szCs w:val="18"/>
              </w:rPr>
              <w:t>и более человек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AEDD8BD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22404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8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61A0851A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28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61F2A5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5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54A8E52F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9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6E6D2D2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49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9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6D699B9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9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782BDB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6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3DB4981A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2</w:t>
            </w:r>
          </w:p>
        </w:tc>
      </w:tr>
      <w:tr w:rsidR="00017F36" w:rsidRPr="004703D4" w14:paraId="207DA5F7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1D988587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113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домашние хозяйства, имеющие детей </w:t>
            </w:r>
            <w:r w:rsidRPr="004703D4">
              <w:rPr>
                <w:rFonts w:cs="Arial"/>
                <w:szCs w:val="18"/>
              </w:rPr>
              <w:br/>
              <w:t>в возрасте до 16 лет: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F474C2E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6D426D21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86184E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40343369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2DA52467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3372546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41D4DE9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3342B099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7DA03AC6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0F54BA0B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34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1 ребёнок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071EC2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26182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1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6D7D317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26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2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6DF7CE4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23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3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76C72EC9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8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525ACDE1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48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5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00990A2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0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A266238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24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0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7D92A3B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3</w:t>
            </w:r>
          </w:p>
        </w:tc>
      </w:tr>
      <w:tr w:rsidR="00017F36" w:rsidRPr="004703D4" w14:paraId="0211A0E6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06FBAD80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34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2 и более детей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03BCCD0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17491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4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112CFBB7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36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3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5C15F25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5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666BD11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8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5141F3D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39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0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6A33AAB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2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B29DA44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23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5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6FA7591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2A536A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2A536A">
              <w:rPr>
                <w:rFonts w:cs="Arial"/>
                <w:szCs w:val="18"/>
              </w:rPr>
              <w:t>0</w:t>
            </w:r>
          </w:p>
        </w:tc>
      </w:tr>
      <w:tr w:rsidR="00017F36" w:rsidRPr="004703D4" w14:paraId="2070B96C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79564D6D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113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домашние хозяйства по 20-процентным группам населения: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EE53F70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3BBFB19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40C91BF" w14:textId="77777777" w:rsidR="00017F36" w:rsidRPr="004703D4" w:rsidRDefault="00017F36" w:rsidP="00A413E9">
            <w:pPr>
              <w:widowControl w:val="0"/>
              <w:spacing w:line="220" w:lineRule="exact"/>
              <w:ind w:left="-57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31402674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050FF05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4F84A01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DFE3B58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0D376029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3017F4E3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1F862460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284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 xml:space="preserve">первая 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82E3CEE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10390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6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20E4704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48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5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6B4D46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40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1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124611A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8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4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251FBBB0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27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0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4D70131F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3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F9A7157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23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2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42FAF1B8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0</w:t>
            </w:r>
          </w:p>
        </w:tc>
      </w:tr>
      <w:tr w:rsidR="00017F36" w:rsidRPr="004703D4" w14:paraId="648B9038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221A8886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284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вторая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EF45145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15214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1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2DDEC70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45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1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686B7F4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39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1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094BE60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6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1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3FC3907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30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6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4C896EAF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5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F68006C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22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7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63E508B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1</w:t>
            </w:r>
          </w:p>
        </w:tc>
      </w:tr>
      <w:tr w:rsidR="00017F36" w:rsidRPr="004703D4" w14:paraId="32DED5B7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5928A256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284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третья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6E8AFF6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19831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0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27B3275E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42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1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EFA0111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36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4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78079A5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5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7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56B86859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32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1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7B880475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7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C1FEC7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23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9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5FBEB97D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2</w:t>
            </w:r>
          </w:p>
        </w:tc>
      </w:tr>
      <w:tr w:rsidR="00017F36" w:rsidRPr="004703D4" w14:paraId="77AF4805" w14:textId="77777777" w:rsidTr="00A413E9">
        <w:trPr>
          <w:cantSplit/>
          <w:trHeight w:val="20"/>
        </w:trPr>
        <w:tc>
          <w:tcPr>
            <w:tcW w:w="2119" w:type="dxa"/>
            <w:vAlign w:val="bottom"/>
          </w:tcPr>
          <w:p w14:paraId="29B99723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284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четвёртая</w:t>
            </w:r>
          </w:p>
        </w:tc>
        <w:tc>
          <w:tcPr>
            <w:tcW w:w="1004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FE7E265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27513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5</w:t>
            </w:r>
          </w:p>
        </w:tc>
        <w:tc>
          <w:tcPr>
            <w:tcW w:w="1009" w:type="dxa"/>
            <w:tcBorders>
              <w:left w:val="nil"/>
            </w:tcBorders>
            <w:vAlign w:val="bottom"/>
          </w:tcPr>
          <w:p w14:paraId="0DE51DE0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35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5</w:t>
            </w:r>
          </w:p>
        </w:tc>
        <w:tc>
          <w:tcPr>
            <w:tcW w:w="100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9B7E468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30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9</w:t>
            </w:r>
          </w:p>
        </w:tc>
        <w:tc>
          <w:tcPr>
            <w:tcW w:w="1006" w:type="dxa"/>
            <w:tcBorders>
              <w:left w:val="nil"/>
              <w:right w:val="single" w:sz="4" w:space="0" w:color="auto"/>
            </w:tcBorders>
            <w:vAlign w:val="bottom"/>
          </w:tcPr>
          <w:p w14:paraId="0EC22EF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4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6</w:t>
            </w:r>
          </w:p>
        </w:tc>
        <w:tc>
          <w:tcPr>
            <w:tcW w:w="1022" w:type="dxa"/>
            <w:tcBorders>
              <w:left w:val="single" w:sz="4" w:space="0" w:color="auto"/>
              <w:right w:val="single" w:sz="6" w:space="0" w:color="auto"/>
            </w:tcBorders>
            <w:vAlign w:val="bottom"/>
          </w:tcPr>
          <w:p w14:paraId="4A8FA021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32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9</w:t>
            </w:r>
          </w:p>
        </w:tc>
        <w:tc>
          <w:tcPr>
            <w:tcW w:w="1010" w:type="dxa"/>
            <w:tcBorders>
              <w:left w:val="nil"/>
            </w:tcBorders>
            <w:vAlign w:val="bottom"/>
          </w:tcPr>
          <w:p w14:paraId="02FEDDE5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9</w:t>
            </w:r>
          </w:p>
        </w:tc>
        <w:tc>
          <w:tcPr>
            <w:tcW w:w="1017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6934DBF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29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5</w:t>
            </w:r>
          </w:p>
        </w:tc>
        <w:tc>
          <w:tcPr>
            <w:tcW w:w="1014" w:type="dxa"/>
            <w:tcBorders>
              <w:left w:val="nil"/>
            </w:tcBorders>
            <w:vAlign w:val="bottom"/>
          </w:tcPr>
          <w:p w14:paraId="5C1A4AAA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2</w:t>
            </w:r>
          </w:p>
        </w:tc>
      </w:tr>
      <w:tr w:rsidR="00017F36" w:rsidRPr="004703D4" w14:paraId="1F667D12" w14:textId="77777777" w:rsidTr="00A413E9">
        <w:trPr>
          <w:cantSplit/>
          <w:trHeight w:val="20"/>
        </w:trPr>
        <w:tc>
          <w:tcPr>
            <w:tcW w:w="2119" w:type="dxa"/>
            <w:tcBorders>
              <w:bottom w:val="double" w:sz="4" w:space="0" w:color="auto"/>
            </w:tcBorders>
            <w:vAlign w:val="bottom"/>
          </w:tcPr>
          <w:p w14:paraId="1A6AF270" w14:textId="77777777" w:rsidR="00017F36" w:rsidRPr="004703D4" w:rsidRDefault="00017F36" w:rsidP="00A413E9">
            <w:pPr>
              <w:widowControl w:val="0"/>
              <w:suppressAutoHyphens/>
              <w:spacing w:line="220" w:lineRule="exact"/>
              <w:ind w:left="284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пятая</w:t>
            </w:r>
          </w:p>
        </w:tc>
        <w:tc>
          <w:tcPr>
            <w:tcW w:w="1004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13E36784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50524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3</w:t>
            </w:r>
          </w:p>
        </w:tc>
        <w:tc>
          <w:tcPr>
            <w:tcW w:w="1009" w:type="dxa"/>
            <w:tcBorders>
              <w:left w:val="nil"/>
              <w:bottom w:val="double" w:sz="4" w:space="0" w:color="auto"/>
            </w:tcBorders>
            <w:vAlign w:val="bottom"/>
          </w:tcPr>
          <w:p w14:paraId="1606E89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21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5</w:t>
            </w:r>
          </w:p>
        </w:tc>
        <w:tc>
          <w:tcPr>
            <w:tcW w:w="1005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221637E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19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7</w:t>
            </w:r>
          </w:p>
        </w:tc>
        <w:tc>
          <w:tcPr>
            <w:tcW w:w="1006" w:type="dxa"/>
            <w:tcBorders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496AAE1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8</w:t>
            </w:r>
          </w:p>
        </w:tc>
        <w:tc>
          <w:tcPr>
            <w:tcW w:w="1022" w:type="dxa"/>
            <w:tcBorders>
              <w:left w:val="single" w:sz="4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1CA4C1A2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46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9</w:t>
            </w:r>
          </w:p>
        </w:tc>
        <w:tc>
          <w:tcPr>
            <w:tcW w:w="1010" w:type="dxa"/>
            <w:tcBorders>
              <w:left w:val="nil"/>
              <w:bottom w:val="double" w:sz="4" w:space="0" w:color="auto"/>
            </w:tcBorders>
            <w:vAlign w:val="bottom"/>
          </w:tcPr>
          <w:p w14:paraId="77A51633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5</w:t>
            </w:r>
          </w:p>
        </w:tc>
        <w:tc>
          <w:tcPr>
            <w:tcW w:w="1017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1351A521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29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4</w:t>
            </w:r>
          </w:p>
        </w:tc>
        <w:tc>
          <w:tcPr>
            <w:tcW w:w="1014" w:type="dxa"/>
            <w:tcBorders>
              <w:left w:val="nil"/>
              <w:bottom w:val="double" w:sz="4" w:space="0" w:color="auto"/>
            </w:tcBorders>
            <w:vAlign w:val="bottom"/>
          </w:tcPr>
          <w:p w14:paraId="3E38AD8B" w14:textId="77777777" w:rsidR="00017F36" w:rsidRPr="004703D4" w:rsidRDefault="00017F36" w:rsidP="00A413E9">
            <w:pPr>
              <w:widowControl w:val="0"/>
              <w:spacing w:line="220" w:lineRule="exact"/>
              <w:ind w:left="-85" w:right="57"/>
              <w:jc w:val="right"/>
              <w:rPr>
                <w:rFonts w:cs="Arial"/>
                <w:szCs w:val="18"/>
              </w:rPr>
            </w:pPr>
            <w:r w:rsidRPr="00C44538">
              <w:rPr>
                <w:rFonts w:cs="Arial"/>
                <w:szCs w:val="18"/>
              </w:rPr>
              <w:t>0</w:t>
            </w:r>
            <w:r>
              <w:rPr>
                <w:rFonts w:cs="Arial"/>
                <w:szCs w:val="18"/>
              </w:rPr>
              <w:t>,</w:t>
            </w:r>
            <w:r w:rsidRPr="00C44538">
              <w:rPr>
                <w:rFonts w:cs="Arial"/>
                <w:szCs w:val="18"/>
              </w:rPr>
              <w:t>8</w:t>
            </w:r>
          </w:p>
        </w:tc>
      </w:tr>
    </w:tbl>
    <w:p w14:paraId="39D8F1A2" w14:textId="77777777" w:rsidR="00017F36" w:rsidRPr="004703D4" w:rsidRDefault="00017F36" w:rsidP="00017F36">
      <w:pPr>
        <w:pStyle w:val="3"/>
      </w:pPr>
      <w:r w:rsidRPr="004703D4">
        <w:rPr>
          <w:color w:val="FF0000"/>
        </w:rPr>
        <w:br w:type="page"/>
      </w:r>
      <w:bookmarkStart w:id="144" w:name="_Toc532480578"/>
      <w:bookmarkStart w:id="145" w:name="_Toc154395823"/>
      <w:r w:rsidRPr="004703D4">
        <w:lastRenderedPageBreak/>
        <w:t>ПОТРЕБИТЕЛЬСКИЕ РАСХОДЫ ДОМАШНИХ ХОЗЯЙСТВ</w:t>
      </w:r>
      <w:bookmarkEnd w:id="144"/>
      <w:bookmarkEnd w:id="145"/>
    </w:p>
    <w:p w14:paraId="52BAA260" w14:textId="77777777" w:rsidR="00017F36" w:rsidRPr="004703D4" w:rsidRDefault="00017F36" w:rsidP="00017F36">
      <w:pPr>
        <w:widowControl w:val="0"/>
        <w:jc w:val="center"/>
        <w:rPr>
          <w:sz w:val="22"/>
        </w:rPr>
      </w:pPr>
      <w:r w:rsidRPr="004703D4">
        <w:rPr>
          <w:sz w:val="22"/>
        </w:rPr>
        <w:t>(по итогам выборочного обследования бюджетов домашних хозяйств; в процентах к итогу)</w:t>
      </w:r>
    </w:p>
    <w:p w14:paraId="5CF42480" w14:textId="77777777" w:rsidR="00017F36" w:rsidRPr="004703D4" w:rsidRDefault="00017F36" w:rsidP="00017F36">
      <w:pPr>
        <w:widowControl w:val="0"/>
        <w:rPr>
          <w:sz w:val="10"/>
        </w:rPr>
      </w:pPr>
    </w:p>
    <w:tbl>
      <w:tblPr>
        <w:tblW w:w="10211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744"/>
        <w:gridCol w:w="745"/>
        <w:gridCol w:w="745"/>
        <w:gridCol w:w="745"/>
        <w:gridCol w:w="744"/>
        <w:gridCol w:w="745"/>
        <w:gridCol w:w="745"/>
        <w:gridCol w:w="745"/>
      </w:tblGrid>
      <w:tr w:rsidR="00017F36" w:rsidRPr="004703D4" w14:paraId="28E04A07" w14:textId="77777777" w:rsidTr="00A413E9">
        <w:trPr>
          <w:cantSplit/>
          <w:trHeight w:val="157"/>
        </w:trPr>
        <w:tc>
          <w:tcPr>
            <w:tcW w:w="4253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D29245C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</w:p>
        </w:tc>
        <w:tc>
          <w:tcPr>
            <w:tcW w:w="744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4E649970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2016</w:t>
            </w:r>
          </w:p>
        </w:tc>
        <w:tc>
          <w:tcPr>
            <w:tcW w:w="74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F4A7D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2017</w:t>
            </w:r>
          </w:p>
        </w:tc>
        <w:tc>
          <w:tcPr>
            <w:tcW w:w="74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946FF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2018</w:t>
            </w:r>
          </w:p>
        </w:tc>
        <w:tc>
          <w:tcPr>
            <w:tcW w:w="74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57736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2019</w:t>
            </w:r>
          </w:p>
        </w:tc>
        <w:tc>
          <w:tcPr>
            <w:tcW w:w="744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B0C8A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2020</w:t>
            </w:r>
          </w:p>
        </w:tc>
        <w:tc>
          <w:tcPr>
            <w:tcW w:w="74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CCD44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2021</w:t>
            </w:r>
          </w:p>
        </w:tc>
        <w:tc>
          <w:tcPr>
            <w:tcW w:w="74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</w:tcPr>
          <w:p w14:paraId="681BA050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74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</w:tcPr>
          <w:p w14:paraId="06E20B83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017F36" w:rsidRPr="00CA50FA" w14:paraId="5B1A4E7E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3F84B32D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5"/>
              <w:rPr>
                <w:rFonts w:cs="Arial"/>
                <w:szCs w:val="18"/>
              </w:rPr>
            </w:pPr>
            <w:r w:rsidRPr="00CA50FA">
              <w:rPr>
                <w:rFonts w:cs="Arial"/>
                <w:b/>
                <w:szCs w:val="18"/>
              </w:rPr>
              <w:t>Потребительские расходы</w:t>
            </w:r>
            <w:r w:rsidRPr="00CA50FA">
              <w:rPr>
                <w:rFonts w:cs="Arial"/>
                <w:szCs w:val="18"/>
              </w:rPr>
              <w:t xml:space="preserve"> – всего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60DAADDF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b/>
                <w:szCs w:val="18"/>
                <w:lang w:val="en-US"/>
              </w:rPr>
            </w:pPr>
            <w:r w:rsidRPr="00CA50FA">
              <w:rPr>
                <w:rFonts w:cs="Arial"/>
                <w:b/>
                <w:szCs w:val="18"/>
                <w:lang w:val="en-US"/>
              </w:rPr>
              <w:t>100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4D2CC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b/>
                <w:szCs w:val="18"/>
              </w:rPr>
            </w:pPr>
            <w:r w:rsidRPr="00CA50FA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BB0C21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b/>
                <w:szCs w:val="18"/>
                <w:lang w:val="en-US"/>
              </w:rPr>
            </w:pPr>
            <w:r w:rsidRPr="00CA50FA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CD3F49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b/>
                <w:szCs w:val="18"/>
              </w:rPr>
            </w:pPr>
            <w:r w:rsidRPr="00CA50FA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017936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b/>
                <w:szCs w:val="18"/>
              </w:rPr>
            </w:pPr>
            <w:r w:rsidRPr="00CA50FA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93CE1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b/>
                <w:szCs w:val="18"/>
              </w:rPr>
            </w:pPr>
            <w:r w:rsidRPr="00CA50FA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7256C93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b/>
                <w:szCs w:val="18"/>
              </w:rPr>
            </w:pPr>
            <w:r w:rsidRPr="00CA50FA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0671E99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100</w:t>
            </w:r>
          </w:p>
        </w:tc>
      </w:tr>
      <w:tr w:rsidR="00017F36" w:rsidRPr="00CA50FA" w14:paraId="018687B3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1B422A6B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431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 xml:space="preserve">в том числе по целям потребления: 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5461FAE6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E333F4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4CEEC9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71520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64116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FBC3B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7A8FA7D4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74266F3E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</w:tr>
      <w:tr w:rsidR="00017F36" w:rsidRPr="00CA50FA" w14:paraId="6C9F4750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2110A057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продукты питания и безалкогольные напитки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15E3F9EF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31,2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F7FA0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29,3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3F1F6A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28,3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A5115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26,9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96AC0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31,9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52E462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30,7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3E105AE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32,5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147BCE1F" w14:textId="77777777" w:rsidR="00017F36" w:rsidRPr="000C0147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28,0</w:t>
            </w:r>
          </w:p>
        </w:tc>
      </w:tr>
      <w:tr w:rsidR="00017F36" w:rsidRPr="00CA50FA" w14:paraId="60B32A46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357FAFEA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431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из них: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7E8C7467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5A8FCC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4B7307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88BF5D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23B3C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474E9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6A9E5F2D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58B6324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</w:p>
        </w:tc>
      </w:tr>
      <w:tr w:rsidR="00017F36" w:rsidRPr="00CA50FA" w14:paraId="3128C709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5469BBE2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289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продукты питания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7759C1FD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29,3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73EE89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27,6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92DFB2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26,5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9CBF60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25,2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66AE8C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30,0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43278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28,9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0950F4EA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30,3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01D05A67" w14:textId="77777777" w:rsidR="00017F36" w:rsidRPr="000C0147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26,2</w:t>
            </w:r>
          </w:p>
        </w:tc>
      </w:tr>
      <w:tr w:rsidR="00017F36" w:rsidRPr="00CA50FA" w14:paraId="46BC3D8F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04685ECB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289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безалкогольные напитки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330956E8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1,9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7CEDD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1,7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A799D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1,8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50D91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1,6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A64C51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1,9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CA94B2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1,8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09B73F44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2,2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5602DBEF" w14:textId="77777777" w:rsidR="00017F36" w:rsidRPr="000C0147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1,8</w:t>
            </w:r>
          </w:p>
        </w:tc>
      </w:tr>
      <w:tr w:rsidR="00017F36" w:rsidRPr="00CA50FA" w14:paraId="12FB5E08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3E9279B5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алкогольные напитки, табачные изделия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1453D7A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3,3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857676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3,3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1E87AC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3,3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7C699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3,3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9AB1D2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3,7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A4C81C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3,8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419DDFE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3,7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60A41D0D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B177FE">
              <w:rPr>
                <w:rFonts w:cs="Arial"/>
                <w:szCs w:val="18"/>
                <w:lang w:val="en-US"/>
              </w:rPr>
              <w:t>2</w:t>
            </w:r>
            <w:r>
              <w:rPr>
                <w:rFonts w:cs="Arial"/>
                <w:szCs w:val="18"/>
              </w:rPr>
              <w:t>,</w:t>
            </w:r>
            <w:r w:rsidRPr="00B177FE">
              <w:rPr>
                <w:rFonts w:cs="Arial"/>
                <w:szCs w:val="18"/>
                <w:lang w:val="en-US"/>
              </w:rPr>
              <w:t>9</w:t>
            </w:r>
          </w:p>
        </w:tc>
      </w:tr>
      <w:tr w:rsidR="00017F36" w:rsidRPr="00CA50FA" w14:paraId="431B5C98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5053185F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одежда и обувь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1EDAC89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7,5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4DCE5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6,9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F129F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8,0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E373BF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6,3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DC34C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5,5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E0F687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6,8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5E5E8324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6,5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6AD9DDB5" w14:textId="77777777" w:rsidR="00017F36" w:rsidRPr="00B177FE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6,5</w:t>
            </w:r>
          </w:p>
        </w:tc>
      </w:tr>
      <w:tr w:rsidR="00017F36" w:rsidRPr="00CA50FA" w14:paraId="7FF6D194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0BBC0605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 xml:space="preserve">жилищные услуги, вода, электроэнергия, </w:t>
            </w:r>
            <w:r w:rsidRPr="00CA50FA">
              <w:rPr>
                <w:rFonts w:cs="Arial"/>
                <w:szCs w:val="18"/>
              </w:rPr>
              <w:br/>
              <w:t>газ и другие виды топлива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473F9647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11,6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74FEED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9,8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4C1D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11,7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6CEC4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11,0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B07EAF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12,9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F8F032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12,8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37236D54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12,9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65260E13" w14:textId="77777777" w:rsidR="00017F36" w:rsidRPr="00B177FE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12,8</w:t>
            </w:r>
          </w:p>
        </w:tc>
      </w:tr>
      <w:tr w:rsidR="00017F36" w:rsidRPr="00CA50FA" w14:paraId="2DE3017E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3AD3236F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bCs/>
                <w:szCs w:val="18"/>
              </w:rPr>
              <w:t xml:space="preserve">мебель, бытовая техника  </w:t>
            </w:r>
            <w:r w:rsidRPr="00CA50FA">
              <w:rPr>
                <w:rFonts w:cs="Arial"/>
                <w:bCs/>
                <w:szCs w:val="18"/>
              </w:rPr>
              <w:br/>
              <w:t>и текущее содержание дома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51033F27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6,5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9A8F3E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6,4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75E95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4,4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862BDE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4,5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4D9507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5,4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5AFBEA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5,7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287F4010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5,6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34C9698C" w14:textId="77777777" w:rsidR="00017F36" w:rsidRPr="00B177FE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5,7</w:t>
            </w:r>
          </w:p>
        </w:tc>
      </w:tr>
      <w:tr w:rsidR="00017F36" w:rsidRPr="00CA50FA" w14:paraId="17954B30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78BD0C3F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здравоохранение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078BC60D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3,5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39894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3,8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538D14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3,5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582BE2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3,2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3B10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4,2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EDD5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4,5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651DDDC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4,6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45D1AAE1" w14:textId="77777777" w:rsidR="00017F36" w:rsidRPr="007602A2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4,7</w:t>
            </w:r>
          </w:p>
        </w:tc>
      </w:tr>
      <w:tr w:rsidR="00017F36" w:rsidRPr="00CA50FA" w14:paraId="0CA11DDB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557234EC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транспорт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19651C5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16,9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FC66C8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20,5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FFDD3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18,3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D5BF81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23,6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206066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16,2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1F0D2A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15,4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1348AB26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14,3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65DA8EB2" w14:textId="77777777" w:rsidR="00017F36" w:rsidRPr="007602A2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17,7</w:t>
            </w:r>
          </w:p>
        </w:tc>
      </w:tr>
      <w:tr w:rsidR="00017F36" w:rsidRPr="00CA50FA" w14:paraId="5DFAB0DB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1C031036" w14:textId="277130E0" w:rsidR="00017F36" w:rsidRPr="00CA50FA" w:rsidRDefault="00017F36" w:rsidP="00F948FD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информаци</w:t>
            </w:r>
            <w:r w:rsidR="00F948FD">
              <w:rPr>
                <w:rFonts w:cs="Arial"/>
                <w:szCs w:val="18"/>
              </w:rPr>
              <w:t>я</w:t>
            </w:r>
            <w:r w:rsidRPr="00CA50FA">
              <w:rPr>
                <w:rFonts w:cs="Arial"/>
                <w:szCs w:val="18"/>
              </w:rPr>
              <w:t xml:space="preserve"> и коммуникаци</w:t>
            </w:r>
            <w:r w:rsidR="00F948FD">
              <w:rPr>
                <w:rFonts w:cs="Arial"/>
                <w:szCs w:val="18"/>
              </w:rPr>
              <w:t>я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3C919D31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3,0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4835C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3,0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439FA9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3,2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50C8C0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3,2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3223A0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3,1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8D7B9A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4,9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0DCBB1E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4,3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5A753838" w14:textId="77777777" w:rsidR="00017F36" w:rsidRPr="007602A2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4,8</w:t>
            </w:r>
          </w:p>
        </w:tc>
      </w:tr>
      <w:tr w:rsidR="00017F36" w:rsidRPr="00CA50FA" w14:paraId="5370943F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755FACB4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 xml:space="preserve">организация отдыха, спортивных </w:t>
            </w:r>
            <w:r w:rsidRPr="00CA50FA">
              <w:rPr>
                <w:rFonts w:cs="Arial"/>
                <w:szCs w:val="18"/>
              </w:rPr>
              <w:br/>
              <w:t>и культурных мероприятий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72716BD9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6,1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436AC8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7,7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643361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9,5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13D6F9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7,9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2AD3E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7,8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10A07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5,4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0EE88A4A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6,1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0A0DEE03" w14:textId="77777777" w:rsidR="00017F36" w:rsidRPr="007602A2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5,8</w:t>
            </w:r>
          </w:p>
        </w:tc>
      </w:tr>
      <w:tr w:rsidR="00017F36" w:rsidRPr="00CA50FA" w14:paraId="18458DA1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20F426B4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образование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517D9DD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1,2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1DCBEC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0,9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25161F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0,8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CE60A1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0,8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5DD14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0,5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31C9D5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1,7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5918F00E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1,4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2CBE36B5" w14:textId="77777777" w:rsidR="00017F36" w:rsidRPr="00157B88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1,</w:t>
            </w:r>
            <w:r w:rsidRPr="00157B88">
              <w:rPr>
                <w:rFonts w:cs="Arial"/>
                <w:szCs w:val="18"/>
              </w:rPr>
              <w:t>5</w:t>
            </w:r>
          </w:p>
        </w:tc>
      </w:tr>
      <w:tr w:rsidR="00017F36" w:rsidRPr="00CA50FA" w14:paraId="3693A9F0" w14:textId="77777777" w:rsidTr="00A413E9">
        <w:trPr>
          <w:cantSplit/>
        </w:trPr>
        <w:tc>
          <w:tcPr>
            <w:tcW w:w="4253" w:type="dxa"/>
            <w:tcBorders>
              <w:right w:val="single" w:sz="6" w:space="0" w:color="auto"/>
            </w:tcBorders>
            <w:vAlign w:val="bottom"/>
          </w:tcPr>
          <w:p w14:paraId="3F572517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гостиницы, кафе и рестораны</w:t>
            </w:r>
          </w:p>
        </w:tc>
        <w:tc>
          <w:tcPr>
            <w:tcW w:w="744" w:type="dxa"/>
            <w:tcBorders>
              <w:right w:val="single" w:sz="4" w:space="0" w:color="auto"/>
            </w:tcBorders>
            <w:vAlign w:val="bottom"/>
          </w:tcPr>
          <w:p w14:paraId="0D36C7C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3,6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9A469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2,7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9355B6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3,0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4C2A2A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3,3</w:t>
            </w:r>
          </w:p>
        </w:tc>
        <w:tc>
          <w:tcPr>
            <w:tcW w:w="74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FA81A0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2,6</w:t>
            </w:r>
          </w:p>
        </w:tc>
        <w:tc>
          <w:tcPr>
            <w:tcW w:w="74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4B8E0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2,6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4B9541AB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2,7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bottom"/>
          </w:tcPr>
          <w:p w14:paraId="380518C2" w14:textId="77777777" w:rsidR="00017F36" w:rsidRPr="00157B88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3,</w:t>
            </w:r>
            <w:r w:rsidRPr="00157B88">
              <w:rPr>
                <w:rFonts w:cs="Arial"/>
                <w:szCs w:val="18"/>
              </w:rPr>
              <w:t>0</w:t>
            </w:r>
          </w:p>
        </w:tc>
      </w:tr>
      <w:tr w:rsidR="00017F36" w:rsidRPr="00CA50FA" w14:paraId="4594276A" w14:textId="77777777" w:rsidTr="00A413E9">
        <w:trPr>
          <w:cantSplit/>
          <w:trHeight w:val="74"/>
        </w:trPr>
        <w:tc>
          <w:tcPr>
            <w:tcW w:w="4253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59EB1F66" w14:textId="77777777" w:rsidR="00017F36" w:rsidRPr="00CA50FA" w:rsidRDefault="00017F36" w:rsidP="00A413E9">
            <w:pPr>
              <w:widowControl w:val="0"/>
              <w:suppressAutoHyphens/>
              <w:spacing w:line="240" w:lineRule="exact"/>
              <w:ind w:left="147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другие товары и услуги</w:t>
            </w:r>
          </w:p>
        </w:tc>
        <w:tc>
          <w:tcPr>
            <w:tcW w:w="744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2C206346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</w:rPr>
              <w:t>4,7</w:t>
            </w:r>
          </w:p>
        </w:tc>
        <w:tc>
          <w:tcPr>
            <w:tcW w:w="74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18D3863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6,0</w:t>
            </w:r>
          </w:p>
        </w:tc>
        <w:tc>
          <w:tcPr>
            <w:tcW w:w="74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1B92480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 w:rsidRPr="00CA50FA">
              <w:rPr>
                <w:rFonts w:cs="Arial"/>
                <w:szCs w:val="18"/>
                <w:lang w:val="en-US"/>
              </w:rPr>
              <w:t>5,7</w:t>
            </w:r>
          </w:p>
        </w:tc>
        <w:tc>
          <w:tcPr>
            <w:tcW w:w="74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6BA29FA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6,0</w:t>
            </w:r>
          </w:p>
        </w:tc>
        <w:tc>
          <w:tcPr>
            <w:tcW w:w="74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EE92FBD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6,1</w:t>
            </w:r>
          </w:p>
        </w:tc>
        <w:tc>
          <w:tcPr>
            <w:tcW w:w="74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2D9504A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  <w:lang w:val="en-US"/>
              </w:rPr>
              <w:t>5,7</w:t>
            </w:r>
          </w:p>
        </w:tc>
        <w:tc>
          <w:tcPr>
            <w:tcW w:w="745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5E9C647" w14:textId="77777777" w:rsidR="00017F36" w:rsidRPr="00CA50FA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  <w:lang w:val="en-US"/>
              </w:rPr>
            </w:pPr>
            <w:r w:rsidRPr="00CA50FA">
              <w:rPr>
                <w:rFonts w:cs="Arial"/>
                <w:szCs w:val="18"/>
              </w:rPr>
              <w:t>5,4</w:t>
            </w:r>
          </w:p>
        </w:tc>
        <w:tc>
          <w:tcPr>
            <w:tcW w:w="745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4686FC1" w14:textId="77777777" w:rsidR="00017F36" w:rsidRPr="00157B88" w:rsidRDefault="00017F36" w:rsidP="00A413E9">
            <w:pPr>
              <w:widowControl w:val="0"/>
              <w:spacing w:line="240" w:lineRule="exact"/>
              <w:ind w:right="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6,5</w:t>
            </w:r>
          </w:p>
        </w:tc>
      </w:tr>
    </w:tbl>
    <w:p w14:paraId="5FB8E15A" w14:textId="77777777" w:rsidR="00017F36" w:rsidRPr="004703D4" w:rsidRDefault="00017F36" w:rsidP="00017F36"/>
    <w:p w14:paraId="52AA1D59" w14:textId="77777777" w:rsidR="00017F36" w:rsidRPr="004703D4" w:rsidRDefault="00017F36" w:rsidP="00017F36">
      <w:pPr>
        <w:pStyle w:val="3"/>
      </w:pPr>
      <w:bookmarkStart w:id="146" w:name="_Toc532480579"/>
      <w:bookmarkStart w:id="147" w:name="_Toc154395824"/>
      <w:bookmarkStart w:id="148" w:name="_Toc532480580"/>
      <w:r w:rsidRPr="004703D4">
        <w:t>ПОТРЕБИТЕЛЬСКИЕ РАСХОДЫ ДОМАШНИХ ХОЗЯЙСТВ ПО ГРУППАМ</w:t>
      </w:r>
      <w:r w:rsidRPr="004703D4">
        <w:br/>
        <w:t>НАСЕЛЕНИЯ С РАЗЛИЧНЫМ УРОВНЕМ РАСПОЛАГАЕМЫХ РЕСУРСОВ в 202</w:t>
      </w:r>
      <w:r>
        <w:t>3</w:t>
      </w:r>
      <w:r w:rsidRPr="004703D4">
        <w:t xml:space="preserve"> году</w:t>
      </w:r>
      <w:bookmarkEnd w:id="146"/>
      <w:bookmarkEnd w:id="147"/>
    </w:p>
    <w:p w14:paraId="6334CF7F" w14:textId="77777777" w:rsidR="00017F36" w:rsidRPr="004703D4" w:rsidRDefault="00017F36" w:rsidP="00017F36">
      <w:pPr>
        <w:jc w:val="center"/>
        <w:rPr>
          <w:sz w:val="22"/>
        </w:rPr>
      </w:pPr>
      <w:r w:rsidRPr="004703D4">
        <w:rPr>
          <w:sz w:val="22"/>
        </w:rPr>
        <w:t>(по итогам выборочного обследования бюджетов домашних хозяйств; в процентах к итогу)</w:t>
      </w:r>
    </w:p>
    <w:p w14:paraId="7C09381D" w14:textId="77777777" w:rsidR="00017F36" w:rsidRPr="004703D4" w:rsidRDefault="00017F36" w:rsidP="00017F36">
      <w:pPr>
        <w:rPr>
          <w:sz w:val="4"/>
          <w:szCs w:val="4"/>
        </w:rPr>
      </w:pPr>
    </w:p>
    <w:tbl>
      <w:tblPr>
        <w:tblW w:w="0" w:type="auto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5"/>
        <w:gridCol w:w="869"/>
        <w:gridCol w:w="1115"/>
        <w:gridCol w:w="902"/>
        <w:gridCol w:w="902"/>
        <w:gridCol w:w="902"/>
        <w:gridCol w:w="1121"/>
      </w:tblGrid>
      <w:tr w:rsidR="00017F36" w:rsidRPr="00593DC4" w14:paraId="2A5FFEC0" w14:textId="77777777" w:rsidTr="00A413E9">
        <w:trPr>
          <w:cantSplit/>
          <w:trHeight w:val="20"/>
          <w:tblHeader/>
        </w:trPr>
        <w:tc>
          <w:tcPr>
            <w:tcW w:w="4395" w:type="dxa"/>
            <w:vMerge w:val="restart"/>
            <w:shd w:val="clear" w:color="auto" w:fill="auto"/>
          </w:tcPr>
          <w:p w14:paraId="08BAAFD8" w14:textId="77777777" w:rsidR="00017F36" w:rsidRPr="00593DC4" w:rsidRDefault="00017F36" w:rsidP="00A413E9">
            <w:pPr>
              <w:spacing w:before="48" w:afterLines="20" w:after="48"/>
              <w:jc w:val="center"/>
              <w:rPr>
                <w:rFonts w:cs="Arial"/>
                <w:szCs w:val="18"/>
              </w:rPr>
            </w:pPr>
          </w:p>
        </w:tc>
        <w:tc>
          <w:tcPr>
            <w:tcW w:w="869" w:type="dxa"/>
            <w:vMerge w:val="restart"/>
            <w:shd w:val="clear" w:color="auto" w:fill="auto"/>
          </w:tcPr>
          <w:p w14:paraId="7CF895F5" w14:textId="77777777" w:rsidR="00017F36" w:rsidRPr="00593DC4" w:rsidRDefault="00017F36" w:rsidP="00A413E9">
            <w:pPr>
              <w:spacing w:before="48" w:afterLines="20" w:after="48"/>
              <w:ind w:left="-107" w:right="-122"/>
              <w:jc w:val="center"/>
              <w:rPr>
                <w:rFonts w:cs="Arial"/>
                <w:szCs w:val="18"/>
              </w:rPr>
            </w:pPr>
            <w:r w:rsidRPr="00593DC4">
              <w:rPr>
                <w:rFonts w:cs="Arial"/>
                <w:i/>
                <w:szCs w:val="18"/>
              </w:rPr>
              <w:t>Все</w:t>
            </w:r>
            <w:r w:rsidRPr="00593DC4">
              <w:rPr>
                <w:rFonts w:cs="Arial"/>
                <w:i/>
                <w:szCs w:val="18"/>
              </w:rPr>
              <w:br/>
              <w:t>домох</w:t>
            </w:r>
            <w:r w:rsidRPr="00593DC4">
              <w:rPr>
                <w:rFonts w:cs="Arial"/>
                <w:i/>
                <w:szCs w:val="18"/>
              </w:rPr>
              <w:t>о</w:t>
            </w:r>
            <w:r w:rsidRPr="00593DC4">
              <w:rPr>
                <w:rFonts w:cs="Arial"/>
                <w:i/>
                <w:szCs w:val="18"/>
              </w:rPr>
              <w:t>зяйства</w:t>
            </w:r>
          </w:p>
        </w:tc>
        <w:tc>
          <w:tcPr>
            <w:tcW w:w="4942" w:type="dxa"/>
            <w:gridSpan w:val="5"/>
            <w:shd w:val="clear" w:color="auto" w:fill="auto"/>
          </w:tcPr>
          <w:p w14:paraId="679DC373" w14:textId="77777777" w:rsidR="00017F36" w:rsidRPr="00593DC4" w:rsidRDefault="00017F36" w:rsidP="00A413E9">
            <w:pPr>
              <w:spacing w:before="48" w:afterLines="20" w:after="48"/>
              <w:jc w:val="center"/>
              <w:rPr>
                <w:rFonts w:cs="Arial"/>
                <w:szCs w:val="18"/>
              </w:rPr>
            </w:pPr>
            <w:r w:rsidRPr="00593DC4">
              <w:rPr>
                <w:rFonts w:cs="Arial"/>
                <w:i/>
                <w:szCs w:val="18"/>
              </w:rPr>
              <w:t>в том числе по группам населения</w:t>
            </w:r>
            <w:r w:rsidRPr="00593DC4">
              <w:rPr>
                <w:rFonts w:cs="Arial"/>
                <w:i/>
                <w:szCs w:val="18"/>
              </w:rPr>
              <w:br/>
              <w:t>в зависимости от уровня располагаемых ресурсов</w:t>
            </w:r>
          </w:p>
        </w:tc>
      </w:tr>
      <w:tr w:rsidR="00017F36" w:rsidRPr="00593DC4" w14:paraId="70C5FECF" w14:textId="77777777" w:rsidTr="00A413E9">
        <w:trPr>
          <w:cantSplit/>
          <w:trHeight w:val="20"/>
          <w:tblHeader/>
        </w:trPr>
        <w:tc>
          <w:tcPr>
            <w:tcW w:w="4395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3FBCDBC6" w14:textId="77777777" w:rsidR="00017F36" w:rsidRPr="00593DC4" w:rsidRDefault="00017F36" w:rsidP="00A413E9">
            <w:pPr>
              <w:spacing w:before="48" w:afterLines="20" w:after="48"/>
              <w:jc w:val="center"/>
              <w:rPr>
                <w:rFonts w:cs="Arial"/>
                <w:szCs w:val="18"/>
              </w:rPr>
            </w:pPr>
          </w:p>
        </w:tc>
        <w:tc>
          <w:tcPr>
            <w:tcW w:w="86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4B481478" w14:textId="77777777" w:rsidR="00017F36" w:rsidRPr="00593DC4" w:rsidRDefault="00017F36" w:rsidP="00A413E9">
            <w:pPr>
              <w:spacing w:before="48" w:afterLines="20" w:after="48"/>
              <w:jc w:val="center"/>
              <w:rPr>
                <w:rFonts w:cs="Arial"/>
                <w:szCs w:val="18"/>
              </w:rPr>
            </w:pPr>
          </w:p>
        </w:tc>
        <w:tc>
          <w:tcPr>
            <w:tcW w:w="1115" w:type="dxa"/>
            <w:tcBorders>
              <w:bottom w:val="single" w:sz="4" w:space="0" w:color="auto"/>
            </w:tcBorders>
            <w:shd w:val="clear" w:color="auto" w:fill="auto"/>
          </w:tcPr>
          <w:p w14:paraId="27461BC2" w14:textId="77777777" w:rsidR="00017F36" w:rsidRPr="00593DC4" w:rsidRDefault="00017F36" w:rsidP="00A413E9">
            <w:pPr>
              <w:widowControl w:val="0"/>
              <w:spacing w:before="48" w:afterLines="20" w:after="48"/>
              <w:ind w:left="-57" w:right="-57"/>
              <w:jc w:val="center"/>
              <w:rPr>
                <w:rFonts w:cs="Arial"/>
                <w:i/>
                <w:szCs w:val="18"/>
              </w:rPr>
            </w:pPr>
            <w:r w:rsidRPr="00593DC4">
              <w:rPr>
                <w:rFonts w:cs="Arial"/>
                <w:i/>
                <w:szCs w:val="18"/>
              </w:rPr>
              <w:t>первая</w:t>
            </w:r>
            <w:r w:rsidRPr="00593DC4">
              <w:rPr>
                <w:rFonts w:cs="Arial"/>
                <w:i/>
                <w:szCs w:val="18"/>
              </w:rPr>
              <w:br/>
              <w:t>(с наимен</w:t>
            </w:r>
            <w:r w:rsidRPr="00593DC4">
              <w:rPr>
                <w:rFonts w:cs="Arial"/>
                <w:i/>
                <w:szCs w:val="18"/>
              </w:rPr>
              <w:t>ь</w:t>
            </w:r>
            <w:r w:rsidRPr="00593DC4">
              <w:rPr>
                <w:rFonts w:cs="Arial"/>
                <w:i/>
                <w:szCs w:val="18"/>
              </w:rPr>
              <w:t>шими</w:t>
            </w:r>
            <w:r w:rsidRPr="00593DC4">
              <w:rPr>
                <w:rFonts w:cs="Arial"/>
                <w:i/>
                <w:szCs w:val="18"/>
              </w:rPr>
              <w:br/>
              <w:t>располаг</w:t>
            </w:r>
            <w:r w:rsidRPr="00593DC4">
              <w:rPr>
                <w:rFonts w:cs="Arial"/>
                <w:i/>
                <w:szCs w:val="18"/>
              </w:rPr>
              <w:t>а</w:t>
            </w:r>
            <w:r w:rsidRPr="00593DC4">
              <w:rPr>
                <w:rFonts w:cs="Arial"/>
                <w:i/>
                <w:szCs w:val="18"/>
              </w:rPr>
              <w:t>емыми ресурсами)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shd w:val="clear" w:color="auto" w:fill="auto"/>
          </w:tcPr>
          <w:p w14:paraId="47A3A4FD" w14:textId="77777777" w:rsidR="00017F36" w:rsidRPr="00593DC4" w:rsidRDefault="00017F36" w:rsidP="00A413E9">
            <w:pPr>
              <w:widowControl w:val="0"/>
              <w:spacing w:before="48" w:afterLines="20" w:after="48"/>
              <w:jc w:val="center"/>
              <w:rPr>
                <w:rFonts w:cs="Arial"/>
                <w:i/>
                <w:szCs w:val="18"/>
              </w:rPr>
            </w:pPr>
            <w:r w:rsidRPr="00593DC4">
              <w:rPr>
                <w:rFonts w:cs="Arial"/>
                <w:i/>
                <w:szCs w:val="18"/>
              </w:rPr>
              <w:t>вторая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shd w:val="clear" w:color="auto" w:fill="auto"/>
          </w:tcPr>
          <w:p w14:paraId="6BFD4AA2" w14:textId="77777777" w:rsidR="00017F36" w:rsidRPr="00593DC4" w:rsidRDefault="00017F36" w:rsidP="00A413E9">
            <w:pPr>
              <w:widowControl w:val="0"/>
              <w:spacing w:before="48" w:afterLines="20" w:after="48"/>
              <w:ind w:left="-110" w:right="-114"/>
              <w:jc w:val="center"/>
              <w:rPr>
                <w:rFonts w:cs="Arial"/>
                <w:i/>
                <w:szCs w:val="18"/>
              </w:rPr>
            </w:pPr>
            <w:r w:rsidRPr="00593DC4">
              <w:rPr>
                <w:rFonts w:cs="Arial"/>
                <w:i/>
                <w:szCs w:val="18"/>
              </w:rPr>
              <w:t>третья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shd w:val="clear" w:color="auto" w:fill="auto"/>
          </w:tcPr>
          <w:p w14:paraId="6F25290D" w14:textId="77777777" w:rsidR="00017F36" w:rsidRPr="00593DC4" w:rsidRDefault="00017F36" w:rsidP="00A413E9">
            <w:pPr>
              <w:widowControl w:val="0"/>
              <w:spacing w:before="48" w:afterLines="20" w:after="48"/>
              <w:ind w:left="-57" w:right="-57"/>
              <w:jc w:val="center"/>
              <w:rPr>
                <w:rFonts w:cs="Arial"/>
                <w:i/>
                <w:szCs w:val="18"/>
              </w:rPr>
            </w:pPr>
            <w:r w:rsidRPr="00593DC4">
              <w:rPr>
                <w:rFonts w:cs="Arial"/>
                <w:i/>
                <w:szCs w:val="18"/>
              </w:rPr>
              <w:t>четвё</w:t>
            </w:r>
            <w:r w:rsidRPr="00593DC4">
              <w:rPr>
                <w:rFonts w:cs="Arial"/>
                <w:i/>
                <w:szCs w:val="18"/>
              </w:rPr>
              <w:t>р</w:t>
            </w:r>
            <w:r w:rsidRPr="00593DC4">
              <w:rPr>
                <w:rFonts w:cs="Arial"/>
                <w:i/>
                <w:szCs w:val="18"/>
              </w:rPr>
              <w:t>тая</w:t>
            </w:r>
          </w:p>
        </w:tc>
        <w:tc>
          <w:tcPr>
            <w:tcW w:w="1121" w:type="dxa"/>
            <w:tcBorders>
              <w:bottom w:val="single" w:sz="4" w:space="0" w:color="auto"/>
            </w:tcBorders>
            <w:shd w:val="clear" w:color="auto" w:fill="auto"/>
          </w:tcPr>
          <w:p w14:paraId="7FA4CFD4" w14:textId="77777777" w:rsidR="00017F36" w:rsidRPr="00593DC4" w:rsidRDefault="00017F36" w:rsidP="00A413E9">
            <w:pPr>
              <w:widowControl w:val="0"/>
              <w:spacing w:before="48" w:afterLines="20" w:after="48"/>
              <w:ind w:left="-57" w:right="-57"/>
              <w:jc w:val="center"/>
              <w:rPr>
                <w:rFonts w:cs="Arial"/>
                <w:i/>
                <w:szCs w:val="18"/>
              </w:rPr>
            </w:pPr>
            <w:r w:rsidRPr="00593DC4">
              <w:rPr>
                <w:rFonts w:cs="Arial"/>
                <w:i/>
                <w:szCs w:val="18"/>
              </w:rPr>
              <w:t>пятая</w:t>
            </w:r>
            <w:r w:rsidRPr="00593DC4">
              <w:rPr>
                <w:rFonts w:cs="Arial"/>
                <w:i/>
                <w:szCs w:val="18"/>
              </w:rPr>
              <w:br/>
              <w:t>(с наибол</w:t>
            </w:r>
            <w:r w:rsidRPr="00593DC4">
              <w:rPr>
                <w:rFonts w:cs="Arial"/>
                <w:i/>
                <w:szCs w:val="18"/>
              </w:rPr>
              <w:t>ь</w:t>
            </w:r>
            <w:r w:rsidRPr="00593DC4">
              <w:rPr>
                <w:rFonts w:cs="Arial"/>
                <w:i/>
                <w:szCs w:val="18"/>
              </w:rPr>
              <w:t>шими</w:t>
            </w:r>
            <w:r w:rsidRPr="00593DC4">
              <w:rPr>
                <w:rFonts w:cs="Arial"/>
                <w:i/>
                <w:szCs w:val="18"/>
              </w:rPr>
              <w:br/>
              <w:t>располаг</w:t>
            </w:r>
            <w:r w:rsidRPr="00593DC4">
              <w:rPr>
                <w:rFonts w:cs="Arial"/>
                <w:i/>
                <w:szCs w:val="18"/>
              </w:rPr>
              <w:t>а</w:t>
            </w:r>
            <w:r w:rsidRPr="00593DC4">
              <w:rPr>
                <w:rFonts w:cs="Arial"/>
                <w:i/>
                <w:szCs w:val="18"/>
              </w:rPr>
              <w:t>емыми</w:t>
            </w:r>
            <w:r w:rsidRPr="00593DC4">
              <w:rPr>
                <w:rFonts w:cs="Arial"/>
                <w:i/>
                <w:szCs w:val="18"/>
              </w:rPr>
              <w:br/>
              <w:t>ресурсами)</w:t>
            </w:r>
          </w:p>
        </w:tc>
      </w:tr>
      <w:tr w:rsidR="00017F36" w:rsidRPr="00593DC4" w14:paraId="54361799" w14:textId="77777777" w:rsidTr="00A413E9">
        <w:trPr>
          <w:cantSplit/>
          <w:trHeight w:val="20"/>
        </w:trPr>
        <w:tc>
          <w:tcPr>
            <w:tcW w:w="4395" w:type="dxa"/>
            <w:tcBorders>
              <w:bottom w:val="nil"/>
            </w:tcBorders>
            <w:shd w:val="clear" w:color="auto" w:fill="auto"/>
            <w:vAlign w:val="bottom"/>
          </w:tcPr>
          <w:p w14:paraId="76CD42B5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ind w:left="-108"/>
              <w:rPr>
                <w:rFonts w:cs="Arial"/>
                <w:szCs w:val="18"/>
              </w:rPr>
            </w:pPr>
            <w:r w:rsidRPr="00593DC4">
              <w:rPr>
                <w:rFonts w:cs="Arial"/>
                <w:b/>
                <w:szCs w:val="18"/>
              </w:rPr>
              <w:t>Потребительские расходы</w:t>
            </w:r>
            <w:r w:rsidRPr="00593DC4">
              <w:rPr>
                <w:rFonts w:cs="Arial"/>
                <w:szCs w:val="18"/>
              </w:rPr>
              <w:t xml:space="preserve"> – всего</w:t>
            </w:r>
          </w:p>
        </w:tc>
        <w:tc>
          <w:tcPr>
            <w:tcW w:w="869" w:type="dxa"/>
            <w:tcBorders>
              <w:bottom w:val="nil"/>
            </w:tcBorders>
            <w:shd w:val="clear" w:color="auto" w:fill="auto"/>
            <w:vAlign w:val="bottom"/>
          </w:tcPr>
          <w:p w14:paraId="3B850F2B" w14:textId="77777777" w:rsidR="00017F36" w:rsidRPr="00593DC4" w:rsidRDefault="00017F36" w:rsidP="00A413E9">
            <w:pPr>
              <w:widowControl w:val="0"/>
              <w:spacing w:line="240" w:lineRule="exact"/>
              <w:ind w:left="34"/>
              <w:jc w:val="right"/>
              <w:rPr>
                <w:rFonts w:cs="Arial"/>
                <w:b/>
                <w:szCs w:val="18"/>
              </w:rPr>
            </w:pPr>
            <w:r w:rsidRPr="00593DC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1115" w:type="dxa"/>
            <w:tcBorders>
              <w:bottom w:val="nil"/>
            </w:tcBorders>
            <w:shd w:val="clear" w:color="auto" w:fill="auto"/>
            <w:vAlign w:val="bottom"/>
          </w:tcPr>
          <w:p w14:paraId="7AA3B05F" w14:textId="77777777" w:rsidR="00017F36" w:rsidRPr="00593DC4" w:rsidRDefault="00017F36" w:rsidP="00A413E9">
            <w:pPr>
              <w:widowControl w:val="0"/>
              <w:spacing w:line="240" w:lineRule="exact"/>
              <w:ind w:left="34"/>
              <w:jc w:val="right"/>
              <w:rPr>
                <w:rFonts w:cs="Arial"/>
                <w:b/>
                <w:szCs w:val="18"/>
              </w:rPr>
            </w:pPr>
            <w:r w:rsidRPr="00593DC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902" w:type="dxa"/>
            <w:tcBorders>
              <w:bottom w:val="nil"/>
            </w:tcBorders>
            <w:shd w:val="clear" w:color="auto" w:fill="auto"/>
            <w:vAlign w:val="bottom"/>
          </w:tcPr>
          <w:p w14:paraId="74B21ED9" w14:textId="77777777" w:rsidR="00017F36" w:rsidRPr="00593DC4" w:rsidRDefault="00017F36" w:rsidP="00A413E9">
            <w:pPr>
              <w:widowControl w:val="0"/>
              <w:spacing w:line="240" w:lineRule="exact"/>
              <w:ind w:left="34"/>
              <w:jc w:val="right"/>
              <w:rPr>
                <w:rFonts w:cs="Arial"/>
                <w:b/>
                <w:szCs w:val="18"/>
              </w:rPr>
            </w:pPr>
            <w:r w:rsidRPr="00593DC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902" w:type="dxa"/>
            <w:tcBorders>
              <w:bottom w:val="nil"/>
            </w:tcBorders>
            <w:shd w:val="clear" w:color="auto" w:fill="auto"/>
            <w:vAlign w:val="bottom"/>
          </w:tcPr>
          <w:p w14:paraId="70567213" w14:textId="77777777" w:rsidR="00017F36" w:rsidRPr="00593DC4" w:rsidRDefault="00017F36" w:rsidP="00A413E9">
            <w:pPr>
              <w:widowControl w:val="0"/>
              <w:spacing w:line="240" w:lineRule="exact"/>
              <w:ind w:left="34"/>
              <w:jc w:val="right"/>
              <w:rPr>
                <w:rFonts w:cs="Arial"/>
                <w:b/>
                <w:szCs w:val="18"/>
              </w:rPr>
            </w:pPr>
            <w:r w:rsidRPr="00593DC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902" w:type="dxa"/>
            <w:tcBorders>
              <w:bottom w:val="nil"/>
            </w:tcBorders>
            <w:shd w:val="clear" w:color="auto" w:fill="auto"/>
            <w:vAlign w:val="bottom"/>
          </w:tcPr>
          <w:p w14:paraId="3F633DDC" w14:textId="77777777" w:rsidR="00017F36" w:rsidRPr="00593DC4" w:rsidRDefault="00017F36" w:rsidP="00A413E9">
            <w:pPr>
              <w:widowControl w:val="0"/>
              <w:spacing w:line="240" w:lineRule="exact"/>
              <w:ind w:left="34"/>
              <w:jc w:val="right"/>
              <w:rPr>
                <w:rFonts w:cs="Arial"/>
                <w:b/>
                <w:szCs w:val="18"/>
              </w:rPr>
            </w:pPr>
            <w:r w:rsidRPr="00593DC4">
              <w:rPr>
                <w:rFonts w:cs="Arial"/>
                <w:b/>
                <w:szCs w:val="18"/>
              </w:rPr>
              <w:t>100</w:t>
            </w:r>
          </w:p>
        </w:tc>
        <w:tc>
          <w:tcPr>
            <w:tcW w:w="1121" w:type="dxa"/>
            <w:tcBorders>
              <w:bottom w:val="nil"/>
            </w:tcBorders>
            <w:shd w:val="clear" w:color="auto" w:fill="auto"/>
            <w:vAlign w:val="bottom"/>
          </w:tcPr>
          <w:p w14:paraId="5D48FD9B" w14:textId="77777777" w:rsidR="00017F36" w:rsidRPr="00593DC4" w:rsidRDefault="00017F36" w:rsidP="00A413E9">
            <w:pPr>
              <w:widowControl w:val="0"/>
              <w:spacing w:line="240" w:lineRule="exact"/>
              <w:ind w:left="34"/>
              <w:jc w:val="right"/>
              <w:rPr>
                <w:rFonts w:cs="Arial"/>
                <w:b/>
                <w:szCs w:val="18"/>
              </w:rPr>
            </w:pPr>
            <w:r w:rsidRPr="00593DC4">
              <w:rPr>
                <w:rFonts w:cs="Arial"/>
                <w:b/>
                <w:szCs w:val="18"/>
              </w:rPr>
              <w:t>100</w:t>
            </w:r>
          </w:p>
        </w:tc>
      </w:tr>
      <w:tr w:rsidR="00017F36" w:rsidRPr="00593DC4" w14:paraId="2C86BF54" w14:textId="77777777" w:rsidTr="00A413E9">
        <w:trPr>
          <w:cantSplit/>
          <w:trHeight w:val="173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A341ED3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ind w:left="397" w:right="-108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 xml:space="preserve">в том числе по целям потребления: 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C8F611C" w14:textId="77777777" w:rsidR="00017F36" w:rsidRPr="00593DC4" w:rsidRDefault="00017F36" w:rsidP="00A413E9">
            <w:pPr>
              <w:widowControl w:val="0"/>
              <w:spacing w:line="240" w:lineRule="exact"/>
              <w:ind w:left="34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38D74EC" w14:textId="77777777" w:rsidR="00017F36" w:rsidRPr="00593DC4" w:rsidRDefault="00017F36" w:rsidP="00A413E9">
            <w:pPr>
              <w:widowControl w:val="0"/>
              <w:spacing w:line="240" w:lineRule="exact"/>
              <w:ind w:left="34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4CB3E0E" w14:textId="77777777" w:rsidR="00017F36" w:rsidRPr="00593DC4" w:rsidRDefault="00017F36" w:rsidP="00A413E9">
            <w:pPr>
              <w:widowControl w:val="0"/>
              <w:spacing w:line="240" w:lineRule="exact"/>
              <w:ind w:left="34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4185B08" w14:textId="77777777" w:rsidR="00017F36" w:rsidRPr="00593DC4" w:rsidRDefault="00017F36" w:rsidP="00A413E9">
            <w:pPr>
              <w:widowControl w:val="0"/>
              <w:spacing w:line="240" w:lineRule="exact"/>
              <w:ind w:left="34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69015F" w14:textId="77777777" w:rsidR="00017F36" w:rsidRPr="00593DC4" w:rsidRDefault="00017F36" w:rsidP="00A413E9">
            <w:pPr>
              <w:widowControl w:val="0"/>
              <w:spacing w:line="240" w:lineRule="exact"/>
              <w:ind w:left="34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8666D96" w14:textId="77777777" w:rsidR="00017F36" w:rsidRPr="00593DC4" w:rsidRDefault="00017F36" w:rsidP="00A413E9">
            <w:pPr>
              <w:widowControl w:val="0"/>
              <w:spacing w:line="240" w:lineRule="exact"/>
              <w:ind w:left="34" w:right="-57"/>
              <w:jc w:val="right"/>
              <w:rPr>
                <w:rFonts w:cs="Arial"/>
                <w:szCs w:val="18"/>
              </w:rPr>
            </w:pPr>
          </w:p>
        </w:tc>
      </w:tr>
      <w:tr w:rsidR="00017F36" w:rsidRPr="00593DC4" w14:paraId="25E676F6" w14:textId="77777777" w:rsidTr="00A413E9">
        <w:trPr>
          <w:cantSplit/>
          <w:trHeight w:val="91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866B6F5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продукты питания и безалкогольные напитки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785ACBF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28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0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E40E9C3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42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B54B788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40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4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C11A024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37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5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B3966B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29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2621AB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17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1</w:t>
            </w:r>
          </w:p>
        </w:tc>
      </w:tr>
      <w:tr w:rsidR="00017F36" w:rsidRPr="00593DC4" w14:paraId="5DE12522" w14:textId="77777777" w:rsidTr="00A413E9">
        <w:trPr>
          <w:cantSplit/>
          <w:trHeight w:val="165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56E8D0B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ind w:left="284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в том числе: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D259206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5FBE68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186789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448BEC0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A8644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8DD99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</w:p>
        </w:tc>
      </w:tr>
      <w:tr w:rsidR="00017F36" w:rsidRPr="00593DC4" w14:paraId="13CFE321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15A7ADF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продукты питания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728779C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2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8150CC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40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3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A0573A2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37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E31D94D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1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96A5BCD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27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50B8D6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</w:tr>
      <w:tr w:rsidR="00017F36" w:rsidRPr="00593DC4" w14:paraId="5416248E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949265B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ind w:left="113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безалкогольные напитки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65141D4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6575AE0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5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0461CC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6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CA596E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3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9D59CB8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2E9F2D8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3</w:t>
            </w:r>
          </w:p>
        </w:tc>
      </w:tr>
      <w:tr w:rsidR="00017F36" w:rsidRPr="00593DC4" w14:paraId="1EA930F4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0853E7D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алкогольные напитки, табачные изделия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2BB389F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378054E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E703722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2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1FFFD3A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0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4A266CD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4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4E79F3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4</w:t>
            </w:r>
          </w:p>
        </w:tc>
      </w:tr>
      <w:tr w:rsidR="00017F36" w:rsidRPr="00593DC4" w14:paraId="0ACF9239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BC7B3AA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одежда и обувь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7447559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5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856A316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8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4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EBB4EF8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8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0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2D160FA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5822B6A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7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5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C85E1E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0</w:t>
            </w:r>
          </w:p>
        </w:tc>
      </w:tr>
      <w:tr w:rsidR="00017F36" w:rsidRPr="00593DC4" w14:paraId="499701A5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82948C8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 xml:space="preserve">жилищные услуги, вода, электроэнергия, газ </w:t>
            </w:r>
            <w:r w:rsidRPr="00593DC4">
              <w:rPr>
                <w:rFonts w:cs="Arial"/>
                <w:szCs w:val="18"/>
              </w:rPr>
              <w:br/>
              <w:t>и другие виды топлива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2DA03B6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12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0CD3BE7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7FDE2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2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079E10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6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EBA63C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4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F924613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0</w:t>
            </w:r>
          </w:p>
        </w:tc>
      </w:tr>
      <w:tr w:rsidR="00017F36" w:rsidRPr="00593DC4" w14:paraId="1F2C25D2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127005E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bCs/>
                <w:szCs w:val="18"/>
              </w:rPr>
              <w:t xml:space="preserve">предметы домашнего обихода, </w:t>
            </w:r>
            <w:r w:rsidRPr="00593DC4">
              <w:rPr>
                <w:rFonts w:cs="Arial"/>
                <w:bCs/>
                <w:szCs w:val="18"/>
              </w:rPr>
              <w:br/>
              <w:t>бытовая техник</w:t>
            </w:r>
            <w:r>
              <w:rPr>
                <w:rFonts w:cs="Arial"/>
                <w:bCs/>
                <w:szCs w:val="18"/>
              </w:rPr>
              <w:t>а</w:t>
            </w:r>
            <w:r w:rsidRPr="00593DC4">
              <w:rPr>
                <w:rFonts w:cs="Arial"/>
                <w:bCs/>
                <w:szCs w:val="18"/>
              </w:rPr>
              <w:t xml:space="preserve"> и уход за домом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045DF6E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3994B29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AE559AF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6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BAE56BC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6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A421AB4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5072BE8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0</w:t>
            </w:r>
          </w:p>
        </w:tc>
      </w:tr>
      <w:tr w:rsidR="00017F36" w:rsidRPr="00593DC4" w14:paraId="32A19BB0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BB3A827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здравоохранение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646C938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4A2362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5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E040A3F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C0A06CD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6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7B3C051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2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5E58EBB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5</w:t>
            </w:r>
          </w:p>
        </w:tc>
      </w:tr>
      <w:tr w:rsidR="00017F36" w:rsidRPr="00593DC4" w14:paraId="637035EC" w14:textId="77777777" w:rsidTr="00A413E9">
        <w:trPr>
          <w:cantSplit/>
          <w:trHeight w:val="87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CDE7D29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транспорт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E748002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17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5FBF24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3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234B001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7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A50EDBB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9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2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BCF0D4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10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0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46FE34F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30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3</w:t>
            </w:r>
          </w:p>
        </w:tc>
      </w:tr>
      <w:tr w:rsidR="00017F36" w:rsidRPr="00593DC4" w14:paraId="56E2BB99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2D191F9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информация и коммуникация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D9E53C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E3BF839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DAEA336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FB815DF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4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42C023F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75F1CDA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3</w:t>
            </w:r>
          </w:p>
        </w:tc>
      </w:tr>
      <w:tr w:rsidR="00017F36" w:rsidRPr="00593DC4" w14:paraId="66474494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343C5B5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ind w:right="-108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 xml:space="preserve">организация отдыха, спортивных </w:t>
            </w:r>
            <w:r w:rsidRPr="00593DC4">
              <w:rPr>
                <w:rFonts w:cs="Arial"/>
                <w:szCs w:val="18"/>
              </w:rPr>
              <w:br/>
              <w:t>и культурных мероприятий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A048486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A5CE55E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4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8D81512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4AD502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4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4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7E877E7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C4CB84D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</w:tr>
      <w:tr w:rsidR="00017F36" w:rsidRPr="00593DC4" w14:paraId="7913E894" w14:textId="77777777" w:rsidTr="00A413E9">
        <w:trPr>
          <w:cantSplit/>
          <w:trHeight w:val="20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71EBD1A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образование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149786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5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A9C8E64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30F41AF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3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B57A89E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1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ECB1A2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2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3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F674D79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2</w:t>
            </w:r>
          </w:p>
        </w:tc>
      </w:tr>
      <w:tr w:rsidR="00017F36" w:rsidRPr="00593DC4" w14:paraId="30FE47D5" w14:textId="77777777" w:rsidTr="00A413E9">
        <w:trPr>
          <w:cantSplit/>
          <w:trHeight w:val="64"/>
        </w:trPr>
        <w:tc>
          <w:tcPr>
            <w:tcW w:w="439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BCE7CDD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ind w:right="-108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гостиницы, кафе и рестораны</w:t>
            </w:r>
          </w:p>
        </w:tc>
        <w:tc>
          <w:tcPr>
            <w:tcW w:w="86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B98F0F2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0</w:t>
            </w:r>
          </w:p>
        </w:tc>
        <w:tc>
          <w:tcPr>
            <w:tcW w:w="11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5603268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6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7A85FD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731C51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1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90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122E5D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2</w:t>
            </w:r>
          </w:p>
        </w:tc>
        <w:tc>
          <w:tcPr>
            <w:tcW w:w="1121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0895E96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3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9</w:t>
            </w:r>
          </w:p>
        </w:tc>
      </w:tr>
      <w:tr w:rsidR="00017F36" w:rsidRPr="00593DC4" w14:paraId="7389EB68" w14:textId="77777777" w:rsidTr="00A413E9">
        <w:trPr>
          <w:cantSplit/>
          <w:trHeight w:val="74"/>
        </w:trPr>
        <w:tc>
          <w:tcPr>
            <w:tcW w:w="4395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261677B8" w14:textId="77777777" w:rsidR="00017F36" w:rsidRPr="00593DC4" w:rsidRDefault="00017F36" w:rsidP="00A413E9">
            <w:pPr>
              <w:widowControl w:val="0"/>
              <w:suppressAutoHyphens/>
              <w:spacing w:line="240" w:lineRule="exact"/>
              <w:rPr>
                <w:rFonts w:cs="Arial"/>
                <w:szCs w:val="18"/>
              </w:rPr>
            </w:pPr>
            <w:r w:rsidRPr="00593DC4">
              <w:rPr>
                <w:rFonts w:cs="Arial"/>
                <w:szCs w:val="18"/>
              </w:rPr>
              <w:t>другие товары и услуги</w:t>
            </w:r>
          </w:p>
        </w:tc>
        <w:tc>
          <w:tcPr>
            <w:tcW w:w="869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46FB9BCE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5</w:t>
            </w:r>
          </w:p>
        </w:tc>
        <w:tc>
          <w:tcPr>
            <w:tcW w:w="1115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3D951ABF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0</w:t>
            </w:r>
          </w:p>
        </w:tc>
        <w:tc>
          <w:tcPr>
            <w:tcW w:w="902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1C2FD8A5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2</w:t>
            </w:r>
          </w:p>
        </w:tc>
        <w:tc>
          <w:tcPr>
            <w:tcW w:w="902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729701D0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6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1</w:t>
            </w:r>
          </w:p>
        </w:tc>
        <w:tc>
          <w:tcPr>
            <w:tcW w:w="902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262D7A88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5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8</w:t>
            </w:r>
          </w:p>
        </w:tc>
        <w:tc>
          <w:tcPr>
            <w:tcW w:w="1121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39C27186" w14:textId="77777777" w:rsidR="00017F36" w:rsidRPr="004B17F8" w:rsidRDefault="00017F36" w:rsidP="00A413E9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  <w:lang w:val="en-US"/>
              </w:rPr>
            </w:pPr>
            <w:r w:rsidRPr="004B17F8">
              <w:rPr>
                <w:rFonts w:cs="Arial"/>
                <w:szCs w:val="18"/>
                <w:lang w:val="en-US"/>
              </w:rPr>
              <w:t>7</w:t>
            </w:r>
            <w:r>
              <w:rPr>
                <w:rFonts w:cs="Arial"/>
                <w:szCs w:val="18"/>
                <w:lang w:val="en-US"/>
              </w:rPr>
              <w:t>,</w:t>
            </w:r>
            <w:r w:rsidRPr="004B17F8">
              <w:rPr>
                <w:rFonts w:cs="Arial"/>
                <w:szCs w:val="18"/>
                <w:lang w:val="en-US"/>
              </w:rPr>
              <w:t>7</w:t>
            </w:r>
          </w:p>
        </w:tc>
      </w:tr>
    </w:tbl>
    <w:p w14:paraId="0D18EACC" w14:textId="77777777" w:rsidR="00017F36" w:rsidRDefault="00017F36" w:rsidP="00017F36">
      <w:pPr>
        <w:pStyle w:val="3"/>
      </w:pPr>
      <w:bookmarkStart w:id="149" w:name="_Toc154395825"/>
      <w:r>
        <w:br w:type="page"/>
      </w:r>
    </w:p>
    <w:p w14:paraId="0FF44AE3" w14:textId="77777777" w:rsidR="00017F36" w:rsidRPr="004703D4" w:rsidRDefault="00017F36" w:rsidP="00017F36">
      <w:pPr>
        <w:pStyle w:val="3"/>
      </w:pPr>
      <w:r w:rsidRPr="004703D4">
        <w:lastRenderedPageBreak/>
        <w:t>ПИЩЕВАЯ И ЭНЕРГЕТИЧЕСКАЯ ЦЕННОСТЬ ПРОДУКТОВ ПИТАНИЯ</w:t>
      </w:r>
      <w:r w:rsidRPr="004703D4">
        <w:br/>
        <w:t>В ДОМАШНИХ ХОЗЯЙСТВАХ</w:t>
      </w:r>
      <w:bookmarkEnd w:id="148"/>
      <w:bookmarkEnd w:id="149"/>
    </w:p>
    <w:p w14:paraId="29E9917A" w14:textId="77777777" w:rsidR="00017F36" w:rsidRPr="004703D4" w:rsidRDefault="00017F36" w:rsidP="00017F36">
      <w:pPr>
        <w:widowControl w:val="0"/>
        <w:jc w:val="center"/>
        <w:rPr>
          <w:sz w:val="22"/>
        </w:rPr>
      </w:pPr>
      <w:r w:rsidRPr="004703D4">
        <w:rPr>
          <w:sz w:val="22"/>
        </w:rPr>
        <w:t>(по итогам выборочного обследования бюджетов домашних хозяйств;</w:t>
      </w:r>
      <w:r w:rsidRPr="004703D4">
        <w:rPr>
          <w:sz w:val="22"/>
        </w:rPr>
        <w:br/>
        <w:t>в среднем на члена домашнего хозяйства)</w:t>
      </w:r>
    </w:p>
    <w:p w14:paraId="007EB2D7" w14:textId="77777777" w:rsidR="00017F36" w:rsidRPr="004703D4" w:rsidRDefault="00017F36" w:rsidP="00017F36">
      <w:pPr>
        <w:rPr>
          <w:sz w:val="6"/>
          <w:szCs w:val="6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4"/>
        <w:gridCol w:w="832"/>
        <w:gridCol w:w="833"/>
        <w:gridCol w:w="833"/>
        <w:gridCol w:w="833"/>
        <w:gridCol w:w="832"/>
        <w:gridCol w:w="833"/>
        <w:gridCol w:w="833"/>
        <w:gridCol w:w="833"/>
      </w:tblGrid>
      <w:tr w:rsidR="00017F36" w:rsidRPr="004703D4" w14:paraId="5C41511B" w14:textId="77777777" w:rsidTr="00A413E9">
        <w:trPr>
          <w:cantSplit/>
          <w:trHeight w:val="230"/>
        </w:trPr>
        <w:tc>
          <w:tcPr>
            <w:tcW w:w="3544" w:type="dxa"/>
            <w:tcBorders>
              <w:left w:val="nil"/>
              <w:bottom w:val="single" w:sz="4" w:space="0" w:color="auto"/>
            </w:tcBorders>
            <w:vAlign w:val="center"/>
          </w:tcPr>
          <w:p w14:paraId="179F9A74" w14:textId="77777777" w:rsidR="00017F36" w:rsidRPr="004703D4" w:rsidRDefault="00017F36" w:rsidP="00A413E9">
            <w:pPr>
              <w:spacing w:before="20" w:after="20"/>
              <w:jc w:val="center"/>
              <w:rPr>
                <w:rFonts w:cs="Arial"/>
                <w:bCs/>
                <w:i/>
                <w:iCs/>
                <w:szCs w:val="18"/>
              </w:rPr>
            </w:pPr>
          </w:p>
        </w:tc>
        <w:tc>
          <w:tcPr>
            <w:tcW w:w="832" w:type="dxa"/>
            <w:tcBorders>
              <w:bottom w:val="single" w:sz="4" w:space="0" w:color="auto"/>
            </w:tcBorders>
            <w:vAlign w:val="center"/>
          </w:tcPr>
          <w:p w14:paraId="60F51E65" w14:textId="77777777" w:rsidR="00017F36" w:rsidRPr="004703D4" w:rsidRDefault="00017F36" w:rsidP="00A413E9">
            <w:pPr>
              <w:spacing w:before="20" w:after="20"/>
              <w:jc w:val="center"/>
              <w:rPr>
                <w:rFonts w:cs="Arial"/>
                <w:bCs/>
                <w:i/>
                <w:iCs/>
                <w:szCs w:val="18"/>
              </w:rPr>
            </w:pPr>
            <w:r w:rsidRPr="004703D4">
              <w:rPr>
                <w:rFonts w:cs="Arial"/>
                <w:bCs/>
                <w:i/>
                <w:iCs/>
                <w:szCs w:val="18"/>
              </w:rPr>
              <w:t>2016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center"/>
          </w:tcPr>
          <w:p w14:paraId="369BEE42" w14:textId="77777777" w:rsidR="00017F36" w:rsidRPr="004703D4" w:rsidRDefault="00017F36" w:rsidP="00A413E9">
            <w:pPr>
              <w:spacing w:before="20" w:after="20"/>
              <w:jc w:val="center"/>
              <w:rPr>
                <w:rFonts w:cs="Arial"/>
                <w:bCs/>
                <w:i/>
                <w:iCs/>
                <w:szCs w:val="18"/>
              </w:rPr>
            </w:pPr>
            <w:r w:rsidRPr="004703D4">
              <w:rPr>
                <w:rFonts w:cs="Arial"/>
                <w:bCs/>
                <w:i/>
                <w:iCs/>
                <w:szCs w:val="18"/>
              </w:rPr>
              <w:t>2017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center"/>
          </w:tcPr>
          <w:p w14:paraId="171028E1" w14:textId="77777777" w:rsidR="00017F36" w:rsidRPr="004703D4" w:rsidRDefault="00017F36" w:rsidP="00A413E9">
            <w:pPr>
              <w:spacing w:before="20" w:after="20"/>
              <w:jc w:val="center"/>
              <w:rPr>
                <w:rFonts w:cs="Arial"/>
                <w:bCs/>
                <w:i/>
                <w:iCs/>
                <w:szCs w:val="18"/>
              </w:rPr>
            </w:pPr>
            <w:r w:rsidRPr="004703D4">
              <w:rPr>
                <w:rFonts w:cs="Arial"/>
                <w:bCs/>
                <w:i/>
                <w:iCs/>
                <w:szCs w:val="18"/>
              </w:rPr>
              <w:t>2018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center"/>
          </w:tcPr>
          <w:p w14:paraId="61FCFD7A" w14:textId="77777777" w:rsidR="00017F36" w:rsidRPr="004703D4" w:rsidRDefault="00017F36" w:rsidP="00A413E9">
            <w:pPr>
              <w:spacing w:before="20" w:after="20"/>
              <w:jc w:val="center"/>
              <w:rPr>
                <w:rFonts w:cs="Arial"/>
                <w:bCs/>
                <w:i/>
                <w:iCs/>
                <w:szCs w:val="18"/>
              </w:rPr>
            </w:pPr>
            <w:r w:rsidRPr="004703D4">
              <w:rPr>
                <w:rFonts w:cs="Arial"/>
                <w:bCs/>
                <w:i/>
                <w:iCs/>
                <w:szCs w:val="18"/>
              </w:rPr>
              <w:t>2019</w:t>
            </w:r>
          </w:p>
        </w:tc>
        <w:tc>
          <w:tcPr>
            <w:tcW w:w="832" w:type="dxa"/>
            <w:tcBorders>
              <w:bottom w:val="single" w:sz="4" w:space="0" w:color="auto"/>
              <w:right w:val="nil"/>
            </w:tcBorders>
            <w:vAlign w:val="center"/>
          </w:tcPr>
          <w:p w14:paraId="419524EF" w14:textId="77777777" w:rsidR="00017F36" w:rsidRPr="004703D4" w:rsidRDefault="00017F36" w:rsidP="00A413E9">
            <w:pPr>
              <w:spacing w:before="20" w:after="20"/>
              <w:jc w:val="center"/>
              <w:rPr>
                <w:rFonts w:cs="Arial"/>
                <w:bCs/>
                <w:i/>
                <w:iCs/>
                <w:szCs w:val="18"/>
              </w:rPr>
            </w:pPr>
            <w:r w:rsidRPr="004703D4">
              <w:rPr>
                <w:rFonts w:cs="Arial"/>
                <w:bCs/>
                <w:i/>
                <w:iCs/>
                <w:szCs w:val="18"/>
              </w:rPr>
              <w:t>2020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  <w:vAlign w:val="center"/>
          </w:tcPr>
          <w:p w14:paraId="11B6C915" w14:textId="77777777" w:rsidR="00017F36" w:rsidRPr="004703D4" w:rsidRDefault="00017F36" w:rsidP="00A413E9">
            <w:pPr>
              <w:spacing w:before="20" w:after="20"/>
              <w:jc w:val="center"/>
              <w:rPr>
                <w:rFonts w:cs="Arial"/>
                <w:bCs/>
                <w:i/>
                <w:iCs/>
                <w:szCs w:val="18"/>
              </w:rPr>
            </w:pPr>
            <w:r w:rsidRPr="004703D4">
              <w:rPr>
                <w:rFonts w:cs="Arial"/>
                <w:bCs/>
                <w:i/>
                <w:iCs/>
                <w:szCs w:val="18"/>
              </w:rPr>
              <w:t>2021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  <w:vAlign w:val="center"/>
          </w:tcPr>
          <w:p w14:paraId="2C4CDF74" w14:textId="77777777" w:rsidR="00017F36" w:rsidRPr="004703D4" w:rsidRDefault="00017F36" w:rsidP="00A413E9">
            <w:pPr>
              <w:spacing w:before="20" w:after="20"/>
              <w:jc w:val="center"/>
              <w:rPr>
                <w:rFonts w:cs="Arial"/>
                <w:bCs/>
                <w:i/>
                <w:iCs/>
                <w:szCs w:val="18"/>
              </w:rPr>
            </w:pPr>
            <w:r>
              <w:rPr>
                <w:rFonts w:cs="Arial"/>
                <w:bCs/>
                <w:i/>
                <w:iCs/>
                <w:szCs w:val="18"/>
              </w:rPr>
              <w:t>2022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  <w:vAlign w:val="center"/>
          </w:tcPr>
          <w:p w14:paraId="1C254128" w14:textId="77777777" w:rsidR="00017F36" w:rsidRPr="004703D4" w:rsidRDefault="00017F36" w:rsidP="00A413E9">
            <w:pPr>
              <w:spacing w:before="20" w:after="20"/>
              <w:jc w:val="center"/>
              <w:rPr>
                <w:rFonts w:cs="Arial"/>
                <w:bCs/>
                <w:i/>
                <w:iCs/>
                <w:szCs w:val="18"/>
              </w:rPr>
            </w:pPr>
            <w:r>
              <w:rPr>
                <w:rFonts w:cs="Arial"/>
                <w:bCs/>
                <w:i/>
                <w:iCs/>
                <w:szCs w:val="18"/>
              </w:rPr>
              <w:t>2023</w:t>
            </w:r>
          </w:p>
        </w:tc>
      </w:tr>
      <w:tr w:rsidR="00017F36" w:rsidRPr="004703D4" w14:paraId="46BD8327" w14:textId="77777777" w:rsidTr="00A413E9">
        <w:trPr>
          <w:cantSplit/>
        </w:trPr>
        <w:tc>
          <w:tcPr>
            <w:tcW w:w="354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50D14DC7" w14:textId="77777777" w:rsidR="00017F36" w:rsidRPr="004703D4" w:rsidRDefault="00017F36" w:rsidP="00A413E9">
            <w:pPr>
              <w:spacing w:line="240" w:lineRule="exact"/>
              <w:ind w:left="-108"/>
              <w:rPr>
                <w:rFonts w:cs="Arial"/>
                <w:bCs/>
                <w:szCs w:val="18"/>
              </w:rPr>
            </w:pPr>
            <w:r w:rsidRPr="004703D4">
              <w:rPr>
                <w:rFonts w:cs="Arial"/>
                <w:bCs/>
                <w:szCs w:val="18"/>
              </w:rPr>
              <w:t xml:space="preserve">Пищевая ценность, </w:t>
            </w:r>
            <w:proofErr w:type="gramStart"/>
            <w:r w:rsidRPr="004703D4">
              <w:rPr>
                <w:rFonts w:cs="Arial"/>
                <w:bCs/>
                <w:szCs w:val="18"/>
              </w:rPr>
              <w:t>г</w:t>
            </w:r>
            <w:proofErr w:type="gramEnd"/>
            <w:r w:rsidRPr="004703D4">
              <w:rPr>
                <w:rFonts w:cs="Arial"/>
                <w:bCs/>
                <w:szCs w:val="18"/>
              </w:rPr>
              <w:t xml:space="preserve"> в сутки</w:t>
            </w:r>
          </w:p>
        </w:tc>
        <w:tc>
          <w:tcPr>
            <w:tcW w:w="83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A1A463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2C1C51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472BAB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62E33C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832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58B463C4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1B64476C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7114BF51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43FC7266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bCs/>
                <w:szCs w:val="18"/>
              </w:rPr>
            </w:pPr>
          </w:p>
        </w:tc>
      </w:tr>
      <w:tr w:rsidR="00017F36" w:rsidRPr="004703D4" w14:paraId="0B13EDF7" w14:textId="77777777" w:rsidTr="00A413E9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F5D4FAC" w14:textId="77777777" w:rsidR="00017F36" w:rsidRPr="004703D4" w:rsidRDefault="00017F36" w:rsidP="00A413E9">
            <w:pPr>
              <w:spacing w:line="240" w:lineRule="exact"/>
              <w:ind w:left="17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белки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C677E3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  <w:lang w:val="en-US"/>
              </w:rPr>
              <w:t>71,5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F229C9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  <w:lang w:val="en-US"/>
              </w:rPr>
              <w:t>68,7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39FA8E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>68,7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4E0110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>71,2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8B96BB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69,4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E226E8F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68,3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F829A1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69,7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06202D8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8E28C3">
              <w:rPr>
                <w:rFonts w:cs="Arial"/>
                <w:szCs w:val="18"/>
              </w:rPr>
              <w:t>69</w:t>
            </w:r>
            <w:r>
              <w:rPr>
                <w:rFonts w:cs="Arial"/>
                <w:szCs w:val="18"/>
              </w:rPr>
              <w:t>,</w:t>
            </w:r>
            <w:r w:rsidRPr="008E28C3">
              <w:rPr>
                <w:rFonts w:cs="Arial"/>
                <w:szCs w:val="18"/>
              </w:rPr>
              <w:t>9</w:t>
            </w:r>
          </w:p>
        </w:tc>
      </w:tr>
      <w:tr w:rsidR="00017F36" w:rsidRPr="004703D4" w14:paraId="4D187FE2" w14:textId="77777777" w:rsidTr="00A413E9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69CD9E0" w14:textId="77777777" w:rsidR="00017F36" w:rsidRPr="004703D4" w:rsidRDefault="00017F36" w:rsidP="00A413E9">
            <w:pPr>
              <w:spacing w:line="240" w:lineRule="exact"/>
              <w:ind w:left="17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жиры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F223F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  <w:lang w:val="en-US"/>
              </w:rPr>
              <w:t>94,3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B18362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  <w:lang w:val="en-US"/>
              </w:rPr>
              <w:t>90</w:t>
            </w:r>
            <w:r w:rsidRPr="004703D4">
              <w:rPr>
                <w:rFonts w:cs="Arial"/>
                <w:szCs w:val="18"/>
              </w:rPr>
              <w:t>,</w:t>
            </w:r>
            <w:r w:rsidRPr="004703D4">
              <w:rPr>
                <w:rFonts w:cs="Arial"/>
                <w:szCs w:val="18"/>
                <w:lang w:val="en-US"/>
              </w:rPr>
              <w:t>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0A1ECC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>90,0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4C2392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>94,7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9FD5900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91,1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4C4159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90,2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73BFD6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91,9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A9339AE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8E28C3">
              <w:rPr>
                <w:rFonts w:cs="Arial"/>
                <w:szCs w:val="18"/>
              </w:rPr>
              <w:t>90</w:t>
            </w:r>
            <w:r>
              <w:rPr>
                <w:rFonts w:cs="Arial"/>
                <w:szCs w:val="18"/>
              </w:rPr>
              <w:t>,</w:t>
            </w:r>
            <w:r w:rsidRPr="008E28C3">
              <w:rPr>
                <w:rFonts w:cs="Arial"/>
                <w:szCs w:val="18"/>
              </w:rPr>
              <w:t>1</w:t>
            </w:r>
          </w:p>
        </w:tc>
      </w:tr>
      <w:tr w:rsidR="00017F36" w:rsidRPr="004703D4" w14:paraId="0CD18E5F" w14:textId="77777777" w:rsidTr="00A413E9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FEED95E" w14:textId="77777777" w:rsidR="00017F36" w:rsidRPr="004703D4" w:rsidRDefault="00017F36" w:rsidP="00A413E9">
            <w:pPr>
              <w:spacing w:line="240" w:lineRule="exact"/>
              <w:ind w:left="170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углеводы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5C3F0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  <w:lang w:val="en-US"/>
              </w:rPr>
              <w:t>341,5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0AB164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  <w:lang w:val="en-US"/>
              </w:rPr>
              <w:t>319,7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44360D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>317,7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DA59B4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>318,9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6B02516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302,9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E8B768A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291,1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4F52CB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299,0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27F43C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8E28C3">
              <w:rPr>
                <w:rFonts w:cs="Arial"/>
                <w:szCs w:val="18"/>
              </w:rPr>
              <w:t>286</w:t>
            </w:r>
            <w:r>
              <w:rPr>
                <w:rFonts w:cs="Arial"/>
                <w:szCs w:val="18"/>
              </w:rPr>
              <w:t>,</w:t>
            </w:r>
            <w:r w:rsidRPr="008E28C3">
              <w:rPr>
                <w:rFonts w:cs="Arial"/>
                <w:szCs w:val="18"/>
              </w:rPr>
              <w:t>9</w:t>
            </w:r>
          </w:p>
        </w:tc>
      </w:tr>
      <w:tr w:rsidR="00017F36" w:rsidRPr="004703D4" w14:paraId="50B371B4" w14:textId="77777777" w:rsidTr="00A413E9">
        <w:trPr>
          <w:cantSplit/>
        </w:trPr>
        <w:tc>
          <w:tcPr>
            <w:tcW w:w="3544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5E4F8DA1" w14:textId="77777777" w:rsidR="00017F36" w:rsidRPr="004703D4" w:rsidRDefault="00017F36" w:rsidP="00A413E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 xml:space="preserve">Энергетическая ценность, </w:t>
            </w:r>
            <w:proofErr w:type="gramStart"/>
            <w:r w:rsidRPr="004703D4">
              <w:rPr>
                <w:rFonts w:cs="Arial"/>
                <w:szCs w:val="18"/>
              </w:rPr>
              <w:t>ккал</w:t>
            </w:r>
            <w:proofErr w:type="gramEnd"/>
            <w:r w:rsidRPr="004703D4">
              <w:rPr>
                <w:rFonts w:cs="Arial"/>
                <w:szCs w:val="18"/>
              </w:rPr>
              <w:t xml:space="preserve"> в сутки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F93F64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  <w:lang w:val="en-US"/>
              </w:rPr>
              <w:t>2511,9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101BA5D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  <w:lang w:val="en-US"/>
              </w:rPr>
              <w:t>2377,2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A577639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>2367,6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85F4CE3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  <w:lang w:val="en-US"/>
              </w:rPr>
            </w:pPr>
            <w:r w:rsidRPr="004703D4">
              <w:rPr>
                <w:rFonts w:cs="Arial"/>
                <w:szCs w:val="18"/>
              </w:rPr>
              <w:t>2424,7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3B1574AF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2320,8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412A3DB5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2259,6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0C8E2452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2312,2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44140FEB" w14:textId="77777777" w:rsidR="00017F36" w:rsidRPr="004703D4" w:rsidRDefault="00017F36" w:rsidP="00A413E9">
            <w:pPr>
              <w:spacing w:line="240" w:lineRule="exact"/>
              <w:ind w:right="-51"/>
              <w:jc w:val="right"/>
              <w:rPr>
                <w:rFonts w:cs="Arial"/>
                <w:szCs w:val="18"/>
              </w:rPr>
            </w:pPr>
            <w:r w:rsidRPr="008E28C3">
              <w:rPr>
                <w:rFonts w:cs="Arial"/>
                <w:szCs w:val="18"/>
              </w:rPr>
              <w:t>2248</w:t>
            </w:r>
            <w:r>
              <w:rPr>
                <w:rFonts w:cs="Arial"/>
                <w:szCs w:val="18"/>
              </w:rPr>
              <w:t>,</w:t>
            </w:r>
            <w:r w:rsidRPr="008E28C3">
              <w:rPr>
                <w:rFonts w:cs="Arial"/>
                <w:szCs w:val="18"/>
              </w:rPr>
              <w:t>6</w:t>
            </w:r>
          </w:p>
        </w:tc>
      </w:tr>
    </w:tbl>
    <w:p w14:paraId="0F1DDD3C" w14:textId="77777777" w:rsidR="00017F36" w:rsidRDefault="00017F36" w:rsidP="00017F36"/>
    <w:p w14:paraId="479FD5E5" w14:textId="77777777" w:rsidR="00B26A2E" w:rsidRPr="004703D4" w:rsidRDefault="00B26A2E" w:rsidP="00017F36"/>
    <w:p w14:paraId="07BD0E48" w14:textId="77777777" w:rsidR="00017F36" w:rsidRPr="004703D4" w:rsidRDefault="00017F36" w:rsidP="00017F36">
      <w:pPr>
        <w:pStyle w:val="3"/>
      </w:pPr>
      <w:bookmarkStart w:id="150" w:name="_Toc532480581"/>
      <w:bookmarkStart w:id="151" w:name="_Toc154395826"/>
      <w:r w:rsidRPr="004703D4">
        <w:t>НАЛИЧИЕ ПРЕДМЕТОВ ДЛИТЕЛЬНОГО ПОЛЬЗОВАНИЯ В ДОМАШНИХ ХОЗЯЙСТВАХ</w:t>
      </w:r>
      <w:bookmarkEnd w:id="150"/>
      <w:bookmarkEnd w:id="151"/>
    </w:p>
    <w:p w14:paraId="7AD99E91" w14:textId="77777777" w:rsidR="00017F36" w:rsidRPr="00205DEA" w:rsidRDefault="00017F36" w:rsidP="00017F36">
      <w:pPr>
        <w:widowControl w:val="0"/>
        <w:jc w:val="center"/>
        <w:rPr>
          <w:sz w:val="22"/>
        </w:rPr>
      </w:pPr>
      <w:r w:rsidRPr="004703D4">
        <w:rPr>
          <w:sz w:val="22"/>
        </w:rPr>
        <w:t>(по итогам выборочного обследования бюджетов домашних хозяйств;</w:t>
      </w:r>
      <w:r w:rsidRPr="004703D4">
        <w:rPr>
          <w:sz w:val="22"/>
        </w:rPr>
        <w:br/>
        <w:t>на конец года; на 100 домохозяйств; штук)</w:t>
      </w:r>
    </w:p>
    <w:p w14:paraId="09A52CA5" w14:textId="77777777" w:rsidR="00017F36" w:rsidRPr="003F4B7B" w:rsidRDefault="00017F36" w:rsidP="00017F36">
      <w:pPr>
        <w:widowControl w:val="0"/>
        <w:rPr>
          <w:sz w:val="6"/>
          <w:szCs w:val="6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4"/>
        <w:gridCol w:w="832"/>
        <w:gridCol w:w="833"/>
        <w:gridCol w:w="833"/>
        <w:gridCol w:w="833"/>
        <w:gridCol w:w="832"/>
        <w:gridCol w:w="833"/>
        <w:gridCol w:w="833"/>
        <w:gridCol w:w="833"/>
      </w:tblGrid>
      <w:tr w:rsidR="00017F36" w:rsidRPr="003F4B7B" w14:paraId="76A8F028" w14:textId="77777777" w:rsidTr="00A413E9">
        <w:trPr>
          <w:cantSplit/>
        </w:trPr>
        <w:tc>
          <w:tcPr>
            <w:tcW w:w="3544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0AE751C" w14:textId="77777777" w:rsidR="00017F36" w:rsidRPr="003F4B7B" w:rsidRDefault="00017F36" w:rsidP="00A413E9">
            <w:pPr>
              <w:spacing w:before="20" w:after="20"/>
              <w:jc w:val="center"/>
              <w:rPr>
                <w:i/>
              </w:rPr>
            </w:pPr>
          </w:p>
        </w:tc>
        <w:tc>
          <w:tcPr>
            <w:tcW w:w="832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5FCF6B5E" w14:textId="77777777" w:rsidR="00017F36" w:rsidRPr="003F4B7B" w:rsidRDefault="00017F36" w:rsidP="00A413E9">
            <w:pPr>
              <w:spacing w:before="20" w:after="20"/>
              <w:jc w:val="center"/>
              <w:rPr>
                <w:i/>
              </w:rPr>
            </w:pPr>
            <w:r w:rsidRPr="003F4B7B">
              <w:rPr>
                <w:i/>
              </w:rPr>
              <w:t>2016</w:t>
            </w:r>
          </w:p>
        </w:tc>
        <w:tc>
          <w:tcPr>
            <w:tcW w:w="83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3356D7D5" w14:textId="77777777" w:rsidR="00017F36" w:rsidRPr="003F4B7B" w:rsidRDefault="00017F36" w:rsidP="00A413E9">
            <w:pPr>
              <w:spacing w:before="20" w:after="20"/>
              <w:jc w:val="center"/>
              <w:rPr>
                <w:i/>
              </w:rPr>
            </w:pPr>
            <w:r w:rsidRPr="003F4B7B">
              <w:rPr>
                <w:i/>
              </w:rPr>
              <w:t>2017</w:t>
            </w:r>
          </w:p>
        </w:tc>
        <w:tc>
          <w:tcPr>
            <w:tcW w:w="83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25A2C253" w14:textId="77777777" w:rsidR="00017F36" w:rsidRPr="003F4B7B" w:rsidRDefault="00017F36" w:rsidP="00A413E9">
            <w:pPr>
              <w:spacing w:before="20" w:after="20"/>
              <w:jc w:val="center"/>
              <w:rPr>
                <w:i/>
              </w:rPr>
            </w:pPr>
            <w:r w:rsidRPr="003F4B7B">
              <w:rPr>
                <w:i/>
              </w:rPr>
              <w:t>2018</w:t>
            </w:r>
          </w:p>
        </w:tc>
        <w:tc>
          <w:tcPr>
            <w:tcW w:w="83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7005A99D" w14:textId="77777777" w:rsidR="00017F36" w:rsidRPr="003F4B7B" w:rsidRDefault="00017F36" w:rsidP="00A413E9">
            <w:pPr>
              <w:spacing w:before="20" w:after="20"/>
              <w:jc w:val="center"/>
              <w:rPr>
                <w:i/>
              </w:rPr>
            </w:pPr>
            <w:r w:rsidRPr="003F4B7B">
              <w:rPr>
                <w:i/>
              </w:rPr>
              <w:t>2019</w:t>
            </w:r>
          </w:p>
        </w:tc>
        <w:tc>
          <w:tcPr>
            <w:tcW w:w="832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2448E678" w14:textId="77777777" w:rsidR="00017F36" w:rsidRPr="003F4B7B" w:rsidRDefault="00017F36" w:rsidP="00A413E9">
            <w:pPr>
              <w:spacing w:before="20" w:after="20"/>
              <w:jc w:val="center"/>
              <w:rPr>
                <w:i/>
              </w:rPr>
            </w:pPr>
            <w:r w:rsidRPr="003F4B7B">
              <w:rPr>
                <w:i/>
              </w:rPr>
              <w:t>2020</w:t>
            </w:r>
          </w:p>
        </w:tc>
        <w:tc>
          <w:tcPr>
            <w:tcW w:w="83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1BBE5BCB" w14:textId="77777777" w:rsidR="00017F36" w:rsidRPr="003F4B7B" w:rsidRDefault="00017F36" w:rsidP="00A413E9">
            <w:pPr>
              <w:spacing w:before="20" w:after="20"/>
              <w:jc w:val="center"/>
              <w:rPr>
                <w:i/>
              </w:rPr>
            </w:pPr>
            <w:r w:rsidRPr="003F4B7B">
              <w:rPr>
                <w:i/>
              </w:rPr>
              <w:t>2021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</w:tcPr>
          <w:p w14:paraId="70D4382F" w14:textId="77777777" w:rsidR="00017F36" w:rsidRPr="003F4B7B" w:rsidRDefault="00017F36" w:rsidP="00A413E9">
            <w:pPr>
              <w:spacing w:before="20" w:after="20"/>
              <w:jc w:val="center"/>
              <w:rPr>
                <w:i/>
              </w:rPr>
            </w:pPr>
            <w:r w:rsidRPr="003F4B7B">
              <w:rPr>
                <w:i/>
              </w:rPr>
              <w:t>2022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</w:tcPr>
          <w:p w14:paraId="187C612E" w14:textId="77777777" w:rsidR="00017F36" w:rsidRPr="003F4B7B" w:rsidRDefault="00017F36" w:rsidP="00A413E9">
            <w:pPr>
              <w:spacing w:before="20" w:after="20"/>
              <w:jc w:val="center"/>
              <w:rPr>
                <w:i/>
              </w:rPr>
            </w:pPr>
            <w:r w:rsidRPr="003F4B7B">
              <w:rPr>
                <w:i/>
              </w:rPr>
              <w:t>2023</w:t>
            </w:r>
          </w:p>
        </w:tc>
      </w:tr>
      <w:tr w:rsidR="00017F36" w:rsidRPr="003F4B7B" w14:paraId="4EF475BC" w14:textId="77777777" w:rsidTr="00A413E9">
        <w:trPr>
          <w:cantSplit/>
        </w:trPr>
        <w:tc>
          <w:tcPr>
            <w:tcW w:w="3544" w:type="dxa"/>
            <w:tcBorders>
              <w:right w:val="single" w:sz="6" w:space="0" w:color="auto"/>
            </w:tcBorders>
            <w:vAlign w:val="bottom"/>
          </w:tcPr>
          <w:p w14:paraId="4A12358D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 xml:space="preserve">Телевизор 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379D4833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165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27E7AE89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161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E1F87B8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160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1AA6A8C3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162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06A5118B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156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059EA6AA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152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326C7ED5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155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74A7844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151</w:t>
            </w:r>
          </w:p>
        </w:tc>
      </w:tr>
      <w:tr w:rsidR="00017F36" w:rsidRPr="003F4B7B" w14:paraId="42D9FD2D" w14:textId="77777777" w:rsidTr="00A413E9">
        <w:trPr>
          <w:cantSplit/>
        </w:trPr>
        <w:tc>
          <w:tcPr>
            <w:tcW w:w="3544" w:type="dxa"/>
            <w:tcBorders>
              <w:right w:val="single" w:sz="6" w:space="0" w:color="auto"/>
            </w:tcBorders>
            <w:vAlign w:val="bottom"/>
          </w:tcPr>
          <w:p w14:paraId="13558D82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 xml:space="preserve">Видеокамера </w:t>
            </w:r>
            <w:r w:rsidRPr="003F4B7B">
              <w:rPr>
                <w:vertAlign w:val="superscript"/>
              </w:rPr>
              <w:t>1)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54227065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10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83EA70F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13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269BD885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8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3CE39A3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4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5985FB74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7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040C77CC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4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6D5C7ABD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25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FDD9641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26</w:t>
            </w:r>
          </w:p>
        </w:tc>
      </w:tr>
      <w:tr w:rsidR="00017F36" w:rsidRPr="003F4B7B" w14:paraId="7E89403F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4C911E7A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>Персональный компьютер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764B00BD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55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36684B5F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53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A2046F7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47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234F4833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53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33919788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52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36F0F6D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50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6AFAC55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46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1C72E35E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47</w:t>
            </w:r>
          </w:p>
        </w:tc>
      </w:tr>
      <w:tr w:rsidR="00017F36" w:rsidRPr="003F4B7B" w14:paraId="69B28239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7272AC71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>Ноутбуки, планшеты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344E591F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76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3CBDCDA8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72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887863D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68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6235B4B0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72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4161BEAC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75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DDC9430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73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722DEF1E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79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673B5180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73</w:t>
            </w:r>
          </w:p>
        </w:tc>
      </w:tr>
      <w:tr w:rsidR="00017F36" w:rsidRPr="003F4B7B" w14:paraId="1EEEEB3C" w14:textId="77777777" w:rsidTr="00A413E9">
        <w:trPr>
          <w:cantSplit/>
        </w:trPr>
        <w:tc>
          <w:tcPr>
            <w:tcW w:w="3544" w:type="dxa"/>
            <w:tcBorders>
              <w:right w:val="single" w:sz="6" w:space="0" w:color="auto"/>
            </w:tcBorders>
            <w:vAlign w:val="bottom"/>
          </w:tcPr>
          <w:p w14:paraId="003AC60A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>Холодильник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69CC0E60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118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450612D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116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2AACDD95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110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4BD55A0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107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2E8AB351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110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1A0DFC40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107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2592E437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108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F49D7F7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8E28C3">
              <w:t>112</w:t>
            </w:r>
          </w:p>
        </w:tc>
      </w:tr>
      <w:tr w:rsidR="00017F36" w:rsidRPr="003F4B7B" w14:paraId="1595F1A1" w14:textId="77777777" w:rsidTr="00A413E9">
        <w:trPr>
          <w:cantSplit/>
        </w:trPr>
        <w:tc>
          <w:tcPr>
            <w:tcW w:w="3544" w:type="dxa"/>
            <w:tcBorders>
              <w:right w:val="single" w:sz="6" w:space="0" w:color="auto"/>
            </w:tcBorders>
            <w:vAlign w:val="bottom"/>
          </w:tcPr>
          <w:p w14:paraId="4EC321BB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>Морозильник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2EF1E0F8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18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1050625D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14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6DA3C35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16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2D44C6D3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21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428C5303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1C596313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20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2C3A803C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19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5B563757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8E28C3">
              <w:t>28</w:t>
            </w:r>
          </w:p>
        </w:tc>
      </w:tr>
      <w:tr w:rsidR="00017F36" w:rsidRPr="003F4B7B" w14:paraId="41970F72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34636BFB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>Стиральная машина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65324264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100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429D7BC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101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6446263B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101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2358497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103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0A2C88EC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103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698D8725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101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7586863B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101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44D885F0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104</w:t>
            </w:r>
          </w:p>
        </w:tc>
      </w:tr>
      <w:tr w:rsidR="00017F36" w:rsidRPr="003F4B7B" w14:paraId="7456AB2E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5B385849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 xml:space="preserve">Микроволновая печь, </w:t>
            </w:r>
            <w:proofErr w:type="spellStart"/>
            <w:r w:rsidRPr="003F4B7B">
              <w:t>мультиварка</w:t>
            </w:r>
            <w:proofErr w:type="spellEnd"/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1B9FDA7D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104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E8DAB73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102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BF743E6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111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7F4C8B0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113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64C3E49F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110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A269C0D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105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463D74F7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123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3EBD0431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128</w:t>
            </w:r>
          </w:p>
        </w:tc>
      </w:tr>
      <w:tr w:rsidR="00017F36" w:rsidRPr="003F4B7B" w14:paraId="0605E478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3BF20CAE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>Посудомоечная машина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4FDD4A8C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4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781C6CE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5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8B4C6E5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A3F14FC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7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4114E090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5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8F7C60F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8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34760DCF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11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2FFC884E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12</w:t>
            </w:r>
          </w:p>
        </w:tc>
      </w:tr>
      <w:tr w:rsidR="00017F36" w:rsidRPr="003F4B7B" w14:paraId="69F7B63E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2B1A71B0" w14:textId="043DE831" w:rsidR="00017F36" w:rsidRPr="003F4B7B" w:rsidRDefault="00017F36" w:rsidP="00A60756">
            <w:pPr>
              <w:spacing w:before="20" w:line="240" w:lineRule="exact"/>
            </w:pPr>
            <w:r w:rsidRPr="003F4B7B">
              <w:t xml:space="preserve">Кондиционер </w:t>
            </w:r>
            <w:r w:rsidR="00A60756">
              <w:rPr>
                <w:vertAlign w:val="superscript"/>
              </w:rPr>
              <w:t>2</w:t>
            </w:r>
            <w:r w:rsidRPr="003F4B7B">
              <w:rPr>
                <w:vertAlign w:val="superscript"/>
              </w:rPr>
              <w:t>)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30883937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507C95F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4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6C52BE9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7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153260CA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9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48B7E260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10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174512B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6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765AC5B8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26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136021A7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33</w:t>
            </w:r>
          </w:p>
        </w:tc>
      </w:tr>
      <w:tr w:rsidR="00017F36" w:rsidRPr="003F4B7B" w14:paraId="1FAC7637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5F1759AA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 xml:space="preserve">Мобильный телефон, смартфон, </w:t>
            </w:r>
            <w:proofErr w:type="spellStart"/>
            <w:r w:rsidRPr="003F4B7B">
              <w:t>iPhone</w:t>
            </w:r>
            <w:proofErr w:type="spellEnd"/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1DD7B33D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230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703F4E3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242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6DD69E79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232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D8A8B74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235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2714D8F4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226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65D3CD20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234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9711F38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234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53C74B9C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235</w:t>
            </w:r>
          </w:p>
        </w:tc>
      </w:tr>
      <w:tr w:rsidR="00017F36" w:rsidRPr="003F4B7B" w14:paraId="307CED61" w14:textId="77777777" w:rsidTr="00A413E9">
        <w:trPr>
          <w:cantSplit/>
        </w:trPr>
        <w:tc>
          <w:tcPr>
            <w:tcW w:w="3544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03975F48" w14:textId="77777777" w:rsidR="00017F36" w:rsidRPr="003F4B7B" w:rsidRDefault="00017F36" w:rsidP="00A413E9">
            <w:pPr>
              <w:spacing w:before="20" w:line="240" w:lineRule="exact"/>
            </w:pPr>
            <w:r w:rsidRPr="003F4B7B">
              <w:t>Легковой автомобиль</w:t>
            </w:r>
          </w:p>
        </w:tc>
        <w:tc>
          <w:tcPr>
            <w:tcW w:w="832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12EF3BE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58</w:t>
            </w:r>
          </w:p>
        </w:tc>
        <w:tc>
          <w:tcPr>
            <w:tcW w:w="83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149AEC4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rPr>
                <w:lang w:val="en-US"/>
              </w:rPr>
              <w:t>57</w:t>
            </w:r>
          </w:p>
        </w:tc>
        <w:tc>
          <w:tcPr>
            <w:tcW w:w="83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2C280E0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57</w:t>
            </w:r>
          </w:p>
        </w:tc>
        <w:tc>
          <w:tcPr>
            <w:tcW w:w="83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5AD6EBE3" w14:textId="77777777" w:rsidR="00017F36" w:rsidRPr="003F4B7B" w:rsidRDefault="00017F36" w:rsidP="00A413E9">
            <w:pPr>
              <w:spacing w:line="240" w:lineRule="exact"/>
              <w:ind w:right="57"/>
              <w:jc w:val="right"/>
              <w:rPr>
                <w:lang w:val="en-US"/>
              </w:rPr>
            </w:pPr>
            <w:r w:rsidRPr="003F4B7B">
              <w:t>59</w:t>
            </w:r>
          </w:p>
        </w:tc>
        <w:tc>
          <w:tcPr>
            <w:tcW w:w="832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02244D7E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54</w:t>
            </w:r>
          </w:p>
        </w:tc>
        <w:tc>
          <w:tcPr>
            <w:tcW w:w="83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45BD8F13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rPr>
                <w:lang w:val="en-US"/>
              </w:rPr>
              <w:t>53</w:t>
            </w:r>
          </w:p>
        </w:tc>
        <w:tc>
          <w:tcPr>
            <w:tcW w:w="83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14269D81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 w:rsidRPr="003F4B7B">
              <w:t>49</w:t>
            </w:r>
          </w:p>
        </w:tc>
        <w:tc>
          <w:tcPr>
            <w:tcW w:w="83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287520ED" w14:textId="77777777" w:rsidR="00017F36" w:rsidRPr="003F4B7B" w:rsidRDefault="00017F36" w:rsidP="00A413E9">
            <w:pPr>
              <w:spacing w:line="240" w:lineRule="exact"/>
              <w:ind w:right="57"/>
              <w:jc w:val="right"/>
            </w:pPr>
            <w:r>
              <w:t>57</w:t>
            </w:r>
          </w:p>
        </w:tc>
      </w:tr>
    </w:tbl>
    <w:p w14:paraId="43AB6E71" w14:textId="77777777" w:rsidR="00017F36" w:rsidRPr="003F4B7B" w:rsidRDefault="00017F36" w:rsidP="00017F36">
      <w:pPr>
        <w:widowControl w:val="0"/>
        <w:suppressAutoHyphens/>
        <w:ind w:left="170" w:hanging="170"/>
        <w:rPr>
          <w:sz w:val="6"/>
          <w:szCs w:val="6"/>
        </w:rPr>
      </w:pPr>
    </w:p>
    <w:p w14:paraId="22B8B47A" w14:textId="77777777" w:rsidR="00017F36" w:rsidRPr="00EB7592" w:rsidRDefault="00017F36" w:rsidP="00017F36">
      <w:pPr>
        <w:widowControl w:val="0"/>
        <w:suppressAutoHyphens/>
        <w:ind w:left="170" w:hanging="170"/>
      </w:pPr>
      <w:r w:rsidRPr="003F4B7B">
        <w:rPr>
          <w:vertAlign w:val="superscript"/>
        </w:rPr>
        <w:t>1)</w:t>
      </w:r>
      <w:r w:rsidRPr="003F4B7B">
        <w:t xml:space="preserve"> Начиная с 2022 года с учётом фотоаппаратов.</w:t>
      </w:r>
    </w:p>
    <w:p w14:paraId="22F0747A" w14:textId="5F30460D" w:rsidR="00017F36" w:rsidRPr="003F4B7B" w:rsidRDefault="00B93812" w:rsidP="00017F36">
      <w:pPr>
        <w:widowControl w:val="0"/>
        <w:suppressAutoHyphens/>
        <w:ind w:left="170" w:hanging="170"/>
      </w:pPr>
      <w:r>
        <w:rPr>
          <w:vertAlign w:val="superscript"/>
        </w:rPr>
        <w:t>2</w:t>
      </w:r>
      <w:r w:rsidR="00017F36" w:rsidRPr="003F4B7B">
        <w:rPr>
          <w:vertAlign w:val="superscript"/>
        </w:rPr>
        <w:t>)</w:t>
      </w:r>
      <w:r w:rsidR="00017F36" w:rsidRPr="003F4B7B">
        <w:t xml:space="preserve"> Начиная с 2022 года с учётом обогревателей.</w:t>
      </w:r>
    </w:p>
    <w:p w14:paraId="7DB14315" w14:textId="77777777" w:rsidR="00017F36" w:rsidRDefault="00017F36" w:rsidP="00017F36"/>
    <w:p w14:paraId="34B61066" w14:textId="77777777" w:rsidR="00B26A2E" w:rsidRPr="003F4B7B" w:rsidRDefault="00B26A2E" w:rsidP="00017F36"/>
    <w:p w14:paraId="146789DF" w14:textId="77777777" w:rsidR="00017F36" w:rsidRPr="004703D4" w:rsidRDefault="00017F36" w:rsidP="00017F36">
      <w:pPr>
        <w:pStyle w:val="3"/>
      </w:pPr>
      <w:bookmarkStart w:id="152" w:name="_Toc532480582"/>
      <w:bookmarkStart w:id="153" w:name="_Toc154395827"/>
      <w:r w:rsidRPr="004703D4">
        <w:t>НАЛИЧИЕ ПРЕДМЕТОВ ДЛИТЕЛЬНОГО ПОЛЬЗОВАНИЯ ПО ГРУППАМ НАСЕЛЕНИЯ</w:t>
      </w:r>
      <w:r w:rsidRPr="004703D4">
        <w:br/>
        <w:t>С РАЗЛИЧНЫМ УРОВНЕМ РАСПОЛАГАЕМЫХ РЕСУРСОВ в 202</w:t>
      </w:r>
      <w:r>
        <w:t>3</w:t>
      </w:r>
      <w:r w:rsidRPr="004703D4">
        <w:t xml:space="preserve"> году</w:t>
      </w:r>
      <w:bookmarkEnd w:id="152"/>
      <w:bookmarkEnd w:id="153"/>
    </w:p>
    <w:p w14:paraId="6320F29F" w14:textId="77777777" w:rsidR="00017F36" w:rsidRPr="004703D4" w:rsidRDefault="00017F36" w:rsidP="00017F36">
      <w:pPr>
        <w:jc w:val="center"/>
        <w:rPr>
          <w:sz w:val="22"/>
        </w:rPr>
      </w:pPr>
      <w:r w:rsidRPr="004703D4">
        <w:rPr>
          <w:sz w:val="22"/>
        </w:rPr>
        <w:t>(по итогам выборочного обследования бюджетов домашних хозяйств;</w:t>
      </w:r>
      <w:r w:rsidRPr="004703D4">
        <w:rPr>
          <w:sz w:val="22"/>
        </w:rPr>
        <w:br/>
        <w:t>на конец года; на 100 домохозяйств; штук)</w:t>
      </w:r>
    </w:p>
    <w:p w14:paraId="0208A9F6" w14:textId="77777777" w:rsidR="00017F36" w:rsidRPr="004703D4" w:rsidRDefault="00017F36" w:rsidP="00017F36">
      <w:pPr>
        <w:rPr>
          <w:sz w:val="4"/>
          <w:szCs w:val="4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4"/>
        <w:gridCol w:w="1559"/>
        <w:gridCol w:w="1181"/>
        <w:gridCol w:w="1181"/>
        <w:gridCol w:w="1182"/>
        <w:gridCol w:w="1559"/>
      </w:tblGrid>
      <w:tr w:rsidR="00017F36" w:rsidRPr="004703D4" w14:paraId="6ABF5A49" w14:textId="77777777" w:rsidTr="00A413E9">
        <w:trPr>
          <w:cantSplit/>
          <w:tblHeader/>
        </w:trPr>
        <w:tc>
          <w:tcPr>
            <w:tcW w:w="3544" w:type="dxa"/>
            <w:vMerge w:val="restart"/>
            <w:tcBorders>
              <w:top w:val="single" w:sz="6" w:space="0" w:color="auto"/>
              <w:right w:val="single" w:sz="6" w:space="0" w:color="auto"/>
            </w:tcBorders>
          </w:tcPr>
          <w:p w14:paraId="216D00EF" w14:textId="77777777" w:rsidR="00017F36" w:rsidRPr="004703D4" w:rsidRDefault="00017F36" w:rsidP="00A413E9">
            <w:pPr>
              <w:spacing w:before="20" w:line="240" w:lineRule="exact"/>
              <w:jc w:val="center"/>
              <w:rPr>
                <w:i/>
              </w:rPr>
            </w:pPr>
          </w:p>
        </w:tc>
        <w:tc>
          <w:tcPr>
            <w:tcW w:w="6662" w:type="dxa"/>
            <w:gridSpan w:val="5"/>
            <w:tcBorders>
              <w:top w:val="single" w:sz="6" w:space="0" w:color="auto"/>
              <w:bottom w:val="single" w:sz="4" w:space="0" w:color="auto"/>
            </w:tcBorders>
          </w:tcPr>
          <w:p w14:paraId="6DC99E00" w14:textId="77777777" w:rsidR="00017F36" w:rsidRPr="004703D4" w:rsidRDefault="00017F36" w:rsidP="00A413E9">
            <w:pPr>
              <w:spacing w:before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Группы населения в зависимости от уровня располагаемых ресурсов</w:t>
            </w:r>
          </w:p>
        </w:tc>
      </w:tr>
      <w:tr w:rsidR="00017F36" w:rsidRPr="004703D4" w14:paraId="7B7414D7" w14:textId="77777777" w:rsidTr="00A413E9">
        <w:trPr>
          <w:cantSplit/>
          <w:trHeight w:val="863"/>
          <w:tblHeader/>
        </w:trPr>
        <w:tc>
          <w:tcPr>
            <w:tcW w:w="3544" w:type="dxa"/>
            <w:vMerge/>
            <w:tcBorders>
              <w:bottom w:val="single" w:sz="4" w:space="0" w:color="auto"/>
              <w:right w:val="single" w:sz="6" w:space="0" w:color="auto"/>
            </w:tcBorders>
          </w:tcPr>
          <w:p w14:paraId="49F79F20" w14:textId="77777777" w:rsidR="00017F36" w:rsidRPr="004703D4" w:rsidRDefault="00017F36" w:rsidP="00A413E9">
            <w:pPr>
              <w:spacing w:before="20" w:line="240" w:lineRule="exact"/>
              <w:jc w:val="center"/>
              <w:rPr>
                <w:i/>
              </w:rPr>
            </w:pPr>
          </w:p>
        </w:tc>
        <w:tc>
          <w:tcPr>
            <w:tcW w:w="1559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3BA06B16" w14:textId="77777777" w:rsidR="00017F36" w:rsidRPr="004703D4" w:rsidRDefault="00017F36" w:rsidP="00A413E9">
            <w:pPr>
              <w:widowControl w:val="0"/>
              <w:spacing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первая</w:t>
            </w:r>
            <w:r w:rsidRPr="004703D4">
              <w:rPr>
                <w:i/>
              </w:rPr>
              <w:br/>
              <w:t xml:space="preserve">(с наименьшими располагаемыми </w:t>
            </w:r>
            <w:r w:rsidRPr="004703D4">
              <w:rPr>
                <w:i/>
              </w:rPr>
              <w:br/>
              <w:t>ресурсами)</w:t>
            </w:r>
          </w:p>
        </w:tc>
        <w:tc>
          <w:tcPr>
            <w:tcW w:w="1181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4390A61" w14:textId="77777777" w:rsidR="00017F36" w:rsidRPr="004703D4" w:rsidRDefault="00017F36" w:rsidP="00A413E9">
            <w:pPr>
              <w:widowControl w:val="0"/>
              <w:spacing w:line="240" w:lineRule="exact"/>
              <w:ind w:left="14"/>
              <w:jc w:val="center"/>
              <w:rPr>
                <w:i/>
              </w:rPr>
            </w:pPr>
            <w:r w:rsidRPr="004703D4">
              <w:rPr>
                <w:i/>
              </w:rPr>
              <w:t>вторая</w:t>
            </w:r>
          </w:p>
        </w:tc>
        <w:tc>
          <w:tcPr>
            <w:tcW w:w="1181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B4FE77A" w14:textId="77777777" w:rsidR="00017F36" w:rsidRPr="004703D4" w:rsidRDefault="00017F36" w:rsidP="00A413E9">
            <w:pPr>
              <w:widowControl w:val="0"/>
              <w:spacing w:line="240" w:lineRule="exact"/>
              <w:ind w:left="14"/>
              <w:jc w:val="center"/>
              <w:rPr>
                <w:i/>
              </w:rPr>
            </w:pPr>
            <w:r w:rsidRPr="004703D4">
              <w:rPr>
                <w:i/>
              </w:rPr>
              <w:t>третья</w:t>
            </w:r>
          </w:p>
        </w:tc>
        <w:tc>
          <w:tcPr>
            <w:tcW w:w="1182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3703505" w14:textId="77777777" w:rsidR="00017F36" w:rsidRPr="004703D4" w:rsidRDefault="00017F36" w:rsidP="00A413E9">
            <w:pPr>
              <w:widowControl w:val="0"/>
              <w:spacing w:line="240" w:lineRule="exact"/>
              <w:ind w:left="14"/>
              <w:jc w:val="center"/>
              <w:rPr>
                <w:i/>
              </w:rPr>
            </w:pPr>
            <w:r w:rsidRPr="004703D4">
              <w:rPr>
                <w:i/>
              </w:rPr>
              <w:t>четвёртая</w:t>
            </w:r>
          </w:p>
        </w:tc>
        <w:tc>
          <w:tcPr>
            <w:tcW w:w="1559" w:type="dxa"/>
            <w:tcBorders>
              <w:top w:val="single" w:sz="6" w:space="0" w:color="auto"/>
              <w:bottom w:val="single" w:sz="4" w:space="0" w:color="auto"/>
            </w:tcBorders>
          </w:tcPr>
          <w:p w14:paraId="32AEEAD7" w14:textId="77777777" w:rsidR="00017F36" w:rsidRPr="004703D4" w:rsidRDefault="00017F36" w:rsidP="00A413E9">
            <w:pPr>
              <w:widowControl w:val="0"/>
              <w:spacing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пятая</w:t>
            </w:r>
            <w:r w:rsidRPr="004703D4">
              <w:rPr>
                <w:i/>
              </w:rPr>
              <w:br/>
              <w:t xml:space="preserve">(с наибольшими располагаемыми </w:t>
            </w:r>
            <w:r w:rsidRPr="004703D4">
              <w:rPr>
                <w:i/>
              </w:rPr>
              <w:br/>
              <w:t>ресурсами)</w:t>
            </w:r>
          </w:p>
        </w:tc>
      </w:tr>
      <w:tr w:rsidR="00017F36" w:rsidRPr="004703D4" w14:paraId="0C599957" w14:textId="77777777" w:rsidTr="00A413E9">
        <w:trPr>
          <w:cantSplit/>
        </w:trPr>
        <w:tc>
          <w:tcPr>
            <w:tcW w:w="3544" w:type="dxa"/>
            <w:tcBorders>
              <w:right w:val="single" w:sz="6" w:space="0" w:color="auto"/>
            </w:tcBorders>
            <w:vAlign w:val="bottom"/>
          </w:tcPr>
          <w:p w14:paraId="2F507B09" w14:textId="77777777" w:rsidR="00017F36" w:rsidRPr="004703D4" w:rsidRDefault="00017F36" w:rsidP="00A413E9">
            <w:pPr>
              <w:spacing w:line="240" w:lineRule="exact"/>
            </w:pPr>
            <w:r w:rsidRPr="004703D4">
              <w:t>Телевизор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3D8CD692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F87185">
              <w:t>148</w:t>
            </w:r>
          </w:p>
        </w:tc>
        <w:tc>
          <w:tcPr>
            <w:tcW w:w="1181" w:type="dxa"/>
            <w:tcBorders>
              <w:right w:val="single" w:sz="6" w:space="0" w:color="auto"/>
            </w:tcBorders>
            <w:vAlign w:val="bottom"/>
          </w:tcPr>
          <w:p w14:paraId="5F1071C2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F87185">
              <w:t>167</w:t>
            </w:r>
          </w:p>
        </w:tc>
        <w:tc>
          <w:tcPr>
            <w:tcW w:w="1181" w:type="dxa"/>
            <w:tcBorders>
              <w:right w:val="single" w:sz="6" w:space="0" w:color="auto"/>
            </w:tcBorders>
            <w:vAlign w:val="bottom"/>
          </w:tcPr>
          <w:p w14:paraId="14E90DB3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F87185">
              <w:t>163</w:t>
            </w:r>
          </w:p>
        </w:tc>
        <w:tc>
          <w:tcPr>
            <w:tcW w:w="1182" w:type="dxa"/>
            <w:tcBorders>
              <w:right w:val="single" w:sz="6" w:space="0" w:color="auto"/>
            </w:tcBorders>
            <w:vAlign w:val="bottom"/>
          </w:tcPr>
          <w:p w14:paraId="4BBF46EC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F87185">
              <w:t>162</w:t>
            </w:r>
          </w:p>
        </w:tc>
        <w:tc>
          <w:tcPr>
            <w:tcW w:w="1559" w:type="dxa"/>
            <w:vAlign w:val="bottom"/>
          </w:tcPr>
          <w:p w14:paraId="04109CBC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F87185">
              <w:t>122</w:t>
            </w:r>
          </w:p>
        </w:tc>
      </w:tr>
      <w:tr w:rsidR="00017F36" w:rsidRPr="00776BA4" w14:paraId="2A8001BB" w14:textId="77777777" w:rsidTr="00A413E9">
        <w:trPr>
          <w:cantSplit/>
        </w:trPr>
        <w:tc>
          <w:tcPr>
            <w:tcW w:w="3544" w:type="dxa"/>
            <w:tcBorders>
              <w:right w:val="single" w:sz="6" w:space="0" w:color="auto"/>
            </w:tcBorders>
            <w:vAlign w:val="bottom"/>
          </w:tcPr>
          <w:p w14:paraId="645C4531" w14:textId="77777777" w:rsidR="00017F36" w:rsidRPr="00776BA4" w:rsidRDefault="00017F36" w:rsidP="00A413E9">
            <w:pPr>
              <w:spacing w:line="240" w:lineRule="exact"/>
            </w:pPr>
            <w:r w:rsidRPr="00776BA4">
              <w:t>Видеокамера, фотоаппарат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42D7578C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177FC7">
              <w:t>14</w:t>
            </w:r>
          </w:p>
        </w:tc>
        <w:tc>
          <w:tcPr>
            <w:tcW w:w="1181" w:type="dxa"/>
            <w:tcBorders>
              <w:right w:val="single" w:sz="6" w:space="0" w:color="auto"/>
            </w:tcBorders>
            <w:vAlign w:val="bottom"/>
          </w:tcPr>
          <w:p w14:paraId="5A465B2B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177FC7">
              <w:t>25</w:t>
            </w:r>
          </w:p>
        </w:tc>
        <w:tc>
          <w:tcPr>
            <w:tcW w:w="1181" w:type="dxa"/>
            <w:tcBorders>
              <w:right w:val="single" w:sz="6" w:space="0" w:color="auto"/>
            </w:tcBorders>
            <w:vAlign w:val="bottom"/>
          </w:tcPr>
          <w:p w14:paraId="58245B22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177FC7">
              <w:t>22</w:t>
            </w:r>
          </w:p>
        </w:tc>
        <w:tc>
          <w:tcPr>
            <w:tcW w:w="1182" w:type="dxa"/>
            <w:tcBorders>
              <w:right w:val="single" w:sz="6" w:space="0" w:color="auto"/>
            </w:tcBorders>
            <w:vAlign w:val="bottom"/>
          </w:tcPr>
          <w:p w14:paraId="05C91161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177FC7">
              <w:t>38</w:t>
            </w:r>
          </w:p>
        </w:tc>
        <w:tc>
          <w:tcPr>
            <w:tcW w:w="1559" w:type="dxa"/>
            <w:vAlign w:val="bottom"/>
          </w:tcPr>
          <w:p w14:paraId="0DAC6A8B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177FC7">
              <w:t>29</w:t>
            </w:r>
          </w:p>
        </w:tc>
      </w:tr>
      <w:tr w:rsidR="00017F36" w:rsidRPr="004703D4" w14:paraId="7648884A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0BCF355C" w14:textId="77777777" w:rsidR="00017F36" w:rsidRPr="004703D4" w:rsidRDefault="00017F36" w:rsidP="00A413E9">
            <w:pPr>
              <w:spacing w:line="240" w:lineRule="exact"/>
            </w:pPr>
            <w:r w:rsidRPr="004703D4">
              <w:t>Персональный компьютер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273EB668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39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2BE87F29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43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11631766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39</w:t>
            </w:r>
          </w:p>
        </w:tc>
        <w:tc>
          <w:tcPr>
            <w:tcW w:w="1182" w:type="dxa"/>
            <w:tcBorders>
              <w:right w:val="single" w:sz="4" w:space="0" w:color="auto"/>
            </w:tcBorders>
            <w:vAlign w:val="bottom"/>
          </w:tcPr>
          <w:p w14:paraId="21854CD1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32</w:t>
            </w:r>
          </w:p>
        </w:tc>
        <w:tc>
          <w:tcPr>
            <w:tcW w:w="1559" w:type="dxa"/>
            <w:vAlign w:val="bottom"/>
          </w:tcPr>
          <w:p w14:paraId="11E0C093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75</w:t>
            </w:r>
          </w:p>
        </w:tc>
      </w:tr>
      <w:tr w:rsidR="00017F36" w:rsidRPr="004703D4" w14:paraId="29A9DD02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57A16442" w14:textId="77777777" w:rsidR="00017F36" w:rsidRPr="004703D4" w:rsidRDefault="00017F36" w:rsidP="00A413E9">
            <w:pPr>
              <w:spacing w:line="240" w:lineRule="exact"/>
            </w:pPr>
            <w:r w:rsidRPr="008208E9">
              <w:t>Ноутбуки, планшеты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65902F09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46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67695E29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58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504E2854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79</w:t>
            </w:r>
          </w:p>
        </w:tc>
        <w:tc>
          <w:tcPr>
            <w:tcW w:w="1182" w:type="dxa"/>
            <w:tcBorders>
              <w:right w:val="single" w:sz="4" w:space="0" w:color="auto"/>
            </w:tcBorders>
            <w:vAlign w:val="bottom"/>
          </w:tcPr>
          <w:p w14:paraId="616E0BC2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106</w:t>
            </w:r>
          </w:p>
        </w:tc>
        <w:tc>
          <w:tcPr>
            <w:tcW w:w="1559" w:type="dxa"/>
            <w:vAlign w:val="bottom"/>
          </w:tcPr>
          <w:p w14:paraId="55C60B3C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9B1054">
              <w:t>67</w:t>
            </w:r>
          </w:p>
        </w:tc>
      </w:tr>
      <w:tr w:rsidR="00017F36" w:rsidRPr="004703D4" w14:paraId="06CF803F" w14:textId="77777777" w:rsidTr="00A413E9">
        <w:trPr>
          <w:cantSplit/>
        </w:trPr>
        <w:tc>
          <w:tcPr>
            <w:tcW w:w="3544" w:type="dxa"/>
            <w:tcBorders>
              <w:right w:val="single" w:sz="6" w:space="0" w:color="auto"/>
            </w:tcBorders>
            <w:vAlign w:val="bottom"/>
          </w:tcPr>
          <w:p w14:paraId="749051E4" w14:textId="77777777" w:rsidR="00017F36" w:rsidRPr="004703D4" w:rsidRDefault="00017F36" w:rsidP="00A413E9">
            <w:pPr>
              <w:spacing w:line="240" w:lineRule="exact"/>
            </w:pPr>
            <w:r w:rsidRPr="004703D4">
              <w:t>Холодильник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5FA2928F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103</w:t>
            </w:r>
          </w:p>
        </w:tc>
        <w:tc>
          <w:tcPr>
            <w:tcW w:w="1181" w:type="dxa"/>
            <w:tcBorders>
              <w:right w:val="single" w:sz="6" w:space="0" w:color="auto"/>
            </w:tcBorders>
            <w:vAlign w:val="bottom"/>
          </w:tcPr>
          <w:p w14:paraId="7ADD6604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120</w:t>
            </w:r>
          </w:p>
        </w:tc>
        <w:tc>
          <w:tcPr>
            <w:tcW w:w="1181" w:type="dxa"/>
            <w:tcBorders>
              <w:right w:val="single" w:sz="6" w:space="0" w:color="auto"/>
            </w:tcBorders>
            <w:vAlign w:val="bottom"/>
          </w:tcPr>
          <w:p w14:paraId="1A9FA124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114</w:t>
            </w:r>
          </w:p>
        </w:tc>
        <w:tc>
          <w:tcPr>
            <w:tcW w:w="1182" w:type="dxa"/>
            <w:tcBorders>
              <w:right w:val="single" w:sz="6" w:space="0" w:color="auto"/>
            </w:tcBorders>
            <w:vAlign w:val="bottom"/>
          </w:tcPr>
          <w:p w14:paraId="78F594F4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122</w:t>
            </w:r>
          </w:p>
        </w:tc>
        <w:tc>
          <w:tcPr>
            <w:tcW w:w="1559" w:type="dxa"/>
            <w:vAlign w:val="bottom"/>
          </w:tcPr>
          <w:p w14:paraId="00603B4C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100</w:t>
            </w:r>
          </w:p>
        </w:tc>
      </w:tr>
      <w:tr w:rsidR="00017F36" w:rsidRPr="004703D4" w14:paraId="26B95C1F" w14:textId="77777777" w:rsidTr="00A413E9">
        <w:trPr>
          <w:cantSplit/>
        </w:trPr>
        <w:tc>
          <w:tcPr>
            <w:tcW w:w="3544" w:type="dxa"/>
            <w:tcBorders>
              <w:right w:val="single" w:sz="6" w:space="0" w:color="auto"/>
            </w:tcBorders>
            <w:vAlign w:val="bottom"/>
          </w:tcPr>
          <w:p w14:paraId="617795C0" w14:textId="77777777" w:rsidR="00017F36" w:rsidRPr="004703D4" w:rsidRDefault="00017F36" w:rsidP="00A413E9">
            <w:pPr>
              <w:spacing w:line="240" w:lineRule="exact"/>
            </w:pPr>
            <w:r w:rsidRPr="004703D4">
              <w:t>Морозильник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43B8DD0D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23</w:t>
            </w:r>
          </w:p>
        </w:tc>
        <w:tc>
          <w:tcPr>
            <w:tcW w:w="1181" w:type="dxa"/>
            <w:tcBorders>
              <w:right w:val="single" w:sz="6" w:space="0" w:color="auto"/>
            </w:tcBorders>
            <w:vAlign w:val="bottom"/>
          </w:tcPr>
          <w:p w14:paraId="26052560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32</w:t>
            </w:r>
          </w:p>
        </w:tc>
        <w:tc>
          <w:tcPr>
            <w:tcW w:w="1181" w:type="dxa"/>
            <w:tcBorders>
              <w:right w:val="single" w:sz="6" w:space="0" w:color="auto"/>
            </w:tcBorders>
            <w:vAlign w:val="bottom"/>
          </w:tcPr>
          <w:p w14:paraId="2E778BB3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31</w:t>
            </w:r>
          </w:p>
        </w:tc>
        <w:tc>
          <w:tcPr>
            <w:tcW w:w="1182" w:type="dxa"/>
            <w:tcBorders>
              <w:right w:val="single" w:sz="6" w:space="0" w:color="auto"/>
            </w:tcBorders>
            <w:vAlign w:val="bottom"/>
          </w:tcPr>
          <w:p w14:paraId="3B3711DE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37</w:t>
            </w:r>
          </w:p>
        </w:tc>
        <w:tc>
          <w:tcPr>
            <w:tcW w:w="1559" w:type="dxa"/>
            <w:vAlign w:val="bottom"/>
          </w:tcPr>
          <w:p w14:paraId="4AB54232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696057">
              <w:t>20</w:t>
            </w:r>
          </w:p>
        </w:tc>
      </w:tr>
      <w:tr w:rsidR="00017F36" w:rsidRPr="004703D4" w14:paraId="7636671B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300FD094" w14:textId="77777777" w:rsidR="00017F36" w:rsidRPr="004703D4" w:rsidRDefault="00017F36" w:rsidP="00A413E9">
            <w:pPr>
              <w:spacing w:line="240" w:lineRule="exact"/>
            </w:pPr>
            <w:r w:rsidRPr="004703D4">
              <w:t>Стиральная машина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69C183E5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4F7933">
              <w:t>98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3FEDE8FE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4F7933">
              <w:t>109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25103B55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4F7933">
              <w:t>107</w:t>
            </w:r>
          </w:p>
        </w:tc>
        <w:tc>
          <w:tcPr>
            <w:tcW w:w="1182" w:type="dxa"/>
            <w:tcBorders>
              <w:right w:val="single" w:sz="4" w:space="0" w:color="auto"/>
            </w:tcBorders>
            <w:vAlign w:val="bottom"/>
          </w:tcPr>
          <w:p w14:paraId="7AC0E44C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4F7933">
              <w:t>104</w:t>
            </w:r>
          </w:p>
        </w:tc>
        <w:tc>
          <w:tcPr>
            <w:tcW w:w="1559" w:type="dxa"/>
            <w:vAlign w:val="bottom"/>
          </w:tcPr>
          <w:p w14:paraId="55032F32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4F7933">
              <w:t>100</w:t>
            </w:r>
          </w:p>
        </w:tc>
      </w:tr>
      <w:tr w:rsidR="00017F36" w:rsidRPr="00776BA4" w14:paraId="41BD237D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201E5DC3" w14:textId="77777777" w:rsidR="00017F36" w:rsidRPr="00776BA4" w:rsidRDefault="00017F36" w:rsidP="00A413E9">
            <w:pPr>
              <w:spacing w:line="240" w:lineRule="exact"/>
            </w:pPr>
            <w:r w:rsidRPr="00776BA4">
              <w:t xml:space="preserve">Микроволновая печь, </w:t>
            </w:r>
            <w:proofErr w:type="spellStart"/>
            <w:r w:rsidRPr="00776BA4">
              <w:t>мультиварка</w:t>
            </w:r>
            <w:proofErr w:type="spellEnd"/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47FFCB58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4F7933">
              <w:t>107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3B28D014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4F7933">
              <w:t>131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27C35254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4F7933">
              <w:t>123</w:t>
            </w:r>
          </w:p>
        </w:tc>
        <w:tc>
          <w:tcPr>
            <w:tcW w:w="1182" w:type="dxa"/>
            <w:tcBorders>
              <w:right w:val="single" w:sz="4" w:space="0" w:color="auto"/>
            </w:tcBorders>
            <w:vAlign w:val="bottom"/>
          </w:tcPr>
          <w:p w14:paraId="0B3A29CD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4F7933">
              <w:t>142</w:t>
            </w:r>
          </w:p>
        </w:tc>
        <w:tc>
          <w:tcPr>
            <w:tcW w:w="1559" w:type="dxa"/>
            <w:vAlign w:val="bottom"/>
          </w:tcPr>
          <w:p w14:paraId="51624350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4F7933">
              <w:t>134</w:t>
            </w:r>
          </w:p>
        </w:tc>
      </w:tr>
      <w:tr w:rsidR="00017F36" w:rsidRPr="004703D4" w14:paraId="056BC10E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10073A92" w14:textId="77777777" w:rsidR="00017F36" w:rsidRPr="004703D4" w:rsidRDefault="00017F36" w:rsidP="00A413E9">
            <w:pPr>
              <w:spacing w:line="240" w:lineRule="exact"/>
            </w:pPr>
            <w:r w:rsidRPr="004703D4">
              <w:t>Посудомоечная машина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005EA372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B075F6">
              <w:t>4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49B10CED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B075F6">
              <w:t>5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2849C900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B075F6">
              <w:t>6</w:t>
            </w:r>
          </w:p>
        </w:tc>
        <w:tc>
          <w:tcPr>
            <w:tcW w:w="1182" w:type="dxa"/>
            <w:tcBorders>
              <w:right w:val="single" w:sz="4" w:space="0" w:color="auto"/>
            </w:tcBorders>
            <w:vAlign w:val="bottom"/>
          </w:tcPr>
          <w:p w14:paraId="31B0D241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B075F6">
              <w:t>11</w:t>
            </w:r>
          </w:p>
        </w:tc>
        <w:tc>
          <w:tcPr>
            <w:tcW w:w="1559" w:type="dxa"/>
            <w:vAlign w:val="bottom"/>
          </w:tcPr>
          <w:p w14:paraId="677EC581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B075F6">
              <w:t>29</w:t>
            </w:r>
          </w:p>
        </w:tc>
      </w:tr>
      <w:tr w:rsidR="00017F36" w:rsidRPr="00776BA4" w14:paraId="01099BCB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11D9EBBD" w14:textId="77777777" w:rsidR="00017F36" w:rsidRPr="00776BA4" w:rsidRDefault="00017F36" w:rsidP="00A413E9">
            <w:pPr>
              <w:spacing w:line="240" w:lineRule="exact"/>
            </w:pPr>
            <w:r w:rsidRPr="00776BA4">
              <w:t>Кондиционер, обогреватель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7035673B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8644FC">
              <w:t>14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4BC63DC4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8644FC">
              <w:t>25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0F3C614C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8644FC">
              <w:t>22</w:t>
            </w:r>
          </w:p>
        </w:tc>
        <w:tc>
          <w:tcPr>
            <w:tcW w:w="1182" w:type="dxa"/>
            <w:tcBorders>
              <w:right w:val="single" w:sz="4" w:space="0" w:color="auto"/>
            </w:tcBorders>
            <w:vAlign w:val="bottom"/>
          </w:tcPr>
          <w:p w14:paraId="1A6D52F7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8644FC">
              <w:t>26</w:t>
            </w:r>
          </w:p>
        </w:tc>
        <w:tc>
          <w:tcPr>
            <w:tcW w:w="1559" w:type="dxa"/>
            <w:vAlign w:val="bottom"/>
          </w:tcPr>
          <w:p w14:paraId="6F14839A" w14:textId="77777777" w:rsidR="00017F36" w:rsidRPr="00776BA4" w:rsidRDefault="00017F36" w:rsidP="00A413E9">
            <w:pPr>
              <w:spacing w:line="240" w:lineRule="exact"/>
              <w:ind w:right="49"/>
              <w:jc w:val="right"/>
            </w:pPr>
            <w:r w:rsidRPr="008644FC">
              <w:t>65</w:t>
            </w:r>
          </w:p>
        </w:tc>
      </w:tr>
      <w:tr w:rsidR="00017F36" w:rsidRPr="004703D4" w14:paraId="6F1F2FBE" w14:textId="77777777" w:rsidTr="00A413E9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68AA5CFC" w14:textId="394C0913" w:rsidR="00017F36" w:rsidRPr="00B4339A" w:rsidRDefault="00017F36" w:rsidP="00A413E9">
            <w:pPr>
              <w:spacing w:line="240" w:lineRule="exact"/>
            </w:pPr>
            <w:r w:rsidRPr="00A32E3E">
              <w:t>Мобильный телефон, смартфон</w:t>
            </w:r>
            <w:r w:rsidR="00B210BE" w:rsidRPr="003F4B7B">
              <w:t xml:space="preserve">, </w:t>
            </w:r>
            <w:proofErr w:type="spellStart"/>
            <w:r w:rsidR="00B210BE" w:rsidRPr="003F4B7B">
              <w:t>iPhone</w:t>
            </w:r>
            <w:proofErr w:type="spellEnd"/>
          </w:p>
        </w:tc>
        <w:tc>
          <w:tcPr>
            <w:tcW w:w="1559" w:type="dxa"/>
            <w:tcBorders>
              <w:right w:val="single" w:sz="4" w:space="0" w:color="auto"/>
            </w:tcBorders>
            <w:vAlign w:val="bottom"/>
          </w:tcPr>
          <w:p w14:paraId="6ABE301F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E1537C">
              <w:t>294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1D49153E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E1537C">
              <w:t>253</w:t>
            </w:r>
          </w:p>
        </w:tc>
        <w:tc>
          <w:tcPr>
            <w:tcW w:w="1181" w:type="dxa"/>
            <w:tcBorders>
              <w:right w:val="single" w:sz="4" w:space="0" w:color="auto"/>
            </w:tcBorders>
            <w:vAlign w:val="bottom"/>
          </w:tcPr>
          <w:p w14:paraId="17C0A84B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E1537C">
              <w:t>220</w:t>
            </w:r>
          </w:p>
        </w:tc>
        <w:tc>
          <w:tcPr>
            <w:tcW w:w="1182" w:type="dxa"/>
            <w:tcBorders>
              <w:right w:val="single" w:sz="4" w:space="0" w:color="auto"/>
            </w:tcBorders>
            <w:vAlign w:val="bottom"/>
          </w:tcPr>
          <w:p w14:paraId="550504A2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E1537C">
              <w:t>241</w:t>
            </w:r>
          </w:p>
        </w:tc>
        <w:tc>
          <w:tcPr>
            <w:tcW w:w="1559" w:type="dxa"/>
            <w:vAlign w:val="bottom"/>
          </w:tcPr>
          <w:p w14:paraId="3C8FAE51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E1537C">
              <w:t>196</w:t>
            </w:r>
          </w:p>
        </w:tc>
      </w:tr>
      <w:tr w:rsidR="00017F36" w:rsidRPr="004703D4" w14:paraId="1ED6E195" w14:textId="77777777" w:rsidTr="00A413E9">
        <w:trPr>
          <w:cantSplit/>
        </w:trPr>
        <w:tc>
          <w:tcPr>
            <w:tcW w:w="3544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1A776F75" w14:textId="77777777" w:rsidR="00017F36" w:rsidRPr="004703D4" w:rsidRDefault="00017F36" w:rsidP="00A413E9">
            <w:pPr>
              <w:spacing w:line="240" w:lineRule="exact"/>
            </w:pPr>
            <w:r w:rsidRPr="004703D4">
              <w:t>Легковой автомобиль</w:t>
            </w:r>
          </w:p>
        </w:tc>
        <w:tc>
          <w:tcPr>
            <w:tcW w:w="1559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72FB907A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0F5061">
              <w:t>40</w:t>
            </w:r>
          </w:p>
        </w:tc>
        <w:tc>
          <w:tcPr>
            <w:tcW w:w="1181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37E28245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0F5061">
              <w:t>56</w:t>
            </w:r>
          </w:p>
        </w:tc>
        <w:tc>
          <w:tcPr>
            <w:tcW w:w="1181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07AC64C4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0F5061">
              <w:t>55</w:t>
            </w:r>
          </w:p>
        </w:tc>
        <w:tc>
          <w:tcPr>
            <w:tcW w:w="1182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7BA2628E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0F5061">
              <w:t>49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vAlign w:val="bottom"/>
          </w:tcPr>
          <w:p w14:paraId="1FABD9FF" w14:textId="77777777" w:rsidR="00017F36" w:rsidRPr="004703D4" w:rsidRDefault="00017F36" w:rsidP="00A413E9">
            <w:pPr>
              <w:spacing w:line="240" w:lineRule="exact"/>
              <w:ind w:right="49"/>
              <w:jc w:val="right"/>
            </w:pPr>
            <w:r w:rsidRPr="000F5061">
              <w:t>79</w:t>
            </w:r>
          </w:p>
        </w:tc>
      </w:tr>
    </w:tbl>
    <w:p w14:paraId="6CF39302" w14:textId="77777777" w:rsidR="00E21A92" w:rsidRPr="00E21A92" w:rsidRDefault="00E21A92" w:rsidP="00E21A92">
      <w:pPr>
        <w:widowControl w:val="0"/>
        <w:suppressAutoHyphens/>
        <w:ind w:left="170" w:hanging="170"/>
        <w:rPr>
          <w:sz w:val="6"/>
          <w:szCs w:val="6"/>
        </w:rPr>
      </w:pPr>
    </w:p>
    <w:p w14:paraId="5D29B61B" w14:textId="77777777" w:rsidR="007048A1" w:rsidRPr="00A13BEE" w:rsidRDefault="004703D4" w:rsidP="007048A1">
      <w:pPr>
        <w:pStyle w:val="1"/>
        <w:rPr>
          <w:rStyle w:val="110"/>
          <w:rFonts w:ascii="Arial" w:hAnsi="Arial"/>
          <w:b/>
          <w:color w:val="auto"/>
        </w:rPr>
      </w:pPr>
      <w:r w:rsidRPr="004703D4">
        <w:rPr>
          <w:b w:val="0"/>
          <w:spacing w:val="0"/>
          <w:kern w:val="0"/>
          <w:sz w:val="18"/>
        </w:rPr>
        <w:br w:type="page"/>
      </w:r>
      <w:bookmarkStart w:id="154" w:name="_Toc153188464"/>
      <w:bookmarkStart w:id="155" w:name="_Toc154395828"/>
      <w:bookmarkEnd w:id="119"/>
      <w:bookmarkEnd w:id="120"/>
      <w:r w:rsidR="007048A1" w:rsidRPr="00A13BEE">
        <w:rPr>
          <w:rStyle w:val="110"/>
          <w:rFonts w:ascii="Arial" w:hAnsi="Arial"/>
          <w:b/>
          <w:color w:val="auto"/>
        </w:rPr>
        <w:lastRenderedPageBreak/>
        <w:t>ПЕНСИОННОЕ И СОЦИАЛЬНОЕ ОБЕСПЕЧЕНИЕ</w:t>
      </w:r>
      <w:bookmarkEnd w:id="154"/>
      <w:bookmarkEnd w:id="155"/>
    </w:p>
    <w:p w14:paraId="243C0F0A" w14:textId="77777777" w:rsidR="007048A1" w:rsidRPr="004703D4" w:rsidRDefault="007048A1" w:rsidP="007048A1">
      <w:pPr>
        <w:widowControl w:val="0"/>
      </w:pPr>
    </w:p>
    <w:p w14:paraId="7BB04BC8" w14:textId="77777777" w:rsidR="00017F36" w:rsidRPr="004703D4" w:rsidRDefault="00017F36" w:rsidP="00017F36">
      <w:pPr>
        <w:pStyle w:val="3"/>
      </w:pPr>
      <w:bookmarkStart w:id="156" w:name="_Toc532480584"/>
      <w:bookmarkStart w:id="157" w:name="_Toc154395829"/>
      <w:r w:rsidRPr="004703D4">
        <w:t>ОСНОВНЫЕ ПОКАЗАТЕЛИ ПЕНСИОННОГО ОБЕСПЕЧЕНИЯ</w:t>
      </w:r>
      <w:bookmarkEnd w:id="156"/>
      <w:bookmarkEnd w:id="157"/>
    </w:p>
    <w:p w14:paraId="35583EE7" w14:textId="77777777" w:rsidR="00017F36" w:rsidRPr="004703D4" w:rsidRDefault="00017F36" w:rsidP="00017F36">
      <w:pPr>
        <w:widowControl w:val="0"/>
        <w:rPr>
          <w:sz w:val="10"/>
          <w:szCs w:val="10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56"/>
        <w:gridCol w:w="831"/>
        <w:gridCol w:w="831"/>
        <w:gridCol w:w="831"/>
        <w:gridCol w:w="832"/>
        <w:gridCol w:w="831"/>
        <w:gridCol w:w="831"/>
        <w:gridCol w:w="831"/>
        <w:gridCol w:w="832"/>
      </w:tblGrid>
      <w:tr w:rsidR="00017F36" w:rsidRPr="004703D4" w14:paraId="722E831F" w14:textId="77777777" w:rsidTr="00A413E9">
        <w:trPr>
          <w:cantSplit/>
          <w:tblHeader/>
        </w:trPr>
        <w:tc>
          <w:tcPr>
            <w:tcW w:w="3556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1571F884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50579633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2016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4B2A0FD9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2017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27AED233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2018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78C2A43F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2019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5E240E27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2020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283FE561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 w:rsidRPr="004703D4">
              <w:rPr>
                <w:i/>
              </w:rPr>
              <w:t>2021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364F93B4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25E23596" w14:textId="77777777" w:rsidR="00017F36" w:rsidRPr="004703D4" w:rsidRDefault="00017F36" w:rsidP="00A413E9">
            <w:pPr>
              <w:widowControl w:val="0"/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017F36" w:rsidRPr="00153AC5" w14:paraId="04A54FEF" w14:textId="77777777" w:rsidTr="00A413E9">
        <w:trPr>
          <w:cantSplit/>
          <w:trHeight w:val="311"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7D692EF9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"/>
            </w:pPr>
            <w:r w:rsidRPr="004703D4">
              <w:t xml:space="preserve">Численность пенсионеров, состоящих </w:t>
            </w:r>
            <w:r w:rsidRPr="004703D4">
              <w:br/>
              <w:t xml:space="preserve">на </w:t>
            </w:r>
            <w:proofErr w:type="gramStart"/>
            <w:r w:rsidRPr="004703D4">
              <w:t>учёте</w:t>
            </w:r>
            <w:proofErr w:type="gramEnd"/>
            <w:r w:rsidRPr="004703D4">
              <w:t xml:space="preserve"> в системе Пенсионного фонда Российской Федерации </w:t>
            </w:r>
            <w:r w:rsidRPr="004703D4">
              <w:rPr>
                <w:vertAlign w:val="superscript"/>
              </w:rPr>
              <w:t>1)</w:t>
            </w:r>
            <w:r w:rsidRPr="004703D4">
              <w:rPr>
                <w:color w:val="000000"/>
              </w:rPr>
              <w:t>: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3C0A41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624CEF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2E4731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6DD887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86F96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7D9E56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64304911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2B700CBC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</w:tr>
      <w:tr w:rsidR="00017F36" w:rsidRPr="00153AC5" w14:paraId="54AA47B3" w14:textId="77777777" w:rsidTr="00A413E9">
        <w:trPr>
          <w:cantSplit/>
          <w:trHeight w:val="177"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54F829D0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284"/>
            </w:pPr>
            <w:r w:rsidRPr="004703D4">
              <w:t>всего, человек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68EDEC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793491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7C5D04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799338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09139B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803228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42012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796143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32A822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783290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68E2F7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767396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1FD7E391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760731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3841F03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747278</w:t>
            </w:r>
          </w:p>
        </w:tc>
      </w:tr>
      <w:tr w:rsidR="00017F36" w:rsidRPr="00153AC5" w14:paraId="75E669F1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238D7B51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284"/>
              <w:rPr>
                <w:spacing w:val="-4"/>
              </w:rPr>
            </w:pPr>
            <w:proofErr w:type="gramStart"/>
            <w:r w:rsidRPr="004703D4">
              <w:rPr>
                <w:spacing w:val="-4"/>
              </w:rPr>
              <w:t>в</w:t>
            </w:r>
            <w:proofErr w:type="gramEnd"/>
            <w:r w:rsidRPr="004703D4">
              <w:rPr>
                <w:spacing w:val="-4"/>
              </w:rPr>
              <w:t xml:space="preserve"> % </w:t>
            </w:r>
            <w:proofErr w:type="gramStart"/>
            <w:r w:rsidRPr="004703D4">
              <w:rPr>
                <w:spacing w:val="-4"/>
              </w:rPr>
              <w:t>к</w:t>
            </w:r>
            <w:proofErr w:type="gramEnd"/>
            <w:r w:rsidRPr="004703D4">
              <w:rPr>
                <w:spacing w:val="-4"/>
              </w:rPr>
              <w:t xml:space="preserve"> предыдущему году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08B60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100,5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AF9726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100,7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466C4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100,5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B42FE9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99,1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9EFB3A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98,4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18A407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98,0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66599714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99,1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1605C1BF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98,2</w:t>
            </w:r>
          </w:p>
        </w:tc>
      </w:tr>
      <w:tr w:rsidR="00017F36" w:rsidRPr="00153AC5" w14:paraId="5A1261CB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237B2D2D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"/>
              <w:rPr>
                <w:spacing w:val="-4"/>
              </w:rPr>
            </w:pPr>
            <w:r w:rsidRPr="004703D4">
              <w:rPr>
                <w:spacing w:val="-4"/>
              </w:rPr>
              <w:t>Удельный вес численности работающих пенсионеров в общей численности пенсионеров, %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80DD1B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20,5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AF32C5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19,8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3B80D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19,3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B7B3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18,2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420FFF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17,4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6C7385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17,0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1F986C8A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15,9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3588BEF4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16,1</w:t>
            </w:r>
          </w:p>
        </w:tc>
      </w:tr>
      <w:tr w:rsidR="00017F36" w:rsidRPr="00153AC5" w14:paraId="4A164C10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0E3E89B5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" w:right="125"/>
              <w:rPr>
                <w:spacing w:val="-4"/>
              </w:rPr>
            </w:pPr>
            <w:r w:rsidRPr="004703D4">
              <w:rPr>
                <w:spacing w:val="-4"/>
              </w:rPr>
              <w:t>Численность пенсионеров, приходящаяся на 1000 человек населения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3599E2" w14:textId="77777777" w:rsidR="00017F36" w:rsidRPr="00A413E9" w:rsidRDefault="00017F36" w:rsidP="00A413E9">
            <w:pPr>
              <w:spacing w:line="240" w:lineRule="exact"/>
              <w:ind w:left="-57" w:right="34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301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5D1E42" w14:textId="77777777" w:rsidR="00017F36" w:rsidRPr="00A413E9" w:rsidRDefault="00017F36" w:rsidP="00A413E9">
            <w:pPr>
              <w:spacing w:line="240" w:lineRule="exact"/>
              <w:ind w:left="-57" w:right="34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305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5EBBCB" w14:textId="77777777" w:rsidR="00017F36" w:rsidRPr="00A413E9" w:rsidRDefault="00017F36" w:rsidP="00A413E9">
            <w:pPr>
              <w:spacing w:line="240" w:lineRule="exact"/>
              <w:ind w:left="-57" w:right="34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308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57314B" w14:textId="77777777" w:rsidR="00017F36" w:rsidRPr="00A413E9" w:rsidRDefault="00017F36" w:rsidP="00A413E9">
            <w:pPr>
              <w:spacing w:line="240" w:lineRule="exact"/>
              <w:ind w:left="-57" w:right="34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306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0AB5DB" w14:textId="77777777" w:rsidR="00017F36" w:rsidRPr="00A413E9" w:rsidRDefault="00017F36" w:rsidP="00A413E9">
            <w:pPr>
              <w:spacing w:line="240" w:lineRule="exact"/>
              <w:ind w:left="-57" w:right="34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304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F6175" w14:textId="77777777" w:rsidR="00017F36" w:rsidRPr="00A413E9" w:rsidRDefault="00017F36" w:rsidP="00A413E9">
            <w:pPr>
              <w:spacing w:line="240" w:lineRule="exact"/>
              <w:ind w:left="-57" w:right="34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300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7E7AA99B" w14:textId="77777777" w:rsidR="00017F36" w:rsidRPr="00A413E9" w:rsidRDefault="00017F36" w:rsidP="00A413E9">
            <w:pPr>
              <w:spacing w:line="240" w:lineRule="exact"/>
              <w:ind w:left="-57" w:right="34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303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42C992EC" w14:textId="77777777" w:rsidR="00017F36" w:rsidRPr="00A413E9" w:rsidRDefault="00017F36" w:rsidP="00A413E9">
            <w:pPr>
              <w:spacing w:line="240" w:lineRule="exact"/>
              <w:ind w:left="-57" w:right="34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299</w:t>
            </w:r>
          </w:p>
        </w:tc>
      </w:tr>
      <w:tr w:rsidR="00017F36" w:rsidRPr="00153AC5" w14:paraId="57D1DE49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5470E3F8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"/>
            </w:pPr>
            <w:proofErr w:type="gramStart"/>
            <w:r w:rsidRPr="004703D4">
              <w:t xml:space="preserve">Численность занятых, приходящаяся </w:t>
            </w:r>
            <w:r w:rsidRPr="004703D4">
              <w:br/>
              <w:t>на одного пенсионера, человек</w:t>
            </w:r>
            <w:proofErr w:type="gramEnd"/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E678FD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1,5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BC37DB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1,5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B7C45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1,5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F534FF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1,4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FEF53B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1,5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127CB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1,5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3946B59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1,5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68B08B0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1,6</w:t>
            </w:r>
          </w:p>
        </w:tc>
      </w:tr>
      <w:tr w:rsidR="00017F36" w:rsidRPr="00153AC5" w14:paraId="145C241C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29497B73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"/>
            </w:pPr>
            <w:r w:rsidRPr="004703D4">
              <w:t>Средний размер назначенных пенсий</w:t>
            </w:r>
            <w:r w:rsidRPr="004703D4">
              <w:rPr>
                <w:spacing w:val="-4"/>
                <w:vertAlign w:val="superscript"/>
              </w:rPr>
              <w:t xml:space="preserve"> </w:t>
            </w:r>
            <w:r w:rsidRPr="004703D4">
              <w:rPr>
                <w:vertAlign w:val="superscript"/>
              </w:rPr>
              <w:t>1)</w:t>
            </w:r>
            <w:r w:rsidRPr="004703D4">
              <w:t>,</w:t>
            </w:r>
            <w:r w:rsidRPr="004703D4">
              <w:rPr>
                <w:spacing w:val="-4"/>
                <w:vertAlign w:val="superscript"/>
              </w:rPr>
              <w:t xml:space="preserve"> </w:t>
            </w:r>
            <w:r w:rsidRPr="004703D4">
              <w:t xml:space="preserve">рублей 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11B7F5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rPr>
                <w:spacing w:val="-4"/>
              </w:rPr>
              <w:t>17323,1</w:t>
            </w:r>
            <w:r w:rsidRPr="00A413E9">
              <w:rPr>
                <w:spacing w:val="-4"/>
                <w:szCs w:val="18"/>
                <w:vertAlign w:val="superscript"/>
              </w:rPr>
              <w:t xml:space="preserve"> </w:t>
            </w:r>
            <w:r w:rsidRPr="00A413E9">
              <w:rPr>
                <w:spacing w:val="-4"/>
                <w:vertAlign w:val="superscript"/>
              </w:rPr>
              <w:t>2)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CAE8ED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13250,3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56AB68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14069,8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FAA76D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14926,4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F5B0A1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15806,0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85D485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16991,3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2A36EFD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19530,1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189B2EB9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21000,7</w:t>
            </w:r>
          </w:p>
        </w:tc>
      </w:tr>
      <w:tr w:rsidR="00017F36" w:rsidRPr="00153AC5" w14:paraId="45113CBB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2DE202CA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"/>
            </w:pPr>
            <w:r w:rsidRPr="004703D4">
              <w:t xml:space="preserve">Величина прожиточного минимума пенсионера </w:t>
            </w:r>
            <w:r w:rsidRPr="004703D4">
              <w:rPr>
                <w:vertAlign w:val="superscript"/>
              </w:rPr>
              <w:t>3)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91D73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F994DF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D10494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A98C3D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75DE46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DCDC4C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07FC4AA5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74C85928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</w:tr>
      <w:tr w:rsidR="00017F36" w:rsidRPr="00153AC5" w14:paraId="42E7316E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4153ACAC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295"/>
            </w:pPr>
            <w:r w:rsidRPr="004703D4">
              <w:t>рублей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141B0D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7856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5E9007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8182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C808E6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8279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0A4DC6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8624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56864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8861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69904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10012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13D1E39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11374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7615F1B9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12227</w:t>
            </w:r>
          </w:p>
        </w:tc>
      </w:tr>
      <w:tr w:rsidR="00017F36" w:rsidRPr="00153AC5" w14:paraId="1D664374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3A60201A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295"/>
            </w:pPr>
            <w:proofErr w:type="gramStart"/>
            <w:r w:rsidRPr="004703D4">
              <w:t>в</w:t>
            </w:r>
            <w:proofErr w:type="gramEnd"/>
            <w:r w:rsidRPr="004703D4">
              <w:t xml:space="preserve"> % </w:t>
            </w:r>
            <w:proofErr w:type="gramStart"/>
            <w:r w:rsidRPr="004703D4">
              <w:t>к</w:t>
            </w:r>
            <w:proofErr w:type="gramEnd"/>
            <w:r w:rsidRPr="004703D4">
              <w:t xml:space="preserve"> предыдущему году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BC68C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100,8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0D54C5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104,1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79CA4D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101,2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52E9C8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104,2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DF5029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102,7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2F8B5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113,0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7BDC085D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113,6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4339D9D3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107,5</w:t>
            </w:r>
          </w:p>
        </w:tc>
      </w:tr>
      <w:tr w:rsidR="00017F36" w:rsidRPr="00153AC5" w14:paraId="2744C04E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77367DC6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"/>
            </w:pPr>
            <w:r w:rsidRPr="004703D4">
              <w:t>Соотношение среднего размера назначенных месячных пенсий</w:t>
            </w:r>
            <w:proofErr w:type="gramStart"/>
            <w:r w:rsidRPr="004703D4">
              <w:t>, %:</w:t>
            </w:r>
            <w:proofErr w:type="gramEnd"/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3FD75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9F33F7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9968FF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5DAA8B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648144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C007AF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6FF3B9AF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74276B1A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</w:p>
        </w:tc>
      </w:tr>
      <w:tr w:rsidR="00017F36" w:rsidRPr="00153AC5" w14:paraId="6D4B270A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13922D8E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295"/>
            </w:pPr>
            <w:r w:rsidRPr="004703D4">
              <w:t xml:space="preserve">с величиной прожиточного минимума пенсионера </w:t>
            </w:r>
            <w:r w:rsidRPr="004703D4">
              <w:rPr>
                <w:vertAlign w:val="superscript"/>
              </w:rPr>
              <w:t>3)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EA636B" w14:textId="77777777" w:rsidR="00017F36" w:rsidRPr="00A413E9" w:rsidRDefault="00017F36" w:rsidP="00A413E9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220,5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F500F9" w14:textId="77777777" w:rsidR="00017F36" w:rsidRPr="00A413E9" w:rsidRDefault="00017F36" w:rsidP="00A413E9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160,0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332905" w14:textId="77777777" w:rsidR="00017F36" w:rsidRPr="00A413E9" w:rsidRDefault="00017F36" w:rsidP="00A413E9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169,9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B9997B" w14:textId="77777777" w:rsidR="00017F36" w:rsidRPr="00A413E9" w:rsidRDefault="00017F36" w:rsidP="00A413E9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171,5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41D668" w14:textId="77777777" w:rsidR="00017F36" w:rsidRPr="00A413E9" w:rsidRDefault="00017F36" w:rsidP="00A413E9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177,3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CB1BA4" w14:textId="77777777" w:rsidR="00017F36" w:rsidRPr="00A413E9" w:rsidRDefault="00017F36" w:rsidP="00A413E9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169,7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63F01D78" w14:textId="77777777" w:rsidR="00017F36" w:rsidRPr="00A413E9" w:rsidRDefault="00017F36" w:rsidP="00A413E9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171,7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0DA77BF5" w14:textId="77777777" w:rsidR="00017F36" w:rsidRPr="00A413E9" w:rsidRDefault="00017F36" w:rsidP="00A413E9">
            <w:pPr>
              <w:widowControl w:val="0"/>
              <w:spacing w:line="240" w:lineRule="exact"/>
              <w:ind w:left="-57" w:right="42"/>
              <w:jc w:val="right"/>
              <w:rPr>
                <w:rFonts w:cs="Arial"/>
                <w:szCs w:val="18"/>
              </w:rPr>
            </w:pPr>
            <w:r w:rsidRPr="00A413E9">
              <w:rPr>
                <w:rFonts w:cs="Arial"/>
                <w:szCs w:val="18"/>
              </w:rPr>
              <w:t>171,8</w:t>
            </w:r>
          </w:p>
        </w:tc>
      </w:tr>
      <w:tr w:rsidR="00017F36" w:rsidRPr="00153AC5" w14:paraId="1D77C046" w14:textId="77777777" w:rsidTr="00A413E9">
        <w:trPr>
          <w:cantSplit/>
        </w:trPr>
        <w:tc>
          <w:tcPr>
            <w:tcW w:w="3556" w:type="dxa"/>
            <w:tcBorders>
              <w:right w:val="single" w:sz="6" w:space="0" w:color="auto"/>
            </w:tcBorders>
            <w:vAlign w:val="bottom"/>
          </w:tcPr>
          <w:p w14:paraId="77259DF2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295"/>
            </w:pPr>
            <w:r w:rsidRPr="004703D4">
              <w:t>со средним размером начисленной заработной платы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293BBB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57,9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E567A6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41,4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C628B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41,3</w:t>
            </w:r>
          </w:p>
        </w:tc>
        <w:tc>
          <w:tcPr>
            <w:tcW w:w="83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15C7E7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40,3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A2E2A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40,4</w:t>
            </w:r>
          </w:p>
        </w:tc>
        <w:tc>
          <w:tcPr>
            <w:tcW w:w="83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DEE70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37,6</w:t>
            </w:r>
          </w:p>
        </w:tc>
        <w:tc>
          <w:tcPr>
            <w:tcW w:w="831" w:type="dxa"/>
            <w:tcBorders>
              <w:left w:val="single" w:sz="4" w:space="0" w:color="auto"/>
            </w:tcBorders>
            <w:vAlign w:val="bottom"/>
          </w:tcPr>
          <w:p w14:paraId="4C52E69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38,4</w:t>
            </w:r>
          </w:p>
        </w:tc>
        <w:tc>
          <w:tcPr>
            <w:tcW w:w="832" w:type="dxa"/>
            <w:tcBorders>
              <w:left w:val="single" w:sz="4" w:space="0" w:color="auto"/>
            </w:tcBorders>
            <w:vAlign w:val="bottom"/>
          </w:tcPr>
          <w:p w14:paraId="23660FC5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34,2</w:t>
            </w:r>
          </w:p>
        </w:tc>
      </w:tr>
      <w:tr w:rsidR="00017F36" w:rsidRPr="00153AC5" w14:paraId="66B72C01" w14:textId="77777777" w:rsidTr="00A413E9">
        <w:trPr>
          <w:cantSplit/>
        </w:trPr>
        <w:tc>
          <w:tcPr>
            <w:tcW w:w="3556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161810C1" w14:textId="77777777" w:rsidR="00017F36" w:rsidRPr="004703D4" w:rsidRDefault="00017F36" w:rsidP="00A413E9">
            <w:pPr>
              <w:widowControl w:val="0"/>
              <w:suppressAutoHyphens/>
              <w:spacing w:before="20" w:line="240" w:lineRule="exact"/>
              <w:ind w:left="11" w:right="267"/>
            </w:pPr>
            <w:r w:rsidRPr="004703D4">
              <w:t>Реальный размер назначенных пенсий</w:t>
            </w:r>
            <w:r w:rsidRPr="004703D4">
              <w:rPr>
                <w:color w:val="FF0000"/>
              </w:rPr>
              <w:t xml:space="preserve"> </w:t>
            </w:r>
            <w:proofErr w:type="gramStart"/>
            <w:r w:rsidRPr="004703D4">
              <w:t>в</w:t>
            </w:r>
            <w:proofErr w:type="gramEnd"/>
            <w:r w:rsidRPr="004703D4">
              <w:t xml:space="preserve"> % </w:t>
            </w:r>
            <w:proofErr w:type="gramStart"/>
            <w:r w:rsidRPr="004703D4">
              <w:t>к</w:t>
            </w:r>
            <w:proofErr w:type="gramEnd"/>
            <w:r w:rsidRPr="004703D4">
              <w:t xml:space="preserve"> предыдущему году</w:t>
            </w:r>
          </w:p>
        </w:tc>
        <w:tc>
          <w:tcPr>
            <w:tcW w:w="831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4476EF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 xml:space="preserve">139,0 </w:t>
            </w:r>
            <w:r w:rsidRPr="00A413E9">
              <w:rPr>
                <w:vertAlign w:val="superscript"/>
              </w:rPr>
              <w:t>2)</w:t>
            </w:r>
          </w:p>
        </w:tc>
        <w:tc>
          <w:tcPr>
            <w:tcW w:w="831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79C690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 xml:space="preserve">75,3 </w:t>
            </w:r>
            <w:r w:rsidRPr="00A413E9">
              <w:rPr>
                <w:vertAlign w:val="superscript"/>
              </w:rPr>
              <w:t>2)</w:t>
            </w:r>
          </w:p>
        </w:tc>
        <w:tc>
          <w:tcPr>
            <w:tcW w:w="831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1C3564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101,</w:t>
            </w:r>
            <w:r w:rsidRPr="00A413E9">
              <w:rPr>
                <w:lang w:val="en-US"/>
              </w:rPr>
              <w:t>7</w:t>
            </w:r>
          </w:p>
        </w:tc>
        <w:tc>
          <w:tcPr>
            <w:tcW w:w="83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DD2DFEE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103,9</w:t>
            </w:r>
          </w:p>
        </w:tc>
        <w:tc>
          <w:tcPr>
            <w:tcW w:w="831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DE56F06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  <w:rPr>
                <w:lang w:val="en-US"/>
              </w:rPr>
            </w:pPr>
            <w:r w:rsidRPr="00A413E9">
              <w:t>101,1</w:t>
            </w:r>
          </w:p>
        </w:tc>
        <w:tc>
          <w:tcPr>
            <w:tcW w:w="831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5E1108C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98,4</w:t>
            </w:r>
          </w:p>
        </w:tc>
        <w:tc>
          <w:tcPr>
            <w:tcW w:w="831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46449CC2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102,5</w:t>
            </w:r>
          </w:p>
        </w:tc>
        <w:tc>
          <w:tcPr>
            <w:tcW w:w="832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13E8668" w14:textId="77777777" w:rsidR="00017F36" w:rsidRPr="00A413E9" w:rsidRDefault="00017F36" w:rsidP="00A413E9">
            <w:pPr>
              <w:widowControl w:val="0"/>
              <w:spacing w:before="20" w:line="240" w:lineRule="exact"/>
              <w:ind w:left="-57" w:right="34"/>
              <w:jc w:val="right"/>
            </w:pPr>
            <w:r w:rsidRPr="00A413E9">
              <w:t>99,5</w:t>
            </w:r>
          </w:p>
        </w:tc>
      </w:tr>
    </w:tbl>
    <w:p w14:paraId="1C20159B" w14:textId="77777777" w:rsidR="00017F36" w:rsidRPr="004703D4" w:rsidRDefault="00017F36" w:rsidP="00017F36">
      <w:pPr>
        <w:widowControl w:val="0"/>
        <w:suppressAutoHyphens/>
        <w:ind w:left="170" w:hanging="170"/>
        <w:rPr>
          <w:rFonts w:cs="Arial"/>
          <w:bCs/>
          <w:sz w:val="6"/>
          <w:szCs w:val="6"/>
          <w:vertAlign w:val="superscript"/>
        </w:rPr>
      </w:pPr>
      <w:bookmarkStart w:id="158" w:name="_Toc118176351"/>
    </w:p>
    <w:p w14:paraId="15E99CB9" w14:textId="77777777" w:rsidR="00017F36" w:rsidRPr="004703D4" w:rsidRDefault="00017F36" w:rsidP="00017F36">
      <w:pPr>
        <w:widowControl w:val="0"/>
        <w:suppressAutoHyphens/>
        <w:ind w:left="170" w:hanging="170"/>
        <w:rPr>
          <w:rFonts w:cs="Arial"/>
          <w:bCs/>
          <w:szCs w:val="18"/>
        </w:rPr>
      </w:pPr>
      <w:r w:rsidRPr="004703D4">
        <w:rPr>
          <w:rFonts w:cs="Arial"/>
          <w:bCs/>
          <w:szCs w:val="18"/>
          <w:vertAlign w:val="superscript"/>
        </w:rPr>
        <w:t>1)</w:t>
      </w:r>
      <w:r w:rsidRPr="004703D4">
        <w:rPr>
          <w:rFonts w:cs="Arial"/>
          <w:bCs/>
          <w:szCs w:val="18"/>
        </w:rPr>
        <w:t xml:space="preserve"> На начало года, </w:t>
      </w:r>
      <w:r w:rsidRPr="004703D4">
        <w:rPr>
          <w:color w:val="000000"/>
        </w:rPr>
        <w:t xml:space="preserve">следующего за </w:t>
      </w:r>
      <w:proofErr w:type="gramStart"/>
      <w:r w:rsidRPr="004703D4">
        <w:rPr>
          <w:color w:val="000000"/>
        </w:rPr>
        <w:t>отчётным</w:t>
      </w:r>
      <w:proofErr w:type="gramEnd"/>
      <w:r w:rsidRPr="004703D4">
        <w:rPr>
          <w:rFonts w:cs="Arial"/>
          <w:bCs/>
          <w:szCs w:val="18"/>
        </w:rPr>
        <w:t xml:space="preserve">. </w:t>
      </w:r>
    </w:p>
    <w:bookmarkEnd w:id="158"/>
    <w:p w14:paraId="3E2E2EA3" w14:textId="77777777" w:rsidR="00017F36" w:rsidRPr="004703D4" w:rsidRDefault="00017F36" w:rsidP="00017F36">
      <w:pPr>
        <w:ind w:left="170" w:hanging="170"/>
        <w:rPr>
          <w:rFonts w:cs="Arial"/>
          <w:szCs w:val="18"/>
        </w:rPr>
      </w:pPr>
      <w:r w:rsidRPr="004703D4">
        <w:rPr>
          <w:rFonts w:cs="Arial"/>
          <w:bCs/>
          <w:sz w:val="20"/>
          <w:szCs w:val="18"/>
          <w:vertAlign w:val="superscript"/>
        </w:rPr>
        <w:t>2)</w:t>
      </w:r>
      <w:r w:rsidRPr="004703D4">
        <w:rPr>
          <w:rFonts w:cs="Arial"/>
          <w:bCs/>
          <w:sz w:val="20"/>
          <w:szCs w:val="18"/>
        </w:rPr>
        <w:t xml:space="preserve"> </w:t>
      </w:r>
      <w:r w:rsidRPr="004703D4">
        <w:rPr>
          <w:rFonts w:cs="Arial"/>
          <w:szCs w:val="18"/>
        </w:rPr>
        <w:t>С учётом единовременной денежной выплаты, произведённой в январе 2017 года в соответствии с Федеральным законом от 22.11.2016 № 385-ФЗ в размере 5 тыс. рублей.</w:t>
      </w:r>
    </w:p>
    <w:p w14:paraId="0CBFFD5B" w14:textId="77777777" w:rsidR="00017F36" w:rsidRPr="004703D4" w:rsidRDefault="00017F36" w:rsidP="00017F36">
      <w:pPr>
        <w:widowControl w:val="0"/>
        <w:suppressAutoHyphens/>
        <w:ind w:left="170" w:hanging="170"/>
        <w:rPr>
          <w:rFonts w:cs="Arial"/>
          <w:bCs/>
          <w:szCs w:val="18"/>
        </w:rPr>
      </w:pPr>
      <w:r w:rsidRPr="004703D4">
        <w:rPr>
          <w:rFonts w:cs="Arial"/>
          <w:bCs/>
          <w:szCs w:val="18"/>
          <w:vertAlign w:val="superscript"/>
        </w:rPr>
        <w:t>3)</w:t>
      </w:r>
      <w:r w:rsidRPr="004703D4">
        <w:rPr>
          <w:rFonts w:cs="Arial"/>
          <w:bCs/>
          <w:szCs w:val="18"/>
        </w:rPr>
        <w:t xml:space="preserve"> Среднегодовые значения рассчитываются на основе данных, установленных распоряжениями Губернатора Пермского края, Правительства Пермского края за I-IV кварталы соответствующего года. </w:t>
      </w:r>
      <w:r w:rsidRPr="00153AC5">
        <w:t>Начиная с 2021 года – на начало года, следующего за отч</w:t>
      </w:r>
      <w:r>
        <w:t>ё</w:t>
      </w:r>
      <w:r w:rsidRPr="00153AC5">
        <w:t>тным; устанавливаются распоряжением Правительства Пермского края на год.</w:t>
      </w:r>
    </w:p>
    <w:p w14:paraId="782FEF73" w14:textId="77777777" w:rsidR="007048A1" w:rsidRPr="004703D4" w:rsidRDefault="007048A1" w:rsidP="007048A1">
      <w:pPr>
        <w:pStyle w:val="3"/>
      </w:pPr>
      <w:r w:rsidRPr="004703D4">
        <w:br w:type="page"/>
      </w:r>
      <w:bookmarkStart w:id="159" w:name="_Toc532480585"/>
      <w:bookmarkStart w:id="160" w:name="_Toc154395830"/>
      <w:r w:rsidRPr="004703D4">
        <w:lastRenderedPageBreak/>
        <w:t>ЧИСЛЕННОСТЬ ПЕНСИОНЕРОВ И СРЕДНИЙ РАЗМЕР НАЗНАЧЕННЫХ ПЕНСИЙ</w:t>
      </w:r>
      <w:r w:rsidRPr="004703D4">
        <w:br/>
        <w:t>ПО ВИДАМ ПЕНСИОННОГО ОБЕСПЕЧЕНИЯ И КАТЕГОРИЯМ ПЕНСИОНЕРОВ</w:t>
      </w:r>
      <w:bookmarkEnd w:id="159"/>
      <w:bookmarkEnd w:id="160"/>
    </w:p>
    <w:p w14:paraId="62020BE8" w14:textId="77777777" w:rsidR="007048A1" w:rsidRPr="00B22B91" w:rsidRDefault="007048A1" w:rsidP="007048A1">
      <w:pPr>
        <w:jc w:val="center"/>
        <w:rPr>
          <w:sz w:val="22"/>
        </w:rPr>
      </w:pPr>
      <w:r w:rsidRPr="00B22B91">
        <w:rPr>
          <w:sz w:val="22"/>
        </w:rPr>
        <w:t xml:space="preserve">(на начало года, следующего за </w:t>
      </w:r>
      <w:proofErr w:type="gramStart"/>
      <w:r w:rsidRPr="00B22B91">
        <w:rPr>
          <w:sz w:val="22"/>
        </w:rPr>
        <w:t>отч</w:t>
      </w:r>
      <w:r>
        <w:rPr>
          <w:sz w:val="22"/>
        </w:rPr>
        <w:t>ё</w:t>
      </w:r>
      <w:r w:rsidRPr="00B22B91">
        <w:rPr>
          <w:sz w:val="22"/>
        </w:rPr>
        <w:t>тным</w:t>
      </w:r>
      <w:proofErr w:type="gramEnd"/>
      <w:r w:rsidRPr="00B22B91">
        <w:rPr>
          <w:sz w:val="22"/>
        </w:rPr>
        <w:t>)</w:t>
      </w:r>
    </w:p>
    <w:p w14:paraId="038FAA29" w14:textId="77777777" w:rsidR="007048A1" w:rsidRPr="004703D4" w:rsidRDefault="007048A1" w:rsidP="007048A1">
      <w:pPr>
        <w:rPr>
          <w:sz w:val="6"/>
          <w:szCs w:val="6"/>
        </w:rPr>
      </w:pPr>
    </w:p>
    <w:tbl>
      <w:tblPr>
        <w:tblW w:w="10206" w:type="dxa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68"/>
        <w:gridCol w:w="842"/>
        <w:gridCol w:w="842"/>
        <w:gridCol w:w="842"/>
        <w:gridCol w:w="843"/>
        <w:gridCol w:w="842"/>
        <w:gridCol w:w="842"/>
        <w:gridCol w:w="842"/>
        <w:gridCol w:w="843"/>
      </w:tblGrid>
      <w:tr w:rsidR="007048A1" w:rsidRPr="00B22B91" w14:paraId="71CD1F17" w14:textId="77777777" w:rsidTr="002C2C39">
        <w:trPr>
          <w:tblHeader/>
        </w:trPr>
        <w:tc>
          <w:tcPr>
            <w:tcW w:w="3468" w:type="dxa"/>
            <w:tcBorders>
              <w:bottom w:val="single" w:sz="4" w:space="0" w:color="auto"/>
            </w:tcBorders>
            <w:shd w:val="clear" w:color="auto" w:fill="auto"/>
          </w:tcPr>
          <w:p w14:paraId="397FA96E" w14:textId="77777777" w:rsidR="007048A1" w:rsidRPr="00B22B91" w:rsidRDefault="007048A1" w:rsidP="002C2C39">
            <w:pPr>
              <w:spacing w:before="20" w:after="20"/>
              <w:jc w:val="center"/>
              <w:rPr>
                <w:i/>
              </w:rPr>
            </w:pPr>
          </w:p>
        </w:tc>
        <w:tc>
          <w:tcPr>
            <w:tcW w:w="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193C630" w14:textId="77777777" w:rsidR="007048A1" w:rsidRPr="00B22B91" w:rsidRDefault="007048A1" w:rsidP="002C2C39">
            <w:pPr>
              <w:widowControl w:val="0"/>
              <w:spacing w:before="20" w:after="20"/>
              <w:ind w:left="-118" w:right="-110"/>
              <w:jc w:val="center"/>
              <w:rPr>
                <w:i/>
              </w:rPr>
            </w:pPr>
            <w:r w:rsidRPr="00B22B91">
              <w:rPr>
                <w:i/>
              </w:rPr>
              <w:t>2016</w:t>
            </w:r>
          </w:p>
        </w:tc>
        <w:tc>
          <w:tcPr>
            <w:tcW w:w="842" w:type="dxa"/>
            <w:tcBorders>
              <w:bottom w:val="single" w:sz="4" w:space="0" w:color="auto"/>
            </w:tcBorders>
            <w:vAlign w:val="bottom"/>
          </w:tcPr>
          <w:p w14:paraId="4D27087D" w14:textId="77777777" w:rsidR="007048A1" w:rsidRPr="00B22B91" w:rsidRDefault="007048A1" w:rsidP="002C2C39">
            <w:pPr>
              <w:widowControl w:val="0"/>
              <w:spacing w:before="20" w:after="20"/>
              <w:ind w:left="-118" w:right="-110"/>
              <w:jc w:val="center"/>
              <w:rPr>
                <w:i/>
              </w:rPr>
            </w:pPr>
            <w:r w:rsidRPr="00B22B91">
              <w:rPr>
                <w:i/>
              </w:rPr>
              <w:t>2017</w:t>
            </w:r>
          </w:p>
        </w:tc>
        <w:tc>
          <w:tcPr>
            <w:tcW w:w="842" w:type="dxa"/>
            <w:tcBorders>
              <w:bottom w:val="single" w:sz="4" w:space="0" w:color="auto"/>
            </w:tcBorders>
            <w:vAlign w:val="bottom"/>
          </w:tcPr>
          <w:p w14:paraId="6D7D7036" w14:textId="77777777" w:rsidR="007048A1" w:rsidRPr="00B22B91" w:rsidRDefault="007048A1" w:rsidP="002C2C39">
            <w:pPr>
              <w:widowControl w:val="0"/>
              <w:spacing w:before="20" w:after="20"/>
              <w:ind w:left="-118" w:right="-110"/>
              <w:jc w:val="center"/>
              <w:rPr>
                <w:i/>
              </w:rPr>
            </w:pPr>
            <w:r w:rsidRPr="00B22B91">
              <w:rPr>
                <w:i/>
              </w:rPr>
              <w:t>2018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vAlign w:val="bottom"/>
          </w:tcPr>
          <w:p w14:paraId="0046A86E" w14:textId="77777777" w:rsidR="007048A1" w:rsidRPr="00B22B91" w:rsidRDefault="007048A1" w:rsidP="002C2C39">
            <w:pPr>
              <w:widowControl w:val="0"/>
              <w:spacing w:before="20" w:after="20"/>
              <w:ind w:left="-118" w:right="-110"/>
              <w:jc w:val="center"/>
              <w:rPr>
                <w:i/>
              </w:rPr>
            </w:pPr>
            <w:r w:rsidRPr="00B22B91">
              <w:rPr>
                <w:i/>
              </w:rPr>
              <w:t>2019</w:t>
            </w:r>
          </w:p>
        </w:tc>
        <w:tc>
          <w:tcPr>
            <w:tcW w:w="842" w:type="dxa"/>
            <w:tcBorders>
              <w:bottom w:val="single" w:sz="4" w:space="0" w:color="auto"/>
            </w:tcBorders>
            <w:vAlign w:val="bottom"/>
          </w:tcPr>
          <w:p w14:paraId="31B82B26" w14:textId="77777777" w:rsidR="007048A1" w:rsidRPr="00B22B91" w:rsidRDefault="007048A1" w:rsidP="002C2C39">
            <w:pPr>
              <w:widowControl w:val="0"/>
              <w:spacing w:before="20" w:after="20"/>
              <w:ind w:left="-118" w:right="-110"/>
              <w:jc w:val="center"/>
              <w:rPr>
                <w:i/>
              </w:rPr>
            </w:pPr>
            <w:r w:rsidRPr="00B22B91">
              <w:rPr>
                <w:i/>
              </w:rPr>
              <w:t>2020</w:t>
            </w:r>
          </w:p>
        </w:tc>
        <w:tc>
          <w:tcPr>
            <w:tcW w:w="842" w:type="dxa"/>
            <w:tcBorders>
              <w:bottom w:val="single" w:sz="4" w:space="0" w:color="auto"/>
            </w:tcBorders>
            <w:vAlign w:val="bottom"/>
          </w:tcPr>
          <w:p w14:paraId="015C2A93" w14:textId="77777777" w:rsidR="007048A1" w:rsidRPr="00B22B91" w:rsidRDefault="007048A1" w:rsidP="002C2C39">
            <w:pPr>
              <w:widowControl w:val="0"/>
              <w:spacing w:before="20" w:after="20"/>
              <w:ind w:left="-118" w:right="-110"/>
              <w:jc w:val="center"/>
              <w:rPr>
                <w:i/>
              </w:rPr>
            </w:pPr>
            <w:r w:rsidRPr="00B22B91">
              <w:rPr>
                <w:i/>
              </w:rPr>
              <w:t>2021</w:t>
            </w:r>
          </w:p>
        </w:tc>
        <w:tc>
          <w:tcPr>
            <w:tcW w:w="842" w:type="dxa"/>
            <w:tcBorders>
              <w:bottom w:val="single" w:sz="4" w:space="0" w:color="auto"/>
            </w:tcBorders>
            <w:vAlign w:val="bottom"/>
          </w:tcPr>
          <w:p w14:paraId="47D9FC21" w14:textId="77777777" w:rsidR="007048A1" w:rsidRPr="00B22B91" w:rsidRDefault="007048A1" w:rsidP="002C2C39">
            <w:pPr>
              <w:widowControl w:val="0"/>
              <w:spacing w:before="20" w:after="20"/>
              <w:ind w:left="-118" w:right="-110"/>
              <w:jc w:val="center"/>
              <w:rPr>
                <w:i/>
              </w:rPr>
            </w:pPr>
            <w:r w:rsidRPr="00B22B91">
              <w:rPr>
                <w:i/>
              </w:rPr>
              <w:t>2022</w:t>
            </w:r>
          </w:p>
        </w:tc>
        <w:tc>
          <w:tcPr>
            <w:tcW w:w="843" w:type="dxa"/>
            <w:tcBorders>
              <w:bottom w:val="single" w:sz="4" w:space="0" w:color="auto"/>
            </w:tcBorders>
            <w:vAlign w:val="bottom"/>
          </w:tcPr>
          <w:p w14:paraId="10AA56B5" w14:textId="77777777" w:rsidR="007048A1" w:rsidRPr="00B22B91" w:rsidRDefault="007048A1" w:rsidP="002C2C39">
            <w:pPr>
              <w:widowControl w:val="0"/>
              <w:spacing w:before="20" w:after="20"/>
              <w:ind w:left="-118" w:right="-11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B22B91" w14:paraId="059A94F9" w14:textId="77777777" w:rsidTr="002C2C39">
        <w:tc>
          <w:tcPr>
            <w:tcW w:w="3468" w:type="dxa"/>
            <w:tcBorders>
              <w:bottom w:val="nil"/>
            </w:tcBorders>
            <w:shd w:val="clear" w:color="auto" w:fill="auto"/>
            <w:vAlign w:val="bottom"/>
          </w:tcPr>
          <w:p w14:paraId="652E9E2E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-108"/>
            </w:pPr>
            <w:r w:rsidRPr="00B22B91">
              <w:t xml:space="preserve">Численность пенсионеров, состоящих на </w:t>
            </w:r>
            <w:proofErr w:type="gramStart"/>
            <w:r w:rsidRPr="00B22B91">
              <w:t>учёте</w:t>
            </w:r>
            <w:proofErr w:type="gramEnd"/>
            <w:r w:rsidRPr="00B22B91">
              <w:t xml:space="preserve"> в системе Пенсионного фонда Российской Федерации </w:t>
            </w:r>
            <w:r w:rsidRPr="00B22B91">
              <w:rPr>
                <w:vertAlign w:val="superscript"/>
              </w:rPr>
              <w:t>1)</w:t>
            </w:r>
            <w:r w:rsidRPr="00B22B91">
              <w:t>, тыс</w:t>
            </w:r>
            <w:r>
              <w:t>.</w:t>
            </w:r>
            <w:r w:rsidRPr="00B22B91">
              <w:t xml:space="preserve"> человек</w:t>
            </w:r>
          </w:p>
        </w:tc>
        <w:tc>
          <w:tcPr>
            <w:tcW w:w="842" w:type="dxa"/>
            <w:tcBorders>
              <w:bottom w:val="nil"/>
            </w:tcBorders>
            <w:shd w:val="clear" w:color="auto" w:fill="auto"/>
            <w:vAlign w:val="bottom"/>
          </w:tcPr>
          <w:p w14:paraId="4877290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793,5</w:t>
            </w:r>
          </w:p>
        </w:tc>
        <w:tc>
          <w:tcPr>
            <w:tcW w:w="842" w:type="dxa"/>
            <w:tcBorders>
              <w:bottom w:val="nil"/>
            </w:tcBorders>
            <w:vAlign w:val="bottom"/>
          </w:tcPr>
          <w:p w14:paraId="1E6E7F2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799,3</w:t>
            </w:r>
          </w:p>
        </w:tc>
        <w:tc>
          <w:tcPr>
            <w:tcW w:w="842" w:type="dxa"/>
            <w:tcBorders>
              <w:bottom w:val="nil"/>
            </w:tcBorders>
            <w:vAlign w:val="bottom"/>
          </w:tcPr>
          <w:p w14:paraId="10102A0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803,2</w:t>
            </w:r>
          </w:p>
        </w:tc>
        <w:tc>
          <w:tcPr>
            <w:tcW w:w="843" w:type="dxa"/>
            <w:tcBorders>
              <w:bottom w:val="nil"/>
            </w:tcBorders>
            <w:vAlign w:val="bottom"/>
          </w:tcPr>
          <w:p w14:paraId="5728E68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796,1</w:t>
            </w:r>
          </w:p>
        </w:tc>
        <w:tc>
          <w:tcPr>
            <w:tcW w:w="842" w:type="dxa"/>
            <w:tcBorders>
              <w:bottom w:val="nil"/>
            </w:tcBorders>
            <w:vAlign w:val="bottom"/>
          </w:tcPr>
          <w:p w14:paraId="57205AF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783,3</w:t>
            </w:r>
          </w:p>
        </w:tc>
        <w:tc>
          <w:tcPr>
            <w:tcW w:w="842" w:type="dxa"/>
            <w:tcBorders>
              <w:bottom w:val="nil"/>
            </w:tcBorders>
            <w:vAlign w:val="bottom"/>
          </w:tcPr>
          <w:p w14:paraId="0F4E05E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767,4</w:t>
            </w:r>
          </w:p>
        </w:tc>
        <w:tc>
          <w:tcPr>
            <w:tcW w:w="842" w:type="dxa"/>
            <w:tcBorders>
              <w:bottom w:val="nil"/>
            </w:tcBorders>
            <w:vAlign w:val="bottom"/>
          </w:tcPr>
          <w:p w14:paraId="3F46334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760,7</w:t>
            </w:r>
          </w:p>
        </w:tc>
        <w:tc>
          <w:tcPr>
            <w:tcW w:w="843" w:type="dxa"/>
            <w:tcBorders>
              <w:bottom w:val="nil"/>
            </w:tcBorders>
            <w:vAlign w:val="bottom"/>
          </w:tcPr>
          <w:p w14:paraId="032A375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747,3</w:t>
            </w:r>
          </w:p>
        </w:tc>
      </w:tr>
      <w:tr w:rsidR="007048A1" w:rsidRPr="00B22B91" w14:paraId="50FE40E5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651D20E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76"/>
            </w:pPr>
            <w:r w:rsidRPr="00B22B91">
              <w:t>из них получающие пенсии: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BF4130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D8B1C1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CC0EA6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FEE5C8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6603CF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510E4F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42BD761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60F2784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</w:tr>
      <w:tr w:rsidR="007048A1" w:rsidRPr="00B22B91" w14:paraId="0D4772B0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0C74FF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по старости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9F1326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673,2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526819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680,2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1473DB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685,0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1517CC4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677,3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D05ADF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664,4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DEFD091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645,2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42143D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637,3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B3437A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620,9</w:t>
            </w:r>
          </w:p>
        </w:tc>
      </w:tr>
      <w:tr w:rsidR="007048A1" w:rsidRPr="00B22B91" w14:paraId="0C6E6D64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90770D4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по инвалидности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8032E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30,1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A2DC97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28,5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996DCA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27,1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7B9CE21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27,7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C9B69B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27,5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1349DE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29,1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A9B694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29,2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1721F2D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30,9</w:t>
            </w:r>
          </w:p>
        </w:tc>
      </w:tr>
      <w:tr w:rsidR="007048A1" w:rsidRPr="00B22B91" w14:paraId="223D29D2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36740CA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 w:right="525"/>
            </w:pPr>
            <w:r w:rsidRPr="00B22B91">
              <w:t>по случаю потери кормильца (на каждого нетрудоспособного члена семьи)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B2D465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24,5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2F08A5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24,8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0F711E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25,0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1779C6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24,8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4B7C3B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24,9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8DCAC21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25,7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4C4796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26,3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40734C2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26,5</w:t>
            </w:r>
          </w:p>
        </w:tc>
      </w:tr>
      <w:tr w:rsidR="007048A1" w:rsidRPr="00B22B91" w14:paraId="622341B0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F7A12DD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социальные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9327D41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63,4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0FBFFB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63,6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E8D751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63,8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3D2690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64,0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A14BBD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64,3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876EFB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65,2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5D6F35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65,8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7241D20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66,6</w:t>
            </w:r>
          </w:p>
        </w:tc>
      </w:tr>
      <w:tr w:rsidR="007048A1" w:rsidRPr="00B22B91" w14:paraId="2B847974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9BF365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федеральные государственные гражданские служащие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2D5708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14C1C5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FE892F1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1,0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85A171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335C57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0E66CA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2E43D5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1,1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912A65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1,3</w:t>
            </w:r>
          </w:p>
        </w:tc>
      </w:tr>
      <w:tr w:rsidR="007048A1" w:rsidRPr="00B22B91" w14:paraId="02899087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4342ECD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пострадавшие в результате радиационных и техногенных катастроф и члены их семей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F426A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17AE0D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21175D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1,3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72E2520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F715FA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B6F439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680BB11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1,1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3395527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1,0</w:t>
            </w:r>
          </w:p>
        </w:tc>
      </w:tr>
      <w:tr w:rsidR="007048A1" w:rsidRPr="00B22B91" w14:paraId="52C765FB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27A30BB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-108" w:right="-57"/>
              <w:rPr>
                <w:highlight w:val="yellow"/>
              </w:rPr>
            </w:pPr>
            <w:r w:rsidRPr="00B22B91">
              <w:t xml:space="preserve">Удельный вес численности лиц, </w:t>
            </w:r>
            <w:r w:rsidRPr="00B22B91">
              <w:br/>
              <w:t xml:space="preserve">не достигших общеустановленного пенсионного возраста, в общей численности пенсионеров </w:t>
            </w:r>
            <w:r w:rsidRPr="00B22B91">
              <w:br/>
              <w:t xml:space="preserve">по старости </w:t>
            </w:r>
            <w:r w:rsidRPr="00B22B91">
              <w:rPr>
                <w:vertAlign w:val="superscript"/>
              </w:rPr>
              <w:t>2)</w:t>
            </w:r>
            <w:r w:rsidRPr="00B22B91">
              <w:t>, %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4AC5DC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8,1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396CF5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7,6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B9D4F50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7,0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5CF8A2E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98F497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7,5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902659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11,0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C0072B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8,1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83E22B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9,4</w:t>
            </w:r>
          </w:p>
        </w:tc>
      </w:tr>
      <w:tr w:rsidR="007048A1" w:rsidRPr="00B22B91" w14:paraId="1C1810AC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6A0264D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-108"/>
            </w:pPr>
            <w:r w:rsidRPr="00B22B91">
              <w:t>Из общей численности пенсионеров – работающие пенсионеры, тыс</w:t>
            </w:r>
            <w:r>
              <w:t>.</w:t>
            </w:r>
            <w:r w:rsidRPr="00B22B91">
              <w:t xml:space="preserve"> человек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EA22D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162,7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946E41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158,5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FA97F0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155,3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347C0C1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145,2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5E967B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136,1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63C8D4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130,2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C04C6A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120,9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6E465AD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120,5</w:t>
            </w:r>
          </w:p>
        </w:tc>
      </w:tr>
      <w:tr w:rsidR="007048A1" w:rsidRPr="00B22B91" w14:paraId="7BCC34EB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244683B" w14:textId="73E8ACDA" w:rsidR="007048A1" w:rsidRPr="00B22B91" w:rsidRDefault="007A5726" w:rsidP="002C2C39">
            <w:pPr>
              <w:widowControl w:val="0"/>
              <w:suppressAutoHyphens/>
              <w:spacing w:before="20"/>
              <w:ind w:left="176"/>
            </w:pPr>
            <w:r>
              <w:t>в том числе</w:t>
            </w:r>
            <w:r w:rsidR="007048A1" w:rsidRPr="00B22B91">
              <w:t xml:space="preserve"> получающие пенсии: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5F7FC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BB658D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D7B6F6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136D6B8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7C3F5B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3B619C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C07351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1B8C98B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</w:tr>
      <w:tr w:rsidR="007048A1" w:rsidRPr="00B22B91" w14:paraId="2EE0021B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7064B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по старости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2594CE0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149,6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6E7213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146,3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BF20DC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143,2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50075A1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132,9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5190E0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123,4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D3C40A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116,8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B88B77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107,2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6F2E24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105,5</w:t>
            </w:r>
          </w:p>
        </w:tc>
      </w:tr>
      <w:tr w:rsidR="007048A1" w:rsidRPr="00B22B91" w14:paraId="2FC2B9E7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2BD9BC0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по инвалидности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F0CFBB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8,3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020F1E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7,9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AECBF4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7,6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773B00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8,1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C35128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8,0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B15776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8,5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193601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8,6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DDA6E3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9,4</w:t>
            </w:r>
          </w:p>
        </w:tc>
      </w:tr>
      <w:tr w:rsidR="007048A1" w:rsidRPr="00B22B91" w14:paraId="3AD3FF5E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C6293CE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 w:right="525"/>
            </w:pPr>
            <w:r w:rsidRPr="00B22B91">
              <w:t>по случаю потери кормильца (на каждого нетрудоспособного члена семьи)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CCD2B3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0,6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5FFAD9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0,5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CB3D7D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0,5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4A6D414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0,4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C6E34B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0,4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AE8DD8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0,5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287020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0,6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3065575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0,7</w:t>
            </w:r>
          </w:p>
        </w:tc>
      </w:tr>
      <w:tr w:rsidR="007048A1" w:rsidRPr="00B22B91" w14:paraId="61071757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1F8886B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социальные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69677D1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3,7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57F6C0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3,4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45F75D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3,7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D37E51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3,8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45D4BB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3,9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A2DD46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4,1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B3ABDC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4,3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7902C7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4,7</w:t>
            </w:r>
          </w:p>
        </w:tc>
      </w:tr>
      <w:tr w:rsidR="007048A1" w:rsidRPr="00B22B91" w14:paraId="3246F118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8174855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федеральные государственные гражданские служащие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3EDC0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68B57F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AB9DE9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0,1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179D347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4F2FC3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8C1D5C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F32A49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0,1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14E1B770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0,1</w:t>
            </w:r>
          </w:p>
        </w:tc>
      </w:tr>
      <w:tr w:rsidR="007048A1" w:rsidRPr="00B22B91" w14:paraId="380C5F91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69C0267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пострадавшие в результате радиационных и техногенных катастроф и члены их семей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A151DB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7217EF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B11D91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0,3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46C2737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CD47ED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F12B31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B6CF03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0,2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5D4841A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0,2</w:t>
            </w:r>
          </w:p>
        </w:tc>
      </w:tr>
      <w:tr w:rsidR="007048A1" w:rsidRPr="00B22B91" w14:paraId="30D01EB0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DBB0FB9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-108" w:right="-108"/>
            </w:pPr>
            <w:r w:rsidRPr="00B22B91">
              <w:t xml:space="preserve">Средний размер назначенных пенсий </w:t>
            </w:r>
            <w:r w:rsidRPr="00B22B91">
              <w:rPr>
                <w:vertAlign w:val="superscript"/>
              </w:rPr>
              <w:t>1)</w:t>
            </w:r>
            <w:r w:rsidRPr="00B22B91">
              <w:t>, рублей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57021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0F772E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FFF3C1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3DB11F1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F027BF0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D59841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E2C973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6FB2937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</w:tr>
      <w:tr w:rsidR="007048A1" w:rsidRPr="00B22B91" w14:paraId="7BB069FF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B361357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1"/>
            </w:pPr>
            <w:r w:rsidRPr="00B22B91">
              <w:t>все пенсионеры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490BC6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rPr>
                <w:spacing w:val="-4"/>
              </w:rPr>
              <w:t>12323,1</w:t>
            </w:r>
            <w:r w:rsidRPr="00B22B91">
              <w:rPr>
                <w:spacing w:val="-4"/>
                <w:vertAlign w:val="superscript"/>
              </w:rPr>
              <w:t xml:space="preserve"> 3)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F99C14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13250,3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89850D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spacing w:val="-4"/>
              </w:rPr>
            </w:pPr>
            <w:r w:rsidRPr="00B22B91">
              <w:t>14069,8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7661A9E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14926,4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BC021C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15806,0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4DC390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16991,3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F85107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t>19530,1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ED6A62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>
              <w:t>21000,7</w:t>
            </w:r>
          </w:p>
        </w:tc>
      </w:tr>
      <w:tr w:rsidR="007048A1" w:rsidRPr="00B22B91" w14:paraId="7AE3033B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9DF614F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318"/>
            </w:pPr>
            <w:r w:rsidRPr="00B22B91">
              <w:t>из них получающие пенсии: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9A4EF5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77E95B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E41DD9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FDF342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0E0F33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0DF7B8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8925E6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323D75F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</w:p>
        </w:tc>
      </w:tr>
      <w:tr w:rsidR="007048A1" w:rsidRPr="00B22B91" w14:paraId="18C06E04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1FFD65B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76"/>
            </w:pPr>
            <w:r w:rsidRPr="00B22B91">
              <w:t xml:space="preserve">по старости 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ECF5ED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rPr>
                <w:rFonts w:cs="Arial"/>
                <w:szCs w:val="18"/>
              </w:rPr>
              <w:t>13009,1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4771D3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14022,1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8A904E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14910,5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72EBD4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15865,8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71F598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16816,9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8BB687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18170,9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8A45D5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20858,7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49D11C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22532,9</w:t>
            </w:r>
          </w:p>
        </w:tc>
      </w:tr>
      <w:tr w:rsidR="007048A1" w:rsidRPr="00B22B91" w14:paraId="173F3725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9495E0E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76"/>
            </w:pPr>
            <w:r w:rsidRPr="00B22B91">
              <w:t>по инвалидности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EAA0750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rPr>
                <w:rFonts w:cs="Arial"/>
                <w:szCs w:val="18"/>
              </w:rPr>
              <w:t>8204,6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BE78C2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8798,0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CF8E3B9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9238,5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53452073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9824,3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DFAB95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10362,0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6A5F99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11224,6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8657A7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12674,0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817E1D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13730,8</w:t>
            </w:r>
          </w:p>
        </w:tc>
      </w:tr>
      <w:tr w:rsidR="007048A1" w:rsidRPr="00B22B91" w14:paraId="63A02893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F333199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76" w:right="383"/>
            </w:pPr>
            <w:r w:rsidRPr="00B22B91">
              <w:t>по случаю потери кормильца (на каждого нетрудоспособного члена семьи)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A02AC6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rPr>
                <w:rFonts w:cs="Arial"/>
                <w:szCs w:val="18"/>
              </w:rPr>
              <w:t>7354,7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739C9B98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7900,0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A0A0E8D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8358,1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4EDD2C7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8871,9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600752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9554,8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A9B266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10556,7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D1DBB21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12430,0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18A095D1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13685,5</w:t>
            </w:r>
          </w:p>
        </w:tc>
      </w:tr>
      <w:tr w:rsidR="007048A1" w:rsidRPr="00B22B91" w14:paraId="17D4A56B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2416B58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76"/>
            </w:pPr>
            <w:r w:rsidRPr="00B22B91">
              <w:t>социальные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2BFBD92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rPr>
                <w:rFonts w:cs="Arial"/>
                <w:szCs w:val="18"/>
              </w:rPr>
              <w:t>8818,8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0D8897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8982,1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E1F7F90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9248,5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96D9A8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9461,4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6CCDA6AC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10020,6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288003D4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10342,8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521FB2B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12353,5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2517A9AA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12772,6</w:t>
            </w:r>
          </w:p>
        </w:tc>
      </w:tr>
      <w:tr w:rsidR="007048A1" w:rsidRPr="00B22B91" w14:paraId="549B3B04" w14:textId="77777777" w:rsidTr="002C2C39">
        <w:tc>
          <w:tcPr>
            <w:tcW w:w="346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3DAB85C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76"/>
            </w:pPr>
            <w:r w:rsidRPr="00B22B91">
              <w:t>федеральные государственные гражданские служащие</w:t>
            </w:r>
          </w:p>
        </w:tc>
        <w:tc>
          <w:tcPr>
            <w:tcW w:w="84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DF8DF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</w:pPr>
            <w:r w:rsidRPr="00B22B91">
              <w:rPr>
                <w:rFonts w:cs="Arial"/>
                <w:szCs w:val="18"/>
              </w:rPr>
              <w:t>15627,2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03572AAF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17012,2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420D342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18162,3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0F964E9B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19325,0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145237A6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20558,9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12D9CA5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22461,6</w:t>
            </w:r>
          </w:p>
        </w:tc>
        <w:tc>
          <w:tcPr>
            <w:tcW w:w="842" w:type="dxa"/>
            <w:tcBorders>
              <w:top w:val="nil"/>
              <w:bottom w:val="nil"/>
            </w:tcBorders>
            <w:vAlign w:val="bottom"/>
          </w:tcPr>
          <w:p w14:paraId="3DDF2867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30270,8</w:t>
            </w:r>
          </w:p>
        </w:tc>
        <w:tc>
          <w:tcPr>
            <w:tcW w:w="843" w:type="dxa"/>
            <w:tcBorders>
              <w:top w:val="nil"/>
              <w:bottom w:val="nil"/>
            </w:tcBorders>
            <w:vAlign w:val="bottom"/>
          </w:tcPr>
          <w:p w14:paraId="351DD5AE" w14:textId="77777777" w:rsidR="007048A1" w:rsidRPr="00B22B91" w:rsidRDefault="007048A1" w:rsidP="002C2C39">
            <w:pPr>
              <w:widowControl w:val="0"/>
              <w:spacing w:before="20"/>
              <w:ind w:left="-93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31914,9</w:t>
            </w:r>
          </w:p>
        </w:tc>
      </w:tr>
      <w:tr w:rsidR="007048A1" w:rsidRPr="00B22B91" w14:paraId="01989885" w14:textId="77777777" w:rsidTr="002C2C39">
        <w:tc>
          <w:tcPr>
            <w:tcW w:w="3468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6233FB3E" w14:textId="77777777" w:rsidR="007048A1" w:rsidRPr="00B22B91" w:rsidRDefault="007048A1" w:rsidP="002C2C39">
            <w:pPr>
              <w:widowControl w:val="0"/>
              <w:suppressAutoHyphens/>
              <w:spacing w:before="20"/>
              <w:ind w:left="176"/>
            </w:pPr>
            <w:r w:rsidRPr="00B22B91">
              <w:t>пострадавшие в результате радиационных и техногенных катастроф и члены их семей</w:t>
            </w:r>
          </w:p>
        </w:tc>
        <w:tc>
          <w:tcPr>
            <w:tcW w:w="842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7F3A5DD9" w14:textId="77777777" w:rsidR="007048A1" w:rsidRPr="00B22B91" w:rsidRDefault="007048A1" w:rsidP="002C2C39">
            <w:pPr>
              <w:widowControl w:val="0"/>
              <w:spacing w:before="20"/>
              <w:ind w:left="-113" w:right="-68"/>
              <w:jc w:val="right"/>
            </w:pPr>
            <w:r w:rsidRPr="00B22B91">
              <w:rPr>
                <w:rFonts w:cs="Arial"/>
                <w:szCs w:val="18"/>
              </w:rPr>
              <w:t>14444,3</w:t>
            </w:r>
          </w:p>
        </w:tc>
        <w:tc>
          <w:tcPr>
            <w:tcW w:w="842" w:type="dxa"/>
            <w:tcBorders>
              <w:top w:val="nil"/>
              <w:bottom w:val="double" w:sz="4" w:space="0" w:color="auto"/>
            </w:tcBorders>
            <w:vAlign w:val="bottom"/>
          </w:tcPr>
          <w:p w14:paraId="7D2F5659" w14:textId="77777777" w:rsidR="007048A1" w:rsidRPr="00B22B91" w:rsidRDefault="007048A1" w:rsidP="002C2C39">
            <w:pPr>
              <w:widowControl w:val="0"/>
              <w:spacing w:before="20"/>
              <w:ind w:left="-11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14695,5</w:t>
            </w:r>
          </w:p>
        </w:tc>
        <w:tc>
          <w:tcPr>
            <w:tcW w:w="842" w:type="dxa"/>
            <w:tcBorders>
              <w:top w:val="nil"/>
              <w:bottom w:val="double" w:sz="4" w:space="0" w:color="auto"/>
            </w:tcBorders>
            <w:vAlign w:val="bottom"/>
          </w:tcPr>
          <w:p w14:paraId="1C109297" w14:textId="77777777" w:rsidR="007048A1" w:rsidRPr="00B22B91" w:rsidRDefault="007048A1" w:rsidP="002C2C39">
            <w:pPr>
              <w:widowControl w:val="0"/>
              <w:spacing w:before="20"/>
              <w:ind w:left="-11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15140,3</w:t>
            </w:r>
          </w:p>
        </w:tc>
        <w:tc>
          <w:tcPr>
            <w:tcW w:w="843" w:type="dxa"/>
            <w:tcBorders>
              <w:top w:val="nil"/>
              <w:bottom w:val="double" w:sz="4" w:space="0" w:color="auto"/>
            </w:tcBorders>
            <w:vAlign w:val="bottom"/>
          </w:tcPr>
          <w:p w14:paraId="42D460E1" w14:textId="77777777" w:rsidR="007048A1" w:rsidRPr="00B22B91" w:rsidRDefault="007048A1" w:rsidP="002C2C39">
            <w:pPr>
              <w:widowControl w:val="0"/>
              <w:spacing w:before="20"/>
              <w:ind w:left="-11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15484,6</w:t>
            </w:r>
          </w:p>
        </w:tc>
        <w:tc>
          <w:tcPr>
            <w:tcW w:w="842" w:type="dxa"/>
            <w:tcBorders>
              <w:top w:val="nil"/>
              <w:bottom w:val="double" w:sz="4" w:space="0" w:color="auto"/>
            </w:tcBorders>
            <w:vAlign w:val="bottom"/>
          </w:tcPr>
          <w:p w14:paraId="68957027" w14:textId="77777777" w:rsidR="007048A1" w:rsidRPr="00B22B91" w:rsidRDefault="007048A1" w:rsidP="002C2C39">
            <w:pPr>
              <w:widowControl w:val="0"/>
              <w:spacing w:before="20"/>
              <w:ind w:left="-11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16408,1</w:t>
            </w:r>
          </w:p>
        </w:tc>
        <w:tc>
          <w:tcPr>
            <w:tcW w:w="842" w:type="dxa"/>
            <w:tcBorders>
              <w:top w:val="nil"/>
              <w:bottom w:val="double" w:sz="4" w:space="0" w:color="auto"/>
            </w:tcBorders>
            <w:vAlign w:val="bottom"/>
          </w:tcPr>
          <w:p w14:paraId="47FC6EE5" w14:textId="77777777" w:rsidR="007048A1" w:rsidRPr="00B22B91" w:rsidRDefault="007048A1" w:rsidP="002C2C39">
            <w:pPr>
              <w:widowControl w:val="0"/>
              <w:spacing w:before="20"/>
              <w:ind w:left="-11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16992,2</w:t>
            </w:r>
          </w:p>
        </w:tc>
        <w:tc>
          <w:tcPr>
            <w:tcW w:w="842" w:type="dxa"/>
            <w:tcBorders>
              <w:top w:val="nil"/>
              <w:bottom w:val="double" w:sz="4" w:space="0" w:color="auto"/>
            </w:tcBorders>
            <w:vAlign w:val="bottom"/>
          </w:tcPr>
          <w:p w14:paraId="3A372228" w14:textId="77777777" w:rsidR="007048A1" w:rsidRPr="00B22B91" w:rsidRDefault="007048A1" w:rsidP="002C2C39">
            <w:pPr>
              <w:widowControl w:val="0"/>
              <w:spacing w:before="20"/>
              <w:ind w:left="-113" w:right="-68"/>
              <w:jc w:val="right"/>
              <w:rPr>
                <w:rFonts w:cs="Arial"/>
                <w:szCs w:val="18"/>
              </w:rPr>
            </w:pPr>
            <w:r w:rsidRPr="00B22B91">
              <w:rPr>
                <w:rFonts w:cs="Arial"/>
                <w:szCs w:val="18"/>
              </w:rPr>
              <w:t>20247,4</w:t>
            </w:r>
          </w:p>
        </w:tc>
        <w:tc>
          <w:tcPr>
            <w:tcW w:w="843" w:type="dxa"/>
            <w:tcBorders>
              <w:top w:val="nil"/>
              <w:bottom w:val="double" w:sz="4" w:space="0" w:color="auto"/>
            </w:tcBorders>
            <w:vAlign w:val="bottom"/>
          </w:tcPr>
          <w:p w14:paraId="70261FA3" w14:textId="77777777" w:rsidR="007048A1" w:rsidRPr="00B22B91" w:rsidRDefault="007048A1" w:rsidP="002C2C39">
            <w:pPr>
              <w:widowControl w:val="0"/>
              <w:spacing w:before="20"/>
              <w:ind w:left="-113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21093,0</w:t>
            </w:r>
          </w:p>
        </w:tc>
      </w:tr>
    </w:tbl>
    <w:p w14:paraId="561FD3CC" w14:textId="77777777" w:rsidR="007048A1" w:rsidRPr="004703D4" w:rsidRDefault="007048A1" w:rsidP="007048A1">
      <w:pPr>
        <w:rPr>
          <w:sz w:val="6"/>
          <w:szCs w:val="6"/>
        </w:rPr>
      </w:pPr>
    </w:p>
    <w:p w14:paraId="1E0D1CC4" w14:textId="77777777" w:rsidR="007048A1" w:rsidRPr="004703D4" w:rsidRDefault="007048A1" w:rsidP="007048A1">
      <w:pPr>
        <w:widowControl w:val="0"/>
        <w:suppressAutoHyphens/>
        <w:ind w:left="170" w:hanging="170"/>
        <w:rPr>
          <w:rFonts w:cs="Arial"/>
          <w:bCs/>
          <w:szCs w:val="18"/>
        </w:rPr>
      </w:pPr>
      <w:r w:rsidRPr="004703D4">
        <w:rPr>
          <w:rFonts w:cs="Arial"/>
          <w:bCs/>
          <w:szCs w:val="18"/>
          <w:vertAlign w:val="superscript"/>
        </w:rPr>
        <w:t>1)</w:t>
      </w:r>
      <w:r w:rsidRPr="004703D4">
        <w:rPr>
          <w:rFonts w:cs="Arial"/>
          <w:bCs/>
          <w:szCs w:val="18"/>
        </w:rPr>
        <w:t xml:space="preserve"> На начало года, </w:t>
      </w:r>
      <w:r w:rsidRPr="004703D4">
        <w:rPr>
          <w:color w:val="000000"/>
        </w:rPr>
        <w:t xml:space="preserve">следующего за </w:t>
      </w:r>
      <w:proofErr w:type="gramStart"/>
      <w:r w:rsidRPr="004703D4">
        <w:rPr>
          <w:color w:val="000000"/>
        </w:rPr>
        <w:t>отчётным</w:t>
      </w:r>
      <w:proofErr w:type="gramEnd"/>
      <w:r>
        <w:rPr>
          <w:rFonts w:cs="Arial"/>
          <w:bCs/>
          <w:szCs w:val="18"/>
        </w:rPr>
        <w:t>.</w:t>
      </w:r>
    </w:p>
    <w:p w14:paraId="78156078" w14:textId="77777777" w:rsidR="007048A1" w:rsidRPr="004703D4" w:rsidRDefault="007048A1" w:rsidP="007048A1">
      <w:pPr>
        <w:suppressAutoHyphens/>
        <w:ind w:left="170" w:hanging="170"/>
        <w:rPr>
          <w:rFonts w:cs="Arial"/>
          <w:szCs w:val="18"/>
        </w:rPr>
      </w:pPr>
      <w:r w:rsidRPr="004703D4">
        <w:rPr>
          <w:rFonts w:cs="Arial"/>
          <w:szCs w:val="18"/>
          <w:vertAlign w:val="superscript"/>
        </w:rPr>
        <w:t>2)</w:t>
      </w:r>
      <w:r w:rsidRPr="004703D4">
        <w:rPr>
          <w:rFonts w:cs="Arial"/>
          <w:szCs w:val="18"/>
        </w:rPr>
        <w:t xml:space="preserve"> Получающие пенсии в соответствии с Федеральным законом от 28.12.2013 № 400-ФЗ «О страховых пенсиях». </w:t>
      </w:r>
    </w:p>
    <w:p w14:paraId="6722D08E" w14:textId="77777777" w:rsidR="007048A1" w:rsidRPr="004703D4" w:rsidRDefault="007048A1" w:rsidP="007048A1">
      <w:pPr>
        <w:ind w:left="170" w:hanging="170"/>
        <w:rPr>
          <w:rFonts w:cs="Arial"/>
          <w:szCs w:val="18"/>
        </w:rPr>
      </w:pPr>
      <w:r w:rsidRPr="004703D4">
        <w:rPr>
          <w:rFonts w:cs="Arial"/>
          <w:szCs w:val="18"/>
          <w:vertAlign w:val="superscript"/>
        </w:rPr>
        <w:t>3)</w:t>
      </w:r>
      <w:r w:rsidRPr="004703D4">
        <w:rPr>
          <w:rFonts w:cs="Arial"/>
          <w:sz w:val="20"/>
        </w:rPr>
        <w:t xml:space="preserve"> </w:t>
      </w:r>
      <w:r w:rsidRPr="004703D4">
        <w:rPr>
          <w:rFonts w:cs="Arial"/>
          <w:szCs w:val="18"/>
        </w:rPr>
        <w:t>Без учёта единовременной денежной выплаты, произведённой в январе 2017 года в соответствии с Федеральным законом от 22.11.2016 № 385-ФЗ в размере 5 тыс. рублей.</w:t>
      </w:r>
    </w:p>
    <w:p w14:paraId="3DA7C641" w14:textId="77777777" w:rsidR="007048A1" w:rsidRPr="004703D4" w:rsidRDefault="007048A1" w:rsidP="007048A1">
      <w:pPr>
        <w:pStyle w:val="3"/>
      </w:pPr>
      <w:r w:rsidRPr="004703D4">
        <w:br w:type="page"/>
      </w:r>
      <w:bookmarkStart w:id="161" w:name="_Toc532480586"/>
      <w:bookmarkStart w:id="162" w:name="_Toc154395831"/>
      <w:r w:rsidRPr="004703D4">
        <w:lastRenderedPageBreak/>
        <w:t>ЧИСЛЕННОСТЬ ПЕНСИОНЕРОВ ПО МУНИЦИПАЛЬНЫМ ОБРАЗОВАНИЯМ ПЕРМСКОГО КРАЯ</w:t>
      </w:r>
      <w:bookmarkEnd w:id="161"/>
      <w:bookmarkEnd w:id="162"/>
    </w:p>
    <w:p w14:paraId="686D9051" w14:textId="77777777" w:rsidR="007048A1" w:rsidRPr="004703D4" w:rsidRDefault="007048A1" w:rsidP="007048A1">
      <w:pPr>
        <w:rPr>
          <w:sz w:val="6"/>
          <w:szCs w:val="6"/>
        </w:rPr>
      </w:pPr>
    </w:p>
    <w:tbl>
      <w:tblPr>
        <w:tblW w:w="10206" w:type="dxa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07"/>
        <w:gridCol w:w="1299"/>
        <w:gridCol w:w="1299"/>
        <w:gridCol w:w="1299"/>
        <w:gridCol w:w="1299"/>
        <w:gridCol w:w="1299"/>
        <w:gridCol w:w="1304"/>
      </w:tblGrid>
      <w:tr w:rsidR="007048A1" w:rsidRPr="004703D4" w14:paraId="7C09EAFA" w14:textId="77777777" w:rsidTr="002C2C39">
        <w:trPr>
          <w:tblHeader/>
        </w:trPr>
        <w:tc>
          <w:tcPr>
            <w:tcW w:w="2407" w:type="dxa"/>
            <w:vMerge w:val="restart"/>
            <w:shd w:val="clear" w:color="auto" w:fill="auto"/>
          </w:tcPr>
          <w:p w14:paraId="4E46520F" w14:textId="77777777" w:rsidR="007048A1" w:rsidRPr="004703D4" w:rsidRDefault="007048A1" w:rsidP="002C2C39">
            <w:pPr>
              <w:spacing w:before="20" w:line="220" w:lineRule="exact"/>
              <w:ind w:left="-57" w:right="-57"/>
              <w:jc w:val="center"/>
              <w:rPr>
                <w:szCs w:val="18"/>
              </w:rPr>
            </w:pPr>
          </w:p>
        </w:tc>
        <w:tc>
          <w:tcPr>
            <w:tcW w:w="5196" w:type="dxa"/>
            <w:gridSpan w:val="4"/>
            <w:shd w:val="clear" w:color="auto" w:fill="auto"/>
          </w:tcPr>
          <w:p w14:paraId="7AC6F318" w14:textId="77777777" w:rsidR="007048A1" w:rsidRPr="004703D4" w:rsidRDefault="007048A1" w:rsidP="002C2C39">
            <w:pPr>
              <w:spacing w:before="20" w:line="220" w:lineRule="exact"/>
              <w:ind w:left="-57" w:right="-57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Численность пенсионеров</w:t>
            </w:r>
            <w:r w:rsidRPr="004703D4">
              <w:rPr>
                <w:i/>
                <w:szCs w:val="18"/>
              </w:rPr>
              <w:br/>
              <w:t xml:space="preserve">(на начало года, следующего за </w:t>
            </w:r>
            <w:proofErr w:type="gramStart"/>
            <w:r w:rsidRPr="004703D4">
              <w:rPr>
                <w:i/>
                <w:szCs w:val="18"/>
              </w:rPr>
              <w:t>отчётным</w:t>
            </w:r>
            <w:proofErr w:type="gramEnd"/>
            <w:r w:rsidRPr="004703D4">
              <w:rPr>
                <w:i/>
                <w:szCs w:val="18"/>
              </w:rPr>
              <w:t>)</w:t>
            </w:r>
          </w:p>
        </w:tc>
        <w:tc>
          <w:tcPr>
            <w:tcW w:w="2603" w:type="dxa"/>
            <w:gridSpan w:val="2"/>
            <w:vMerge w:val="restart"/>
            <w:shd w:val="clear" w:color="auto" w:fill="auto"/>
          </w:tcPr>
          <w:p w14:paraId="3D68E444" w14:textId="77777777" w:rsidR="007048A1" w:rsidRPr="004703D4" w:rsidRDefault="007048A1" w:rsidP="002C2C39">
            <w:pPr>
              <w:spacing w:before="20" w:line="220" w:lineRule="exact"/>
              <w:ind w:left="-57" w:right="-57"/>
              <w:jc w:val="center"/>
              <w:rPr>
                <w:i/>
                <w:szCs w:val="18"/>
              </w:rPr>
            </w:pPr>
            <w:proofErr w:type="gramStart"/>
            <w:r w:rsidRPr="004703D4">
              <w:rPr>
                <w:i/>
                <w:szCs w:val="18"/>
              </w:rPr>
              <w:t>Численность работающ</w:t>
            </w:r>
            <w:r>
              <w:rPr>
                <w:i/>
                <w:szCs w:val="18"/>
              </w:rPr>
              <w:t xml:space="preserve">их </w:t>
            </w:r>
            <w:r>
              <w:rPr>
                <w:i/>
                <w:szCs w:val="18"/>
              </w:rPr>
              <w:br/>
              <w:t xml:space="preserve">в организациях, </w:t>
            </w:r>
            <w:r>
              <w:rPr>
                <w:i/>
                <w:szCs w:val="18"/>
              </w:rPr>
              <w:br/>
              <w:t xml:space="preserve">приходящаяся на одного пенсионера </w:t>
            </w:r>
            <w:r w:rsidRPr="00C87762">
              <w:rPr>
                <w:i/>
                <w:szCs w:val="18"/>
                <w:vertAlign w:val="superscript"/>
              </w:rPr>
              <w:t>1)</w:t>
            </w:r>
            <w:r w:rsidRPr="004703D4">
              <w:rPr>
                <w:i/>
                <w:szCs w:val="18"/>
              </w:rPr>
              <w:t>,</w:t>
            </w:r>
            <w:r>
              <w:rPr>
                <w:i/>
                <w:szCs w:val="18"/>
              </w:rPr>
              <w:t xml:space="preserve"> </w:t>
            </w:r>
            <w:r w:rsidRPr="004703D4">
              <w:rPr>
                <w:i/>
                <w:szCs w:val="18"/>
              </w:rPr>
              <w:t>человек</w:t>
            </w:r>
            <w:proofErr w:type="gramEnd"/>
          </w:p>
        </w:tc>
      </w:tr>
      <w:tr w:rsidR="007048A1" w:rsidRPr="004703D4" w14:paraId="71B67228" w14:textId="77777777" w:rsidTr="002C2C39">
        <w:trPr>
          <w:trHeight w:val="405"/>
          <w:tblHeader/>
        </w:trPr>
        <w:tc>
          <w:tcPr>
            <w:tcW w:w="2407" w:type="dxa"/>
            <w:vMerge/>
            <w:shd w:val="clear" w:color="auto" w:fill="auto"/>
          </w:tcPr>
          <w:p w14:paraId="238876B4" w14:textId="77777777" w:rsidR="007048A1" w:rsidRPr="004703D4" w:rsidRDefault="007048A1" w:rsidP="002C2C39">
            <w:pPr>
              <w:spacing w:before="20" w:line="220" w:lineRule="exact"/>
              <w:ind w:left="-57" w:right="-57"/>
              <w:jc w:val="center"/>
              <w:rPr>
                <w:szCs w:val="18"/>
              </w:rPr>
            </w:pPr>
          </w:p>
        </w:tc>
        <w:tc>
          <w:tcPr>
            <w:tcW w:w="2598" w:type="dxa"/>
            <w:gridSpan w:val="2"/>
            <w:shd w:val="clear" w:color="auto" w:fill="auto"/>
          </w:tcPr>
          <w:p w14:paraId="453E90DC" w14:textId="77777777" w:rsidR="007048A1" w:rsidRPr="004703D4" w:rsidRDefault="007048A1" w:rsidP="002C2C39">
            <w:pPr>
              <w:widowControl w:val="0"/>
              <w:spacing w:before="20" w:line="220" w:lineRule="exact"/>
              <w:ind w:left="-57" w:right="-57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всего, тыс. человек</w:t>
            </w:r>
          </w:p>
        </w:tc>
        <w:tc>
          <w:tcPr>
            <w:tcW w:w="2598" w:type="dxa"/>
            <w:gridSpan w:val="2"/>
            <w:shd w:val="clear" w:color="auto" w:fill="auto"/>
          </w:tcPr>
          <w:p w14:paraId="0C482DFA" w14:textId="77777777" w:rsidR="007048A1" w:rsidRPr="004703D4" w:rsidRDefault="007048A1" w:rsidP="002C2C39">
            <w:pPr>
              <w:widowControl w:val="0"/>
              <w:spacing w:before="20" w:line="220" w:lineRule="exact"/>
              <w:ind w:left="-57" w:right="-57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на 1000 человек населения</w:t>
            </w:r>
          </w:p>
        </w:tc>
        <w:tc>
          <w:tcPr>
            <w:tcW w:w="2603" w:type="dxa"/>
            <w:gridSpan w:val="2"/>
            <w:vMerge/>
            <w:shd w:val="clear" w:color="auto" w:fill="auto"/>
          </w:tcPr>
          <w:p w14:paraId="4818926E" w14:textId="77777777" w:rsidR="007048A1" w:rsidRPr="004703D4" w:rsidRDefault="007048A1" w:rsidP="002C2C39">
            <w:pPr>
              <w:spacing w:before="20" w:line="220" w:lineRule="exact"/>
              <w:ind w:left="-57" w:right="-57"/>
              <w:jc w:val="center"/>
              <w:rPr>
                <w:i/>
                <w:szCs w:val="18"/>
              </w:rPr>
            </w:pPr>
          </w:p>
        </w:tc>
      </w:tr>
      <w:tr w:rsidR="007048A1" w:rsidRPr="004703D4" w14:paraId="0839EBE2" w14:textId="77777777" w:rsidTr="002C2C39">
        <w:trPr>
          <w:tblHeader/>
        </w:trPr>
        <w:tc>
          <w:tcPr>
            <w:tcW w:w="2407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7F464D75" w14:textId="77777777" w:rsidR="007048A1" w:rsidRPr="004703D4" w:rsidRDefault="007048A1" w:rsidP="002C2C39">
            <w:pPr>
              <w:spacing w:before="20" w:line="220" w:lineRule="exact"/>
              <w:ind w:left="-57" w:right="-57"/>
              <w:jc w:val="center"/>
              <w:rPr>
                <w:szCs w:val="18"/>
              </w:rPr>
            </w:pPr>
          </w:p>
        </w:tc>
        <w:tc>
          <w:tcPr>
            <w:tcW w:w="12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16751E" w14:textId="77777777" w:rsidR="007048A1" w:rsidRPr="004703D4" w:rsidRDefault="007048A1" w:rsidP="002C2C39">
            <w:pPr>
              <w:widowControl w:val="0"/>
              <w:spacing w:before="20" w:after="20" w:line="220" w:lineRule="exact"/>
              <w:ind w:left="-108" w:right="-108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2022</w:t>
            </w:r>
          </w:p>
        </w:tc>
        <w:tc>
          <w:tcPr>
            <w:tcW w:w="12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397E43A" w14:textId="77777777" w:rsidR="007048A1" w:rsidRPr="004703D4" w:rsidRDefault="007048A1" w:rsidP="002C2C39">
            <w:pPr>
              <w:widowControl w:val="0"/>
              <w:spacing w:before="20" w:after="20" w:line="220" w:lineRule="exact"/>
              <w:ind w:left="-108" w:right="-108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2023</w:t>
            </w:r>
          </w:p>
        </w:tc>
        <w:tc>
          <w:tcPr>
            <w:tcW w:w="12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1B673A" w14:textId="77777777" w:rsidR="007048A1" w:rsidRPr="004703D4" w:rsidRDefault="007048A1" w:rsidP="002C2C39">
            <w:pPr>
              <w:widowControl w:val="0"/>
              <w:spacing w:before="20" w:after="20" w:line="220" w:lineRule="exact"/>
              <w:ind w:left="-108" w:right="-108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2022</w:t>
            </w:r>
          </w:p>
        </w:tc>
        <w:tc>
          <w:tcPr>
            <w:tcW w:w="12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53F3F5" w14:textId="77777777" w:rsidR="007048A1" w:rsidRPr="004703D4" w:rsidRDefault="007048A1" w:rsidP="002C2C39">
            <w:pPr>
              <w:widowControl w:val="0"/>
              <w:spacing w:before="20" w:after="20" w:line="220" w:lineRule="exact"/>
              <w:ind w:left="-108" w:right="-108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2023</w:t>
            </w:r>
          </w:p>
        </w:tc>
        <w:tc>
          <w:tcPr>
            <w:tcW w:w="12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AC300AD" w14:textId="77777777" w:rsidR="007048A1" w:rsidRPr="004703D4" w:rsidRDefault="007048A1" w:rsidP="002C2C39">
            <w:pPr>
              <w:widowControl w:val="0"/>
              <w:spacing w:before="20" w:after="20" w:line="220" w:lineRule="exact"/>
              <w:ind w:left="-108" w:right="-108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2022</w:t>
            </w:r>
          </w:p>
        </w:tc>
        <w:tc>
          <w:tcPr>
            <w:tcW w:w="13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FDE4A8" w14:textId="77777777" w:rsidR="007048A1" w:rsidRPr="004703D4" w:rsidRDefault="007048A1" w:rsidP="002C2C39">
            <w:pPr>
              <w:widowControl w:val="0"/>
              <w:spacing w:before="20" w:after="20" w:line="220" w:lineRule="exact"/>
              <w:ind w:left="-108" w:right="-108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2023</w:t>
            </w:r>
          </w:p>
        </w:tc>
      </w:tr>
      <w:tr w:rsidR="007048A1" w:rsidRPr="004703D4" w14:paraId="27ED7E6D" w14:textId="77777777" w:rsidTr="002C2C39">
        <w:tc>
          <w:tcPr>
            <w:tcW w:w="2407" w:type="dxa"/>
            <w:tcBorders>
              <w:bottom w:val="nil"/>
            </w:tcBorders>
            <w:shd w:val="clear" w:color="auto" w:fill="auto"/>
            <w:vAlign w:val="bottom"/>
          </w:tcPr>
          <w:p w14:paraId="311AF154" w14:textId="77777777" w:rsidR="007048A1" w:rsidRPr="004703D4" w:rsidRDefault="007048A1" w:rsidP="002C2C39">
            <w:pPr>
              <w:spacing w:line="220" w:lineRule="exact"/>
              <w:ind w:left="-85"/>
              <w:rPr>
                <w:rFonts w:eastAsia="Arial Unicode MS" w:cs="Arial"/>
                <w:b/>
                <w:bCs/>
                <w:szCs w:val="18"/>
              </w:rPr>
            </w:pPr>
            <w:r w:rsidRPr="004703D4">
              <w:rPr>
                <w:rFonts w:eastAsia="Arial Unicode MS" w:cs="Arial"/>
                <w:b/>
                <w:bCs/>
                <w:szCs w:val="18"/>
              </w:rPr>
              <w:t>Всего</w:t>
            </w:r>
          </w:p>
        </w:tc>
        <w:tc>
          <w:tcPr>
            <w:tcW w:w="1299" w:type="dxa"/>
            <w:tcBorders>
              <w:bottom w:val="nil"/>
            </w:tcBorders>
            <w:shd w:val="clear" w:color="auto" w:fill="auto"/>
            <w:vAlign w:val="bottom"/>
          </w:tcPr>
          <w:p w14:paraId="71A8EE24" w14:textId="77777777" w:rsidR="007048A1" w:rsidRPr="009D2F1E" w:rsidRDefault="007048A1" w:rsidP="002C2C39">
            <w:pPr>
              <w:widowControl w:val="0"/>
              <w:spacing w:line="220" w:lineRule="exact"/>
              <w:ind w:left="-57" w:right="-56"/>
              <w:jc w:val="right"/>
              <w:rPr>
                <w:rFonts w:cs="Arial"/>
                <w:b/>
                <w:szCs w:val="18"/>
              </w:rPr>
            </w:pPr>
            <w:r w:rsidRPr="009D2F1E">
              <w:rPr>
                <w:rFonts w:cs="Arial"/>
                <w:b/>
                <w:szCs w:val="18"/>
              </w:rPr>
              <w:t>760,7</w:t>
            </w:r>
          </w:p>
        </w:tc>
        <w:tc>
          <w:tcPr>
            <w:tcW w:w="1299" w:type="dxa"/>
            <w:tcBorders>
              <w:bottom w:val="nil"/>
            </w:tcBorders>
            <w:shd w:val="clear" w:color="auto" w:fill="auto"/>
            <w:vAlign w:val="bottom"/>
          </w:tcPr>
          <w:p w14:paraId="78C4D7FB" w14:textId="77777777" w:rsidR="007048A1" w:rsidRPr="009D2F1E" w:rsidRDefault="007048A1" w:rsidP="002C2C39">
            <w:pPr>
              <w:widowControl w:val="0"/>
              <w:spacing w:line="220" w:lineRule="exact"/>
              <w:ind w:left="-57" w:right="-56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747,3</w:t>
            </w:r>
          </w:p>
        </w:tc>
        <w:tc>
          <w:tcPr>
            <w:tcW w:w="1299" w:type="dxa"/>
            <w:tcBorders>
              <w:bottom w:val="nil"/>
            </w:tcBorders>
            <w:shd w:val="clear" w:color="auto" w:fill="auto"/>
            <w:vAlign w:val="bottom"/>
          </w:tcPr>
          <w:p w14:paraId="329EB098" w14:textId="77777777" w:rsidR="007048A1" w:rsidRPr="009D2F1E" w:rsidRDefault="007048A1" w:rsidP="002C2C39">
            <w:pPr>
              <w:spacing w:line="220" w:lineRule="exact"/>
              <w:ind w:right="-56"/>
              <w:jc w:val="right"/>
              <w:rPr>
                <w:b/>
              </w:rPr>
            </w:pPr>
            <w:r w:rsidRPr="009D2F1E">
              <w:rPr>
                <w:b/>
              </w:rPr>
              <w:t>303</w:t>
            </w:r>
          </w:p>
        </w:tc>
        <w:tc>
          <w:tcPr>
            <w:tcW w:w="1299" w:type="dxa"/>
            <w:tcBorders>
              <w:bottom w:val="nil"/>
            </w:tcBorders>
            <w:shd w:val="clear" w:color="auto" w:fill="auto"/>
            <w:vAlign w:val="bottom"/>
          </w:tcPr>
          <w:p w14:paraId="0CE98D2A" w14:textId="77777777" w:rsidR="007048A1" w:rsidRPr="009D2F1E" w:rsidRDefault="007048A1" w:rsidP="002C2C39">
            <w:pPr>
              <w:spacing w:line="220" w:lineRule="exact"/>
              <w:ind w:right="-56"/>
              <w:jc w:val="right"/>
              <w:rPr>
                <w:b/>
              </w:rPr>
            </w:pPr>
            <w:r>
              <w:rPr>
                <w:b/>
              </w:rPr>
              <w:t>299</w:t>
            </w:r>
          </w:p>
        </w:tc>
        <w:tc>
          <w:tcPr>
            <w:tcW w:w="1299" w:type="dxa"/>
            <w:tcBorders>
              <w:bottom w:val="nil"/>
            </w:tcBorders>
            <w:shd w:val="clear" w:color="auto" w:fill="auto"/>
            <w:vAlign w:val="bottom"/>
          </w:tcPr>
          <w:p w14:paraId="76D944D8" w14:textId="77777777" w:rsidR="007048A1" w:rsidRPr="009D2F1E" w:rsidRDefault="007048A1" w:rsidP="002C2C39">
            <w:pPr>
              <w:spacing w:line="220" w:lineRule="exact"/>
              <w:ind w:right="-56"/>
              <w:jc w:val="right"/>
              <w:rPr>
                <w:b/>
              </w:rPr>
            </w:pPr>
            <w:r>
              <w:rPr>
                <w:b/>
                <w:color w:val="000000"/>
              </w:rPr>
              <w:t>0,95</w:t>
            </w:r>
          </w:p>
        </w:tc>
        <w:tc>
          <w:tcPr>
            <w:tcW w:w="1304" w:type="dxa"/>
            <w:tcBorders>
              <w:bottom w:val="nil"/>
            </w:tcBorders>
            <w:shd w:val="clear" w:color="auto" w:fill="auto"/>
            <w:vAlign w:val="bottom"/>
          </w:tcPr>
          <w:p w14:paraId="08330257" w14:textId="51CA4268" w:rsidR="007048A1" w:rsidRPr="004703D4" w:rsidRDefault="007048A1" w:rsidP="009D3FF2">
            <w:pPr>
              <w:spacing w:line="220" w:lineRule="exact"/>
              <w:ind w:right="-56"/>
              <w:jc w:val="righ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0,</w:t>
            </w:r>
            <w:r w:rsidR="009D3FF2">
              <w:rPr>
                <w:b/>
                <w:color w:val="000000"/>
              </w:rPr>
              <w:t>9</w:t>
            </w:r>
            <w:r>
              <w:rPr>
                <w:b/>
                <w:color w:val="000000"/>
              </w:rPr>
              <w:t>6</w:t>
            </w:r>
          </w:p>
        </w:tc>
      </w:tr>
      <w:tr w:rsidR="007048A1" w:rsidRPr="004703D4" w14:paraId="2BB958D2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D17E5A0" w14:textId="77777777" w:rsidR="007048A1" w:rsidRPr="004703D4" w:rsidRDefault="007048A1" w:rsidP="002C2C39">
            <w:pPr>
              <w:spacing w:line="220" w:lineRule="exact"/>
              <w:ind w:left="-85" w:right="-57"/>
              <w:jc w:val="center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Городские округа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8D116A5" w14:textId="77777777" w:rsidR="007048A1" w:rsidRPr="009D2F1E" w:rsidRDefault="007048A1" w:rsidP="002C2C39">
            <w:pPr>
              <w:widowControl w:val="0"/>
              <w:spacing w:line="220" w:lineRule="exact"/>
              <w:ind w:left="-57" w:right="-56"/>
              <w:jc w:val="right"/>
              <w:rPr>
                <w:rFonts w:cs="Arial"/>
                <w:szCs w:val="18"/>
              </w:rPr>
            </w:pP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5EAAE3" w14:textId="77777777" w:rsidR="007048A1" w:rsidRPr="009D2F1E" w:rsidRDefault="007048A1" w:rsidP="002C2C39">
            <w:pPr>
              <w:widowControl w:val="0"/>
              <w:spacing w:line="220" w:lineRule="exact"/>
              <w:ind w:left="-57" w:right="-56"/>
              <w:jc w:val="right"/>
              <w:rPr>
                <w:rFonts w:cs="Arial"/>
                <w:szCs w:val="18"/>
              </w:rPr>
            </w:pP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2CE6C01" w14:textId="77777777" w:rsidR="007048A1" w:rsidRPr="009D2F1E" w:rsidRDefault="007048A1" w:rsidP="002C2C39">
            <w:pPr>
              <w:spacing w:line="220" w:lineRule="exact"/>
              <w:ind w:right="-56"/>
              <w:jc w:val="right"/>
            </w:pP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4123C47" w14:textId="77777777" w:rsidR="007048A1" w:rsidRPr="009D2F1E" w:rsidRDefault="007048A1" w:rsidP="002C2C39">
            <w:pPr>
              <w:spacing w:line="220" w:lineRule="exact"/>
              <w:ind w:right="-56"/>
              <w:jc w:val="right"/>
            </w:pP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A9F486F" w14:textId="77777777" w:rsidR="007048A1" w:rsidRPr="009D2F1E" w:rsidRDefault="007048A1" w:rsidP="002C2C39">
            <w:pPr>
              <w:spacing w:line="220" w:lineRule="exact"/>
              <w:ind w:right="-56"/>
              <w:jc w:val="right"/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BAA9F99" w14:textId="77777777" w:rsidR="007048A1" w:rsidRPr="004703D4" w:rsidRDefault="007048A1" w:rsidP="002C2C39">
            <w:pPr>
              <w:spacing w:line="220" w:lineRule="exact"/>
              <w:ind w:right="-56"/>
              <w:jc w:val="right"/>
            </w:pPr>
          </w:p>
        </w:tc>
      </w:tr>
      <w:tr w:rsidR="007048A1" w:rsidRPr="004703D4" w14:paraId="123ED589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0913886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</w:rPr>
            </w:pPr>
            <w:r w:rsidRPr="004703D4">
              <w:rPr>
                <w:rFonts w:cs="Arial"/>
              </w:rPr>
              <w:t>город Пермь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E32240D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cs="Arial"/>
                <w:szCs w:val="18"/>
              </w:rPr>
              <w:t>286,3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49DE97B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281,8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912E20E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 w:rsidRPr="009D2F1E">
              <w:rPr>
                <w:rFonts w:ascii="Arial CYR" w:hAnsi="Arial CYR" w:cs="Arial CYR"/>
                <w:szCs w:val="18"/>
              </w:rPr>
              <w:t>277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773323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272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BF1AFE3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0,96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1F5801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0,98</w:t>
            </w:r>
          </w:p>
        </w:tc>
      </w:tr>
      <w:tr w:rsidR="007048A1" w:rsidRPr="004703D4" w14:paraId="7D3B516A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F929594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</w:rPr>
            </w:pPr>
            <w:r w:rsidRPr="004703D4">
              <w:rPr>
                <w:rFonts w:cs="Arial"/>
              </w:rPr>
              <w:t>город Березники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5811A13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cs="Arial"/>
                <w:szCs w:val="18"/>
              </w:rPr>
              <w:t>49,3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4D1ED12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48,2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4809EC9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 w:rsidRPr="009D2F1E">
              <w:rPr>
                <w:rFonts w:ascii="Arial CYR" w:hAnsi="Arial CYR" w:cs="Arial CYR"/>
                <w:szCs w:val="18"/>
              </w:rPr>
              <w:t>331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558574B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327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9199CA7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1,04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69BACA6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1,06</w:t>
            </w:r>
          </w:p>
        </w:tc>
      </w:tr>
      <w:tr w:rsidR="007048A1" w:rsidRPr="004703D4" w14:paraId="17EDA7FA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AF4C09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Верещагинский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B04F120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cs="Arial"/>
                <w:szCs w:val="18"/>
              </w:rPr>
              <w:t>11,1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7A33C22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10,9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C46A038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 w:rsidRPr="009D2F1E">
              <w:rPr>
                <w:rFonts w:ascii="Arial CYR" w:hAnsi="Arial CYR" w:cs="Arial CYR"/>
                <w:szCs w:val="18"/>
              </w:rPr>
              <w:t>284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C7D6333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281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1539A15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0,52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F4AE98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0,51</w:t>
            </w:r>
          </w:p>
        </w:tc>
      </w:tr>
      <w:tr w:rsidR="007048A1" w:rsidRPr="004703D4" w14:paraId="3C813BC4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351E3AF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</w:rPr>
            </w:pPr>
            <w:r w:rsidRPr="004703D4">
              <w:rPr>
                <w:rFonts w:cs="Arial"/>
              </w:rPr>
              <w:t>Горнозаводский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7987D73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cs="Arial"/>
                <w:szCs w:val="18"/>
              </w:rPr>
              <w:t>8,0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0118C8E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7,8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C49ED03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 w:rsidRPr="009D2F1E">
              <w:rPr>
                <w:rFonts w:ascii="Arial CYR" w:hAnsi="Arial CYR" w:cs="Arial CYR"/>
                <w:szCs w:val="18"/>
              </w:rPr>
              <w:t>364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B168C98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361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B1C6A79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0,59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C2D9A32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0,58</w:t>
            </w:r>
          </w:p>
        </w:tc>
      </w:tr>
      <w:tr w:rsidR="007048A1" w:rsidRPr="004703D4" w14:paraId="56319977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4DEB29B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Добрянский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E76CD6F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cs="Arial"/>
                <w:szCs w:val="18"/>
              </w:rPr>
              <w:t>16,9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EB3EF19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16,6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E84867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 w:rsidRPr="009D2F1E">
              <w:rPr>
                <w:rFonts w:ascii="Arial CYR" w:hAnsi="Arial CYR" w:cs="Arial CYR"/>
                <w:szCs w:val="18"/>
              </w:rPr>
              <w:t>354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52E8BB5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348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5B27500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0,60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A3F371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0,62</w:t>
            </w:r>
          </w:p>
        </w:tc>
      </w:tr>
      <w:tr w:rsidR="007048A1" w:rsidRPr="004703D4" w14:paraId="03F138C3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7D94CD6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r w:rsidRPr="004703D4">
              <w:rPr>
                <w:rFonts w:cs="Arial"/>
                <w:szCs w:val="18"/>
              </w:rPr>
              <w:t>Ильинский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6658914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cs="Arial"/>
                <w:szCs w:val="18"/>
              </w:rPr>
              <w:t>5,5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48AE37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5,4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F5047AC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 w:rsidRPr="009D2F1E">
              <w:rPr>
                <w:rFonts w:ascii="Arial CYR" w:hAnsi="Arial CYR" w:cs="Arial CYR"/>
                <w:szCs w:val="18"/>
              </w:rPr>
              <w:t>316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DA8D90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312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C75C5B9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0,38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D2F202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0,38</w:t>
            </w:r>
          </w:p>
        </w:tc>
      </w:tr>
      <w:tr w:rsidR="007048A1" w:rsidRPr="004703D4" w14:paraId="346885D1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81B33FB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</w:rPr>
            </w:pPr>
            <w:r w:rsidRPr="004703D4">
              <w:rPr>
                <w:rFonts w:cs="Arial"/>
              </w:rPr>
              <w:t xml:space="preserve">город </w:t>
            </w:r>
            <w:proofErr w:type="spellStart"/>
            <w:r w:rsidRPr="004703D4">
              <w:rPr>
                <w:rFonts w:cs="Arial"/>
              </w:rPr>
              <w:t>Кизел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6A6054B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cs="Arial"/>
                <w:szCs w:val="18"/>
              </w:rPr>
              <w:t>7,5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A25D14E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7,2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7DB8CFB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 w:rsidRPr="009D2F1E">
              <w:rPr>
                <w:rFonts w:ascii="Arial CYR" w:hAnsi="Arial CYR" w:cs="Arial CYR"/>
                <w:szCs w:val="18"/>
              </w:rPr>
              <w:t>428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CBC4563" w14:textId="77777777" w:rsidR="007048A1" w:rsidRPr="009D2F1E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421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DBEB663" w14:textId="77777777" w:rsidR="007048A1" w:rsidRPr="009D2F1E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0,36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867E27C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0,36</w:t>
            </w:r>
          </w:p>
        </w:tc>
      </w:tr>
      <w:tr w:rsidR="007048A1" w:rsidRPr="004703D4" w14:paraId="4452957A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8E26371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Красновишерский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00DA89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6,9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0967B8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6,7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EDCE6E5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390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B92ABFE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391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4DD1016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0,38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FBEC32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0,38</w:t>
            </w:r>
          </w:p>
        </w:tc>
      </w:tr>
      <w:tr w:rsidR="007048A1" w:rsidRPr="004703D4" w14:paraId="0CD1E44E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F3D3406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</w:rPr>
            </w:pPr>
            <w:proofErr w:type="spellStart"/>
            <w:r w:rsidRPr="004703D4">
              <w:rPr>
                <w:rFonts w:cs="Arial"/>
              </w:rPr>
              <w:t>Краснокамский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A01A7B0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20,5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C8AFF28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20,1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B6B4A71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306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E13B1A2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303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49272DD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0,62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14D480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0,60</w:t>
            </w:r>
          </w:p>
        </w:tc>
      </w:tr>
      <w:tr w:rsidR="007048A1" w:rsidRPr="004703D4" w14:paraId="532B0BE9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B30460C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</w:rPr>
            </w:pPr>
            <w:proofErr w:type="spellStart"/>
            <w:r w:rsidRPr="004703D4">
              <w:rPr>
                <w:rFonts w:cs="Arial"/>
              </w:rPr>
              <w:t>Лысьвенский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FC2B2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24,8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610C29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C064757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402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7EBB3B0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397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859541C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0,53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5FC829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0,53</w:t>
            </w:r>
          </w:p>
        </w:tc>
      </w:tr>
      <w:tr w:rsidR="007048A1" w:rsidRPr="004703D4" w14:paraId="6AA654E9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74CBCD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Нытвенский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CBB4F5D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13,4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8E07F1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13,1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78B387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350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C8C2CE3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347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8A3016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0,56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07A3094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0,53</w:t>
            </w:r>
          </w:p>
        </w:tc>
      </w:tr>
      <w:tr w:rsidR="007048A1" w:rsidRPr="004703D4" w14:paraId="4EED0024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A1462DD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r w:rsidRPr="004703D4">
              <w:rPr>
                <w:rFonts w:cs="Arial"/>
                <w:szCs w:val="18"/>
              </w:rPr>
              <w:t>Октябрьский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B216CA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9,0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C5267F5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8,8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6B16AA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371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75170D9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369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A62D65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0,42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C50F6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0,40</w:t>
            </w:r>
          </w:p>
        </w:tc>
      </w:tr>
      <w:tr w:rsidR="007048A1" w:rsidRPr="004703D4" w14:paraId="41E261AC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2B4C7A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Осинский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921D7A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8,8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25A50AC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8,7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DD5A2C4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334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7D1E93C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333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AED66D5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0,63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08ED085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0,63</w:t>
            </w:r>
          </w:p>
        </w:tc>
      </w:tr>
      <w:tr w:rsidR="007048A1" w:rsidRPr="004703D4" w14:paraId="7264CD45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4C9D7C8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</w:rPr>
            </w:pPr>
            <w:proofErr w:type="spellStart"/>
            <w:r w:rsidRPr="004703D4">
              <w:rPr>
                <w:rFonts w:cs="Arial"/>
              </w:rPr>
              <w:t>Оханский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E67D464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4,9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04BFE2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4,8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E61374B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342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2930307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339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CE7E1A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0,42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C8DA1F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0,40</w:t>
            </w:r>
          </w:p>
        </w:tc>
      </w:tr>
      <w:tr w:rsidR="007048A1" w:rsidRPr="004703D4" w14:paraId="554799C2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023D37E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Очерский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975532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7,1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04CD5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6,9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46ADAA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314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68146E7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311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889ADDD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0,58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4DFB5A0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0,56</w:t>
            </w:r>
          </w:p>
        </w:tc>
      </w:tr>
      <w:tr w:rsidR="007048A1" w:rsidRPr="004703D4" w14:paraId="3FDB2EB2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6E29120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</w:rPr>
            </w:pPr>
            <w:r w:rsidRPr="004703D4">
              <w:rPr>
                <w:rFonts w:cs="Arial"/>
              </w:rPr>
              <w:t>Соликамский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CE656D0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30,6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B9D296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30,3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4A24F6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304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278FBAF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303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65C4E4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1,01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E32D9D2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0,97</w:t>
            </w:r>
          </w:p>
        </w:tc>
      </w:tr>
      <w:tr w:rsidR="007048A1" w:rsidRPr="004703D4" w14:paraId="3601E1C3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9B4199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Суксунский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D3069B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6,0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5556BB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5,9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9127FE9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328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1D01A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325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7597A12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0,49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EACCB5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0,51</w:t>
            </w:r>
          </w:p>
        </w:tc>
      </w:tr>
      <w:tr w:rsidR="007048A1" w:rsidRPr="004703D4" w14:paraId="6E8758BD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13EB3CF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</w:rPr>
            </w:pPr>
            <w:r w:rsidRPr="004703D4">
              <w:rPr>
                <w:rFonts w:cs="Arial"/>
              </w:rPr>
              <w:t>Чайковский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D84C7F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31,7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9F9332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31,1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82CBA08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335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6E9B4B2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332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EC6112B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0,65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F8D65CD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0,65</w:t>
            </w:r>
          </w:p>
        </w:tc>
      </w:tr>
      <w:tr w:rsidR="007048A1" w:rsidRPr="004703D4" w14:paraId="26A4D800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96440D2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r w:rsidRPr="004703D4">
              <w:rPr>
                <w:rFonts w:cs="Arial"/>
                <w:szCs w:val="18"/>
              </w:rPr>
              <w:t>Чердынский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617A35C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5,4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3E2EFEB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5,2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41AC8A3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359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28FECE3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354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67F6182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0,51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FCC960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0,49</w:t>
            </w:r>
          </w:p>
        </w:tc>
      </w:tr>
      <w:tr w:rsidR="007048A1" w:rsidRPr="004703D4" w14:paraId="0C1FA81C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FF2DBA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Чернушинский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489F51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14,3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B8D2A62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14,0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9FCB11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282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A3E205E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278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6CA425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0,66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EE1EBCC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0,68</w:t>
            </w:r>
          </w:p>
        </w:tc>
      </w:tr>
      <w:tr w:rsidR="007048A1" w:rsidRPr="004703D4" w14:paraId="1C040743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80FA16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r w:rsidRPr="004703D4">
              <w:rPr>
                <w:rFonts w:cs="Arial"/>
                <w:szCs w:val="18"/>
              </w:rPr>
              <w:t>Чусовской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06F582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19,8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6055C10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19,5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6A99180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7878C9">
              <w:rPr>
                <w:rFonts w:ascii="Arial CYR" w:hAnsi="Arial CYR" w:cs="Arial CYR"/>
                <w:szCs w:val="18"/>
              </w:rPr>
              <w:t>308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23FC47A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306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3614228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0,73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33B71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0,71</w:t>
            </w:r>
          </w:p>
        </w:tc>
      </w:tr>
      <w:tr w:rsidR="007048A1" w:rsidRPr="004703D4" w14:paraId="6922B803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1974C43" w14:textId="77777777" w:rsidR="007048A1" w:rsidRPr="004703D4" w:rsidRDefault="007048A1" w:rsidP="002C2C39">
            <w:pPr>
              <w:spacing w:line="220" w:lineRule="exact"/>
              <w:ind w:left="-107" w:right="-108"/>
              <w:jc w:val="center"/>
              <w:rPr>
                <w:rFonts w:cs="Arial"/>
                <w:b/>
                <w:szCs w:val="18"/>
              </w:rPr>
            </w:pPr>
            <w:r w:rsidRPr="004703D4">
              <w:rPr>
                <w:rFonts w:cs="Arial"/>
                <w:b/>
                <w:szCs w:val="18"/>
              </w:rPr>
              <w:t>Муниципальные округа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45585A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FF50CF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FE5902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6A98B4C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151E030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D127BC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</w:p>
        </w:tc>
      </w:tr>
      <w:tr w:rsidR="007048A1" w:rsidRPr="004703D4" w14:paraId="6F4600D2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3FA3290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r w:rsidRPr="004703D4">
              <w:rPr>
                <w:rFonts w:cs="Arial"/>
                <w:szCs w:val="18"/>
              </w:rPr>
              <w:t>Александровский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72B898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9,4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C2089D8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9,2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4E926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411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F81542A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407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F867E6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0,40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5AB7F7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0,41</w:t>
            </w:r>
          </w:p>
        </w:tc>
      </w:tr>
      <w:tr w:rsidR="007048A1" w:rsidRPr="004703D4" w14:paraId="334B767F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B9A7D82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Бардымский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0CDE2C8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7,6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581E48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7,4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329E385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288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90A272D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283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8DDC96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0,40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E544E44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0,43</w:t>
            </w:r>
          </w:p>
        </w:tc>
      </w:tr>
      <w:tr w:rsidR="007048A1" w:rsidRPr="004703D4" w14:paraId="118DC69C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10DC046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r w:rsidRPr="004703D4">
              <w:rPr>
                <w:rFonts w:cs="Arial"/>
                <w:szCs w:val="18"/>
              </w:rPr>
              <w:t>Березовский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7962AF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5,0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6FB81B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4,9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9AC8C4B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367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B8EFD46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363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7975314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0,44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35AE84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0,43</w:t>
            </w:r>
          </w:p>
        </w:tc>
      </w:tr>
      <w:tr w:rsidR="007048A1" w:rsidRPr="004703D4" w14:paraId="6141F1BD" w14:textId="77777777" w:rsidTr="002C2C39">
        <w:tc>
          <w:tcPr>
            <w:tcW w:w="2407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70907D9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Большесосновский</w:t>
            </w:r>
            <w:proofErr w:type="spellEnd"/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07EB3A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3,9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7BEBA6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3,9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B01C5C2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333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E0C5544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330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A2FF33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0,40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14:paraId="3C92A7F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0,40</w:t>
            </w:r>
          </w:p>
        </w:tc>
      </w:tr>
      <w:tr w:rsidR="007048A1" w:rsidRPr="004703D4" w14:paraId="5905B895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9E3BF0B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Гайнский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124EB9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4,5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6F4E4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4,3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91B0A2E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376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D62615F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372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23E717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0,3</w:t>
            </w:r>
            <w:r>
              <w:rPr>
                <w:rFonts w:ascii="Arial CYR" w:hAnsi="Arial CYR" w:cs="Arial CYR"/>
                <w:szCs w:val="18"/>
              </w:rPr>
              <w:t>3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094016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0,33</w:t>
            </w:r>
          </w:p>
        </w:tc>
      </w:tr>
      <w:tr w:rsidR="007048A1" w:rsidRPr="004703D4" w14:paraId="7363AD37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B871DDF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</w:rPr>
              <w:t>Губахинский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991C38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cs="Arial"/>
                <w:szCs w:val="18"/>
              </w:rPr>
              <w:t>16,2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0647B8" w14:textId="77777777" w:rsidR="007048A1" w:rsidRPr="00F17B5A" w:rsidRDefault="007048A1" w:rsidP="002C2C39">
            <w:pPr>
              <w:ind w:right="-5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15,7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3FA0A20" w14:textId="77777777" w:rsidR="007048A1" w:rsidRPr="00925D72" w:rsidRDefault="007048A1" w:rsidP="002C2C39">
            <w:pPr>
              <w:ind w:right="-56"/>
              <w:jc w:val="right"/>
              <w:rPr>
                <w:rFonts w:cs="Arial"/>
              </w:rPr>
            </w:pPr>
            <w:r w:rsidRPr="009D2F1E">
              <w:rPr>
                <w:rFonts w:ascii="Arial CYR" w:hAnsi="Arial CYR" w:cs="Arial CYR"/>
                <w:szCs w:val="18"/>
              </w:rPr>
              <w:t>367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A6354E0" w14:textId="77777777" w:rsidR="007048A1" w:rsidRPr="004055F8" w:rsidRDefault="007048A1" w:rsidP="002C2C39">
            <w:pPr>
              <w:ind w:right="-5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24"/>
              </w:rPr>
              <w:t>360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FBBFAC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0,79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98F8EBC" w14:textId="77777777" w:rsidR="007048A1" w:rsidRPr="007C6B77" w:rsidRDefault="007048A1" w:rsidP="002C2C39">
            <w:pPr>
              <w:ind w:right="-5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szCs w:val="24"/>
              </w:rPr>
              <w:t>0,72</w:t>
            </w:r>
          </w:p>
        </w:tc>
      </w:tr>
      <w:tr w:rsidR="007048A1" w:rsidRPr="004703D4" w14:paraId="43552858" w14:textId="77777777" w:rsidTr="002C2C39">
        <w:tc>
          <w:tcPr>
            <w:tcW w:w="2407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F91EE6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Еловский</w:t>
            </w:r>
            <w:proofErr w:type="spellEnd"/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D234A6D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3,6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DEB0E84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3,5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D98AC68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412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51ACC13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410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013DAE2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</w:t>
            </w:r>
            <w:r>
              <w:rPr>
                <w:rFonts w:ascii="Arial CYR" w:hAnsi="Arial CYR" w:cs="Arial CYR"/>
                <w:szCs w:val="18"/>
              </w:rPr>
              <w:t>36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14:paraId="14C0CBBF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0,35</w:t>
            </w:r>
          </w:p>
        </w:tc>
      </w:tr>
      <w:tr w:rsidR="007048A1" w:rsidRPr="004703D4" w14:paraId="44736EF5" w14:textId="77777777" w:rsidTr="002C2C39">
        <w:tc>
          <w:tcPr>
            <w:tcW w:w="2407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4F983D1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Карагайский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342B40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6,3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100645B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6,2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716B04D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312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C76717C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310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6EC7106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</w:t>
            </w:r>
            <w:r>
              <w:rPr>
                <w:rFonts w:ascii="Arial CYR" w:hAnsi="Arial CYR" w:cs="Arial CYR"/>
                <w:szCs w:val="18"/>
              </w:rPr>
              <w:t>44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14:paraId="37B8B7E4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0,44</w:t>
            </w:r>
          </w:p>
        </w:tc>
      </w:tr>
      <w:tr w:rsidR="007048A1" w:rsidRPr="004703D4" w14:paraId="4CED2A0D" w14:textId="77777777" w:rsidTr="002C2C39">
        <w:tc>
          <w:tcPr>
            <w:tcW w:w="2407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B7491A3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Кишертский</w:t>
            </w:r>
            <w:proofErr w:type="spellEnd"/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203CB84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4,3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6A374B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4,2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7C1BB05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390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E30722E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386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3990D8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0,3</w:t>
            </w:r>
            <w:r>
              <w:rPr>
                <w:rFonts w:ascii="Arial CYR" w:hAnsi="Arial CYR" w:cs="Arial CYR"/>
                <w:szCs w:val="18"/>
              </w:rPr>
              <w:t>5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14:paraId="71A7C994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0,36</w:t>
            </w:r>
          </w:p>
        </w:tc>
      </w:tr>
      <w:tr w:rsidR="007048A1" w:rsidRPr="004703D4" w14:paraId="65E317D2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1731528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Косинский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6FF709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2,5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08FB25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2,4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3B89654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441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B6C0A9A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436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ADF99F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0,3</w:t>
            </w:r>
            <w:r>
              <w:rPr>
                <w:rFonts w:ascii="Arial CYR" w:hAnsi="Arial CYR" w:cs="Arial CYR"/>
                <w:szCs w:val="18"/>
              </w:rPr>
              <w:t>3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F22D21B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0,33</w:t>
            </w:r>
          </w:p>
        </w:tc>
      </w:tr>
      <w:tr w:rsidR="007048A1" w:rsidRPr="004703D4" w14:paraId="1970581E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415AE1A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Кочевский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EC4FAF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3,5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DD395D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3,4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2EE77E1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365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179DD70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369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B30DE56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</w:t>
            </w:r>
            <w:r>
              <w:rPr>
                <w:rFonts w:ascii="Arial CYR" w:hAnsi="Arial CYR" w:cs="Arial CYR"/>
                <w:szCs w:val="18"/>
              </w:rPr>
              <w:t>38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CCE827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0,38</w:t>
            </w:r>
          </w:p>
        </w:tc>
      </w:tr>
      <w:tr w:rsidR="007048A1" w:rsidRPr="004703D4" w14:paraId="642F860C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5F129A1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Кудымкар</w:t>
            </w:r>
            <w:r>
              <w:rPr>
                <w:rFonts w:cs="Arial"/>
                <w:szCs w:val="18"/>
              </w:rPr>
              <w:t>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FD6B7D8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14,6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B578F58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14,3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922ED73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289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BFC1D62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282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20012D0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0,5</w:t>
            </w:r>
            <w:r>
              <w:rPr>
                <w:rFonts w:ascii="Arial CYR" w:hAnsi="Arial CYR" w:cs="Arial CYR"/>
                <w:szCs w:val="18"/>
              </w:rPr>
              <w:t>3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DEAA1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0,53</w:t>
            </w:r>
          </w:p>
        </w:tc>
      </w:tr>
      <w:tr w:rsidR="007048A1" w:rsidRPr="004703D4" w14:paraId="0E44DB38" w14:textId="77777777" w:rsidTr="002C2C39">
        <w:tc>
          <w:tcPr>
            <w:tcW w:w="2407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E3670D3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Куединский</w:t>
            </w:r>
            <w:proofErr w:type="spellEnd"/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99308CC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7,8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8C55226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7,6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4ED660E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334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270F04A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332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1BF327B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0,5</w:t>
            </w:r>
            <w:r>
              <w:rPr>
                <w:rFonts w:ascii="Arial CYR" w:hAnsi="Arial CYR" w:cs="Arial CYR"/>
                <w:szCs w:val="18"/>
              </w:rPr>
              <w:t>9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14:paraId="3F006C3B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0,59</w:t>
            </w:r>
          </w:p>
        </w:tc>
      </w:tr>
      <w:tr w:rsidR="007048A1" w:rsidRPr="004703D4" w14:paraId="2152A1F5" w14:textId="77777777" w:rsidTr="002C2C39">
        <w:trPr>
          <w:trHeight w:val="74"/>
        </w:trPr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29AA746" w14:textId="0A0D755A" w:rsidR="007048A1" w:rsidRPr="004703D4" w:rsidRDefault="007048A1" w:rsidP="00B210BE">
            <w:pPr>
              <w:spacing w:line="220" w:lineRule="exact"/>
              <w:ind w:left="-108"/>
              <w:rPr>
                <w:rFonts w:cs="Arial"/>
              </w:rPr>
            </w:pPr>
            <w:r w:rsidRPr="004703D4">
              <w:rPr>
                <w:rFonts w:cs="Arial"/>
              </w:rPr>
              <w:t>Кунгур</w:t>
            </w:r>
            <w:r>
              <w:rPr>
                <w:rFonts w:cs="Arial"/>
              </w:rPr>
              <w:t>ский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20FD730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30,2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4BF0D1B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29,7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06685EB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291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82C54A7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287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B83AB2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</w:t>
            </w:r>
            <w:r>
              <w:rPr>
                <w:rFonts w:ascii="Arial CYR" w:hAnsi="Arial CYR" w:cs="Arial CYR"/>
                <w:szCs w:val="18"/>
              </w:rPr>
              <w:t>57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1B0A90F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0,55</w:t>
            </w:r>
          </w:p>
        </w:tc>
      </w:tr>
      <w:tr w:rsidR="007048A1" w:rsidRPr="004703D4" w14:paraId="72FF95A6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A1BF111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Ординский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CFC1AC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4,8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E9D0D75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4,7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A19F2F5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342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08A765A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338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AEB09E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0,4</w:t>
            </w:r>
            <w:r>
              <w:rPr>
                <w:rFonts w:ascii="Arial CYR" w:hAnsi="Arial CYR" w:cs="Arial CYR"/>
                <w:szCs w:val="18"/>
              </w:rPr>
              <w:t>5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5E7A708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0,45</w:t>
            </w:r>
          </w:p>
        </w:tc>
      </w:tr>
      <w:tr w:rsidR="007048A1" w:rsidRPr="004703D4" w14:paraId="3445CDB0" w14:textId="77777777" w:rsidTr="002C2C39">
        <w:tc>
          <w:tcPr>
            <w:tcW w:w="2407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21D06E7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Пермский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E9EA0A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29,3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6865DF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29,3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BCECBA1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</w:rPr>
              <w:t>228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766BA9A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228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B117AF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0,60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14:paraId="08A81BF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0,59</w:t>
            </w:r>
          </w:p>
        </w:tc>
      </w:tr>
      <w:tr w:rsidR="007048A1" w:rsidRPr="004703D4" w14:paraId="1D0481CB" w14:textId="77777777" w:rsidTr="002C2C39">
        <w:tc>
          <w:tcPr>
            <w:tcW w:w="2407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4F0B58C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Сивинский</w:t>
            </w:r>
            <w:proofErr w:type="spellEnd"/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71A92E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4,1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074242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4,0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29BA8DC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342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8A9DEB5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339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7D196F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</w:t>
            </w:r>
            <w:r>
              <w:rPr>
                <w:rFonts w:ascii="Arial CYR" w:hAnsi="Arial CYR" w:cs="Arial CYR"/>
                <w:szCs w:val="18"/>
              </w:rPr>
              <w:t>46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14:paraId="6E99CAC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0,46</w:t>
            </w:r>
          </w:p>
        </w:tc>
      </w:tr>
      <w:tr w:rsidR="007048A1" w:rsidRPr="004703D4" w14:paraId="3A4A0C7A" w14:textId="77777777" w:rsidTr="002C2C39"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0F41240" w14:textId="77777777" w:rsidR="007048A1" w:rsidRPr="004703D4" w:rsidRDefault="007048A1" w:rsidP="002C2C39">
            <w:pPr>
              <w:spacing w:line="220" w:lineRule="exact"/>
              <w:ind w:left="-107"/>
              <w:rPr>
                <w:rFonts w:eastAsia="Arial Unicode MS"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Уинский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E6D025C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3,5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00467B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3,4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9CCC53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349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A577EB7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346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9A52845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</w:t>
            </w:r>
            <w:r>
              <w:rPr>
                <w:rFonts w:ascii="Arial CYR" w:hAnsi="Arial CYR" w:cs="Arial CYR"/>
                <w:szCs w:val="18"/>
              </w:rPr>
              <w:t>31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006A73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0,31</w:t>
            </w:r>
          </w:p>
        </w:tc>
      </w:tr>
      <w:tr w:rsidR="007048A1" w:rsidRPr="004703D4" w14:paraId="0F28B522" w14:textId="77777777" w:rsidTr="002C2C39">
        <w:tc>
          <w:tcPr>
            <w:tcW w:w="2407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5CD64D5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Частинский</w:t>
            </w:r>
            <w:proofErr w:type="spellEnd"/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3A2284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3,6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EF01106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3,5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AC9D5F1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300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C215252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297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55FF079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</w:t>
            </w:r>
            <w:r>
              <w:rPr>
                <w:rFonts w:ascii="Arial CYR" w:hAnsi="Arial CYR" w:cs="Arial CYR"/>
                <w:szCs w:val="18"/>
              </w:rPr>
              <w:t>51</w:t>
            </w:r>
          </w:p>
        </w:tc>
        <w:tc>
          <w:tcPr>
            <w:tcW w:w="1304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14:paraId="2C99463F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0,55</w:t>
            </w:r>
          </w:p>
        </w:tc>
      </w:tr>
      <w:tr w:rsidR="007048A1" w:rsidRPr="004703D4" w14:paraId="7FC2E21B" w14:textId="77777777" w:rsidTr="002C2C39">
        <w:trPr>
          <w:trHeight w:val="74"/>
        </w:trPr>
        <w:tc>
          <w:tcPr>
            <w:tcW w:w="240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7B98F74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Юрлинский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4C10E2A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2,6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D491D80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rFonts w:cs="Arial"/>
                <w:szCs w:val="18"/>
              </w:rPr>
              <w:t>2,6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FD92D7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306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2F705B2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304</w:t>
            </w:r>
          </w:p>
        </w:tc>
        <w:tc>
          <w:tcPr>
            <w:tcW w:w="129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9A22AFF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</w:t>
            </w:r>
            <w:r>
              <w:rPr>
                <w:rFonts w:ascii="Arial CYR" w:hAnsi="Arial CYR" w:cs="Arial CYR"/>
                <w:szCs w:val="18"/>
              </w:rPr>
              <w:t>40</w:t>
            </w: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D584E5C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0,40</w:t>
            </w:r>
          </w:p>
        </w:tc>
      </w:tr>
      <w:tr w:rsidR="007048A1" w:rsidRPr="004703D4" w14:paraId="6A9EB32A" w14:textId="77777777" w:rsidTr="002C2C39">
        <w:tc>
          <w:tcPr>
            <w:tcW w:w="2407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726918F8" w14:textId="77777777" w:rsidR="007048A1" w:rsidRPr="004703D4" w:rsidRDefault="007048A1" w:rsidP="002C2C39">
            <w:pPr>
              <w:spacing w:line="220" w:lineRule="exact"/>
              <w:ind w:left="-107"/>
              <w:rPr>
                <w:rFonts w:cs="Arial"/>
                <w:szCs w:val="18"/>
              </w:rPr>
            </w:pPr>
            <w:proofErr w:type="spellStart"/>
            <w:r w:rsidRPr="004703D4">
              <w:rPr>
                <w:rFonts w:cs="Arial"/>
                <w:szCs w:val="18"/>
              </w:rPr>
              <w:t>Юсьвинский</w:t>
            </w:r>
            <w:proofErr w:type="spellEnd"/>
          </w:p>
        </w:tc>
        <w:tc>
          <w:tcPr>
            <w:tcW w:w="1299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44EFE957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F17B5A">
              <w:rPr>
                <w:rFonts w:cs="Arial"/>
                <w:szCs w:val="18"/>
              </w:rPr>
              <w:t>5,6</w:t>
            </w:r>
          </w:p>
        </w:tc>
        <w:tc>
          <w:tcPr>
            <w:tcW w:w="1299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42D78333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5,5</w:t>
            </w:r>
          </w:p>
        </w:tc>
        <w:tc>
          <w:tcPr>
            <w:tcW w:w="1299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60D11823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 w:rsidRPr="004055F8">
              <w:rPr>
                <w:rFonts w:ascii="Arial CYR" w:hAnsi="Arial CYR" w:cs="Arial CYR"/>
                <w:szCs w:val="18"/>
              </w:rPr>
              <w:t>343</w:t>
            </w:r>
          </w:p>
        </w:tc>
        <w:tc>
          <w:tcPr>
            <w:tcW w:w="1299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5097E409" w14:textId="77777777" w:rsidR="007048A1" w:rsidRPr="004703D4" w:rsidRDefault="007048A1" w:rsidP="002C2C39">
            <w:pPr>
              <w:ind w:right="-56"/>
              <w:jc w:val="right"/>
              <w:rPr>
                <w:rFonts w:cs="Arial"/>
              </w:rPr>
            </w:pPr>
            <w:r>
              <w:rPr>
                <w:rFonts w:cs="Arial"/>
                <w:szCs w:val="24"/>
              </w:rPr>
              <w:t>339</w:t>
            </w:r>
          </w:p>
        </w:tc>
        <w:tc>
          <w:tcPr>
            <w:tcW w:w="1299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6E1407A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 w:rsidRPr="007C6B77">
              <w:rPr>
                <w:rFonts w:ascii="Arial CYR" w:hAnsi="Arial CYR" w:cs="Arial CYR"/>
                <w:szCs w:val="18"/>
              </w:rPr>
              <w:t>0,36</w:t>
            </w:r>
          </w:p>
        </w:tc>
        <w:tc>
          <w:tcPr>
            <w:tcW w:w="1304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1175ADF1" w14:textId="77777777" w:rsidR="007048A1" w:rsidRPr="004703D4" w:rsidRDefault="007048A1" w:rsidP="002C2C39">
            <w:pPr>
              <w:ind w:right="-56"/>
              <w:jc w:val="right"/>
              <w:rPr>
                <w:rFonts w:ascii="Arial CYR" w:hAnsi="Arial CYR" w:cs="Arial CYR"/>
              </w:rPr>
            </w:pPr>
            <w:r>
              <w:rPr>
                <w:szCs w:val="24"/>
              </w:rPr>
              <w:t>0,35</w:t>
            </w:r>
          </w:p>
        </w:tc>
      </w:tr>
    </w:tbl>
    <w:p w14:paraId="654C506F" w14:textId="77777777" w:rsidR="007048A1" w:rsidRPr="004703D4" w:rsidRDefault="007048A1" w:rsidP="007048A1">
      <w:pPr>
        <w:rPr>
          <w:sz w:val="6"/>
          <w:szCs w:val="6"/>
        </w:rPr>
      </w:pPr>
    </w:p>
    <w:p w14:paraId="3BB6AE08" w14:textId="77777777" w:rsidR="007048A1" w:rsidRDefault="007048A1" w:rsidP="007048A1">
      <w:pPr>
        <w:suppressAutoHyphens/>
        <w:ind w:left="182" w:hanging="182"/>
        <w:rPr>
          <w:szCs w:val="18"/>
        </w:rPr>
      </w:pPr>
      <w:r w:rsidRPr="004703D4">
        <w:rPr>
          <w:szCs w:val="18"/>
          <w:vertAlign w:val="superscript"/>
        </w:rPr>
        <w:t>1)</w:t>
      </w:r>
      <w:r w:rsidRPr="004703D4">
        <w:rPr>
          <w:szCs w:val="18"/>
        </w:rPr>
        <w:t xml:space="preserve"> </w:t>
      </w:r>
      <w:r w:rsidRPr="00C87762">
        <w:rPr>
          <w:szCs w:val="18"/>
        </w:rPr>
        <w:t>Для расч</w:t>
      </w:r>
      <w:r>
        <w:rPr>
          <w:szCs w:val="18"/>
        </w:rPr>
        <w:t>ё</w:t>
      </w:r>
      <w:r w:rsidRPr="00C87762">
        <w:rPr>
          <w:szCs w:val="18"/>
        </w:rPr>
        <w:t xml:space="preserve">та используется показатель </w:t>
      </w:r>
      <w:r>
        <w:rPr>
          <w:szCs w:val="18"/>
        </w:rPr>
        <w:t>«С</w:t>
      </w:r>
      <w:r w:rsidRPr="00C87762">
        <w:rPr>
          <w:szCs w:val="18"/>
        </w:rPr>
        <w:t>реднесписочная численность работников организаций (без внешних совместителей)</w:t>
      </w:r>
      <w:r>
        <w:rPr>
          <w:szCs w:val="18"/>
        </w:rPr>
        <w:t>».</w:t>
      </w:r>
    </w:p>
    <w:p w14:paraId="3948186D" w14:textId="058FD463" w:rsidR="00297CAC" w:rsidRPr="007048A1" w:rsidRDefault="00250D8E" w:rsidP="007048A1">
      <w:pPr>
        <w:pStyle w:val="1"/>
        <w:rPr>
          <w:spacing w:val="0"/>
          <w:kern w:val="0"/>
          <w:sz w:val="22"/>
        </w:rPr>
      </w:pPr>
      <w:r w:rsidRPr="00250D8E">
        <w:rPr>
          <w:sz w:val="18"/>
        </w:rPr>
        <w:br w:type="page"/>
      </w:r>
      <w:bookmarkStart w:id="163" w:name="_Toc153188465"/>
      <w:bookmarkStart w:id="164" w:name="_Toc154395832"/>
      <w:proofErr w:type="gramStart"/>
      <w:r w:rsidR="00AE3113" w:rsidRPr="007048A1">
        <w:rPr>
          <w:spacing w:val="0"/>
          <w:kern w:val="0"/>
          <w:sz w:val="22"/>
        </w:rPr>
        <w:lastRenderedPageBreak/>
        <w:t xml:space="preserve">ЧИСЛЕННОСТЬ РАБОТАЮЩИХ В ОРГАНИЗАЦИЯХ, ПРИХОДЯЩАЯСЯ </w:t>
      </w:r>
      <w:r w:rsidR="00AE3113" w:rsidRPr="007048A1">
        <w:rPr>
          <w:spacing w:val="0"/>
          <w:kern w:val="0"/>
          <w:sz w:val="22"/>
        </w:rPr>
        <w:br/>
        <w:t>НА ОДНОГО ПЕНСИОНЕРА, ПО МУНИЦИ</w:t>
      </w:r>
      <w:r w:rsidR="00297CAC" w:rsidRPr="007048A1">
        <w:rPr>
          <w:spacing w:val="0"/>
          <w:kern w:val="0"/>
          <w:sz w:val="22"/>
        </w:rPr>
        <w:t>ПАЛЬНЫМ ОБ</w:t>
      </w:r>
      <w:r w:rsidR="00CF10AF" w:rsidRPr="007048A1">
        <w:rPr>
          <w:spacing w:val="0"/>
          <w:kern w:val="0"/>
          <w:sz w:val="22"/>
        </w:rPr>
        <w:t xml:space="preserve">РАЗОВАНИЯМ ПЕРМСКОГО КРАЯ </w:t>
      </w:r>
      <w:r w:rsidR="00944533" w:rsidRPr="007048A1">
        <w:rPr>
          <w:spacing w:val="0"/>
          <w:kern w:val="0"/>
          <w:sz w:val="22"/>
        </w:rPr>
        <w:br/>
      </w:r>
      <w:r w:rsidR="00CF10AF" w:rsidRPr="007048A1">
        <w:rPr>
          <w:spacing w:val="0"/>
          <w:kern w:val="0"/>
          <w:sz w:val="22"/>
        </w:rPr>
        <w:t>в 20</w:t>
      </w:r>
      <w:r w:rsidR="003B045B" w:rsidRPr="007048A1">
        <w:rPr>
          <w:spacing w:val="0"/>
          <w:kern w:val="0"/>
          <w:sz w:val="22"/>
        </w:rPr>
        <w:t>2</w:t>
      </w:r>
      <w:r w:rsidR="00F348E0" w:rsidRPr="007048A1">
        <w:rPr>
          <w:spacing w:val="0"/>
          <w:kern w:val="0"/>
          <w:sz w:val="22"/>
        </w:rPr>
        <w:t>3</w:t>
      </w:r>
      <w:r w:rsidR="003B045B" w:rsidRPr="007048A1">
        <w:rPr>
          <w:spacing w:val="0"/>
          <w:kern w:val="0"/>
          <w:sz w:val="22"/>
        </w:rPr>
        <w:t xml:space="preserve"> </w:t>
      </w:r>
      <w:r w:rsidR="00297CAC" w:rsidRPr="007048A1">
        <w:rPr>
          <w:spacing w:val="0"/>
          <w:kern w:val="0"/>
          <w:sz w:val="22"/>
        </w:rPr>
        <w:t>году</w:t>
      </w:r>
      <w:bookmarkEnd w:id="105"/>
      <w:r w:rsidR="00C87762" w:rsidRPr="007048A1">
        <w:rPr>
          <w:spacing w:val="0"/>
          <w:kern w:val="0"/>
          <w:sz w:val="22"/>
        </w:rPr>
        <w:t xml:space="preserve"> </w:t>
      </w:r>
      <w:r w:rsidR="00C87762" w:rsidRPr="007048A1">
        <w:rPr>
          <w:spacing w:val="0"/>
          <w:kern w:val="0"/>
          <w:sz w:val="22"/>
          <w:vertAlign w:val="superscript"/>
        </w:rPr>
        <w:t>1)</w:t>
      </w:r>
      <w:bookmarkEnd w:id="163"/>
      <w:bookmarkEnd w:id="164"/>
      <w:proofErr w:type="gramEnd"/>
    </w:p>
    <w:p w14:paraId="1DDDEC29" w14:textId="4760362C" w:rsidR="00297CAC" w:rsidRDefault="00297CAC" w:rsidP="00297CAC">
      <w:pPr>
        <w:jc w:val="center"/>
        <w:rPr>
          <w:sz w:val="22"/>
          <w:szCs w:val="22"/>
        </w:rPr>
      </w:pPr>
      <w:r w:rsidRPr="00832D0D">
        <w:rPr>
          <w:sz w:val="22"/>
          <w:szCs w:val="22"/>
        </w:rPr>
        <w:t>(человек)</w:t>
      </w:r>
    </w:p>
    <w:p w14:paraId="5B73C4DA" w14:textId="11CEE0DD" w:rsidR="00C87762" w:rsidRDefault="00C87762" w:rsidP="00B977FB"/>
    <w:p w14:paraId="0D3F8FFD" w14:textId="62F4F0E9" w:rsidR="00944533" w:rsidRDefault="006007D0" w:rsidP="002B3485">
      <w:pPr>
        <w:ind w:left="851"/>
      </w:pPr>
      <w:r w:rsidRPr="00A605F0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9991033" wp14:editId="48A2A89A">
                <wp:simplePos x="0" y="0"/>
                <wp:positionH relativeFrom="column">
                  <wp:posOffset>317754</wp:posOffset>
                </wp:positionH>
                <wp:positionV relativeFrom="paragraph">
                  <wp:posOffset>5435600</wp:posOffset>
                </wp:positionV>
                <wp:extent cx="968375" cy="1308100"/>
                <wp:effectExtent l="0" t="0" r="3175" b="635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8375" cy="1308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98ABE2" w14:textId="1FAE832B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>0,31 – 0,38</w:t>
                            </w:r>
                          </w:p>
                          <w:p w14:paraId="3106C94E" w14:textId="77777777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>0,39 – 0,46</w:t>
                            </w:r>
                          </w:p>
                          <w:p w14:paraId="6C6584C2" w14:textId="77777777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>0,47 – 0,60</w:t>
                            </w:r>
                          </w:p>
                          <w:p w14:paraId="0DA2F500" w14:textId="77777777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>0,61 – 0,72</w:t>
                            </w:r>
                          </w:p>
                          <w:p w14:paraId="3F9DB17B" w14:textId="77777777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>0,73 – 1,06</w:t>
                            </w:r>
                          </w:p>
                          <w:p w14:paraId="44A2B885" w14:textId="72AEDE72" w:rsidR="00696C91" w:rsidRPr="000A09C1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5pt;margin-top:428pt;width:76.25pt;height:10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" stroked="f">
                <v:textbox>
                  <w:txbxContent>
                    <w:p w14:paraId="3998ABE2" w14:textId="1FAE832B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>0,31 – 0,38</w:t>
                      </w:r>
                    </w:p>
                    <w:p w14:paraId="3106C94E" w14:textId="77777777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>0,39 – 0,46</w:t>
                      </w:r>
                    </w:p>
                    <w:p w14:paraId="6C6584C2" w14:textId="77777777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>0,47 – 0,60</w:t>
                      </w:r>
                    </w:p>
                    <w:p w14:paraId="0DA2F500" w14:textId="77777777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>0,61 – 0,72</w:t>
                      </w:r>
                    </w:p>
                    <w:p w14:paraId="3F9DB17B" w14:textId="77777777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>0,73 – 1,06</w:t>
                      </w:r>
                    </w:p>
                    <w:p w14:paraId="44A2B885" w14:textId="72AEDE72" w:rsidR="00696C91" w:rsidRPr="000A09C1" w:rsidRDefault="00696C91" w:rsidP="00756B92">
                      <w:pPr>
                        <w:spacing w:line="360" w:lineRule="exact"/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15029DE3" wp14:editId="69CB147A">
            <wp:simplePos x="0" y="0"/>
            <wp:positionH relativeFrom="column">
              <wp:posOffset>5080</wp:posOffset>
            </wp:positionH>
            <wp:positionV relativeFrom="paragraph">
              <wp:posOffset>5502910</wp:posOffset>
            </wp:positionV>
            <wp:extent cx="314325" cy="1170305"/>
            <wp:effectExtent l="0" t="0" r="9525" b="0"/>
            <wp:wrapNone/>
            <wp:docPr id="4" name="Рисунок 4" descr="Q:\2.01_Сводные статработы\info\Шиляева\легенд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:\2.01_Сводные статработы\info\Шиляева\легенда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98302A6" wp14:editId="739E257A">
            <wp:extent cx="5771693" cy="8203097"/>
            <wp:effectExtent l="0" t="0" r="635" b="7620"/>
            <wp:docPr id="1" name="Рисунок 1" descr="Q:\2.01_Сводные статработы\info\Шиляева\пен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:\2.01_Сводные статработы\info\Шиляева\пенс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903" cy="82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3D343" w14:textId="1D3BB03D" w:rsidR="00C87762" w:rsidRDefault="00C87762" w:rsidP="00C87762">
      <w:pPr>
        <w:suppressAutoHyphens/>
        <w:ind w:left="182" w:hanging="182"/>
        <w:rPr>
          <w:szCs w:val="18"/>
        </w:rPr>
      </w:pPr>
      <w:r w:rsidRPr="004703D4">
        <w:rPr>
          <w:szCs w:val="18"/>
          <w:vertAlign w:val="superscript"/>
        </w:rPr>
        <w:t>1)</w:t>
      </w:r>
      <w:r w:rsidRPr="004703D4">
        <w:rPr>
          <w:szCs w:val="18"/>
        </w:rPr>
        <w:t xml:space="preserve"> </w:t>
      </w:r>
      <w:r w:rsidRPr="00C87762">
        <w:rPr>
          <w:szCs w:val="18"/>
        </w:rPr>
        <w:t>Для расч</w:t>
      </w:r>
      <w:r w:rsidR="00E5584B">
        <w:rPr>
          <w:szCs w:val="18"/>
        </w:rPr>
        <w:t>ё</w:t>
      </w:r>
      <w:r w:rsidRPr="00C87762">
        <w:rPr>
          <w:szCs w:val="18"/>
        </w:rPr>
        <w:t xml:space="preserve">та используется показатель </w:t>
      </w:r>
      <w:r>
        <w:rPr>
          <w:szCs w:val="18"/>
        </w:rPr>
        <w:t>«</w:t>
      </w:r>
      <w:r w:rsidR="009E655B">
        <w:rPr>
          <w:szCs w:val="18"/>
        </w:rPr>
        <w:t>С</w:t>
      </w:r>
      <w:r w:rsidRPr="00C87762">
        <w:rPr>
          <w:szCs w:val="18"/>
        </w:rPr>
        <w:t>реднесписочная численность работников организаций (без внешних совместителей)</w:t>
      </w:r>
      <w:r>
        <w:rPr>
          <w:szCs w:val="18"/>
        </w:rPr>
        <w:t>».</w:t>
      </w:r>
    </w:p>
    <w:p w14:paraId="41DC72AD" w14:textId="77777777" w:rsidR="0024233C" w:rsidRPr="00233DAF" w:rsidRDefault="00297CAC" w:rsidP="005D016F">
      <w:pPr>
        <w:pStyle w:val="1"/>
        <w:rPr>
          <w:rStyle w:val="110"/>
          <w:rFonts w:ascii="Arial" w:hAnsi="Arial"/>
          <w:b/>
          <w:color w:val="auto"/>
        </w:rPr>
      </w:pPr>
      <w:r w:rsidRPr="005D016F">
        <w:br w:type="page"/>
      </w:r>
      <w:bookmarkStart w:id="165" w:name="_Toc436750537"/>
      <w:bookmarkStart w:id="166" w:name="_Toc532308284"/>
      <w:bookmarkStart w:id="167" w:name="_Toc532308681"/>
      <w:bookmarkStart w:id="168" w:name="_Toc532387572"/>
      <w:bookmarkStart w:id="169" w:name="_Toc532480588"/>
      <w:bookmarkStart w:id="170" w:name="_Toc57642021"/>
      <w:bookmarkStart w:id="171" w:name="_Toc58426632"/>
      <w:bookmarkStart w:id="172" w:name="_Toc58501681"/>
      <w:bookmarkStart w:id="173" w:name="_Toc89689086"/>
      <w:bookmarkStart w:id="174" w:name="_Toc153188466"/>
      <w:bookmarkStart w:id="175" w:name="_Toc154395833"/>
      <w:bookmarkStart w:id="176" w:name="_Toc454191855"/>
      <w:bookmarkStart w:id="177" w:name="_Toc454192915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106"/>
      <w:bookmarkEnd w:id="107"/>
      <w:bookmarkEnd w:id="108"/>
      <w:bookmarkEnd w:id="109"/>
      <w:r w:rsidR="0024233C" w:rsidRPr="00233DAF">
        <w:rPr>
          <w:rStyle w:val="110"/>
          <w:rFonts w:ascii="Arial" w:hAnsi="Arial"/>
          <w:b/>
          <w:color w:val="auto"/>
        </w:rPr>
        <w:lastRenderedPageBreak/>
        <w:t>ЖИЛИЩНЫЕ УСЛОВИЯ НАСЕЛЕНИЯ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</w:p>
    <w:p w14:paraId="41283FAD" w14:textId="77777777" w:rsidR="0024233C" w:rsidRPr="003B3831" w:rsidRDefault="0024233C" w:rsidP="0024233C">
      <w:pPr>
        <w:rPr>
          <w:sz w:val="10"/>
          <w:szCs w:val="10"/>
        </w:rPr>
      </w:pPr>
    </w:p>
    <w:p w14:paraId="6E46FA5A" w14:textId="77777777" w:rsidR="007048A1" w:rsidRPr="007279CA" w:rsidRDefault="007048A1" w:rsidP="007048A1">
      <w:pPr>
        <w:pStyle w:val="3"/>
      </w:pPr>
      <w:bookmarkStart w:id="178" w:name="_Toc153188467"/>
      <w:bookmarkStart w:id="179" w:name="_Toc154395834"/>
      <w:r w:rsidRPr="007279CA">
        <w:t>ОСНОВНЫЕ ПОКАЗАТЕЛИ ЖИЛИЩНЫХ УСЛОВИЙ НАСЕЛЕНИЯ</w:t>
      </w:r>
      <w:bookmarkEnd w:id="178"/>
      <w:bookmarkEnd w:id="179"/>
    </w:p>
    <w:p w14:paraId="33FF4276" w14:textId="77777777" w:rsidR="007048A1" w:rsidRPr="00500309" w:rsidRDefault="007048A1" w:rsidP="007048A1">
      <w:pPr>
        <w:widowControl w:val="0"/>
        <w:rPr>
          <w:sz w:val="6"/>
          <w:szCs w:val="6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20"/>
        <w:gridCol w:w="785"/>
        <w:gridCol w:w="786"/>
        <w:gridCol w:w="786"/>
        <w:gridCol w:w="786"/>
        <w:gridCol w:w="785"/>
        <w:gridCol w:w="786"/>
        <w:gridCol w:w="786"/>
        <w:gridCol w:w="786"/>
      </w:tblGrid>
      <w:tr w:rsidR="007048A1" w:rsidRPr="00E520E5" w14:paraId="487D0B50" w14:textId="77777777" w:rsidTr="002C2C39">
        <w:trPr>
          <w:cantSplit/>
          <w:tblHeader/>
        </w:trPr>
        <w:tc>
          <w:tcPr>
            <w:tcW w:w="392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62A574C5" w14:textId="77777777" w:rsidR="007048A1" w:rsidRPr="00E520E5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</w:p>
        </w:tc>
        <w:tc>
          <w:tcPr>
            <w:tcW w:w="78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007D837C" w14:textId="77777777" w:rsidR="007048A1" w:rsidRPr="009F245A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78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6A29DE52" w14:textId="77777777" w:rsidR="007048A1" w:rsidRPr="00E520E5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78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6342EB6C" w14:textId="77777777" w:rsidR="007048A1" w:rsidRPr="00E520E5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78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194E684D" w14:textId="77777777" w:rsidR="007048A1" w:rsidRPr="00E520E5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78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7004122F" w14:textId="77777777" w:rsidR="007048A1" w:rsidRPr="00E520E5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78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673A8876" w14:textId="77777777" w:rsidR="007048A1" w:rsidRPr="00E520E5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78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4B920C94" w14:textId="77777777" w:rsidR="007048A1" w:rsidRPr="00E520E5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78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3CF97151" w14:textId="77777777" w:rsidR="007048A1" w:rsidRPr="00E520E5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1407A3" w14:paraId="63324589" w14:textId="77777777" w:rsidTr="002C2C39">
        <w:trPr>
          <w:cantSplit/>
          <w:trHeight w:val="729"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0027E292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Общая площадь жилых помещений, приходящаяся в среднем на одного жителя</w:t>
            </w:r>
            <w:r>
              <w:rPr>
                <w:rFonts w:cs="Arial"/>
                <w:szCs w:val="18"/>
              </w:rPr>
              <w:t xml:space="preserve"> </w:t>
            </w:r>
            <w:r w:rsidRPr="005A0B08">
              <w:rPr>
                <w:rFonts w:cs="Arial"/>
                <w:szCs w:val="18"/>
              </w:rPr>
              <w:t>(на конец года) – всего, м</w:t>
            </w:r>
            <w:proofErr w:type="gramStart"/>
            <w:r w:rsidRPr="005A0B08">
              <w:rPr>
                <w:rFonts w:cs="Arial"/>
                <w:szCs w:val="18"/>
                <w:vertAlign w:val="superscript"/>
              </w:rPr>
              <w:t>2</w:t>
            </w:r>
            <w:proofErr w:type="gramEnd"/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2B9ABD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23,</w:t>
            </w:r>
            <w:r>
              <w:rPr>
                <w:rFonts w:cs="Arial"/>
                <w:szCs w:val="18"/>
              </w:rPr>
              <w:t>3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DBF1C5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23,</w:t>
            </w:r>
            <w:r>
              <w:rPr>
                <w:rFonts w:cs="Arial"/>
                <w:szCs w:val="18"/>
              </w:rPr>
              <w:t>7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D6E1BF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24,</w:t>
            </w:r>
            <w:r>
              <w:rPr>
                <w:rFonts w:cs="Arial"/>
                <w:szCs w:val="18"/>
              </w:rPr>
              <w:t>3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9F3DDF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24</w:t>
            </w:r>
            <w:r>
              <w:rPr>
                <w:rFonts w:cs="Arial"/>
                <w:szCs w:val="18"/>
              </w:rPr>
              <w:t>,9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5538D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25,6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332343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26,5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7FDCA66A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27,4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4EE9320F" w14:textId="2D603085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28,0</w:t>
            </w:r>
          </w:p>
        </w:tc>
      </w:tr>
      <w:tr w:rsidR="007048A1" w:rsidRPr="001407A3" w14:paraId="34149060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1AA27BAD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284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в том числе: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F6CB1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A9C221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89412F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966FB5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83F1C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A9CC2B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6F0A73E5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7F0D1611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</w:p>
        </w:tc>
      </w:tr>
      <w:tr w:rsidR="007048A1" w:rsidRPr="001407A3" w14:paraId="141925D7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13F372A4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в городской местности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1C727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23,4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C2319B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23,7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F5ECB1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24,2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85ECA2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24,7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D3F4BE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25,3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60FA76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26,0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507547C0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27,2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6064BFA6" w14:textId="104AAD0A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27,6</w:t>
            </w:r>
          </w:p>
        </w:tc>
      </w:tr>
      <w:tr w:rsidR="007048A1" w:rsidRPr="001407A3" w14:paraId="67696CD1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23CD571D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в сельской местности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93BB3F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22,5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30CD9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23,2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9093B5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23,9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7F6D67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24,5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9502C6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25,3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985799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26,6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6965512F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27,9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6EE878A6" w14:textId="1BDD11F5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29,1</w:t>
            </w:r>
          </w:p>
        </w:tc>
      </w:tr>
      <w:tr w:rsidR="007048A1" w:rsidRPr="001407A3" w14:paraId="26AB850C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52807926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Число квартир – всего, тыс.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B47DE0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1142,8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4DB067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1191,8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751178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1197,9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2C0F52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1203,6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5497D3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1226,0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516E18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1228,2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78F94C88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1242,2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0EF9F7FE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1253,0</w:t>
            </w:r>
          </w:p>
        </w:tc>
      </w:tr>
      <w:tr w:rsidR="007048A1" w:rsidRPr="001407A3" w14:paraId="6123BC1A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1D1BD290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однокомнатных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699070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311,5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D70663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327,3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1CB472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327,2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4340E5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328,0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1D75F9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335,6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4390B3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341,5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4212E231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346,0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697C505C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347,7</w:t>
            </w:r>
          </w:p>
        </w:tc>
      </w:tr>
      <w:tr w:rsidR="007048A1" w:rsidRPr="001407A3" w14:paraId="7DE3710A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32F413C1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двухкомнатных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A69294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472,9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520BD7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488,8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9CE2F1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489,0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BAF4FE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492,2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558C03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495,0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E943D4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495,4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4EDBF5B4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500,6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676DE47D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501,1</w:t>
            </w:r>
          </w:p>
        </w:tc>
      </w:tr>
      <w:tr w:rsidR="007048A1" w:rsidRPr="001407A3" w14:paraId="06AD5EBB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1974807A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трёхкомнатных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7174C1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304,9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98DEF1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318,7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AD7A52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320,6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3A9387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321,3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3A5F8F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325,7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70CFA9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325,4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37DB50A6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328,0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73B1CA5E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334,1</w:t>
            </w:r>
          </w:p>
        </w:tc>
      </w:tr>
      <w:tr w:rsidR="007048A1" w:rsidRPr="001407A3" w14:paraId="53B9FA33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4417D2AC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четырёхкомнатных и более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9E6CD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53,5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1829E6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56,9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0C5E2F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60,8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85EDB0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62,0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FC771E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64,8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728F3E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65,9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7AEE1317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67,6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1A5F43D5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70,1</w:t>
            </w:r>
          </w:p>
        </w:tc>
      </w:tr>
      <w:tr w:rsidR="007048A1" w:rsidRPr="001407A3" w14:paraId="20F22D05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20C05CBB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 xml:space="preserve">Средний размер одной квартиры, </w:t>
            </w:r>
            <w:r>
              <w:rPr>
                <w:rFonts w:cs="Arial"/>
                <w:szCs w:val="18"/>
              </w:rPr>
              <w:br/>
            </w:r>
            <w:r w:rsidRPr="005A0B08">
              <w:rPr>
                <w:rFonts w:cs="Arial"/>
                <w:szCs w:val="18"/>
              </w:rPr>
              <w:t>м</w:t>
            </w:r>
            <w:proofErr w:type="gramStart"/>
            <w:r w:rsidRPr="005A0B08">
              <w:rPr>
                <w:rFonts w:cs="Arial"/>
                <w:szCs w:val="18"/>
                <w:vertAlign w:val="superscript"/>
              </w:rPr>
              <w:t>2</w:t>
            </w:r>
            <w:proofErr w:type="gramEnd"/>
            <w:r w:rsidRPr="005A0B08">
              <w:rPr>
                <w:rFonts w:cs="Arial"/>
                <w:szCs w:val="18"/>
              </w:rPr>
              <w:t xml:space="preserve"> общей площади жилых помещений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B2427C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51,1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AD4CA3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51,6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61EEE4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52,3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168D54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53,1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388398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53,0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D1AEA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54,0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009E3B6F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9D2F1E">
              <w:rPr>
                <w:rFonts w:cs="Arial"/>
                <w:szCs w:val="18"/>
              </w:rPr>
              <w:t>54,7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515ABC2F" w14:textId="77777777" w:rsidR="007048A1" w:rsidRPr="009D2F1E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55,3</w:t>
            </w:r>
          </w:p>
        </w:tc>
      </w:tr>
      <w:tr w:rsidR="007048A1" w:rsidRPr="001407A3" w14:paraId="0D46993C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05B5E4DF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однокомнатной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1A0080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36,9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91FEE6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36,9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EC9393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38,6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E635F6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39,6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B0E3C0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40,2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1E1E3C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41,8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407AA356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42,1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3BD8F548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42,0</w:t>
            </w:r>
          </w:p>
        </w:tc>
      </w:tr>
      <w:tr w:rsidR="007048A1" w:rsidRPr="001407A3" w14:paraId="13256E77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6871509C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двухкомнатной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2E6B41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48,5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D57CBF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48,8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1F86F3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49,1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88F0C6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49,6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897CE6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48,9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895A66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50,8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2F5DC28A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50,8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3AFCE68C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51,1</w:t>
            </w:r>
          </w:p>
        </w:tc>
      </w:tr>
      <w:tr w:rsidR="007048A1" w:rsidRPr="001407A3" w14:paraId="4D6E5C39" w14:textId="77777777" w:rsidTr="002C2C39">
        <w:trPr>
          <w:cantSplit/>
        </w:trPr>
        <w:tc>
          <w:tcPr>
            <w:tcW w:w="3920" w:type="dxa"/>
            <w:tcBorders>
              <w:right w:val="single" w:sz="6" w:space="0" w:color="auto"/>
            </w:tcBorders>
            <w:vAlign w:val="bottom"/>
          </w:tcPr>
          <w:p w14:paraId="1E0B8A66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трёхкомнатной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C92340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61,2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5A30EF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62,0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13FCC4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62,4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D4D107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63,4</w:t>
            </w:r>
          </w:p>
        </w:tc>
        <w:tc>
          <w:tcPr>
            <w:tcW w:w="78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63F3FA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61,0</w:t>
            </w:r>
          </w:p>
        </w:tc>
        <w:tc>
          <w:tcPr>
            <w:tcW w:w="78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939005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63,4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7208CD41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65,0</w:t>
            </w:r>
          </w:p>
        </w:tc>
        <w:tc>
          <w:tcPr>
            <w:tcW w:w="786" w:type="dxa"/>
            <w:tcBorders>
              <w:left w:val="single" w:sz="4" w:space="0" w:color="auto"/>
            </w:tcBorders>
            <w:vAlign w:val="bottom"/>
          </w:tcPr>
          <w:p w14:paraId="56B734B8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66,4</w:t>
            </w:r>
          </w:p>
        </w:tc>
      </w:tr>
      <w:tr w:rsidR="007048A1" w:rsidRPr="001407A3" w14:paraId="6B440A8F" w14:textId="77777777" w:rsidTr="002C2C39">
        <w:trPr>
          <w:cantSplit/>
        </w:trPr>
        <w:tc>
          <w:tcPr>
            <w:tcW w:w="3920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1DD4C755" w14:textId="77777777" w:rsidR="007048A1" w:rsidRPr="005A0B08" w:rsidRDefault="007048A1" w:rsidP="002C2C39">
            <w:pPr>
              <w:widowControl w:val="0"/>
              <w:suppressAutoHyphens/>
              <w:spacing w:before="20" w:line="240" w:lineRule="exact"/>
              <w:ind w:left="142"/>
              <w:rPr>
                <w:rFonts w:cs="Arial"/>
                <w:szCs w:val="18"/>
              </w:rPr>
            </w:pPr>
            <w:r w:rsidRPr="005A0B08">
              <w:rPr>
                <w:rFonts w:cs="Arial"/>
                <w:szCs w:val="18"/>
              </w:rPr>
              <w:t>четырёхкомнатной и более</w:t>
            </w:r>
          </w:p>
        </w:tc>
        <w:tc>
          <w:tcPr>
            <w:tcW w:w="78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6EFCC71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99,7</w:t>
            </w:r>
          </w:p>
        </w:tc>
        <w:tc>
          <w:tcPr>
            <w:tcW w:w="786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882C63F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101,6</w:t>
            </w:r>
          </w:p>
        </w:tc>
        <w:tc>
          <w:tcPr>
            <w:tcW w:w="786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BFC2566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 w:rsidRPr="00CD2040">
              <w:rPr>
                <w:rFonts w:cs="Arial"/>
                <w:szCs w:val="18"/>
              </w:rPr>
              <w:t>97,8</w:t>
            </w:r>
          </w:p>
        </w:tc>
        <w:tc>
          <w:tcPr>
            <w:tcW w:w="786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3336A9B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98,3</w:t>
            </w:r>
          </w:p>
        </w:tc>
        <w:tc>
          <w:tcPr>
            <w:tcW w:w="78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68DB11F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92,8</w:t>
            </w:r>
          </w:p>
        </w:tc>
        <w:tc>
          <w:tcPr>
            <w:tcW w:w="786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4D0D2EB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96,0</w:t>
            </w:r>
          </w:p>
        </w:tc>
        <w:tc>
          <w:tcPr>
            <w:tcW w:w="786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1A38675A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98,6</w:t>
            </w:r>
          </w:p>
        </w:tc>
        <w:tc>
          <w:tcPr>
            <w:tcW w:w="786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00E1A358" w14:textId="77777777" w:rsidR="007048A1" w:rsidRPr="00CD2040" w:rsidRDefault="007048A1" w:rsidP="002C2C39">
            <w:pPr>
              <w:widowControl w:val="0"/>
              <w:ind w:right="4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98,0</w:t>
            </w:r>
          </w:p>
        </w:tc>
      </w:tr>
    </w:tbl>
    <w:p w14:paraId="2C55F481" w14:textId="77777777" w:rsidR="007048A1" w:rsidRDefault="007048A1" w:rsidP="007048A1"/>
    <w:p w14:paraId="7891D519" w14:textId="77777777" w:rsidR="007048A1" w:rsidRPr="007279CA" w:rsidRDefault="007048A1" w:rsidP="007048A1">
      <w:pPr>
        <w:pStyle w:val="3"/>
      </w:pPr>
      <w:bookmarkStart w:id="180" w:name="_Toc153188468"/>
      <w:bookmarkStart w:id="181" w:name="_Toc154395835"/>
      <w:r w:rsidRPr="007279CA">
        <w:t>ЖИЛИЩНЫЙ ФОНД</w:t>
      </w:r>
      <w:bookmarkEnd w:id="180"/>
      <w:bookmarkEnd w:id="181"/>
    </w:p>
    <w:p w14:paraId="0DA910ED" w14:textId="77777777" w:rsidR="007048A1" w:rsidRPr="00E520E5" w:rsidRDefault="007048A1" w:rsidP="007048A1">
      <w:pPr>
        <w:widowControl w:val="0"/>
        <w:jc w:val="center"/>
        <w:rPr>
          <w:sz w:val="22"/>
        </w:rPr>
      </w:pPr>
      <w:r w:rsidRPr="00E520E5">
        <w:rPr>
          <w:sz w:val="22"/>
        </w:rPr>
        <w:t>(на конец года; общая площадь жилых помещений; тысяч квадратных метров)</w:t>
      </w:r>
    </w:p>
    <w:p w14:paraId="29FB1CB4" w14:textId="77777777" w:rsidR="007048A1" w:rsidRPr="00E520E5" w:rsidRDefault="007048A1" w:rsidP="007048A1">
      <w:pPr>
        <w:widowControl w:val="0"/>
        <w:rPr>
          <w:sz w:val="10"/>
          <w:szCs w:val="10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06"/>
        <w:gridCol w:w="787"/>
        <w:gridCol w:w="788"/>
        <w:gridCol w:w="787"/>
        <w:gridCol w:w="788"/>
        <w:gridCol w:w="787"/>
        <w:gridCol w:w="788"/>
        <w:gridCol w:w="787"/>
        <w:gridCol w:w="788"/>
      </w:tblGrid>
      <w:tr w:rsidR="007048A1" w:rsidRPr="00E520E5" w14:paraId="1FA1FADD" w14:textId="77777777" w:rsidTr="002C2C39">
        <w:trPr>
          <w:cantSplit/>
          <w:tblHeader/>
        </w:trPr>
        <w:tc>
          <w:tcPr>
            <w:tcW w:w="3906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2188FF9B" w14:textId="77777777" w:rsidR="007048A1" w:rsidRPr="00E520E5" w:rsidRDefault="007048A1" w:rsidP="002C2C39">
            <w:pPr>
              <w:widowControl w:val="0"/>
              <w:spacing w:before="20" w:after="20" w:line="240" w:lineRule="exact"/>
              <w:jc w:val="center"/>
              <w:rPr>
                <w:i/>
                <w:szCs w:val="18"/>
              </w:rPr>
            </w:pPr>
          </w:p>
        </w:tc>
        <w:tc>
          <w:tcPr>
            <w:tcW w:w="78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1FC2AB76" w14:textId="77777777" w:rsidR="007048A1" w:rsidRPr="009F245A" w:rsidRDefault="007048A1" w:rsidP="002C2C39">
            <w:pPr>
              <w:widowControl w:val="0"/>
              <w:spacing w:before="20" w:after="20" w:line="240" w:lineRule="exact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2016</w:t>
            </w:r>
          </w:p>
        </w:tc>
        <w:tc>
          <w:tcPr>
            <w:tcW w:w="78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0A3892A8" w14:textId="77777777" w:rsidR="007048A1" w:rsidRPr="00E520E5" w:rsidRDefault="007048A1" w:rsidP="002C2C39">
            <w:pPr>
              <w:widowControl w:val="0"/>
              <w:spacing w:before="20" w:after="20" w:line="240" w:lineRule="exact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2017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375EE0C4" w14:textId="77777777" w:rsidR="007048A1" w:rsidRPr="00E520E5" w:rsidRDefault="007048A1" w:rsidP="002C2C39">
            <w:pPr>
              <w:widowControl w:val="0"/>
              <w:spacing w:before="20" w:after="20" w:line="240" w:lineRule="exact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2018</w:t>
            </w:r>
          </w:p>
        </w:tc>
        <w:tc>
          <w:tcPr>
            <w:tcW w:w="78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4DE19FB6" w14:textId="77777777" w:rsidR="007048A1" w:rsidRPr="00E520E5" w:rsidRDefault="007048A1" w:rsidP="002C2C39">
            <w:pPr>
              <w:widowControl w:val="0"/>
              <w:spacing w:before="20" w:after="20" w:line="240" w:lineRule="exact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2019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63B8E128" w14:textId="77777777" w:rsidR="007048A1" w:rsidRPr="00E520E5" w:rsidRDefault="007048A1" w:rsidP="002C2C39">
            <w:pPr>
              <w:widowControl w:val="0"/>
              <w:spacing w:before="20" w:after="20" w:line="240" w:lineRule="exact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2020</w:t>
            </w:r>
          </w:p>
        </w:tc>
        <w:tc>
          <w:tcPr>
            <w:tcW w:w="78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46A2A5C8" w14:textId="77777777" w:rsidR="007048A1" w:rsidRPr="00E520E5" w:rsidRDefault="007048A1" w:rsidP="002C2C39">
            <w:pPr>
              <w:widowControl w:val="0"/>
              <w:spacing w:before="20" w:after="20" w:line="240" w:lineRule="exact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2021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68BEB2DC" w14:textId="77777777" w:rsidR="007048A1" w:rsidRPr="00E520E5" w:rsidRDefault="007048A1" w:rsidP="002C2C39">
            <w:pPr>
              <w:widowControl w:val="0"/>
              <w:spacing w:before="20" w:after="20" w:line="240" w:lineRule="exact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2022</w:t>
            </w:r>
          </w:p>
        </w:tc>
        <w:tc>
          <w:tcPr>
            <w:tcW w:w="78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</w:tcPr>
          <w:p w14:paraId="76E08D84" w14:textId="77777777" w:rsidR="007048A1" w:rsidRPr="00E520E5" w:rsidRDefault="007048A1" w:rsidP="002C2C39">
            <w:pPr>
              <w:widowControl w:val="0"/>
              <w:spacing w:before="20" w:after="20" w:line="240" w:lineRule="exact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2023</w:t>
            </w:r>
          </w:p>
        </w:tc>
      </w:tr>
      <w:tr w:rsidR="007048A1" w:rsidRPr="00E520E5" w14:paraId="32922B93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2421B825" w14:textId="77777777" w:rsidR="007048A1" w:rsidRPr="00E520E5" w:rsidRDefault="007048A1" w:rsidP="002C2C39">
            <w:pPr>
              <w:widowControl w:val="0"/>
              <w:spacing w:line="240" w:lineRule="exact"/>
              <w:rPr>
                <w:szCs w:val="18"/>
              </w:rPr>
            </w:pPr>
            <w:r w:rsidRPr="00E520E5">
              <w:rPr>
                <w:b/>
                <w:szCs w:val="18"/>
              </w:rPr>
              <w:t>Жилищный фонд</w:t>
            </w:r>
            <w:r w:rsidRPr="00E520E5">
              <w:rPr>
                <w:szCs w:val="18"/>
              </w:rPr>
              <w:t xml:space="preserve"> – всего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A21E56" w14:textId="77777777" w:rsidR="007048A1" w:rsidRPr="0082690A" w:rsidRDefault="007048A1" w:rsidP="002C2C39">
            <w:pPr>
              <w:spacing w:line="240" w:lineRule="exact"/>
              <w:ind w:right="47"/>
              <w:jc w:val="right"/>
              <w:rPr>
                <w:rFonts w:cs="Arial"/>
                <w:b/>
                <w:snapToGrid w:val="0"/>
                <w:szCs w:val="18"/>
              </w:rPr>
            </w:pPr>
            <w:r w:rsidRPr="0082690A">
              <w:rPr>
                <w:rFonts w:cs="Arial"/>
                <w:b/>
                <w:szCs w:val="18"/>
              </w:rPr>
              <w:t>60947,7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729A3E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61849,1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93FD8F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62900,7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734A43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64049,1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F4DB29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65191,7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88802C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66884,5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7DA9EE6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68622,4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7B2AC34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69779,0</w:t>
            </w:r>
          </w:p>
        </w:tc>
      </w:tr>
      <w:tr w:rsidR="007048A1" w:rsidRPr="00E520E5" w14:paraId="491F0C64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2C9E6378" w14:textId="77777777" w:rsidR="007048A1" w:rsidRPr="00E520E5" w:rsidRDefault="007048A1" w:rsidP="002C2C39">
            <w:pPr>
              <w:widowControl w:val="0"/>
              <w:spacing w:line="240" w:lineRule="exact"/>
              <w:ind w:left="315"/>
              <w:rPr>
                <w:szCs w:val="18"/>
              </w:rPr>
            </w:pPr>
            <w:r>
              <w:rPr>
                <w:szCs w:val="18"/>
              </w:rPr>
              <w:t>из него</w:t>
            </w:r>
            <w:r w:rsidRPr="00E520E5">
              <w:rPr>
                <w:szCs w:val="18"/>
              </w:rPr>
              <w:t>: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5ACDDB" w14:textId="77777777" w:rsidR="007048A1" w:rsidRPr="0082690A" w:rsidRDefault="007048A1" w:rsidP="002C2C39">
            <w:pPr>
              <w:spacing w:line="240" w:lineRule="exact"/>
              <w:ind w:right="47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982D8A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7DEF3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D0E59F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05DA5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95B2F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6200720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4623090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</w:tr>
      <w:tr w:rsidR="007048A1" w:rsidRPr="00E520E5" w14:paraId="24B6317A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472B3BE8" w14:textId="77777777" w:rsidR="007048A1" w:rsidRPr="00E520E5" w:rsidRDefault="007048A1" w:rsidP="002C2C39">
            <w:pPr>
              <w:widowControl w:val="0"/>
              <w:spacing w:line="240" w:lineRule="exact"/>
              <w:ind w:left="173"/>
              <w:rPr>
                <w:szCs w:val="18"/>
              </w:rPr>
            </w:pPr>
            <w:r w:rsidRPr="00E520E5">
              <w:rPr>
                <w:szCs w:val="18"/>
              </w:rPr>
              <w:t>частный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A61C7B" w14:textId="77777777" w:rsidR="007048A1" w:rsidRPr="0082690A" w:rsidRDefault="007048A1" w:rsidP="002C2C39">
            <w:pPr>
              <w:spacing w:line="240" w:lineRule="exact"/>
              <w:ind w:right="47"/>
              <w:jc w:val="right"/>
              <w:rPr>
                <w:rFonts w:cs="Arial"/>
                <w:snapToGrid w:val="0"/>
                <w:szCs w:val="18"/>
              </w:rPr>
            </w:pPr>
            <w:r w:rsidRPr="0082690A">
              <w:rPr>
                <w:rFonts w:cs="Arial"/>
                <w:szCs w:val="18"/>
              </w:rPr>
              <w:t>56319,6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9F756C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57527,8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6888CE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58861,6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54EEC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59732,7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58F4A7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61225,5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AE7287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63204,3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1B6C5FF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64900,9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27A94B3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66012,3</w:t>
            </w:r>
          </w:p>
        </w:tc>
      </w:tr>
      <w:tr w:rsidR="007048A1" w:rsidRPr="00E520E5" w14:paraId="1AC1D215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7C94E245" w14:textId="77777777" w:rsidR="007048A1" w:rsidRPr="00E520E5" w:rsidRDefault="007048A1" w:rsidP="002C2C39">
            <w:pPr>
              <w:widowControl w:val="0"/>
              <w:spacing w:line="240" w:lineRule="exact"/>
              <w:ind w:left="312"/>
              <w:rPr>
                <w:szCs w:val="18"/>
              </w:rPr>
            </w:pPr>
            <w:r w:rsidRPr="00E520E5">
              <w:rPr>
                <w:szCs w:val="18"/>
              </w:rPr>
              <w:t>из него в собственности</w:t>
            </w:r>
            <w:r>
              <w:rPr>
                <w:szCs w:val="18"/>
              </w:rPr>
              <w:t xml:space="preserve"> </w:t>
            </w:r>
            <w:r w:rsidRPr="00E520E5">
              <w:rPr>
                <w:szCs w:val="18"/>
              </w:rPr>
              <w:t>граждан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B95FCF" w14:textId="77777777" w:rsidR="007048A1" w:rsidRPr="0082690A" w:rsidRDefault="007048A1" w:rsidP="002C2C39">
            <w:pPr>
              <w:spacing w:line="240" w:lineRule="exact"/>
              <w:ind w:right="47"/>
              <w:jc w:val="right"/>
              <w:rPr>
                <w:rFonts w:cs="Arial"/>
                <w:snapToGrid w:val="0"/>
                <w:szCs w:val="18"/>
              </w:rPr>
            </w:pPr>
            <w:r w:rsidRPr="0082690A">
              <w:rPr>
                <w:rFonts w:cs="Arial"/>
                <w:szCs w:val="18"/>
              </w:rPr>
              <w:t>51286,9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9D73DF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51958,9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730C99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55975,8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B73A9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C85CCD">
              <w:rPr>
                <w:rFonts w:cs="Arial"/>
                <w:szCs w:val="18"/>
              </w:rPr>
              <w:t>56707</w:t>
            </w:r>
            <w:r>
              <w:rPr>
                <w:rFonts w:cs="Arial"/>
                <w:szCs w:val="18"/>
              </w:rPr>
              <w:t>,</w:t>
            </w:r>
            <w:r w:rsidRPr="00C85CCD">
              <w:rPr>
                <w:rFonts w:cs="Arial"/>
                <w:szCs w:val="18"/>
              </w:rPr>
              <w:t>8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4EEFF2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58167,5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57E8E3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60174,8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458E1B5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61774,7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77BCA2E3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62879,1</w:t>
            </w:r>
          </w:p>
        </w:tc>
      </w:tr>
      <w:tr w:rsidR="007048A1" w:rsidRPr="00E520E5" w14:paraId="3935536B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18A52D99" w14:textId="77777777" w:rsidR="007048A1" w:rsidRPr="00E520E5" w:rsidRDefault="007048A1" w:rsidP="002C2C39">
            <w:pPr>
              <w:widowControl w:val="0"/>
              <w:spacing w:line="240" w:lineRule="exact"/>
              <w:ind w:left="170"/>
              <w:rPr>
                <w:szCs w:val="18"/>
              </w:rPr>
            </w:pPr>
            <w:r w:rsidRPr="00E520E5">
              <w:rPr>
                <w:szCs w:val="18"/>
              </w:rPr>
              <w:t>государственный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D30261" w14:textId="77777777" w:rsidR="007048A1" w:rsidRPr="0082690A" w:rsidRDefault="007048A1" w:rsidP="002C2C39">
            <w:pPr>
              <w:spacing w:line="240" w:lineRule="exact"/>
              <w:ind w:right="47"/>
              <w:jc w:val="right"/>
              <w:rPr>
                <w:rFonts w:cs="Arial"/>
                <w:snapToGrid w:val="0"/>
                <w:szCs w:val="18"/>
              </w:rPr>
            </w:pPr>
            <w:r w:rsidRPr="0082690A">
              <w:rPr>
                <w:rFonts w:cs="Arial"/>
                <w:szCs w:val="18"/>
              </w:rPr>
              <w:t>679,3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EF4C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609,3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D0DF8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538,0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1B9C66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C85CCD">
              <w:rPr>
                <w:rFonts w:cs="Arial"/>
                <w:szCs w:val="18"/>
              </w:rPr>
              <w:t>494</w:t>
            </w:r>
            <w:r>
              <w:rPr>
                <w:rFonts w:cs="Arial"/>
                <w:szCs w:val="18"/>
              </w:rPr>
              <w:t>,</w:t>
            </w:r>
            <w:r w:rsidRPr="00C85CCD">
              <w:rPr>
                <w:rFonts w:cs="Arial"/>
                <w:szCs w:val="18"/>
              </w:rPr>
              <w:t>4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4BDFE7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482,7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D97B81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560,0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4263F4D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554,5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0FB54C1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586,5</w:t>
            </w:r>
          </w:p>
        </w:tc>
      </w:tr>
      <w:tr w:rsidR="007048A1" w:rsidRPr="00E520E5" w14:paraId="11906DF4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4DCDFEC5" w14:textId="77777777" w:rsidR="007048A1" w:rsidRPr="00E520E5" w:rsidRDefault="007048A1" w:rsidP="002C2C39">
            <w:pPr>
              <w:widowControl w:val="0"/>
              <w:spacing w:line="240" w:lineRule="exact"/>
              <w:ind w:left="170"/>
              <w:rPr>
                <w:szCs w:val="18"/>
              </w:rPr>
            </w:pPr>
            <w:r w:rsidRPr="00E520E5">
              <w:rPr>
                <w:szCs w:val="18"/>
              </w:rPr>
              <w:t>муниципальный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B3AFAB" w14:textId="77777777" w:rsidR="007048A1" w:rsidRPr="0082690A" w:rsidRDefault="007048A1" w:rsidP="002C2C39">
            <w:pPr>
              <w:spacing w:line="240" w:lineRule="exact"/>
              <w:ind w:right="47"/>
              <w:jc w:val="right"/>
              <w:rPr>
                <w:rFonts w:cs="Arial"/>
                <w:snapToGrid w:val="0"/>
                <w:szCs w:val="18"/>
              </w:rPr>
            </w:pPr>
            <w:r w:rsidRPr="0082690A">
              <w:rPr>
                <w:rFonts w:cs="Arial"/>
                <w:szCs w:val="18"/>
              </w:rPr>
              <w:t>3882,6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6726BC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3656,1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5DE9F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3483,3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7A825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C85CCD">
              <w:rPr>
                <w:rFonts w:cs="Arial"/>
                <w:szCs w:val="18"/>
              </w:rPr>
              <w:t>3821</w:t>
            </w:r>
            <w:r>
              <w:rPr>
                <w:rFonts w:cs="Arial"/>
                <w:szCs w:val="18"/>
              </w:rPr>
              <w:t>,5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E7BBFF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3450,6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3DE7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3120,2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7B191606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3167,0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0C6ECBE3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3180,1</w:t>
            </w:r>
          </w:p>
        </w:tc>
      </w:tr>
      <w:tr w:rsidR="007048A1" w:rsidRPr="00E520E5" w14:paraId="712734C2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6CD6DCBD" w14:textId="77777777" w:rsidR="007048A1" w:rsidRPr="00E520E5" w:rsidRDefault="007048A1" w:rsidP="002C2C39">
            <w:pPr>
              <w:widowControl w:val="0"/>
              <w:spacing w:line="240" w:lineRule="exact"/>
              <w:ind w:left="170"/>
              <w:rPr>
                <w:szCs w:val="18"/>
              </w:rPr>
            </w:pPr>
            <w:r w:rsidRPr="00E520E5">
              <w:rPr>
                <w:szCs w:val="18"/>
              </w:rPr>
              <w:t>другой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F3A38" w14:textId="77777777" w:rsidR="007048A1" w:rsidRPr="0082690A" w:rsidRDefault="007048A1" w:rsidP="002C2C39">
            <w:pPr>
              <w:spacing w:line="240" w:lineRule="exact"/>
              <w:ind w:right="47"/>
              <w:jc w:val="right"/>
              <w:rPr>
                <w:rFonts w:cs="Arial"/>
                <w:snapToGrid w:val="0"/>
                <w:szCs w:val="18"/>
              </w:rPr>
            </w:pPr>
            <w:r w:rsidRPr="0082690A">
              <w:rPr>
                <w:rFonts w:cs="Arial"/>
                <w:szCs w:val="18"/>
              </w:rPr>
              <w:t>66,2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C93E0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55,9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5E4C0A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981B3C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59B372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4616C6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43E4753C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2E724754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</w:tr>
      <w:tr w:rsidR="007048A1" w:rsidRPr="008C24E8" w14:paraId="57BFBBE6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081FEF1D" w14:textId="77777777" w:rsidR="007048A1" w:rsidRPr="00500309" w:rsidRDefault="007048A1" w:rsidP="002C2C39">
            <w:pPr>
              <w:widowControl w:val="0"/>
              <w:spacing w:line="240" w:lineRule="exact"/>
              <w:rPr>
                <w:spacing w:val="-4"/>
                <w:szCs w:val="18"/>
              </w:rPr>
            </w:pPr>
            <w:r w:rsidRPr="00500309">
              <w:rPr>
                <w:b/>
                <w:spacing w:val="-4"/>
                <w:szCs w:val="18"/>
              </w:rPr>
              <w:t>Городской жилищный фонд</w:t>
            </w:r>
            <w:r w:rsidRPr="00500309">
              <w:rPr>
                <w:spacing w:val="-4"/>
                <w:szCs w:val="18"/>
              </w:rPr>
              <w:t xml:space="preserve"> – всего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24EFF2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 w:rsidRPr="0082690A">
              <w:rPr>
                <w:rFonts w:cs="Arial"/>
                <w:b/>
                <w:szCs w:val="18"/>
              </w:rPr>
              <w:t>46609,3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5EA89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47088,1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D3588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47871,1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F7BC7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 w:rsidRPr="00C85CCD">
              <w:rPr>
                <w:rFonts w:cs="Arial"/>
                <w:b/>
                <w:szCs w:val="18"/>
              </w:rPr>
              <w:t>48716</w:t>
            </w:r>
            <w:r>
              <w:rPr>
                <w:rFonts w:cs="Arial"/>
                <w:b/>
                <w:szCs w:val="18"/>
              </w:rPr>
              <w:t>,6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06B68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49461,8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95AFB7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 w:rsidRPr="008C24E8">
              <w:rPr>
                <w:rFonts w:cs="Arial"/>
                <w:b/>
                <w:szCs w:val="18"/>
              </w:rPr>
              <w:t>50473,</w:t>
            </w:r>
            <w:r>
              <w:rPr>
                <w:rFonts w:cs="Arial"/>
                <w:b/>
                <w:szCs w:val="18"/>
              </w:rPr>
              <w:t>4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7982C25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51630,2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2865782A" w14:textId="77777777" w:rsidR="007048A1" w:rsidRPr="008C24E8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52194,3</w:t>
            </w:r>
          </w:p>
        </w:tc>
      </w:tr>
      <w:tr w:rsidR="007048A1" w:rsidRPr="00E520E5" w14:paraId="538D7212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71983BD2" w14:textId="77777777" w:rsidR="007048A1" w:rsidRPr="00E520E5" w:rsidRDefault="007048A1" w:rsidP="002C2C39">
            <w:pPr>
              <w:widowControl w:val="0"/>
              <w:spacing w:line="240" w:lineRule="exact"/>
              <w:ind w:left="315"/>
              <w:rPr>
                <w:szCs w:val="18"/>
              </w:rPr>
            </w:pPr>
            <w:r>
              <w:rPr>
                <w:szCs w:val="18"/>
              </w:rPr>
              <w:t>из него</w:t>
            </w:r>
            <w:r w:rsidRPr="00E520E5">
              <w:rPr>
                <w:szCs w:val="18"/>
              </w:rPr>
              <w:t>: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3BDC4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7D71EC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882927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9F7C69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74874E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77C043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731786A8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6895BD56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</w:tr>
      <w:tr w:rsidR="007048A1" w:rsidRPr="00E520E5" w14:paraId="326DD03F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745DF09B" w14:textId="77777777" w:rsidR="007048A1" w:rsidRPr="00E520E5" w:rsidRDefault="007048A1" w:rsidP="002C2C39">
            <w:pPr>
              <w:widowControl w:val="0"/>
              <w:spacing w:line="240" w:lineRule="exact"/>
              <w:ind w:left="173"/>
              <w:rPr>
                <w:szCs w:val="18"/>
              </w:rPr>
            </w:pPr>
            <w:r w:rsidRPr="00E520E5">
              <w:rPr>
                <w:szCs w:val="18"/>
              </w:rPr>
              <w:t>частный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E462DE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43257,9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B1C288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43974,7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8093C1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44864,4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B11D5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C85CCD">
              <w:rPr>
                <w:rFonts w:cs="Arial"/>
                <w:szCs w:val="18"/>
              </w:rPr>
              <w:t>45363</w:t>
            </w:r>
            <w:r>
              <w:rPr>
                <w:rFonts w:cs="Arial"/>
                <w:szCs w:val="18"/>
              </w:rPr>
              <w:t>,1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C07936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46435,2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F6F332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47688,0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52DC924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48764,2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72E4110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49313,7</w:t>
            </w:r>
          </w:p>
        </w:tc>
      </w:tr>
      <w:tr w:rsidR="007048A1" w:rsidRPr="00E520E5" w14:paraId="08838B02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39DADC3A" w14:textId="77777777" w:rsidR="007048A1" w:rsidRPr="00E520E5" w:rsidRDefault="007048A1" w:rsidP="002C2C39">
            <w:pPr>
              <w:widowControl w:val="0"/>
              <w:spacing w:line="240" w:lineRule="exact"/>
              <w:ind w:left="312"/>
              <w:rPr>
                <w:szCs w:val="18"/>
              </w:rPr>
            </w:pPr>
            <w:r w:rsidRPr="00E520E5">
              <w:rPr>
                <w:szCs w:val="18"/>
              </w:rPr>
              <w:t>из него в собственности</w:t>
            </w:r>
            <w:r>
              <w:rPr>
                <w:szCs w:val="18"/>
              </w:rPr>
              <w:t xml:space="preserve"> </w:t>
            </w:r>
            <w:r w:rsidRPr="00E520E5">
              <w:rPr>
                <w:szCs w:val="18"/>
              </w:rPr>
              <w:t>граждан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3F60A8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38580,3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6BE0BA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39046,8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154A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42089,4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D289EF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C85CCD">
              <w:rPr>
                <w:rFonts w:cs="Arial"/>
                <w:szCs w:val="18"/>
              </w:rPr>
              <w:t>42415</w:t>
            </w:r>
            <w:r>
              <w:rPr>
                <w:rFonts w:cs="Arial"/>
                <w:szCs w:val="18"/>
              </w:rPr>
              <w:t>,9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02455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43492,8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2A878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44771,7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269D0721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45750,3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7127375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46297,1</w:t>
            </w:r>
          </w:p>
        </w:tc>
      </w:tr>
      <w:tr w:rsidR="007048A1" w:rsidRPr="00E520E5" w14:paraId="3A5ADCA1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39788340" w14:textId="77777777" w:rsidR="007048A1" w:rsidRPr="00E520E5" w:rsidRDefault="007048A1" w:rsidP="002C2C39">
            <w:pPr>
              <w:widowControl w:val="0"/>
              <w:spacing w:line="240" w:lineRule="exact"/>
              <w:ind w:left="170"/>
              <w:rPr>
                <w:szCs w:val="18"/>
              </w:rPr>
            </w:pPr>
            <w:r w:rsidRPr="00E520E5">
              <w:rPr>
                <w:szCs w:val="18"/>
              </w:rPr>
              <w:t>государственный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4FF89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594,9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0026C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542,8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DD4291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499,1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4F821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615AF9">
              <w:rPr>
                <w:rFonts w:cs="Arial"/>
                <w:szCs w:val="18"/>
              </w:rPr>
              <w:t>455</w:t>
            </w:r>
            <w:r>
              <w:rPr>
                <w:rFonts w:cs="Arial"/>
                <w:szCs w:val="18"/>
              </w:rPr>
              <w:t>,7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3E0517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446,5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563CAA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526,9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03622299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523,8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66D5FD1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531,6</w:t>
            </w:r>
          </w:p>
        </w:tc>
      </w:tr>
      <w:tr w:rsidR="007048A1" w:rsidRPr="00E520E5" w14:paraId="3771ED4A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4ACEE9B3" w14:textId="77777777" w:rsidR="007048A1" w:rsidRPr="00E520E5" w:rsidRDefault="007048A1" w:rsidP="002C2C39">
            <w:pPr>
              <w:widowControl w:val="0"/>
              <w:spacing w:line="240" w:lineRule="exact"/>
              <w:ind w:left="170"/>
              <w:rPr>
                <w:szCs w:val="18"/>
              </w:rPr>
            </w:pPr>
            <w:r w:rsidRPr="00E520E5">
              <w:rPr>
                <w:szCs w:val="18"/>
              </w:rPr>
              <w:t>муниципальный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E8505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2735,3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6005E8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2549,7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CF745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2506,4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B000E1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615AF9">
              <w:rPr>
                <w:rFonts w:cs="Arial"/>
                <w:szCs w:val="18"/>
              </w:rPr>
              <w:t>2897</w:t>
            </w:r>
            <w:r>
              <w:rPr>
                <w:rFonts w:cs="Arial"/>
                <w:szCs w:val="18"/>
              </w:rPr>
              <w:t>,</w:t>
            </w:r>
            <w:r>
              <w:rPr>
                <w:rFonts w:cs="Arial"/>
                <w:szCs w:val="18"/>
                <w:lang w:val="en-US"/>
              </w:rPr>
              <w:t>3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1EA39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2557,1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758D79" w14:textId="77777777" w:rsidR="007048A1" w:rsidRPr="00615A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2258,8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25C143B5" w14:textId="77777777" w:rsidR="007048A1" w:rsidRPr="00615A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2342,3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024F4E0D" w14:textId="77777777" w:rsidR="007048A1" w:rsidRPr="00615A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2349,1</w:t>
            </w:r>
          </w:p>
        </w:tc>
      </w:tr>
      <w:tr w:rsidR="007048A1" w:rsidRPr="00E520E5" w14:paraId="41D9D8BE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28A8FBF0" w14:textId="77777777" w:rsidR="007048A1" w:rsidRPr="00E520E5" w:rsidRDefault="007048A1" w:rsidP="002C2C39">
            <w:pPr>
              <w:widowControl w:val="0"/>
              <w:spacing w:line="240" w:lineRule="exact"/>
              <w:ind w:left="170"/>
              <w:rPr>
                <w:szCs w:val="18"/>
              </w:rPr>
            </w:pPr>
            <w:r w:rsidRPr="00E520E5">
              <w:rPr>
                <w:szCs w:val="18"/>
              </w:rPr>
              <w:t>другой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D5FEA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21,2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98208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20,9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254B57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C81016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1E00C6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106B3E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7DEF1604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582C9841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</w:tr>
      <w:tr w:rsidR="007048A1" w:rsidRPr="00E520E5" w14:paraId="34A39A2D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5D5CD6C6" w14:textId="77777777" w:rsidR="007048A1" w:rsidRPr="00E520E5" w:rsidRDefault="007048A1" w:rsidP="002C2C39">
            <w:pPr>
              <w:widowControl w:val="0"/>
              <w:spacing w:line="240" w:lineRule="exact"/>
              <w:rPr>
                <w:szCs w:val="18"/>
              </w:rPr>
            </w:pPr>
            <w:r w:rsidRPr="00E520E5">
              <w:rPr>
                <w:b/>
                <w:szCs w:val="18"/>
              </w:rPr>
              <w:t>Сельский жилищный</w:t>
            </w:r>
            <w:r>
              <w:rPr>
                <w:b/>
                <w:szCs w:val="18"/>
              </w:rPr>
              <w:t xml:space="preserve"> </w:t>
            </w:r>
            <w:r w:rsidRPr="00E520E5">
              <w:rPr>
                <w:b/>
                <w:szCs w:val="18"/>
              </w:rPr>
              <w:t>фонд</w:t>
            </w:r>
            <w:r w:rsidRPr="00E520E5">
              <w:rPr>
                <w:szCs w:val="18"/>
              </w:rPr>
              <w:t xml:space="preserve"> – всего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A85D6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 w:rsidRPr="0082690A">
              <w:rPr>
                <w:rFonts w:cs="Arial"/>
                <w:b/>
                <w:szCs w:val="18"/>
              </w:rPr>
              <w:t>14338,4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13C202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14761,0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06AA28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15029,6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BA9BC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15332,5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F79DB9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15729,9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6AC063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16411,1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17636B5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16992,1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5C188B4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17584,6</w:t>
            </w:r>
          </w:p>
        </w:tc>
      </w:tr>
      <w:tr w:rsidR="007048A1" w:rsidRPr="00E520E5" w14:paraId="3554D536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035E8E76" w14:textId="77777777" w:rsidR="007048A1" w:rsidRPr="00E520E5" w:rsidRDefault="007048A1" w:rsidP="002C2C39">
            <w:pPr>
              <w:widowControl w:val="0"/>
              <w:spacing w:line="240" w:lineRule="exact"/>
              <w:ind w:left="315"/>
              <w:rPr>
                <w:szCs w:val="18"/>
              </w:rPr>
            </w:pPr>
            <w:r>
              <w:rPr>
                <w:szCs w:val="18"/>
              </w:rPr>
              <w:t>из него</w:t>
            </w:r>
            <w:r w:rsidRPr="00E520E5">
              <w:rPr>
                <w:szCs w:val="18"/>
              </w:rPr>
              <w:t>: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BFDBC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2105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894A19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EC63E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C2091C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E44FB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4BD3D3F6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18775717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</w:p>
        </w:tc>
      </w:tr>
      <w:tr w:rsidR="007048A1" w:rsidRPr="00E520E5" w14:paraId="177722E0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128459E1" w14:textId="77777777" w:rsidR="007048A1" w:rsidRPr="00E520E5" w:rsidRDefault="007048A1" w:rsidP="002C2C39">
            <w:pPr>
              <w:widowControl w:val="0"/>
              <w:spacing w:line="240" w:lineRule="exact"/>
              <w:ind w:left="173"/>
              <w:rPr>
                <w:szCs w:val="18"/>
              </w:rPr>
            </w:pPr>
            <w:r w:rsidRPr="00E520E5">
              <w:rPr>
                <w:szCs w:val="18"/>
              </w:rPr>
              <w:t>частный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78B75F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13061,7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1F9EE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13553,1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2043F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13997,2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DBFCC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14369,5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7C170E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14790,3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8D74F7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15516,3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32CCEB6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16136,7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7A6F35F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16698,7</w:t>
            </w:r>
          </w:p>
        </w:tc>
      </w:tr>
      <w:tr w:rsidR="007048A1" w:rsidRPr="00E520E5" w14:paraId="3A740E88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50819782" w14:textId="77777777" w:rsidR="007048A1" w:rsidRPr="00E520E5" w:rsidRDefault="007048A1" w:rsidP="002C2C39">
            <w:pPr>
              <w:widowControl w:val="0"/>
              <w:spacing w:line="240" w:lineRule="exact"/>
              <w:ind w:left="312"/>
              <w:rPr>
                <w:szCs w:val="18"/>
              </w:rPr>
            </w:pPr>
            <w:r w:rsidRPr="00E520E5">
              <w:rPr>
                <w:szCs w:val="18"/>
              </w:rPr>
              <w:t>из него в собственности</w:t>
            </w:r>
            <w:r>
              <w:rPr>
                <w:szCs w:val="18"/>
              </w:rPr>
              <w:t xml:space="preserve"> </w:t>
            </w:r>
            <w:r w:rsidRPr="00E520E5">
              <w:rPr>
                <w:szCs w:val="18"/>
              </w:rPr>
              <w:t>граждан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9E2F8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12706,6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92AEC1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12912,1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46F1F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13886,4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BE428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615AF9">
              <w:rPr>
                <w:rFonts w:cs="Arial"/>
                <w:szCs w:val="18"/>
              </w:rPr>
              <w:t>14291</w:t>
            </w:r>
            <w:r>
              <w:rPr>
                <w:rFonts w:cs="Arial"/>
                <w:szCs w:val="18"/>
              </w:rPr>
              <w:t>,9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0A7FFF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14674,8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DD1C65" w14:textId="77777777" w:rsidR="007048A1" w:rsidRPr="00615A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15403,1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0F9748D4" w14:textId="77777777" w:rsidR="007048A1" w:rsidRPr="00615A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16024,4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39D1A357" w14:textId="77777777" w:rsidR="007048A1" w:rsidRPr="00615A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16582,0</w:t>
            </w:r>
          </w:p>
        </w:tc>
      </w:tr>
      <w:tr w:rsidR="007048A1" w:rsidRPr="00E520E5" w14:paraId="6428119E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115E4DA7" w14:textId="77777777" w:rsidR="007048A1" w:rsidRPr="00E520E5" w:rsidRDefault="007048A1" w:rsidP="002C2C39">
            <w:pPr>
              <w:widowControl w:val="0"/>
              <w:spacing w:line="240" w:lineRule="exact"/>
              <w:ind w:left="170"/>
              <w:rPr>
                <w:szCs w:val="18"/>
              </w:rPr>
            </w:pPr>
            <w:r w:rsidRPr="00E520E5">
              <w:rPr>
                <w:szCs w:val="18"/>
              </w:rPr>
              <w:t>государственный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D5B5C4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84,4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AAFF96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66,5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1C0019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38,9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3C9A6C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38,8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FCE4D2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36,2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E31FFC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33,1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054EDC4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30,7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3D64EEC0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55,0</w:t>
            </w:r>
          </w:p>
        </w:tc>
      </w:tr>
      <w:tr w:rsidR="007048A1" w:rsidRPr="00E520E5" w14:paraId="22990D86" w14:textId="77777777" w:rsidTr="002C2C39">
        <w:trPr>
          <w:cantSplit/>
        </w:trPr>
        <w:tc>
          <w:tcPr>
            <w:tcW w:w="3906" w:type="dxa"/>
            <w:tcBorders>
              <w:right w:val="single" w:sz="6" w:space="0" w:color="auto"/>
            </w:tcBorders>
            <w:vAlign w:val="bottom"/>
          </w:tcPr>
          <w:p w14:paraId="7038BA61" w14:textId="77777777" w:rsidR="007048A1" w:rsidRPr="00E520E5" w:rsidRDefault="007048A1" w:rsidP="002C2C39">
            <w:pPr>
              <w:widowControl w:val="0"/>
              <w:spacing w:line="240" w:lineRule="exact"/>
              <w:ind w:left="170"/>
              <w:rPr>
                <w:szCs w:val="18"/>
              </w:rPr>
            </w:pPr>
            <w:r w:rsidRPr="00E520E5">
              <w:rPr>
                <w:szCs w:val="18"/>
              </w:rPr>
              <w:t>муниципальный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530F3A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1147,3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7C04CD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1106,4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D1196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976,9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C8FBC2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924,2</w:t>
            </w:r>
          </w:p>
        </w:tc>
        <w:tc>
          <w:tcPr>
            <w:tcW w:w="78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6F0BCF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893,5</w:t>
            </w:r>
          </w:p>
        </w:tc>
        <w:tc>
          <w:tcPr>
            <w:tcW w:w="78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24BEDE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861,4</w:t>
            </w:r>
          </w:p>
        </w:tc>
        <w:tc>
          <w:tcPr>
            <w:tcW w:w="787" w:type="dxa"/>
            <w:tcBorders>
              <w:left w:val="single" w:sz="4" w:space="0" w:color="auto"/>
            </w:tcBorders>
            <w:vAlign w:val="bottom"/>
          </w:tcPr>
          <w:p w14:paraId="7CBB2D1A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824,7</w:t>
            </w:r>
          </w:p>
        </w:tc>
        <w:tc>
          <w:tcPr>
            <w:tcW w:w="788" w:type="dxa"/>
            <w:tcBorders>
              <w:left w:val="single" w:sz="4" w:space="0" w:color="auto"/>
            </w:tcBorders>
            <w:vAlign w:val="bottom"/>
          </w:tcPr>
          <w:p w14:paraId="33BE3236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831,0</w:t>
            </w:r>
          </w:p>
        </w:tc>
      </w:tr>
      <w:tr w:rsidR="007048A1" w:rsidRPr="00E520E5" w14:paraId="57A8F1AE" w14:textId="77777777" w:rsidTr="002C2C39">
        <w:trPr>
          <w:cantSplit/>
        </w:trPr>
        <w:tc>
          <w:tcPr>
            <w:tcW w:w="3906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64A8813A" w14:textId="77777777" w:rsidR="007048A1" w:rsidRPr="00E520E5" w:rsidRDefault="007048A1" w:rsidP="002C2C39">
            <w:pPr>
              <w:widowControl w:val="0"/>
              <w:spacing w:line="240" w:lineRule="exact"/>
              <w:ind w:left="170"/>
              <w:rPr>
                <w:szCs w:val="18"/>
              </w:rPr>
            </w:pPr>
            <w:r w:rsidRPr="00E520E5">
              <w:rPr>
                <w:szCs w:val="18"/>
              </w:rPr>
              <w:t>другой</w:t>
            </w:r>
          </w:p>
        </w:tc>
        <w:tc>
          <w:tcPr>
            <w:tcW w:w="787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728D13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 w:rsidRPr="0082690A">
              <w:rPr>
                <w:rFonts w:cs="Arial"/>
                <w:szCs w:val="18"/>
              </w:rPr>
              <w:t>45,0</w:t>
            </w:r>
          </w:p>
        </w:tc>
        <w:tc>
          <w:tcPr>
            <w:tcW w:w="78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89AE72B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35,0</w:t>
            </w:r>
          </w:p>
        </w:tc>
        <w:tc>
          <w:tcPr>
            <w:tcW w:w="787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9A35195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97DAFBA" w14:textId="77777777" w:rsidR="007048A1" w:rsidRPr="0082690A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7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5CB29F2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E14E54E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7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2ADCA9C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  <w:tc>
          <w:tcPr>
            <w:tcW w:w="788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4042A461" w14:textId="77777777" w:rsidR="007048A1" w:rsidRPr="008D02F9" w:rsidRDefault="007048A1" w:rsidP="002C2C39">
            <w:pPr>
              <w:widowControl w:val="0"/>
              <w:spacing w:line="240" w:lineRule="exact"/>
              <w:ind w:left="-57" w:right="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…</w:t>
            </w:r>
          </w:p>
        </w:tc>
      </w:tr>
    </w:tbl>
    <w:p w14:paraId="074C9541" w14:textId="77777777" w:rsidR="007048A1" w:rsidRPr="007279CA" w:rsidRDefault="007048A1" w:rsidP="007048A1">
      <w:pPr>
        <w:pStyle w:val="3"/>
      </w:pPr>
      <w:r>
        <w:br w:type="page"/>
      </w:r>
      <w:bookmarkStart w:id="182" w:name="_Toc153188469"/>
      <w:bookmarkStart w:id="183" w:name="_Toc154395836"/>
      <w:r w:rsidRPr="007279CA">
        <w:lastRenderedPageBreak/>
        <w:t>ЖИЛИЩНЫЙ ФОНД ПО МУНИЦИПАЛЬНЫМ ОБРАЗОВАНИЯМ ПЕРМСКОГО КРАЯ</w:t>
      </w:r>
      <w:bookmarkEnd w:id="182"/>
      <w:bookmarkEnd w:id="183"/>
    </w:p>
    <w:p w14:paraId="20068774" w14:textId="77777777" w:rsidR="007048A1" w:rsidRDefault="007048A1" w:rsidP="007048A1">
      <w:pPr>
        <w:widowControl w:val="0"/>
        <w:jc w:val="center"/>
        <w:rPr>
          <w:sz w:val="22"/>
        </w:rPr>
      </w:pPr>
      <w:r>
        <w:rPr>
          <w:sz w:val="22"/>
        </w:rPr>
        <w:t>(на конец года; общая площадь жилых помещений; тысяч квадратных метров)</w:t>
      </w:r>
    </w:p>
    <w:p w14:paraId="35872064" w14:textId="77777777" w:rsidR="007048A1" w:rsidRDefault="007048A1" w:rsidP="007048A1">
      <w:pPr>
        <w:widowControl w:val="0"/>
        <w:rPr>
          <w:sz w:val="6"/>
          <w:szCs w:val="6"/>
        </w:rPr>
      </w:pPr>
    </w:p>
    <w:tbl>
      <w:tblPr>
        <w:tblW w:w="10203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977"/>
        <w:gridCol w:w="903"/>
        <w:gridCol w:w="903"/>
        <w:gridCol w:w="903"/>
        <w:gridCol w:w="904"/>
        <w:gridCol w:w="903"/>
        <w:gridCol w:w="903"/>
        <w:gridCol w:w="903"/>
        <w:gridCol w:w="904"/>
      </w:tblGrid>
      <w:tr w:rsidR="007048A1" w14:paraId="6F3B9A9F" w14:textId="77777777" w:rsidTr="002C2C39">
        <w:trPr>
          <w:cantSplit/>
          <w:tblHeader/>
        </w:trPr>
        <w:tc>
          <w:tcPr>
            <w:tcW w:w="2977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14:paraId="1BF27F76" w14:textId="77777777" w:rsidR="007048A1" w:rsidRDefault="007048A1" w:rsidP="002C2C39">
            <w:pPr>
              <w:widowControl w:val="0"/>
              <w:spacing w:before="20" w:after="20"/>
              <w:ind w:left="-108" w:right="-108"/>
              <w:jc w:val="center"/>
            </w:pPr>
          </w:p>
        </w:tc>
        <w:tc>
          <w:tcPr>
            <w:tcW w:w="90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41109142" w14:textId="77777777" w:rsidR="007048A1" w:rsidRPr="009F245A" w:rsidRDefault="007048A1" w:rsidP="002C2C39">
            <w:pPr>
              <w:widowControl w:val="0"/>
              <w:spacing w:before="20" w:after="20"/>
              <w:ind w:left="-89" w:right="-92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90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33A15E14" w14:textId="77777777" w:rsidR="007048A1" w:rsidRDefault="007048A1" w:rsidP="002C2C39">
            <w:pPr>
              <w:widowControl w:val="0"/>
              <w:spacing w:before="20" w:after="20"/>
              <w:ind w:left="-89" w:right="-92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90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50A2FB95" w14:textId="77777777" w:rsidR="007048A1" w:rsidRDefault="007048A1" w:rsidP="002C2C39">
            <w:pPr>
              <w:widowControl w:val="0"/>
              <w:spacing w:before="20" w:after="20"/>
              <w:ind w:left="-89" w:right="-92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904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179A6690" w14:textId="77777777" w:rsidR="007048A1" w:rsidRDefault="007048A1" w:rsidP="002C2C39">
            <w:pPr>
              <w:widowControl w:val="0"/>
              <w:spacing w:before="20" w:after="20"/>
              <w:ind w:left="-89" w:right="-92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90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195D5737" w14:textId="77777777" w:rsidR="007048A1" w:rsidRDefault="007048A1" w:rsidP="002C2C39">
            <w:pPr>
              <w:widowControl w:val="0"/>
              <w:spacing w:before="20" w:after="20"/>
              <w:ind w:left="-89" w:right="-92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90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79599" w14:textId="77777777" w:rsidR="007048A1" w:rsidRDefault="007048A1" w:rsidP="002C2C39">
            <w:pPr>
              <w:widowControl w:val="0"/>
              <w:spacing w:before="20" w:after="20"/>
              <w:ind w:left="-89" w:right="-92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62E666" w14:textId="77777777" w:rsidR="007048A1" w:rsidRDefault="007048A1" w:rsidP="002C2C39">
            <w:pPr>
              <w:widowControl w:val="0"/>
              <w:spacing w:before="20" w:after="20"/>
              <w:ind w:left="-89" w:right="-92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2DAC66" w14:textId="77777777" w:rsidR="007048A1" w:rsidRDefault="007048A1" w:rsidP="002C2C39">
            <w:pPr>
              <w:widowControl w:val="0"/>
              <w:spacing w:before="20" w:after="20"/>
              <w:ind w:left="-89" w:right="-92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8D02F9" w14:paraId="7CD0EA35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5CA7B03C" w14:textId="77777777" w:rsidR="007048A1" w:rsidRDefault="007048A1" w:rsidP="002C2C39">
            <w:pPr>
              <w:ind w:left="-108" w:right="-108"/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820CBFC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  <w:r w:rsidRPr="00043D41">
              <w:rPr>
                <w:rFonts w:cs="Arial"/>
                <w:b/>
                <w:szCs w:val="18"/>
              </w:rPr>
              <w:t>60947,7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D3E4264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  <w:r w:rsidRPr="00043D41">
              <w:rPr>
                <w:rFonts w:cs="Arial"/>
                <w:b/>
                <w:szCs w:val="18"/>
              </w:rPr>
              <w:t>61849,1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885A084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  <w:r w:rsidRPr="00043D41">
              <w:rPr>
                <w:rFonts w:cs="Arial"/>
                <w:b/>
                <w:szCs w:val="18"/>
              </w:rPr>
              <w:t>62900,7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296BA58C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  <w:r w:rsidRPr="00043D41">
              <w:rPr>
                <w:rFonts w:cs="Arial"/>
                <w:b/>
                <w:szCs w:val="18"/>
              </w:rPr>
              <w:t>64049,1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1BAAB2D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65191,7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45A37C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66884,5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379D801F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68622,4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30490851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69779,0</w:t>
            </w:r>
          </w:p>
        </w:tc>
      </w:tr>
      <w:tr w:rsidR="007048A1" w:rsidRPr="008D02F9" w14:paraId="0141364D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75B5EAD6" w14:textId="77777777" w:rsidR="007048A1" w:rsidRDefault="007048A1" w:rsidP="002C2C39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Городские округа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EFF100C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A178362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3183D6F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03F9CEAD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17A865C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814425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E203FA5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6366EB0" w14:textId="77777777" w:rsidR="007048A1" w:rsidRPr="00043D41" w:rsidRDefault="007048A1" w:rsidP="002C2C39">
            <w:pPr>
              <w:widowControl w:val="0"/>
              <w:ind w:left="-57" w:right="-57"/>
              <w:jc w:val="right"/>
              <w:rPr>
                <w:rFonts w:cs="Arial"/>
                <w:b/>
                <w:szCs w:val="18"/>
              </w:rPr>
            </w:pPr>
          </w:p>
        </w:tc>
      </w:tr>
      <w:tr w:rsidR="007048A1" w:rsidRPr="008D02F9" w14:paraId="0EB3613B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3DCCCBB7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Пермь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4AFF79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24355,5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DBAEF9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24739,0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7865E7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25270,0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8E35A5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25914,1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50E9F2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26572,4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FBFD7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27365,2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7A38CDA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27936,8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703725D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28388,5</w:t>
            </w:r>
          </w:p>
        </w:tc>
      </w:tr>
      <w:tr w:rsidR="007048A1" w:rsidRPr="008D02F9" w14:paraId="7C5ECA77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12A5C9DC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Березники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D3DC3F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3576,7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59348F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3640,3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E63508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3589,3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0314026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4099,8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1AC592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4112,5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E5B23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4193,2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75F2F8E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4311,6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054327E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4299,5</w:t>
            </w:r>
          </w:p>
        </w:tc>
      </w:tr>
      <w:tr w:rsidR="007048A1" w:rsidRPr="008D02F9" w14:paraId="2D7077AA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5B8A399B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Верещагинский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0D0CB3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810,2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51204D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817,1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F511EA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819,8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46119F0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833,5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D0E5F0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840,1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61669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845,5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02A8914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859,3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17DA515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870,1</w:t>
            </w:r>
          </w:p>
        </w:tc>
      </w:tr>
      <w:tr w:rsidR="007048A1" w:rsidRPr="008D02F9" w14:paraId="43D4691D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EAB908B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Горнозаводский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6D511E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653,2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71C392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655,4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0C9B1D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656,9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04B9283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659,4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E48204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663,9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0BA91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663,8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A6210D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672,8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3F2D319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675,4</w:t>
            </w:r>
          </w:p>
        </w:tc>
      </w:tr>
      <w:tr w:rsidR="007048A1" w:rsidRPr="008D02F9" w14:paraId="49E7B995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6D14FA8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Гремячинский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6E9BCD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242,4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FFF6C8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242,0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4F2AB9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240,6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1CAD9D1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241,2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B6F6D8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241,2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C940B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235,7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FC4653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234,3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4C6B429F" w14:textId="75331E6B" w:rsidR="007048A1" w:rsidRPr="00043D41" w:rsidRDefault="002C2C39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8D02F9" w14:paraId="6A51A879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59C77194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Губахинский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35D1C8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1005,1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61D024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1004,9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1ED01F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1013,1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4C71F01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1024,6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A15AB5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1034,6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5B909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1034,4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FC68BC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1034,1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1EEC4CF9" w14:textId="68F10553" w:rsidR="007048A1" w:rsidRPr="00043D41" w:rsidRDefault="002C2C39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8D02F9" w14:paraId="36B64370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59B916C0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Добрянский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CAABA1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1382,8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CB0CA6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1399,9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550F1E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1412,9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5D5C549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1446,7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A26683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1438,5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780E3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1458,3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0EC756B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1514,9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105562A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1579,0</w:t>
            </w:r>
          </w:p>
        </w:tc>
      </w:tr>
      <w:tr w:rsidR="007048A1" w:rsidRPr="008D02F9" w14:paraId="2C758C37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945DDF5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r>
              <w:t>Ильинский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860B14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392,7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07EEB1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396,8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00E489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404,4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F04BF1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411,8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424ED7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418,0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B7BD8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421,3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EEF048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431,6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28DFED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440,2</w:t>
            </w:r>
          </w:p>
        </w:tc>
      </w:tr>
      <w:tr w:rsidR="007048A1" w:rsidRPr="008D02F9" w14:paraId="38402549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3490F039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 xml:space="preserve">город </w:t>
            </w:r>
            <w:proofErr w:type="spellStart"/>
            <w:r w:rsidRPr="0032050D">
              <w:rPr>
                <w:rFonts w:cs="Arial"/>
              </w:rPr>
              <w:t>Кизел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75C972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636,0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6202C0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632,3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B4504F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625,2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31DC796F" w14:textId="01B6760E" w:rsidR="007048A1" w:rsidRPr="00043D41" w:rsidRDefault="00427F49" w:rsidP="00427F4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606,0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22B5AE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603,1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4B705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571,8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5D218F6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571,8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6B87151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528,1</w:t>
            </w:r>
          </w:p>
        </w:tc>
      </w:tr>
      <w:tr w:rsidR="007048A1" w:rsidRPr="008D02F9" w14:paraId="3CD33A82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FE341F5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Красновишерский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C65FEB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491,8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FE97A7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491,8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B0CD63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493,0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0683D14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496,5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A0078F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497,9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2CA1D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498,5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7E48E12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680,6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4CF3B77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684,3</w:t>
            </w:r>
          </w:p>
        </w:tc>
      </w:tr>
      <w:tr w:rsidR="007048A1" w:rsidRPr="008D02F9" w14:paraId="6E0E1CC0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E786FFC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Краснокамский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D6CD97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1858,6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3DF3F3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1623,5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688CF0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1625,3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797C677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1660,7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49AF59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1689,9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CD3B5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1760,7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576B228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1752,8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441829F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1750,9</w:t>
            </w:r>
          </w:p>
        </w:tc>
      </w:tr>
      <w:tr w:rsidR="007048A1" w:rsidRPr="008D02F9" w14:paraId="218E29EE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2E71EAE9" w14:textId="77777777" w:rsidR="007048A1" w:rsidRPr="0032050D" w:rsidRDefault="007048A1" w:rsidP="002C2C39">
            <w:pPr>
              <w:widowControl w:val="0"/>
              <w:ind w:left="-108"/>
            </w:pPr>
            <w:r w:rsidRPr="00F222B5">
              <w:rPr>
                <w:rFonts w:cs="Arial"/>
              </w:rPr>
              <w:t>город Кудымкар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34DBB8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556,8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820A79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562,9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7CA8C3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570,6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10713E6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bCs/>
                <w:szCs w:val="18"/>
              </w:rPr>
              <w:t>578,8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3746A0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bCs/>
                <w:szCs w:val="18"/>
              </w:rPr>
              <w:t>583,1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159D7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587,9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4C4693C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609,2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4AA11ACE" w14:textId="45966EE7" w:rsidR="007048A1" w:rsidRPr="00043D41" w:rsidRDefault="002C2C39" w:rsidP="002C2C39">
            <w:pPr>
              <w:ind w:right="-57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х</w:t>
            </w:r>
          </w:p>
        </w:tc>
      </w:tr>
      <w:tr w:rsidR="007048A1" w:rsidRPr="008D02F9" w14:paraId="0F77D8F0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65EB41D0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Кунгур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D48A4C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1232,6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6E716F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1234,7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A68573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1240,0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FE7E61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1240,4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E73419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1248,5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84F7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1270,0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51FC791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DBF5049" w14:textId="4A3C75EF" w:rsidR="007048A1" w:rsidRPr="00043D41" w:rsidRDefault="002C2C39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8D02F9" w14:paraId="75F9337A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3CA2F8E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Лысьвенский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E8F0F2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1622,7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1466B8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1632,4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5989BE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1646,3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1AA094D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1661,9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D7A423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1670,6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49F59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1685,5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0E60817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1743,6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2754A98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1778,4</w:t>
            </w:r>
          </w:p>
        </w:tc>
      </w:tr>
      <w:tr w:rsidR="007048A1" w:rsidRPr="008D02F9" w14:paraId="24F8DF3B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7438C46E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Нытвенский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0D4AC9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1022,6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9ED133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1032,0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706E4F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966,8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3E8ADC9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976,3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03CF57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988,7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A22FB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1000,0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020E97E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1247,1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04E6CAA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1265,4</w:t>
            </w:r>
          </w:p>
        </w:tc>
      </w:tr>
      <w:tr w:rsidR="007048A1" w:rsidRPr="008D02F9" w14:paraId="04440608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7A98A940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r>
              <w:t>Октябрьский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DA1F81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609,5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9B8076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637,3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4004A2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623,8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1A2A080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632,0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9819A3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639,7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058B3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646,5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5BB9A98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658,5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7CA9418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665,7</w:t>
            </w:r>
          </w:p>
        </w:tc>
      </w:tr>
      <w:tr w:rsidR="007048A1" w:rsidRPr="008D02F9" w14:paraId="00B046D2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0A80B8A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Осинский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9CF948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686,1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B8218B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693,6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8FB399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702,6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8DD1B2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716,2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567F4C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724,9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6139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731,4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4FCA628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744,1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223259E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749,0</w:t>
            </w:r>
          </w:p>
        </w:tc>
      </w:tr>
      <w:tr w:rsidR="007048A1" w:rsidRPr="008D02F9" w14:paraId="3B667AE7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5998D7B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Оханский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ED55B1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416,8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A14313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418,8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3B0374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420,8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5A45C97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425,0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24F44F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429,3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162E1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433,1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4BF3318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442,1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4BC0B82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443,3</w:t>
            </w:r>
          </w:p>
        </w:tc>
      </w:tr>
      <w:tr w:rsidR="007048A1" w:rsidRPr="008D02F9" w14:paraId="369A004B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6585C09D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Очерский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73B38E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576,3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603B98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580,6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7F183A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602,6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7754710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612,3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D82530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619,4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B7C95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627,7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24B42FC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640,3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2F99B3F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650,2</w:t>
            </w:r>
          </w:p>
        </w:tc>
      </w:tr>
      <w:tr w:rsidR="007048A1" w:rsidRPr="008D02F9" w14:paraId="15EB9546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D0A16DC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Соликамский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71BD90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2049,9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262AD7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2057,2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EA5EE6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2244,0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7EB87B8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2597,3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668B3A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2609,1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C0E90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2629,1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78B7B54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2630,8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3AB391C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2650,0</w:t>
            </w:r>
          </w:p>
        </w:tc>
      </w:tr>
      <w:tr w:rsidR="007048A1" w:rsidRPr="008D02F9" w14:paraId="271049BB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9CA5116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Суксунский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195646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424,2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B38973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429,1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50EA2E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432,7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2D8C440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440,1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91B48D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445,6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C5463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455,5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79230F4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465,0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10E278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472,0</w:t>
            </w:r>
          </w:p>
        </w:tc>
      </w:tr>
      <w:tr w:rsidR="007048A1" w:rsidRPr="008D02F9" w14:paraId="5A0A431E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36E947ED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Чайковский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E79236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2306,9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84F9A6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2544,5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0E4456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2581,4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7047595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2613,8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C3BE93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2635,5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6E2E0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2674,0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AE7CC8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2729,9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499E540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2777,3</w:t>
            </w:r>
          </w:p>
        </w:tc>
      </w:tr>
      <w:tr w:rsidR="007048A1" w:rsidRPr="008D02F9" w14:paraId="28F9C3D1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56BDC70A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r>
              <w:t>Чердынский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989AF1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503,7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20FB54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505,4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FA9C15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492,7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5E6B76C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499,5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BB7BAE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502,8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8931B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505,4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5445FDF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507,9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1C2DED6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508,5</w:t>
            </w:r>
          </w:p>
        </w:tc>
      </w:tr>
      <w:tr w:rsidR="007048A1" w:rsidRPr="008D02F9" w14:paraId="4787EBE7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10D9E745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Чернушинский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289FA5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1090,0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2559EE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1112,0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9BD6F0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1177,2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3358AC4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1199,7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BD689C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1217,9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7114B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1242,7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2D33FCB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1253,0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3E7271E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1292,6</w:t>
            </w:r>
          </w:p>
        </w:tc>
      </w:tr>
      <w:tr w:rsidR="007048A1" w:rsidRPr="008D02F9" w14:paraId="69A89FE0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471DFF9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r>
              <w:t>Чусовской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FAA323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1523,6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F5645B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1530,0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BBE865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1535,6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7342B7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1553,4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774641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1557,4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30F43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1567,2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C14BED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1568,0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62EAED9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1568,5</w:t>
            </w:r>
          </w:p>
        </w:tc>
      </w:tr>
      <w:tr w:rsidR="007048A1" w:rsidRPr="008D02F9" w14:paraId="53657ADC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50A4A2B" w14:textId="77777777" w:rsidR="007048A1" w:rsidRDefault="007048A1" w:rsidP="002C2C39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Муниципальные округа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6CBF569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992BA47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D00F64E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08F5F73D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F1A9E06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2D353B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305FE53D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69EA0F9A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</w:tr>
      <w:tr w:rsidR="007048A1" w:rsidRPr="008D02F9" w14:paraId="7591DD3A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772723AF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r>
              <w:t>Александровский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390E1A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685,9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82D2E2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681,7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850D61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682,7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3031886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650,0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74B51D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650,9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8F0D8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652,3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4E05DF7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737,9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25A844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733,9</w:t>
            </w:r>
          </w:p>
        </w:tc>
      </w:tr>
      <w:tr w:rsidR="007048A1" w:rsidRPr="008D02F9" w14:paraId="196E9E07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77E0EBCF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Бардымский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AC35A1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673,5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362E70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680,9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44537B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691,1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E76D78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705,7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036EF1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722,1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7E52A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886,0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273533E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903,9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3F14BB9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910,1</w:t>
            </w:r>
          </w:p>
        </w:tc>
      </w:tr>
      <w:tr w:rsidR="007048A1" w:rsidRPr="008D02F9" w14:paraId="3EFC0F46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3B12F29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r>
              <w:t>Березовский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F6B0FB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331,7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9468E7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335,6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2D41A8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337,5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0E09DEA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339,4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BB0201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342,3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CCB1C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344,5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2DCD16C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351,2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2FF0ABD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354,1</w:t>
            </w:r>
          </w:p>
        </w:tc>
      </w:tr>
      <w:tr w:rsidR="007048A1" w:rsidRPr="008D02F9" w14:paraId="1B80428E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66E2B98F" w14:textId="77777777" w:rsidR="007048A1" w:rsidRPr="00096332" w:rsidRDefault="007048A1" w:rsidP="002C2C39">
            <w:pPr>
              <w:ind w:left="-108"/>
            </w:pPr>
            <w:proofErr w:type="spellStart"/>
            <w:r>
              <w:t>Большесосновский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2F5879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279,0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05F106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282,3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A0639B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285,3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7BE198B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286,9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8AD9AC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290,2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16769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294,8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3D14E1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296,9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FAD6EC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299,8</w:t>
            </w:r>
          </w:p>
        </w:tc>
      </w:tr>
      <w:tr w:rsidR="007048A1" w:rsidRPr="008D02F9" w14:paraId="358272EF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22860F24" w14:textId="77777777" w:rsidR="007048A1" w:rsidRDefault="007048A1" w:rsidP="002C2C39">
            <w:pPr>
              <w:ind w:left="-108"/>
            </w:pPr>
            <w:proofErr w:type="spellStart"/>
            <w:r>
              <w:t>Гайнский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BFF8B7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267,0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596B86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267,0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22C8B7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258,4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1EF952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261,1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F3A884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263,5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8A2C8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265,9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26DC48F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268,2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6BE7C52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270,6</w:t>
            </w:r>
          </w:p>
        </w:tc>
      </w:tr>
      <w:tr w:rsidR="007048A1" w:rsidRPr="008D02F9" w14:paraId="63442A9A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687FFC89" w14:textId="77777777" w:rsidR="007048A1" w:rsidRDefault="007048A1" w:rsidP="002C2C39">
            <w:pPr>
              <w:ind w:left="-108"/>
            </w:pPr>
            <w:proofErr w:type="spellStart"/>
            <w:r>
              <w:rPr>
                <w:rFonts w:cs="Arial"/>
              </w:rPr>
              <w:t>Губахинский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107F91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9EB178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AF391A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7D26AEA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007C683" w14:textId="77777777" w:rsidR="007048A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577B1C" w14:textId="77777777" w:rsidR="007048A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81AD41D" w14:textId="77777777" w:rsidR="007048A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848287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1251,9</w:t>
            </w:r>
          </w:p>
        </w:tc>
      </w:tr>
      <w:tr w:rsidR="007048A1" w:rsidRPr="008D02F9" w14:paraId="30523A37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9232E96" w14:textId="77777777" w:rsidR="007048A1" w:rsidRPr="00096332" w:rsidRDefault="007048A1" w:rsidP="002C2C39">
            <w:pPr>
              <w:ind w:left="-108"/>
            </w:pPr>
            <w:proofErr w:type="spellStart"/>
            <w:r>
              <w:t>Еловский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5BF05C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251,1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C4CD87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252,2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B182F4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252,2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49DABAE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252,4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7409F9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255,1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37006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259,2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A17512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263,5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0B900D1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263,5</w:t>
            </w:r>
          </w:p>
        </w:tc>
      </w:tr>
      <w:tr w:rsidR="007048A1" w:rsidRPr="008D02F9" w14:paraId="7906C4DC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5D901F2E" w14:textId="77777777" w:rsidR="007048A1" w:rsidRPr="00096332" w:rsidRDefault="007048A1" w:rsidP="002C2C39">
            <w:pPr>
              <w:ind w:left="-108"/>
            </w:pPr>
            <w:r>
              <w:t>Карагайский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D09015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415,5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D84B04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422,0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66B9FF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426,0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29E55A9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435,9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ED2319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443,0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C5780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444,3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729A55E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450,6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25DF0D1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457,1</w:t>
            </w:r>
          </w:p>
        </w:tc>
      </w:tr>
      <w:tr w:rsidR="007048A1" w:rsidRPr="008D02F9" w14:paraId="0633830A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13BB1606" w14:textId="77777777" w:rsidR="007048A1" w:rsidRPr="00096332" w:rsidRDefault="007048A1" w:rsidP="002C2C39">
            <w:pPr>
              <w:ind w:left="-108"/>
            </w:pPr>
            <w:proofErr w:type="spellStart"/>
            <w:r>
              <w:t>Кишертский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B489F7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297,9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C19CC4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300,1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4BDAC6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302,3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7B8C070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304,4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5F7151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306,7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F153B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315,3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6F24B7E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319,1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6EB08D8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322,2</w:t>
            </w:r>
          </w:p>
        </w:tc>
      </w:tr>
      <w:tr w:rsidR="007048A1" w:rsidRPr="00E11B6A" w14:paraId="736A81A8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136D341" w14:textId="77777777" w:rsidR="007048A1" w:rsidRDefault="007048A1" w:rsidP="002C2C39">
            <w:pPr>
              <w:ind w:left="-108"/>
            </w:pPr>
            <w:proofErr w:type="spellStart"/>
            <w:r>
              <w:t>Косинский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F53161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133,7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1825F8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134,1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197526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135,0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454072B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137,1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47E01B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141,6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152EF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149,5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24B8616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150,0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07D567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149,7</w:t>
            </w:r>
          </w:p>
        </w:tc>
      </w:tr>
      <w:tr w:rsidR="007048A1" w:rsidRPr="00E11B6A" w14:paraId="3B7A82F4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57FD06A3" w14:textId="77777777" w:rsidR="007048A1" w:rsidRDefault="007048A1" w:rsidP="002C2C39">
            <w:pPr>
              <w:ind w:left="-108"/>
            </w:pPr>
            <w:proofErr w:type="spellStart"/>
            <w:r>
              <w:t>Кочевский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0F477C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229,7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DA2E71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231,6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D88AEE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233,4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0FABBC2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237,2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A5ECA6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237,9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88039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242,4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49FEDC2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246,4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1516AC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251,3</w:t>
            </w:r>
          </w:p>
        </w:tc>
      </w:tr>
      <w:tr w:rsidR="007048A1" w:rsidRPr="00F52055" w14:paraId="44C80FBC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65FE8DA0" w14:textId="77777777" w:rsidR="007048A1" w:rsidRPr="00F52055" w:rsidRDefault="007048A1" w:rsidP="002C2C39">
            <w:pPr>
              <w:ind w:left="-108"/>
            </w:pPr>
            <w:proofErr w:type="spellStart"/>
            <w:r w:rsidRPr="00F52055">
              <w:t>Кудымкарский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18C1BCC" w14:textId="77777777" w:rsidR="007048A1" w:rsidRPr="00F52055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F52055">
              <w:rPr>
                <w:rFonts w:cs="Arial"/>
                <w:szCs w:val="18"/>
              </w:rPr>
              <w:t>482,7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71357CC" w14:textId="77777777" w:rsidR="007048A1" w:rsidRPr="00F52055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F52055">
              <w:rPr>
                <w:rFonts w:cs="Arial"/>
                <w:szCs w:val="18"/>
              </w:rPr>
              <w:t>488,0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C1BFC29" w14:textId="77777777" w:rsidR="007048A1" w:rsidRPr="00F52055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F52055">
              <w:rPr>
                <w:rFonts w:cs="Arial"/>
                <w:szCs w:val="18"/>
              </w:rPr>
              <w:t>495,2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48A57C92" w14:textId="77777777" w:rsidR="007048A1" w:rsidRPr="00F52055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F52055">
              <w:rPr>
                <w:rFonts w:cs="Arial"/>
                <w:szCs w:val="18"/>
              </w:rPr>
              <w:t>503,8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FA8D86A" w14:textId="77777777" w:rsidR="007048A1" w:rsidRPr="00F52055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F52055">
              <w:rPr>
                <w:rFonts w:cs="Arial"/>
                <w:szCs w:val="18"/>
              </w:rPr>
              <w:t>515,0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831926" w14:textId="77777777" w:rsidR="007048A1" w:rsidRPr="00F52055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F52055">
              <w:rPr>
                <w:rFonts w:cs="Arial"/>
                <w:szCs w:val="18"/>
              </w:rPr>
              <w:t>515,8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4F689AF3" w14:textId="77777777" w:rsidR="007048A1" w:rsidRPr="00F52055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F52055">
              <w:rPr>
                <w:rFonts w:cs="Arial"/>
                <w:szCs w:val="18"/>
              </w:rPr>
              <w:t>530,5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7B0D3570" w14:textId="77777777" w:rsidR="007048A1" w:rsidRPr="00F52055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1166,0</w:t>
            </w:r>
          </w:p>
        </w:tc>
      </w:tr>
      <w:tr w:rsidR="007048A1" w:rsidRPr="008D02F9" w14:paraId="60087076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A10777D" w14:textId="77777777" w:rsidR="007048A1" w:rsidRPr="00096332" w:rsidRDefault="007048A1" w:rsidP="002C2C39">
            <w:pPr>
              <w:ind w:left="-108"/>
            </w:pPr>
            <w:proofErr w:type="spellStart"/>
            <w:r>
              <w:t>Куединский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4C4C83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550,0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C4266C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553,1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A6D0CE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561,0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2494A70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568,9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5D8785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578,5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8E197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583,2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4273E55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592,8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7331FEC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582,9</w:t>
            </w:r>
          </w:p>
        </w:tc>
      </w:tr>
      <w:tr w:rsidR="007048A1" w:rsidRPr="008D02F9" w14:paraId="2CF3DD9D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3ECF3A0E" w14:textId="77777777" w:rsidR="007048A1" w:rsidRDefault="007048A1" w:rsidP="002C2C39">
            <w:pPr>
              <w:ind w:left="-108"/>
            </w:pPr>
            <w:r>
              <w:t>Кунгурский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EF3071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C64260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91362C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27C1921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80F14E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A124B5" w14:textId="77777777" w:rsidR="007048A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209D7DF" w14:textId="77777777" w:rsidR="007048A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2346,9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1EAB4E9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2375,4</w:t>
            </w:r>
          </w:p>
        </w:tc>
      </w:tr>
      <w:tr w:rsidR="007048A1" w:rsidRPr="008D02F9" w14:paraId="3DF9F821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22899E30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Ординский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4865C3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323,0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18CC6C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325,7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0B3AD5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328,7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580DE10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331,4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77DFF7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332,5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BEC33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338,5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5C53CAE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344,2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159CDDE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349,5</w:t>
            </w:r>
          </w:p>
        </w:tc>
      </w:tr>
      <w:tr w:rsidR="007048A1" w:rsidRPr="008D02F9" w14:paraId="205DAF40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39B0E494" w14:textId="77777777" w:rsidR="007048A1" w:rsidRPr="00096332" w:rsidRDefault="007048A1" w:rsidP="002C2C39">
            <w:pPr>
              <w:ind w:left="-108"/>
            </w:pPr>
            <w:r>
              <w:t>Пермский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23DCC6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2557,8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7D7153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2761,6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15670C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2940,7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C31047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96332">
              <w:rPr>
                <w:rFonts w:cs="Arial"/>
                <w:szCs w:val="18"/>
              </w:rPr>
              <w:t>3087,3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F852D5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3281,8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291509" w14:textId="77777777" w:rsidR="007048A1" w:rsidRPr="00096332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3622,5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7A18B71C" w14:textId="77777777" w:rsidR="007048A1" w:rsidRPr="00096332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3720,7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213599E5" w14:textId="77777777" w:rsidR="007048A1" w:rsidRPr="00096332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4126,3</w:t>
            </w:r>
          </w:p>
        </w:tc>
      </w:tr>
      <w:tr w:rsidR="007048A1" w:rsidRPr="008D02F9" w14:paraId="46E05169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518E18C" w14:textId="77777777" w:rsidR="007048A1" w:rsidRPr="00096332" w:rsidRDefault="007048A1" w:rsidP="002C2C39">
            <w:pPr>
              <w:ind w:left="-108"/>
            </w:pPr>
            <w:proofErr w:type="spellStart"/>
            <w:r>
              <w:t>Сивинский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69193A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331,7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9DA0E5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336,1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D64DA9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340,6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122117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342,9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304064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344,8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72812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348,5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4FD2870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351,2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5A92A56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354,7</w:t>
            </w:r>
          </w:p>
        </w:tc>
      </w:tr>
      <w:tr w:rsidR="007048A1" w:rsidRPr="008D02F9" w14:paraId="5C1244CE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269FFFB0" w14:textId="77777777" w:rsidR="007048A1" w:rsidRDefault="007048A1" w:rsidP="002C2C39">
            <w:pPr>
              <w:ind w:left="-108"/>
              <w:rPr>
                <w:rFonts w:eastAsia="Arial Unicode MS"/>
              </w:rPr>
            </w:pPr>
            <w:proofErr w:type="spellStart"/>
            <w:r>
              <w:t>Уинский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320D4E8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259,9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D94BD8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262,2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E38619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264,6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4051E3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267,6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364486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270,6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3B0C0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272,6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594A777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275,5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18D5C5C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279,1</w:t>
            </w:r>
          </w:p>
        </w:tc>
      </w:tr>
      <w:tr w:rsidR="007048A1" w:rsidRPr="008D02F9" w14:paraId="353C2375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43E66BED" w14:textId="77777777" w:rsidR="007048A1" w:rsidRPr="00096332" w:rsidRDefault="007048A1" w:rsidP="002C2C39">
            <w:pPr>
              <w:ind w:left="-108"/>
            </w:pPr>
            <w:proofErr w:type="spellStart"/>
            <w:r>
              <w:t>Частинский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9C73BC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304,2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B4E76C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307,2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C30610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312,2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2707193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318,9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65E49DC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322,9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46DB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326,3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2E30E0F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330,0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2432358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332,3</w:t>
            </w:r>
          </w:p>
        </w:tc>
      </w:tr>
      <w:tr w:rsidR="007048A1" w:rsidRPr="00E11B6A" w14:paraId="761B0D78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5F2907CF" w14:textId="77777777" w:rsidR="007048A1" w:rsidRDefault="007048A1" w:rsidP="002C2C39">
            <w:pPr>
              <w:ind w:left="-108"/>
            </w:pPr>
            <w:proofErr w:type="spellStart"/>
            <w:r>
              <w:t>Юрлинский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41D74E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237,7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91AA08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239,5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D8E2AD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243,9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20F8B3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246,9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95BE35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251,5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2E5DB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254,3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7ECD599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255,2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26F3E81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257,1</w:t>
            </w:r>
          </w:p>
        </w:tc>
      </w:tr>
      <w:tr w:rsidR="007048A1" w:rsidRPr="00E11B6A" w14:paraId="64AE483F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6E0BC5E" w14:textId="77777777" w:rsidR="007048A1" w:rsidRDefault="007048A1" w:rsidP="002C2C39">
            <w:pPr>
              <w:ind w:left="-108"/>
            </w:pPr>
            <w:proofErr w:type="spellStart"/>
            <w:r>
              <w:t>Юсьвинский</w:t>
            </w:r>
            <w:proofErr w:type="spellEnd"/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6A71AB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473,4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3B8E40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476,2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70FC81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479,5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637AF58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485,4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F298B6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490,3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D63FC4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494,4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71592F5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497,9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057B426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502,8</w:t>
            </w:r>
          </w:p>
        </w:tc>
      </w:tr>
      <w:tr w:rsidR="007048A1" w:rsidRPr="008D02F9" w14:paraId="289ECC56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0D167DE5" w14:textId="77777777" w:rsidR="007048A1" w:rsidRDefault="007048A1" w:rsidP="002C2C39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Муниципальные районы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2E867F9" w14:textId="77777777" w:rsidR="007048A1" w:rsidRPr="00043D41" w:rsidRDefault="007048A1" w:rsidP="002C2C39">
            <w:pPr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8E994A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53F7777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57AE288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F55B44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F1336D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314EA235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30B19B4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</w:p>
        </w:tc>
      </w:tr>
      <w:tr w:rsidR="007048A1" w:rsidRPr="008D02F9" w14:paraId="3E75482E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6F11B50A" w14:textId="77777777" w:rsidR="007048A1" w:rsidRPr="00096332" w:rsidRDefault="007048A1" w:rsidP="002C2C39">
            <w:pPr>
              <w:ind w:left="-108"/>
            </w:pPr>
            <w:r>
              <w:t>Кунгурский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155B2A8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901,2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657A8A0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943,0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90E0F5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977,1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1B6FBD40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996,5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28BBF3A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1017,4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7F185F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1020,8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1FD6D20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0F43FE09" w14:textId="6B02F4C6" w:rsidR="007048A1" w:rsidRPr="00043D41" w:rsidRDefault="002C2C39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8D02F9" w14:paraId="59B3EC33" w14:textId="77777777" w:rsidTr="002C2C39">
        <w:trPr>
          <w:cantSplit/>
        </w:trPr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14:paraId="345EED4B" w14:textId="77777777" w:rsidR="007048A1" w:rsidRPr="00096332" w:rsidRDefault="007048A1" w:rsidP="002C2C39">
            <w:pPr>
              <w:ind w:left="-108"/>
            </w:pPr>
            <w:r>
              <w:t>Соликамский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38C2354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325,3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0D81E4B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335,5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4B31169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343,4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bottom"/>
          </w:tcPr>
          <w:p w14:paraId="353CFA06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bottom"/>
          </w:tcPr>
          <w:p w14:paraId="7F50771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F6A9EA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bottom"/>
          </w:tcPr>
          <w:p w14:paraId="2DE16521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bottom"/>
          </w:tcPr>
          <w:p w14:paraId="3AF164C7" w14:textId="0C28D5C7" w:rsidR="007048A1" w:rsidRPr="00043D41" w:rsidRDefault="002C2C39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8D02F9" w14:paraId="6119CFF2" w14:textId="77777777" w:rsidTr="002C2C39">
        <w:trPr>
          <w:cantSplit/>
        </w:trPr>
        <w:tc>
          <w:tcPr>
            <w:tcW w:w="2977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6794C6C" w14:textId="77777777" w:rsidR="007048A1" w:rsidRPr="00096332" w:rsidRDefault="007048A1" w:rsidP="002C2C39">
            <w:pPr>
              <w:ind w:left="-108"/>
            </w:pPr>
            <w:proofErr w:type="spellStart"/>
            <w:r>
              <w:t>Усольский</w:t>
            </w:r>
            <w:proofErr w:type="spellEnd"/>
          </w:p>
        </w:tc>
        <w:tc>
          <w:tcPr>
            <w:tcW w:w="90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5675BAA7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460,2</w:t>
            </w:r>
          </w:p>
        </w:tc>
        <w:tc>
          <w:tcPr>
            <w:tcW w:w="90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7D867653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472,3</w:t>
            </w:r>
          </w:p>
        </w:tc>
        <w:tc>
          <w:tcPr>
            <w:tcW w:w="90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2A76504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474,3</w:t>
            </w:r>
          </w:p>
        </w:tc>
        <w:tc>
          <w:tcPr>
            <w:tcW w:w="904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17F38772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749FE259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4BB6A8B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14F313DE" w14:textId="77777777" w:rsidR="007048A1" w:rsidRPr="00043D41" w:rsidRDefault="007048A1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04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4C4DD60F" w14:textId="66969AA2" w:rsidR="007048A1" w:rsidRPr="00043D41" w:rsidRDefault="002C2C39" w:rsidP="002C2C39">
            <w:pPr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</w:tbl>
    <w:p w14:paraId="364B503B" w14:textId="77777777" w:rsidR="007048A1" w:rsidRPr="007279CA" w:rsidRDefault="007048A1" w:rsidP="007048A1">
      <w:pPr>
        <w:pStyle w:val="3"/>
      </w:pPr>
      <w:r>
        <w:br w:type="page"/>
      </w:r>
      <w:bookmarkStart w:id="184" w:name="_Toc153188470"/>
      <w:bookmarkStart w:id="185" w:name="_Toc154395837"/>
      <w:r w:rsidRPr="007279CA">
        <w:lastRenderedPageBreak/>
        <w:t>ОБЩАЯ ПЛОЩАДЬ ЖИЛЫХ ПОМЕЩЕНИЙ, ПРИХОДЯЩАЯСЯ В СРЕДНЕМ</w:t>
      </w:r>
      <w:r w:rsidRPr="007279CA">
        <w:br/>
        <w:t>НА ОДНОГО ЖИТЕЛЯ, ПО МУНИЦИПАЛЬНЫМ ОБРАЗОВАНИЯМ ПЕРМСКОГО КРАЯ</w:t>
      </w:r>
      <w:bookmarkEnd w:id="184"/>
      <w:bookmarkEnd w:id="185"/>
    </w:p>
    <w:p w14:paraId="0251AEB2" w14:textId="77777777" w:rsidR="007048A1" w:rsidRPr="003E71FE" w:rsidRDefault="007048A1" w:rsidP="007048A1">
      <w:pPr>
        <w:widowControl w:val="0"/>
        <w:jc w:val="center"/>
        <w:rPr>
          <w:sz w:val="22"/>
        </w:rPr>
      </w:pPr>
      <w:r w:rsidRPr="003E71FE">
        <w:rPr>
          <w:sz w:val="22"/>
        </w:rPr>
        <w:t>(на конец года; квадратных метров)</w:t>
      </w:r>
    </w:p>
    <w:p w14:paraId="12A78C2D" w14:textId="77777777" w:rsidR="007048A1" w:rsidRPr="003E71FE" w:rsidRDefault="007048A1" w:rsidP="007048A1">
      <w:pPr>
        <w:widowControl w:val="0"/>
        <w:rPr>
          <w:sz w:val="10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835"/>
        <w:gridCol w:w="921"/>
        <w:gridCol w:w="921"/>
        <w:gridCol w:w="922"/>
        <w:gridCol w:w="921"/>
        <w:gridCol w:w="921"/>
        <w:gridCol w:w="922"/>
        <w:gridCol w:w="921"/>
        <w:gridCol w:w="922"/>
      </w:tblGrid>
      <w:tr w:rsidR="007048A1" w:rsidRPr="008D02F9" w14:paraId="51FE61B8" w14:textId="77777777" w:rsidTr="002C2C39">
        <w:trPr>
          <w:cantSplit/>
          <w:tblHeader/>
        </w:trPr>
        <w:tc>
          <w:tcPr>
            <w:tcW w:w="2835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B965F4" w14:textId="77777777" w:rsidR="007048A1" w:rsidRPr="003E71FE" w:rsidRDefault="007048A1" w:rsidP="002C2C39">
            <w:pPr>
              <w:widowControl w:val="0"/>
              <w:spacing w:line="240" w:lineRule="exact"/>
              <w:ind w:right="-108"/>
              <w:jc w:val="center"/>
            </w:pPr>
          </w:p>
        </w:tc>
        <w:tc>
          <w:tcPr>
            <w:tcW w:w="921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238916B0" w14:textId="77777777" w:rsidR="007048A1" w:rsidRPr="003E71FE" w:rsidRDefault="007048A1" w:rsidP="002C2C39">
            <w:pPr>
              <w:widowControl w:val="0"/>
              <w:spacing w:line="240" w:lineRule="exact"/>
              <w:ind w:left="-115" w:right="-104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921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5D3817A1" w14:textId="77777777" w:rsidR="007048A1" w:rsidRPr="003E71FE" w:rsidRDefault="007048A1" w:rsidP="002C2C39">
            <w:pPr>
              <w:widowControl w:val="0"/>
              <w:spacing w:line="240" w:lineRule="exact"/>
              <w:ind w:left="-115" w:right="-104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922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4BEF7672" w14:textId="77777777" w:rsidR="007048A1" w:rsidRPr="003E71FE" w:rsidRDefault="007048A1" w:rsidP="002C2C39">
            <w:pPr>
              <w:widowControl w:val="0"/>
              <w:spacing w:line="240" w:lineRule="exact"/>
              <w:ind w:left="-115" w:right="-104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921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3C9FD007" w14:textId="77777777" w:rsidR="007048A1" w:rsidRPr="003E71FE" w:rsidRDefault="007048A1" w:rsidP="002C2C39">
            <w:pPr>
              <w:widowControl w:val="0"/>
              <w:spacing w:line="240" w:lineRule="exact"/>
              <w:ind w:left="-115" w:right="-104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921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59FC6380" w14:textId="77777777" w:rsidR="007048A1" w:rsidRPr="003E71FE" w:rsidRDefault="007048A1" w:rsidP="002C2C39">
            <w:pPr>
              <w:widowControl w:val="0"/>
              <w:spacing w:line="240" w:lineRule="exact"/>
              <w:ind w:left="-115" w:right="-104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92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1FFDD" w14:textId="77777777" w:rsidR="007048A1" w:rsidRPr="003E71FE" w:rsidRDefault="007048A1" w:rsidP="002C2C39">
            <w:pPr>
              <w:widowControl w:val="0"/>
              <w:spacing w:line="240" w:lineRule="exact"/>
              <w:ind w:left="-115" w:right="-104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</w:tcPr>
          <w:p w14:paraId="10419D60" w14:textId="77777777" w:rsidR="007048A1" w:rsidRPr="003E71FE" w:rsidRDefault="007048A1" w:rsidP="002C2C39">
            <w:pPr>
              <w:widowControl w:val="0"/>
              <w:spacing w:line="240" w:lineRule="exact"/>
              <w:ind w:left="-115" w:right="-104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92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</w:tcPr>
          <w:p w14:paraId="403F286B" w14:textId="77777777" w:rsidR="007048A1" w:rsidRPr="003E71FE" w:rsidRDefault="007048A1" w:rsidP="002C2C39">
            <w:pPr>
              <w:widowControl w:val="0"/>
              <w:spacing w:line="240" w:lineRule="exact"/>
              <w:ind w:left="-115" w:right="-104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8D02F9" w14:paraId="134618C0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26F7A94F" w14:textId="77777777" w:rsidR="007048A1" w:rsidRPr="003E71FE" w:rsidRDefault="007048A1" w:rsidP="002C2C39">
            <w:pPr>
              <w:spacing w:line="240" w:lineRule="exact"/>
              <w:ind w:left="-108" w:right="-108"/>
              <w:rPr>
                <w:b/>
              </w:rPr>
            </w:pPr>
            <w:r w:rsidRPr="003E71FE">
              <w:rPr>
                <w:b/>
              </w:rPr>
              <w:t>Всего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62710E6" w14:textId="2C5B52EF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b/>
                <w:szCs w:val="18"/>
              </w:rPr>
            </w:pPr>
            <w:r>
              <w:rPr>
                <w:b/>
              </w:rPr>
              <w:t>23,</w:t>
            </w:r>
            <w:r w:rsidR="002C2C39">
              <w:rPr>
                <w:b/>
              </w:rPr>
              <w:t>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3BFE8D3" w14:textId="47CEDA8A" w:rsidR="007048A1" w:rsidRPr="009D2F1E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b/>
              </w:rPr>
            </w:pPr>
            <w:r>
              <w:rPr>
                <w:b/>
              </w:rPr>
              <w:t>23,</w:t>
            </w:r>
            <w:r w:rsidR="002C2C39">
              <w:rPr>
                <w:b/>
              </w:rPr>
              <w:t>7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1453B302" w14:textId="70D645A3" w:rsidR="007048A1" w:rsidRPr="009D2F1E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b/>
              </w:rPr>
            </w:pPr>
            <w:r w:rsidRPr="00666FAB">
              <w:rPr>
                <w:b/>
              </w:rPr>
              <w:t>24</w:t>
            </w:r>
            <w:r>
              <w:rPr>
                <w:b/>
              </w:rPr>
              <w:t>,</w:t>
            </w:r>
            <w:r w:rsidR="002C2C39">
              <w:rPr>
                <w:b/>
              </w:rPr>
              <w:t>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A070AB9" w14:textId="18299966" w:rsidR="007048A1" w:rsidRPr="009D2F1E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b/>
              </w:rPr>
            </w:pPr>
            <w:r>
              <w:rPr>
                <w:b/>
              </w:rPr>
              <w:t>24,</w:t>
            </w:r>
            <w:r w:rsidR="002C2C39">
              <w:rPr>
                <w:b/>
              </w:rPr>
              <w:t>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B33417C" w14:textId="72A379A8" w:rsidR="007048A1" w:rsidRPr="009D2F1E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b/>
              </w:rPr>
            </w:pPr>
            <w:r>
              <w:rPr>
                <w:b/>
              </w:rPr>
              <w:t>25,</w:t>
            </w:r>
            <w:r w:rsidR="002C2C39">
              <w:rPr>
                <w:b/>
              </w:rPr>
              <w:t>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640990" w14:textId="2FE568B4" w:rsidR="007048A1" w:rsidRPr="009D2F1E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b/>
              </w:rPr>
            </w:pPr>
            <w:r>
              <w:rPr>
                <w:b/>
              </w:rPr>
              <w:t>26,</w:t>
            </w:r>
            <w:r w:rsidR="002C2C39">
              <w:rPr>
                <w:b/>
              </w:rPr>
              <w:t>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0CFB925" w14:textId="77777777" w:rsidR="007048A1" w:rsidRPr="009D2F1E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b/>
              </w:rPr>
            </w:pPr>
            <w:r w:rsidRPr="009D2F1E">
              <w:rPr>
                <w:rFonts w:cs="Arial"/>
                <w:b/>
                <w:szCs w:val="18"/>
              </w:rPr>
              <w:t>27,4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BFEA67F" w14:textId="77777777" w:rsidR="007048A1" w:rsidRPr="009D2F1E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b/>
              </w:rPr>
            </w:pPr>
            <w:r>
              <w:rPr>
                <w:b/>
              </w:rPr>
              <w:t>28,0</w:t>
            </w:r>
          </w:p>
        </w:tc>
      </w:tr>
      <w:tr w:rsidR="007048A1" w:rsidRPr="008D02F9" w14:paraId="3D072DBC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3304396" w14:textId="77777777" w:rsidR="007048A1" w:rsidRPr="003E71FE" w:rsidRDefault="007048A1" w:rsidP="002C2C39">
            <w:pPr>
              <w:spacing w:line="240" w:lineRule="exact"/>
              <w:ind w:left="-57" w:right="-57"/>
              <w:jc w:val="center"/>
              <w:rPr>
                <w:b/>
              </w:rPr>
            </w:pPr>
            <w:r w:rsidRPr="003E71FE">
              <w:rPr>
                <w:b/>
              </w:rPr>
              <w:t>Городские округа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D9D900E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cs="Arial"/>
              </w:rPr>
            </w:pP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0AC5CA1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7F6A5A56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E188AE2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E94BA51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BCBACD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5570A3D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7308FBE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</w:tr>
      <w:tr w:rsidR="007048A1" w:rsidRPr="008D02F9" w14:paraId="70535453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7726A99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Пермь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B705F99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  <w:szCs w:val="18"/>
              </w:rPr>
              <w:t>23,2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1105FA1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  <w:szCs w:val="18"/>
              </w:rPr>
              <w:t>23,5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C315E4E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  <w:szCs w:val="18"/>
              </w:rPr>
              <w:t>24,0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CFBC6BB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</w:rPr>
              <w:t>24,6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203C4A2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</w:rPr>
              <w:t>25,3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9B4662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ascii="Arial CYR" w:hAnsi="Arial CYR" w:cs="Arial CYR"/>
              </w:rPr>
              <w:t>26,2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0E7D4AD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ascii="Arial CYR" w:hAnsi="Arial CYR" w:cs="Arial CYR"/>
              </w:rPr>
              <w:t>27,2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48D6B7BB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27,6</w:t>
            </w:r>
          </w:p>
        </w:tc>
      </w:tr>
      <w:tr w:rsidR="007048A1" w:rsidRPr="008D02F9" w14:paraId="524D9185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7D6FAB9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Березники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D5D6DBD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  <w:szCs w:val="18"/>
              </w:rPr>
              <w:t>24,6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447C008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  <w:szCs w:val="18"/>
              </w:rPr>
              <w:t>25,4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F9EBA9C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  <w:szCs w:val="18"/>
              </w:rPr>
              <w:t>25,4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769EC5B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</w:rPr>
              <w:t>26,8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59D384C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</w:rPr>
              <w:t>27,3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85A243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ascii="Arial CYR" w:hAnsi="Arial CYR" w:cs="Arial CYR"/>
              </w:rPr>
              <w:t>28,3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0AEB856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ascii="Arial CYR" w:hAnsi="Arial CYR" w:cs="Arial CYR"/>
              </w:rPr>
              <w:t>28,9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09E28679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29,2</w:t>
            </w:r>
          </w:p>
        </w:tc>
      </w:tr>
      <w:tr w:rsidR="007048A1" w:rsidRPr="008D02F9" w14:paraId="2DD507CC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4D472B0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Верещагинский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5407578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  <w:szCs w:val="18"/>
              </w:rPr>
              <w:t>20,1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4E76AE3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  <w:szCs w:val="18"/>
              </w:rPr>
              <w:t>20,6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CFC6EB0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  <w:szCs w:val="18"/>
              </w:rPr>
              <w:t>20,9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B2F4941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</w:rPr>
              <w:t>21,6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01A0B11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9D2F1E">
              <w:rPr>
                <w:rFonts w:ascii="Arial CYR" w:hAnsi="Arial CYR" w:cs="Arial CYR"/>
              </w:rPr>
              <w:t>22,1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277DD2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ascii="Arial CYR" w:hAnsi="Arial CYR" w:cs="Arial CYR"/>
              </w:rPr>
              <w:t>22,3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0129152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 w:rsidRPr="009D2F1E">
              <w:rPr>
                <w:rFonts w:ascii="Arial CYR" w:hAnsi="Arial CYR" w:cs="Arial CYR"/>
              </w:rPr>
              <w:t>22,0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35DBAD3" w14:textId="77777777" w:rsidR="007048A1" w:rsidRPr="009D2F1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22,4</w:t>
            </w:r>
          </w:p>
        </w:tc>
      </w:tr>
      <w:tr w:rsidR="007048A1" w:rsidRPr="008D02F9" w14:paraId="2B91AE4C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098DA19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Горнозаводский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2F3EBBD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27,2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2A798C3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27,8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329C4848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28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08DCB06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28,8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AB268FD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29,5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729A8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30,3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C9E5CF1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30,5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2608315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31,1</w:t>
            </w:r>
          </w:p>
        </w:tc>
      </w:tr>
      <w:tr w:rsidR="007048A1" w:rsidRPr="008D02F9" w14:paraId="3E367A02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ED86225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Гремячинский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E39D253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B468C6D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22,0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4C85F602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22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A3B7E59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76AEB14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C95AC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6AD199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9BC0C72" w14:textId="1D5D5614" w:rsidR="007048A1" w:rsidRDefault="002C2C39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</w:tr>
      <w:tr w:rsidR="007048A1" w:rsidRPr="008D02F9" w14:paraId="1D310C22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AF37DA9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Губахинский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A289B8D" w14:textId="77777777" w:rsidR="007048A1" w:rsidRPr="00E778D8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29,0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2E4644A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29,6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0EE82C4C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30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BF8290A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31,1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A4B55C5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31,9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267169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32,6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8D992F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DE74AE5" w14:textId="65AAB3B6" w:rsidR="007048A1" w:rsidRDefault="002C2C39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</w:tr>
      <w:tr w:rsidR="007048A1" w:rsidRPr="008D02F9" w14:paraId="4E87BBF7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DAB3F20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Добрянский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DA1B978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054FA66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25,0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4716F1AC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25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6422C6C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26,2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3AF1C60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26,2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E0735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26,6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0B633C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31,7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8ED9C0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33,1</w:t>
            </w:r>
          </w:p>
        </w:tc>
      </w:tr>
      <w:tr w:rsidR="007048A1" w:rsidRPr="008D02F9" w14:paraId="24F9BB55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842E37F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r w:rsidRPr="003E71FE">
              <w:t>Ильинский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91E6723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20,7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E67880D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21,0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54DB287F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21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6AD7EC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22,6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8E68989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3751C5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24,0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848B5E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8782A41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25,7</w:t>
            </w:r>
          </w:p>
        </w:tc>
      </w:tr>
      <w:tr w:rsidR="007048A1" w:rsidRPr="008D02F9" w14:paraId="2AC7B2D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B947CCE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 xml:space="preserve">город </w:t>
            </w:r>
            <w:proofErr w:type="spellStart"/>
            <w:r w:rsidRPr="0032050D">
              <w:rPr>
                <w:rFonts w:cs="Arial"/>
              </w:rPr>
              <w:t>Кизел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A84A4E8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31,0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DB7295B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32,1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36BA5011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33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49E6502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33,7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B95C67B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34,1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EC44D5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32,3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2198BA6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32,6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090F4B48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30,7</w:t>
            </w:r>
          </w:p>
        </w:tc>
      </w:tr>
      <w:tr w:rsidR="007048A1" w:rsidRPr="008D02F9" w14:paraId="3F86E37A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A23D577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Красновишерский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BC11264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23,9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8EB7034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24,2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1B3C479F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25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294523C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25,5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F23BFD5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25,9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8327C4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7997EC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38,7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6A1FD7F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39,7</w:t>
            </w:r>
          </w:p>
        </w:tc>
      </w:tr>
      <w:tr w:rsidR="007048A1" w:rsidRPr="008D02F9" w14:paraId="313F61C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34D1A034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Краснокамский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8FBBF68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25,1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CEAF4CA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21,9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7CBDB475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22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4C0ECDC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22,7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84B6D3E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AABBA4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24,6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0ED4D70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26,1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AC06069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26,3</w:t>
            </w:r>
          </w:p>
        </w:tc>
      </w:tr>
      <w:tr w:rsidR="007048A1" w:rsidRPr="008D02F9" w14:paraId="38957ECC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79604A3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r w:rsidRPr="00F222B5">
              <w:rPr>
                <w:rFonts w:cs="Arial"/>
              </w:rPr>
              <w:t>город Кудымкар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13CC968" w14:textId="77777777" w:rsidR="007048A1" w:rsidRPr="00BD56E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eastAsia="Arial Unicode MS"/>
              </w:rPr>
              <w:t>17,8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4075108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17,9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77BC66DD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 w:rsidRPr="00666FAB">
              <w:rPr>
                <w:rFonts w:ascii="Arial CYR" w:hAnsi="Arial CYR" w:cs="Arial CYR"/>
                <w:szCs w:val="18"/>
              </w:rPr>
              <w:t>18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1C31227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ascii="Arial CYR" w:hAnsi="Arial CYR" w:cs="Arial CYR"/>
              </w:rPr>
              <w:t>19,0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39C2695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19,6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80CF6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19,7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0A0D7B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21,3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5805DA6" w14:textId="54A04A42" w:rsidR="007048A1" w:rsidRDefault="002C2C39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</w:tr>
      <w:tr w:rsidR="007048A1" w:rsidRPr="008D02F9" w14:paraId="6CC809A7" w14:textId="77777777" w:rsidTr="002C2C39">
        <w:trPr>
          <w:cantSplit/>
          <w:trHeight w:val="191"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A2E3B9D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Кунгур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AB1D844" w14:textId="77777777" w:rsidR="007048A1" w:rsidRPr="00E778D8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18,6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3C28790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18,8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8D77780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19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D1061B0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19,1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8805DE6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19,4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9F2CE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20,0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88A666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088022B" w14:textId="54DB79DA" w:rsidR="007048A1" w:rsidRDefault="002C2C39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</w:tr>
      <w:tr w:rsidR="007048A1" w:rsidRPr="008D02F9" w14:paraId="4B8E457C" w14:textId="77777777" w:rsidTr="002C2C39">
        <w:trPr>
          <w:cantSplit/>
          <w:trHeight w:val="191"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1274A4C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Лысьвенский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B5A1E66" w14:textId="77777777" w:rsidR="007048A1" w:rsidRPr="00E778D8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B4D1242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22,4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56C25AB2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22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91E4E14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AA6594B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BC47A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4165885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28,3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084EA14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29,1</w:t>
            </w:r>
          </w:p>
        </w:tc>
      </w:tr>
      <w:tr w:rsidR="007048A1" w:rsidRPr="008D02F9" w14:paraId="316BF293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2C0C8954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Нытвенский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7FD28D7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614AB54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24,7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21FD8CA9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709EC64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2BE6642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65D915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745ABB6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32,5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6D9179E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33,5</w:t>
            </w:r>
          </w:p>
        </w:tc>
      </w:tr>
      <w:tr w:rsidR="007048A1" w:rsidRPr="008D02F9" w14:paraId="5A94D3A8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545B3A4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r w:rsidRPr="003E71FE">
              <w:t>Октябрьский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E0963EF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94B9AFF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23,1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2485F3F1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1EC2D15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C8A51E0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24,0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73D0A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31834B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27,1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2AB241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27,8</w:t>
            </w:r>
          </w:p>
        </w:tc>
      </w:tr>
      <w:tr w:rsidR="007048A1" w:rsidRPr="008D02F9" w14:paraId="21774218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A88C88C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Осинский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C8267A6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23,8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1CEF50B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24,3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7B9B6123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24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2EA7A20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25,6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85BD226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26,1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99E24F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26,6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B8BB6C1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28,1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9EF03F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28,6</w:t>
            </w:r>
          </w:p>
        </w:tc>
      </w:tr>
      <w:tr w:rsidR="007048A1" w:rsidRPr="008D02F9" w14:paraId="5771B413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72F4AC3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Оханский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C5415F2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25,9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0DACF89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26,0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1558A6E5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26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50756D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26,9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59C348E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27,3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98DE0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28,0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789FC4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31,0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3A0B5F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31,6</w:t>
            </w:r>
          </w:p>
        </w:tc>
      </w:tr>
      <w:tr w:rsidR="007048A1" w:rsidRPr="008D02F9" w14:paraId="11A38ADB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0161398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Очерский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9FA8E21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25,3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C2B4EA6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25,5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7474F4CB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26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5DFFC51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27,2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CDF90E8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27,4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C6FA2E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28,0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778B81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28,5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4D3BFE9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29,2</w:t>
            </w:r>
          </w:p>
        </w:tc>
      </w:tr>
      <w:tr w:rsidR="007048A1" w:rsidRPr="008D02F9" w14:paraId="60283449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A12A16A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Соликамский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7C73FA4" w14:textId="77777777" w:rsidR="007048A1" w:rsidRPr="00E778D8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1E15224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21,9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7C190791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24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744335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E739A5B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F55C8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6EBFEE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26,1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469F1652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26,5</w:t>
            </w:r>
          </w:p>
        </w:tc>
      </w:tr>
      <w:tr w:rsidR="007048A1" w:rsidRPr="008D02F9" w14:paraId="23F55309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16AAEF6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Суксунский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4C6D00E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A28AE3D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22,1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55B1107B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22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4D232FA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EFA50B4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F6BF7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24,6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C1CFDC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F41375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26,1</w:t>
            </w:r>
          </w:p>
        </w:tc>
      </w:tr>
      <w:tr w:rsidR="007048A1" w:rsidRPr="008D02F9" w14:paraId="1B43D25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57F43DC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Чайковский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E5AFC41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38C1F56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24,3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019AD1E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24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B7446F8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25,2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6D351B7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25,6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F2B29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0BAD3B0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A57F44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29,6</w:t>
            </w:r>
          </w:p>
        </w:tc>
      </w:tr>
      <w:tr w:rsidR="007048A1" w:rsidRPr="008D02F9" w14:paraId="2F63C70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3E824A7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r w:rsidRPr="003E71FE">
              <w:t>Чердынский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BD2C920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07A9BC7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24,9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2AB70240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24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9DE2CBD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25,6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B67202E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26,2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4A7686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26,9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9B1EF96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33,6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A411F89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34,5</w:t>
            </w:r>
          </w:p>
        </w:tc>
      </w:tr>
      <w:tr w:rsidR="007048A1" w:rsidRPr="008D02F9" w14:paraId="5E54BEEC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21D62AFC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Чернушинский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03BD32D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2211FB9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22,1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4BCA9C6D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6DFDF7C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58D7961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765634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24,8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9D5EC2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24,8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ED2214F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25,7</w:t>
            </w:r>
          </w:p>
        </w:tc>
      </w:tr>
      <w:tr w:rsidR="007048A1" w:rsidRPr="008D02F9" w14:paraId="06DDE8C7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42D3AE0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r w:rsidRPr="003E71FE">
              <w:t>Чусовской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63886BC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eastAsia="Arial Unicode MS"/>
              </w:rPr>
              <w:t>22,4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195883A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22,7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2098002D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 w:rsidRPr="00666FAB">
              <w:rPr>
                <w:rFonts w:ascii="Arial CYR" w:hAnsi="Arial CYR" w:cs="Arial CYR"/>
                <w:szCs w:val="18"/>
              </w:rPr>
              <w:t>23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24B6F6E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ascii="Arial CYR" w:hAnsi="Arial CYR" w:cs="Arial CYR"/>
              </w:rPr>
              <w:t>23,7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2FE8177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24,0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B9760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24,6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DF25D3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5EFAD72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24,6</w:t>
            </w:r>
          </w:p>
        </w:tc>
      </w:tr>
      <w:tr w:rsidR="007048A1" w:rsidRPr="008D02F9" w14:paraId="331DF936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A37BF3C" w14:textId="77777777" w:rsidR="007048A1" w:rsidRPr="003E71FE" w:rsidRDefault="007048A1" w:rsidP="002C2C39">
            <w:pPr>
              <w:spacing w:line="240" w:lineRule="exact"/>
              <w:ind w:left="-108" w:right="-108"/>
              <w:jc w:val="center"/>
              <w:rPr>
                <w:b/>
              </w:rPr>
            </w:pPr>
            <w:r w:rsidRPr="003E71FE">
              <w:rPr>
                <w:b/>
              </w:rPr>
              <w:t xml:space="preserve">Муниципальные </w:t>
            </w:r>
            <w:r>
              <w:rPr>
                <w:b/>
              </w:rPr>
              <w:t>округа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7B02955" w14:textId="77777777" w:rsidR="007048A1" w:rsidRPr="003E71FE" w:rsidRDefault="007048A1" w:rsidP="002C2C39">
            <w:pPr>
              <w:spacing w:line="240" w:lineRule="exact"/>
              <w:ind w:right="-42"/>
              <w:jc w:val="right"/>
              <w:rPr>
                <w:rFonts w:cs="Arial"/>
              </w:rPr>
            </w:pP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C2E4EC2" w14:textId="77777777" w:rsidR="007048A1" w:rsidRPr="003E71F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7790611C" w14:textId="77777777" w:rsidR="007048A1" w:rsidRPr="003E71F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8EA59F1" w14:textId="77777777" w:rsidR="007048A1" w:rsidRPr="003E71F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1896C9C" w14:textId="77777777" w:rsidR="007048A1" w:rsidRPr="003E71F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187278" w14:textId="77777777" w:rsidR="007048A1" w:rsidRPr="003E71F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4EC183E" w14:textId="77777777" w:rsidR="007048A1" w:rsidRPr="003E71F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06AFAA2" w14:textId="77777777" w:rsidR="007048A1" w:rsidRPr="003E71F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</w:p>
        </w:tc>
      </w:tr>
      <w:tr w:rsidR="007048A1" w:rsidRPr="008D02F9" w14:paraId="3A78CF35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FEE56B9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r w:rsidRPr="003E71FE">
              <w:t>Александровский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581C356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E2F82B3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24,3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FB5D94D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25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E5E5BBB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4F1D90A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0591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D07400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32,1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A30BAB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32,4</w:t>
            </w:r>
          </w:p>
        </w:tc>
      </w:tr>
      <w:tr w:rsidR="007048A1" w:rsidRPr="008D02F9" w14:paraId="36B775B5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7B20955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Бардымский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41CDCFF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26,7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256D151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27,2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47A8F07C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27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71E99A4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28,7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BF90531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29,7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48EFC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36,7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822BFD8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34,2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8267731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34,7</w:t>
            </w:r>
          </w:p>
        </w:tc>
      </w:tr>
      <w:tr w:rsidR="007048A1" w:rsidRPr="008D02F9" w14:paraId="2A8BEE13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372B719A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r w:rsidRPr="003E71FE">
              <w:t>Березовский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8B1FA6A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EE06356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21,9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014FC83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22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CC19882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22,6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A04B6F3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EB7A19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23,8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1B7C130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25,7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417B1971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26,2</w:t>
            </w:r>
          </w:p>
        </w:tc>
      </w:tr>
      <w:tr w:rsidR="007048A1" w:rsidRPr="008D02F9" w14:paraId="6253D2AE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5392991" w14:textId="77777777" w:rsidR="007048A1" w:rsidRPr="00096332" w:rsidRDefault="007048A1" w:rsidP="002C2C39">
            <w:pPr>
              <w:spacing w:line="240" w:lineRule="exact"/>
              <w:ind w:left="-108"/>
            </w:pPr>
            <w:proofErr w:type="spellStart"/>
            <w:r w:rsidRPr="003E71FE">
              <w:t>Большесосновский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CFC7147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B925CDA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22,6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4900E98B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30C44E0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8BB14E0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1CA480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25,1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1DF9526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25,0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96993B0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25,6</w:t>
            </w:r>
          </w:p>
        </w:tc>
      </w:tr>
      <w:tr w:rsidR="007048A1" w:rsidRPr="008D02F9" w14:paraId="45E0E580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4C644D6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Гайнский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54BA79A" w14:textId="77777777" w:rsidR="007048A1" w:rsidRPr="00BD56E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eastAsia="Arial Unicode MS"/>
              </w:rPr>
              <w:t>22,1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2697AF7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22,3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39F1C29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 w:rsidRPr="00666FAB">
              <w:rPr>
                <w:rFonts w:ascii="Arial CYR" w:hAnsi="Arial CYR" w:cs="Arial CYR"/>
                <w:szCs w:val="18"/>
              </w:rPr>
              <w:t>21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A084734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ascii="Arial CYR" w:hAnsi="Arial CYR" w:cs="Arial CYR"/>
              </w:rPr>
              <w:t>22,3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AA08ED3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22,7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9414EF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23,5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7F3FE5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22,6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670866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23,2</w:t>
            </w:r>
          </w:p>
        </w:tc>
      </w:tr>
      <w:tr w:rsidR="007048A1" w:rsidRPr="008D02F9" w14:paraId="3E57B49B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FD12F4C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Губахинский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710619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х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A7D5FD5" w14:textId="77777777" w:rsidR="007048A1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х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46D25734" w14:textId="77777777" w:rsidR="007048A1" w:rsidRPr="00666FAB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E684427" w14:textId="77777777" w:rsidR="007048A1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10B52F9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7B0D3F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DB80E38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906362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28,7</w:t>
            </w:r>
          </w:p>
        </w:tc>
      </w:tr>
      <w:tr w:rsidR="007048A1" w:rsidRPr="008D02F9" w14:paraId="1C01CACB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5B87A9F" w14:textId="77777777" w:rsidR="007048A1" w:rsidRPr="00096332" w:rsidRDefault="007048A1" w:rsidP="002C2C39">
            <w:pPr>
              <w:spacing w:line="240" w:lineRule="exact"/>
              <w:ind w:left="-108"/>
            </w:pPr>
            <w:proofErr w:type="spellStart"/>
            <w:r w:rsidRPr="003E71FE">
              <w:t>Еловский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144F735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27,0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DCC971A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27,4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0CCD9B09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28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6C172E6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28,7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661B81A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29,7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E0690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31,0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52B0CF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30,2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F9E03B9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30,9</w:t>
            </w:r>
          </w:p>
        </w:tc>
      </w:tr>
      <w:tr w:rsidR="007048A1" w:rsidRPr="008D02F9" w14:paraId="63825D7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BCD8785" w14:textId="77777777" w:rsidR="007048A1" w:rsidRPr="00096332" w:rsidRDefault="007048A1" w:rsidP="002C2C39">
            <w:pPr>
              <w:spacing w:line="240" w:lineRule="exact"/>
              <w:ind w:left="-108"/>
            </w:pPr>
            <w:r w:rsidRPr="003E71FE">
              <w:t>Карагайский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6D4AE83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19,3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837D672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19,8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12A9AB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20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A7F683B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20,8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4CE66EA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21,1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F03C9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21,3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B511BA0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22,3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19D884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22,9</w:t>
            </w:r>
          </w:p>
        </w:tc>
      </w:tr>
      <w:tr w:rsidR="007048A1" w:rsidRPr="008D02F9" w14:paraId="79CC3119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B479ABC" w14:textId="77777777" w:rsidR="007048A1" w:rsidRPr="00096332" w:rsidRDefault="007048A1" w:rsidP="002C2C39">
            <w:pPr>
              <w:spacing w:line="240" w:lineRule="exact"/>
              <w:ind w:left="-108"/>
            </w:pPr>
            <w:proofErr w:type="spellStart"/>
            <w:r w:rsidRPr="003E71FE">
              <w:t>Кишертский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507DA3E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25,2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94C3BFD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25,9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3CA62CFB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26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E186B61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27,4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9DC4C0C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27,9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5E19B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29,4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C0E3609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28,8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083BD0F6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29,6</w:t>
            </w:r>
          </w:p>
        </w:tc>
      </w:tr>
      <w:tr w:rsidR="007048A1" w:rsidRPr="008D02F9" w14:paraId="4FAD238F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29849414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Косинский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E3190D1" w14:textId="77777777" w:rsidR="007048A1" w:rsidRPr="00BD56E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eastAsia="Arial Unicode MS"/>
              </w:rPr>
              <w:t>20,6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E8D7BB1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21,3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04CF0002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 w:rsidRPr="00666FAB">
              <w:rPr>
                <w:rFonts w:ascii="Arial CYR" w:hAnsi="Arial CYR" w:cs="Arial CYR"/>
                <w:szCs w:val="18"/>
              </w:rPr>
              <w:t>21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44003E0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ascii="Arial CYR" w:hAnsi="Arial CYR" w:cs="Arial CYR"/>
              </w:rPr>
              <w:t>22,5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6E17639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815E58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80D368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DF29E3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27,0</w:t>
            </w:r>
          </w:p>
        </w:tc>
      </w:tr>
      <w:tr w:rsidR="007048A1" w:rsidRPr="008D02F9" w14:paraId="502E4D8E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03A14E4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Кочевский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F4056E8" w14:textId="77777777" w:rsidR="007048A1" w:rsidRPr="00BD56E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eastAsia="Arial Unicode MS"/>
              </w:rPr>
              <w:t>22,3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252C139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22,9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2BCB715D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 w:rsidRPr="00666FAB">
              <w:rPr>
                <w:rFonts w:ascii="Arial CYR" w:hAnsi="Arial CYR" w:cs="Arial CYR"/>
                <w:szCs w:val="18"/>
              </w:rPr>
              <w:t>23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6C8C577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ascii="Arial CYR" w:hAnsi="Arial CYR" w:cs="Arial CYR"/>
              </w:rPr>
              <w:t>23,7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F4C4769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5C778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25,1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262AE4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26,0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EC53FD2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27,1</w:t>
            </w:r>
          </w:p>
        </w:tc>
      </w:tr>
      <w:tr w:rsidR="007048A1" w:rsidRPr="008D02F9" w14:paraId="2A00C060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B621A81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Кудымкарский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D9F7925" w14:textId="77777777" w:rsidR="007048A1" w:rsidRPr="00BD56E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eastAsia="Arial Unicode MS"/>
              </w:rPr>
              <w:t>21,0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9F72F5A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21,6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AE037EE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 w:rsidRPr="00666FAB">
              <w:rPr>
                <w:rFonts w:ascii="Arial CYR" w:hAnsi="Arial CYR" w:cs="Arial CYR"/>
                <w:szCs w:val="18"/>
              </w:rPr>
              <w:t>22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6CE940E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ascii="Arial CYR" w:hAnsi="Arial CYR" w:cs="Arial CYR"/>
              </w:rPr>
              <w:t>22,8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E12BAD3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95ED0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24,0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5B3A845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24,3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84B40C5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23,1</w:t>
            </w:r>
          </w:p>
        </w:tc>
      </w:tr>
      <w:tr w:rsidR="007048A1" w:rsidRPr="008D02F9" w14:paraId="5DE5E37C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9E0F18C" w14:textId="77777777" w:rsidR="007048A1" w:rsidRPr="00096332" w:rsidRDefault="007048A1" w:rsidP="002C2C39">
            <w:pPr>
              <w:spacing w:line="240" w:lineRule="exact"/>
              <w:ind w:left="-108"/>
            </w:pPr>
            <w:proofErr w:type="spellStart"/>
            <w:r w:rsidRPr="003E71FE">
              <w:t>Куединский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59F7D6C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29B71ED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22,5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706E54D5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3B95102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765ADA5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C3465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86E68A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EB26BFF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25,4</w:t>
            </w:r>
          </w:p>
        </w:tc>
      </w:tr>
      <w:tr w:rsidR="007048A1" w:rsidRPr="008D02F9" w14:paraId="089BB0E6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75501AF" w14:textId="77777777" w:rsidR="007048A1" w:rsidRPr="003E71FE" w:rsidRDefault="007048A1" w:rsidP="002C2C39">
            <w:pPr>
              <w:spacing w:line="240" w:lineRule="exact"/>
              <w:ind w:left="-108"/>
            </w:pPr>
            <w:r w:rsidRPr="003E71FE">
              <w:t>Кунгурский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32E7727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89E188A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44204C4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61A6FEC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F447272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E764B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B0FB07F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22,6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3F2E72E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23,0</w:t>
            </w:r>
          </w:p>
        </w:tc>
      </w:tr>
      <w:tr w:rsidR="007048A1" w:rsidRPr="008D02F9" w14:paraId="1350ED86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7DE0B38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Ординский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C614EDD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C1B673A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22,2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0253E7FA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22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7F7155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CFBB628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23,4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87E271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B06CE96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24,3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F30198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25,0</w:t>
            </w:r>
          </w:p>
        </w:tc>
      </w:tr>
      <w:tr w:rsidR="007048A1" w:rsidRPr="008D02F9" w14:paraId="1D2AC992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22B4E31B" w14:textId="77777777" w:rsidR="007048A1" w:rsidRPr="00096332" w:rsidRDefault="007048A1" w:rsidP="002C2C39">
            <w:pPr>
              <w:spacing w:line="240" w:lineRule="exact"/>
              <w:ind w:left="-108"/>
            </w:pPr>
            <w:r w:rsidRPr="003E71FE">
              <w:t>Пермский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07949D8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23,7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8129E71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25,0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1D5506A8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26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1ED17F2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26,8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FBC929A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28,2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1092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30,5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FD98DB1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29,0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81D7552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32,1</w:t>
            </w:r>
          </w:p>
        </w:tc>
      </w:tr>
      <w:tr w:rsidR="007048A1" w:rsidRPr="008D02F9" w14:paraId="21E00BE7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D83A668" w14:textId="77777777" w:rsidR="007048A1" w:rsidRPr="00096332" w:rsidRDefault="007048A1" w:rsidP="002C2C39">
            <w:pPr>
              <w:spacing w:line="240" w:lineRule="exact"/>
              <w:ind w:left="-108"/>
            </w:pPr>
            <w:proofErr w:type="spellStart"/>
            <w:r w:rsidRPr="003E71FE">
              <w:t>Сивинский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E939862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23,5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F49AEB5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24,4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58C03E0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24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21972E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25,2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55AF81F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25,5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ED60B5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6A3B001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29,1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0A415A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29,9</w:t>
            </w:r>
          </w:p>
        </w:tc>
      </w:tr>
      <w:tr w:rsidR="007048A1" w:rsidRPr="008D02F9" w14:paraId="7E2B6363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2B355B09" w14:textId="77777777" w:rsidR="007048A1" w:rsidRPr="003E71FE" w:rsidRDefault="007048A1" w:rsidP="002C2C39">
            <w:pPr>
              <w:spacing w:line="240" w:lineRule="exact"/>
              <w:ind w:left="-108"/>
              <w:rPr>
                <w:rFonts w:eastAsia="Arial Unicode MS"/>
              </w:rPr>
            </w:pPr>
            <w:proofErr w:type="spellStart"/>
            <w:r w:rsidRPr="003E71FE">
              <w:t>Уинский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8F23200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E74F9A6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25,0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289A325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25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E8B0A8D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26,5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720AB38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27,1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55880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27,8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B50DBD8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27,9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480EE31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28,7</w:t>
            </w:r>
          </w:p>
        </w:tc>
      </w:tr>
      <w:tr w:rsidR="007048A1" w:rsidRPr="008D02F9" w14:paraId="02616A63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190D256" w14:textId="77777777" w:rsidR="007048A1" w:rsidRPr="00096332" w:rsidRDefault="007048A1" w:rsidP="002C2C39">
            <w:pPr>
              <w:spacing w:line="240" w:lineRule="exact"/>
              <w:ind w:left="-108"/>
            </w:pPr>
            <w:proofErr w:type="spellStart"/>
            <w:r w:rsidRPr="003E71FE">
              <w:t>Частинский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BE2135F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23,6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B0DED17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24,0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04D736E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24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8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6522857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25,9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8E2623A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26,3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DF35FE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26,9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12732D5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27,6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7D5DBE4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28,2</w:t>
            </w:r>
          </w:p>
        </w:tc>
      </w:tr>
      <w:tr w:rsidR="007048A1" w:rsidRPr="008D02F9" w14:paraId="39944D0F" w14:textId="77777777" w:rsidTr="002C2C39">
        <w:trPr>
          <w:cantSplit/>
          <w:trHeight w:val="183"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E3B000D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Юрлинский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87DD361" w14:textId="77777777" w:rsidR="007048A1" w:rsidRPr="00BD56E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eastAsia="Arial Unicode MS"/>
              </w:rPr>
              <w:t>27,3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E232D25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28,2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6687B669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 w:rsidRPr="00666FAB">
              <w:rPr>
                <w:rFonts w:ascii="Arial CYR" w:hAnsi="Arial CYR" w:cs="Arial CYR"/>
                <w:szCs w:val="18"/>
              </w:rPr>
              <w:t>29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F6DCF67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ascii="Arial CYR" w:hAnsi="Arial CYR" w:cs="Arial CYR"/>
              </w:rPr>
              <w:t>29,7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32BAACE3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30,3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874DB7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31,3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7BD49B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29,6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3C28C7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30,5</w:t>
            </w:r>
          </w:p>
        </w:tc>
      </w:tr>
      <w:tr w:rsidR="007048A1" w:rsidRPr="008D02F9" w14:paraId="6A24901E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95D1464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Юсьвинский</w:t>
            </w:r>
            <w:proofErr w:type="spellEnd"/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2E3EEEF" w14:textId="77777777" w:rsidR="007048A1" w:rsidRPr="00BD56EE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eastAsia="Arial Unicode MS"/>
              </w:rPr>
              <w:t>26,4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D521FEB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eastAsia="Arial Unicode MS"/>
              </w:rPr>
              <w:t>27,2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229F2CBA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 w:rsidRPr="00666FAB">
              <w:rPr>
                <w:rFonts w:ascii="Arial CYR" w:hAnsi="Arial CYR" w:cs="Arial CYR"/>
                <w:szCs w:val="18"/>
              </w:rPr>
              <w:t>28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F839171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  <w:r>
              <w:rPr>
                <w:rFonts w:ascii="Arial CYR" w:hAnsi="Arial CYR" w:cs="Arial CYR"/>
              </w:rPr>
              <w:t>28,9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056F8CE6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29,7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7CF5C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30,5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BEE6D54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30,2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4E4D74D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31,1</w:t>
            </w:r>
          </w:p>
        </w:tc>
      </w:tr>
      <w:tr w:rsidR="007048A1" w:rsidRPr="008D02F9" w14:paraId="64D00E9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7B9C55D" w14:textId="77777777" w:rsidR="007048A1" w:rsidRPr="003E71FE" w:rsidRDefault="007048A1" w:rsidP="002C2C39">
            <w:pPr>
              <w:spacing w:line="240" w:lineRule="exact"/>
              <w:ind w:left="-108" w:right="-108"/>
              <w:jc w:val="center"/>
              <w:rPr>
                <w:b/>
              </w:rPr>
            </w:pPr>
            <w:r w:rsidRPr="003E71FE">
              <w:rPr>
                <w:b/>
              </w:rPr>
              <w:t>Муниципальные районы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CD53AEE" w14:textId="77777777" w:rsidR="007048A1" w:rsidRPr="00745931" w:rsidRDefault="007048A1" w:rsidP="002C2C39">
            <w:pPr>
              <w:spacing w:line="240" w:lineRule="exact"/>
              <w:ind w:right="-42"/>
              <w:jc w:val="right"/>
              <w:rPr>
                <w:rFonts w:cs="Arial"/>
              </w:rPr>
            </w:pP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2B429481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3447DCC0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3EC7AF4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235CE3C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35CDB5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C216089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781420E" w14:textId="77777777" w:rsidR="007048A1" w:rsidRPr="00AB7123" w:rsidRDefault="007048A1" w:rsidP="002C2C39">
            <w:pPr>
              <w:widowControl w:val="0"/>
              <w:spacing w:line="240" w:lineRule="exact"/>
              <w:ind w:right="-42"/>
              <w:jc w:val="right"/>
              <w:rPr>
                <w:rFonts w:eastAsia="Arial Unicode MS"/>
              </w:rPr>
            </w:pPr>
          </w:p>
        </w:tc>
      </w:tr>
      <w:tr w:rsidR="007048A1" w:rsidRPr="008D02F9" w14:paraId="611BB90C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CCBB7B4" w14:textId="77777777" w:rsidR="007048A1" w:rsidRPr="00096332" w:rsidRDefault="007048A1" w:rsidP="002C2C39">
            <w:pPr>
              <w:spacing w:line="240" w:lineRule="exact"/>
              <w:ind w:left="-108"/>
            </w:pPr>
            <w:r w:rsidRPr="003E71FE">
              <w:t>Кунгурский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E5344DD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21,4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6B85AF45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22,5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02A1D3DF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4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1549B169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24,1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4727C0BE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24,8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1A2153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25,1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47D4100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4335A4B" w14:textId="2AF408D7" w:rsidR="007048A1" w:rsidRDefault="002C2C39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</w:tr>
      <w:tr w:rsidR="007048A1" w:rsidRPr="008D02F9" w14:paraId="361BEC8B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F96FE56" w14:textId="77777777" w:rsidR="007048A1" w:rsidRPr="00096332" w:rsidRDefault="007048A1" w:rsidP="002C2C39">
            <w:pPr>
              <w:spacing w:line="240" w:lineRule="exact"/>
              <w:ind w:left="-108"/>
            </w:pPr>
            <w:r w:rsidRPr="003E71FE">
              <w:t>Соликамский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EA8288B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20,0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74284DB6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20,8</w:t>
            </w:r>
          </w:p>
        </w:tc>
        <w:tc>
          <w:tcPr>
            <w:tcW w:w="922" w:type="dxa"/>
            <w:tcBorders>
              <w:right w:val="single" w:sz="4" w:space="0" w:color="auto"/>
            </w:tcBorders>
            <w:vAlign w:val="bottom"/>
          </w:tcPr>
          <w:p w14:paraId="493A2A90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21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5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77FC248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1" w:type="dxa"/>
            <w:tcBorders>
              <w:right w:val="single" w:sz="4" w:space="0" w:color="auto"/>
            </w:tcBorders>
            <w:vAlign w:val="bottom"/>
          </w:tcPr>
          <w:p w14:paraId="5B4D3A8B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CBC009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 w:rsidRPr="0024761F">
              <w:t>х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F92F56E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t>х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3DE66D5" w14:textId="05DAEA21" w:rsidR="007048A1" w:rsidRDefault="002C2C39" w:rsidP="002C2C39">
            <w:pPr>
              <w:ind w:right="-42"/>
              <w:jc w:val="right"/>
            </w:pPr>
            <w:r>
              <w:t>х</w:t>
            </w:r>
          </w:p>
        </w:tc>
      </w:tr>
      <w:tr w:rsidR="007048A1" w:rsidRPr="008D02F9" w14:paraId="4E72655B" w14:textId="77777777" w:rsidTr="002C2C39">
        <w:trPr>
          <w:cantSplit/>
        </w:trPr>
        <w:tc>
          <w:tcPr>
            <w:tcW w:w="2835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84E7160" w14:textId="77777777" w:rsidR="007048A1" w:rsidRPr="00096332" w:rsidRDefault="007048A1" w:rsidP="002C2C39">
            <w:pPr>
              <w:spacing w:line="240" w:lineRule="exact"/>
              <w:ind w:left="-108"/>
            </w:pPr>
            <w:proofErr w:type="spellStart"/>
            <w:r w:rsidRPr="003E71FE">
              <w:t>Усольский</w:t>
            </w:r>
            <w:proofErr w:type="spellEnd"/>
          </w:p>
        </w:tc>
        <w:tc>
          <w:tcPr>
            <w:tcW w:w="921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24606AC2" w14:textId="77777777" w:rsidR="007048A1" w:rsidRPr="00B11294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32,4</w:t>
            </w:r>
          </w:p>
        </w:tc>
        <w:tc>
          <w:tcPr>
            <w:tcW w:w="921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21EC6A1F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33,3</w:t>
            </w:r>
          </w:p>
        </w:tc>
        <w:tc>
          <w:tcPr>
            <w:tcW w:w="922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05AFF258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 w:rsidRPr="00666FAB">
              <w:rPr>
                <w:rFonts w:ascii="Arial CYR" w:hAnsi="Arial CYR" w:cs="Arial CYR"/>
                <w:szCs w:val="18"/>
              </w:rPr>
              <w:t>33</w:t>
            </w:r>
            <w:r>
              <w:rPr>
                <w:rFonts w:ascii="Arial CYR" w:hAnsi="Arial CYR" w:cs="Arial CYR"/>
                <w:szCs w:val="18"/>
              </w:rPr>
              <w:t>,</w:t>
            </w:r>
            <w:r w:rsidRPr="00666FAB">
              <w:rPr>
                <w:rFonts w:ascii="Arial CYR" w:hAnsi="Arial CYR" w:cs="Arial CYR"/>
                <w:szCs w:val="18"/>
              </w:rPr>
              <w:t>4</w:t>
            </w:r>
          </w:p>
        </w:tc>
        <w:tc>
          <w:tcPr>
            <w:tcW w:w="921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49F0CD98" w14:textId="77777777" w:rsidR="007048A1" w:rsidRPr="00AB7123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1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360C1FD4" w14:textId="77777777" w:rsidR="007048A1" w:rsidRPr="00666FAB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A2DD92B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 w:rsidRPr="0024761F">
              <w:t>х</w:t>
            </w:r>
          </w:p>
        </w:tc>
        <w:tc>
          <w:tcPr>
            <w:tcW w:w="921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1BF0EF3C" w14:textId="77777777" w:rsidR="007048A1" w:rsidRDefault="007048A1" w:rsidP="002C2C39">
            <w:pPr>
              <w:spacing w:line="240" w:lineRule="exact"/>
              <w:ind w:right="-42"/>
              <w:jc w:val="right"/>
              <w:rPr>
                <w:rFonts w:ascii="Arial CYR" w:hAnsi="Arial CYR" w:cs="Arial CYR"/>
              </w:rPr>
            </w:pPr>
            <w:r>
              <w:t>х</w:t>
            </w:r>
          </w:p>
        </w:tc>
        <w:tc>
          <w:tcPr>
            <w:tcW w:w="922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05169583" w14:textId="5BC35C3F" w:rsidR="007048A1" w:rsidRDefault="002C2C39" w:rsidP="002C2C39">
            <w:pPr>
              <w:ind w:right="-42"/>
              <w:jc w:val="right"/>
            </w:pPr>
            <w:r>
              <w:t>х</w:t>
            </w:r>
          </w:p>
        </w:tc>
      </w:tr>
    </w:tbl>
    <w:p w14:paraId="15A738B1" w14:textId="77777777" w:rsidR="007048A1" w:rsidRPr="00122C67" w:rsidRDefault="007048A1" w:rsidP="007048A1">
      <w:pPr>
        <w:ind w:left="153" w:hanging="153"/>
        <w:rPr>
          <w:i/>
          <w:sz w:val="6"/>
          <w:szCs w:val="6"/>
        </w:rPr>
      </w:pPr>
    </w:p>
    <w:p w14:paraId="4B368F9A" w14:textId="77777777" w:rsidR="007048A1" w:rsidRPr="007279CA" w:rsidRDefault="007048A1" w:rsidP="007048A1">
      <w:pPr>
        <w:pStyle w:val="3"/>
      </w:pPr>
      <w:r>
        <w:br w:type="page"/>
      </w:r>
      <w:bookmarkStart w:id="186" w:name="_Toc153188471"/>
      <w:bookmarkStart w:id="187" w:name="_Toc154395838"/>
      <w:r w:rsidRPr="007279CA">
        <w:lastRenderedPageBreak/>
        <w:t>БЛАГОУСТРОЙСТВО ЖИЛИЩНОГО ФОНДА</w:t>
      </w:r>
      <w:bookmarkEnd w:id="186"/>
      <w:bookmarkEnd w:id="187"/>
    </w:p>
    <w:p w14:paraId="072FF4B8" w14:textId="77777777" w:rsidR="007048A1" w:rsidRPr="002302E5" w:rsidRDefault="007048A1" w:rsidP="007048A1">
      <w:pPr>
        <w:jc w:val="center"/>
        <w:rPr>
          <w:sz w:val="22"/>
          <w:szCs w:val="22"/>
        </w:rPr>
      </w:pPr>
      <w:r w:rsidRPr="002302E5">
        <w:rPr>
          <w:sz w:val="22"/>
          <w:szCs w:val="22"/>
        </w:rPr>
        <w:t>(на конец года; процентов)</w:t>
      </w:r>
    </w:p>
    <w:p w14:paraId="55CBEE4A" w14:textId="77777777" w:rsidR="007048A1" w:rsidRDefault="007048A1" w:rsidP="007048A1">
      <w:pPr>
        <w:widowControl w:val="0"/>
        <w:rPr>
          <w:sz w:val="6"/>
          <w:szCs w:val="6"/>
        </w:rPr>
      </w:pPr>
    </w:p>
    <w:tbl>
      <w:tblPr>
        <w:tblW w:w="0" w:type="auto"/>
        <w:tblInd w:w="108" w:type="dxa"/>
        <w:tblBorders>
          <w:top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86"/>
        <w:gridCol w:w="815"/>
        <w:gridCol w:w="815"/>
        <w:gridCol w:w="815"/>
        <w:gridCol w:w="815"/>
        <w:gridCol w:w="815"/>
        <w:gridCol w:w="815"/>
        <w:gridCol w:w="815"/>
        <w:gridCol w:w="815"/>
      </w:tblGrid>
      <w:tr w:rsidR="007048A1" w:rsidRPr="00DC540F" w14:paraId="0687E964" w14:textId="77777777" w:rsidTr="002C2C39">
        <w:trPr>
          <w:cantSplit/>
          <w:tblHeader/>
        </w:trPr>
        <w:tc>
          <w:tcPr>
            <w:tcW w:w="368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81769C" w14:textId="77777777" w:rsidR="007048A1" w:rsidRPr="00DC540F" w:rsidRDefault="007048A1" w:rsidP="002C2C39">
            <w:pPr>
              <w:widowControl w:val="0"/>
              <w:spacing w:before="20" w:after="20"/>
              <w:jc w:val="center"/>
              <w:rPr>
                <w:i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FFD77" w14:textId="77777777" w:rsidR="007048A1" w:rsidRPr="00DC540F" w:rsidRDefault="007048A1" w:rsidP="002C2C39">
            <w:pPr>
              <w:widowControl w:val="0"/>
              <w:spacing w:before="20" w:after="20"/>
              <w:jc w:val="center"/>
              <w:rPr>
                <w:i/>
              </w:rPr>
            </w:pPr>
            <w:r w:rsidRPr="00DC540F">
              <w:rPr>
                <w:i/>
              </w:rPr>
              <w:t>2016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B79F2" w14:textId="77777777" w:rsidR="007048A1" w:rsidRPr="00DC540F" w:rsidRDefault="007048A1" w:rsidP="002C2C39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23034" w14:textId="77777777" w:rsidR="007048A1" w:rsidRPr="00DC540F" w:rsidRDefault="007048A1" w:rsidP="002C2C39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00080" w14:textId="77777777" w:rsidR="007048A1" w:rsidRPr="00DC540F" w:rsidRDefault="007048A1" w:rsidP="002C2C39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FFE86" w14:textId="77777777" w:rsidR="007048A1" w:rsidRPr="00DC540F" w:rsidRDefault="007048A1" w:rsidP="002C2C39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43437" w14:textId="77777777" w:rsidR="007048A1" w:rsidRPr="00DC540F" w:rsidRDefault="007048A1" w:rsidP="002C2C39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CA42481" w14:textId="77777777" w:rsidR="007048A1" w:rsidRPr="00DC540F" w:rsidRDefault="007048A1" w:rsidP="002C2C39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01952BD" w14:textId="77777777" w:rsidR="007048A1" w:rsidRPr="00DC540F" w:rsidRDefault="007048A1" w:rsidP="002C2C39">
            <w:pPr>
              <w:widowControl w:val="0"/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DC540F" w14:paraId="29490D43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271154CE" w14:textId="77777777" w:rsidR="007048A1" w:rsidRPr="00DC540F" w:rsidRDefault="007048A1" w:rsidP="002C2C39">
            <w:pPr>
              <w:widowControl w:val="0"/>
              <w:spacing w:line="240" w:lineRule="exact"/>
              <w:ind w:left="-108" w:right="-108"/>
            </w:pPr>
            <w:r w:rsidRPr="00DC540F">
              <w:t xml:space="preserve">Удельный вес площади всего жилищного фонда, оборудованной 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EF348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BE389E" w14:textId="77777777" w:rsidR="007048A1" w:rsidRPr="00DC540F" w:rsidRDefault="007048A1" w:rsidP="002C2C39">
            <w:pPr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8ED3A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596CE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B2BFB7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71B05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4C87B44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0D1CE9FB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</w:tr>
      <w:tr w:rsidR="007048A1" w:rsidRPr="00DC540F" w14:paraId="74461416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728E9D53" w14:textId="77777777" w:rsidR="007048A1" w:rsidRPr="00DC540F" w:rsidRDefault="007048A1" w:rsidP="002C2C39">
            <w:pPr>
              <w:widowControl w:val="0"/>
              <w:spacing w:line="240" w:lineRule="exact"/>
              <w:ind w:left="176" w:right="-108"/>
            </w:pPr>
            <w:r w:rsidRPr="00DC540F">
              <w:t>всего: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367F1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B7BFC6" w14:textId="77777777" w:rsidR="007048A1" w:rsidRPr="00DC540F" w:rsidRDefault="007048A1" w:rsidP="002C2C39">
            <w:pPr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44DDE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01D1F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E1C667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85420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4D439E0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361239F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</w:tr>
      <w:tr w:rsidR="007048A1" w:rsidRPr="00DC540F" w14:paraId="74D31C59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3F7D9703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водопроводом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17341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81,0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35522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83,4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9E9F0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83,3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47B41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84,7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D4F3C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85,6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990B2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86,9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shd w:val="clear" w:color="auto" w:fill="auto"/>
            <w:vAlign w:val="bottom"/>
          </w:tcPr>
          <w:p w14:paraId="184EE78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87,5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2614537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87,1</w:t>
            </w:r>
          </w:p>
        </w:tc>
      </w:tr>
      <w:tr w:rsidR="007048A1" w:rsidRPr="00DC540F" w14:paraId="03272DDB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61F388E7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водоотведением (канализацией)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D7E87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73,4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FD582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76,2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2B718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76,0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AE81E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76,6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BAA0E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77,5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BAE4C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78,2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shd w:val="clear" w:color="auto" w:fill="auto"/>
            <w:vAlign w:val="bottom"/>
          </w:tcPr>
          <w:p w14:paraId="29E6941C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78,7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0DCCC17A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78,8</w:t>
            </w:r>
          </w:p>
        </w:tc>
      </w:tr>
      <w:tr w:rsidR="007048A1" w:rsidRPr="00DC540F" w14:paraId="5C7F2CA0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1116D772" w14:textId="77777777" w:rsidR="007048A1" w:rsidRPr="00DC540F" w:rsidRDefault="007048A1" w:rsidP="002C2C39">
            <w:pPr>
              <w:widowControl w:val="0"/>
              <w:spacing w:before="20" w:line="240" w:lineRule="exact"/>
              <w:ind w:left="34" w:right="-108"/>
            </w:pPr>
            <w:r w:rsidRPr="00DC540F">
              <w:t>отоплением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53DC53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 w:rsidRPr="00DC540F">
              <w:t>78,0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383791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80,8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B8803A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80,6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1C2702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82,1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114DD2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82,8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E33FD1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80,2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shd w:val="clear" w:color="auto" w:fill="auto"/>
            <w:vAlign w:val="bottom"/>
          </w:tcPr>
          <w:p w14:paraId="4A13F630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79,1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7AD8714A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79,6</w:t>
            </w:r>
          </w:p>
        </w:tc>
      </w:tr>
      <w:tr w:rsidR="007048A1" w:rsidRPr="00DC540F" w14:paraId="3BD36909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15DFE300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газом (сетевым, сжиженным)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14278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71,8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3E410A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74,0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51D6E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72,7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AF281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72,5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A142E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72,6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90AE9A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72,2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shd w:val="clear" w:color="auto" w:fill="auto"/>
            <w:vAlign w:val="bottom"/>
          </w:tcPr>
          <w:p w14:paraId="3A87082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72,5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694FF76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73,1</w:t>
            </w:r>
          </w:p>
        </w:tc>
      </w:tr>
      <w:tr w:rsidR="007048A1" w:rsidRPr="00DC540F" w14:paraId="5848F131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38715BB5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напольными электроплитами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D7F5A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9,3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F7419C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9,9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9CDDF5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10,7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FBC32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13,7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7A0C5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12,3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37BA9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13,5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shd w:val="clear" w:color="auto" w:fill="auto"/>
            <w:vAlign w:val="bottom"/>
          </w:tcPr>
          <w:p w14:paraId="18FE4F6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13,5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6F38274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13,7</w:t>
            </w:r>
          </w:p>
        </w:tc>
      </w:tr>
      <w:tr w:rsidR="007048A1" w:rsidRPr="00DC540F" w14:paraId="0B37A6D9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0159C96F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горячим водоснабжением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9158A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65,2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01DFE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67,9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F73D7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67,8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FDDFF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68,6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84CEA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69,8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F7EB87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72,1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shd w:val="clear" w:color="auto" w:fill="auto"/>
            <w:vAlign w:val="bottom"/>
          </w:tcPr>
          <w:p w14:paraId="6D13693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72,5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1CB9492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73,1</w:t>
            </w:r>
          </w:p>
        </w:tc>
      </w:tr>
      <w:tr w:rsidR="007048A1" w:rsidRPr="00DC540F" w14:paraId="12543DEC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71089238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ваннами (душем)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DE61C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63,9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5B189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66,8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CB4355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66,8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E2CBA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65,2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AA985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65,2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A3D617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65,9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shd w:val="clear" w:color="auto" w:fill="auto"/>
            <w:vAlign w:val="bottom"/>
          </w:tcPr>
          <w:p w14:paraId="7D5913E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65,6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5D5EA10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66,0</w:t>
            </w:r>
          </w:p>
        </w:tc>
      </w:tr>
      <w:tr w:rsidR="007048A1" w:rsidRPr="00DC540F" w14:paraId="7B7C3CF5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44D838F0" w14:textId="77777777" w:rsidR="007048A1" w:rsidRPr="00DC540F" w:rsidRDefault="007048A1" w:rsidP="002C2C39">
            <w:pPr>
              <w:widowControl w:val="0"/>
              <w:spacing w:line="240" w:lineRule="exact"/>
              <w:ind w:left="176" w:right="-108"/>
            </w:pPr>
            <w:r w:rsidRPr="00DC540F">
              <w:t>в городской местности: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0D1D7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31172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513B35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59418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330F9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E9D4E5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shd w:val="clear" w:color="auto" w:fill="auto"/>
            <w:vAlign w:val="bottom"/>
          </w:tcPr>
          <w:p w14:paraId="7E99222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53BFADD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</w:tr>
      <w:tr w:rsidR="007048A1" w:rsidRPr="00DC540F" w14:paraId="03D8EDC8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683B83E1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водопроводом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3F38C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88,7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716B8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91,8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36057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90,7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7C524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90,9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6DB33B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91,5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81A9C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91,7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shd w:val="clear" w:color="auto" w:fill="auto"/>
            <w:vAlign w:val="bottom"/>
          </w:tcPr>
          <w:p w14:paraId="7F5C600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92,5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15DE150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92,7</w:t>
            </w:r>
          </w:p>
        </w:tc>
      </w:tr>
      <w:tr w:rsidR="007048A1" w:rsidRPr="00DC540F" w14:paraId="735F1970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3426D564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водоотведением (канализацией)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D53EF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85,7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DD30D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89,2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A7A145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88,5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E27C87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88,2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D0242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89,0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08CA1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88,7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3B3D6B8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89,5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3E5238F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89,7</w:t>
            </w:r>
          </w:p>
        </w:tc>
      </w:tr>
      <w:tr w:rsidR="007048A1" w:rsidRPr="00DC540F" w14:paraId="060C726F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225FDE1E" w14:textId="77777777" w:rsidR="007048A1" w:rsidRPr="00DC540F" w:rsidRDefault="007048A1" w:rsidP="002C2C39">
            <w:pPr>
              <w:widowControl w:val="0"/>
              <w:spacing w:before="20" w:line="240" w:lineRule="exact"/>
              <w:ind w:left="34" w:right="-108"/>
            </w:pPr>
            <w:r w:rsidRPr="00DC540F">
              <w:t>отоплением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D8E51C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 w:rsidRPr="00DC540F">
              <w:t>88,4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DA568F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91,8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37A1AA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91,0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41B7F2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90,9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3A99CE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91,3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2B33F9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90,9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1875C3E2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90,3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78E86235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90,5</w:t>
            </w:r>
          </w:p>
        </w:tc>
      </w:tr>
      <w:tr w:rsidR="007048A1" w:rsidRPr="00DC540F" w14:paraId="2F7E3953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268EC473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газом (сетевым, сжиженным)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13252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75,5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84230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78,6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418F2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77,0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1E88F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77,1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845F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76,5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21DCD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75,5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7A220D7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75,7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076B03D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76,4</w:t>
            </w:r>
          </w:p>
        </w:tc>
      </w:tr>
      <w:tr w:rsidR="007048A1" w:rsidRPr="00DC540F" w14:paraId="6E4D2D5B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1869FB2C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напольными электроплитами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D58E8B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10,6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CA2FE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11,4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9BAC3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12,2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2AC65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15,4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0719CC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13,6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75710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14,8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4C7F575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14,7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4C4781D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15,2</w:t>
            </w:r>
          </w:p>
        </w:tc>
      </w:tr>
      <w:tr w:rsidR="007048A1" w:rsidRPr="00DC540F" w14:paraId="16B5401B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21D1FFDC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горячим водоснабжением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5161E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79,4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24CF1B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82,9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29F48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82,2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6E84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83,0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5B15E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83,4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64652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85,0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578A984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85,6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7B01FF8A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85,7</w:t>
            </w:r>
          </w:p>
        </w:tc>
      </w:tr>
      <w:tr w:rsidR="007048A1" w:rsidRPr="00DC540F" w14:paraId="7A001E2B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4268FFBC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ваннами (душем)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27A46A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77,0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DB5D8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80,5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A0213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80,2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28248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78,4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0D7907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77,8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E8C74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78,1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4B32B2EF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77,8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73074C1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77,8</w:t>
            </w:r>
          </w:p>
        </w:tc>
      </w:tr>
      <w:tr w:rsidR="007048A1" w:rsidRPr="00DC540F" w14:paraId="587DEA8C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719260D0" w14:textId="77777777" w:rsidR="007048A1" w:rsidRPr="00DC540F" w:rsidRDefault="007048A1" w:rsidP="002C2C39">
            <w:pPr>
              <w:widowControl w:val="0"/>
              <w:spacing w:line="240" w:lineRule="exact"/>
              <w:ind w:left="176" w:right="-108"/>
            </w:pPr>
            <w:r w:rsidRPr="00DC540F">
              <w:t>в сельской местности: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98FBE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03CB5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9DACD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FB955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9CBBB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D938A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7B5F908B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1C392CF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</w:p>
        </w:tc>
      </w:tr>
      <w:tr w:rsidR="007048A1" w:rsidRPr="00DC540F" w14:paraId="75B9886B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719BE442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водопроводом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90AB4C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55,9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0824B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56,7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74D9AA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59,5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CF4B8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65,0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90CB1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67,2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B02E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72,2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103BF6F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72,1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677E5CC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70,5</w:t>
            </w:r>
          </w:p>
        </w:tc>
      </w:tr>
      <w:tr w:rsidR="007048A1" w:rsidRPr="00DC540F" w14:paraId="3A5A9D01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69B35A11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водоотведением (канализацией)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933F4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33,2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EF5F5C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34,6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2A1AB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36,0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4FFDE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39,7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CD5B5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48,5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3513B0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45,7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7640F19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45,7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3480557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46,4</w:t>
            </w:r>
          </w:p>
        </w:tc>
      </w:tr>
      <w:tr w:rsidR="007048A1" w:rsidRPr="00DC540F" w14:paraId="5FF6984B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4145F7BF" w14:textId="77777777" w:rsidR="007048A1" w:rsidRPr="00DC540F" w:rsidRDefault="007048A1" w:rsidP="002C2C39">
            <w:pPr>
              <w:widowControl w:val="0"/>
              <w:spacing w:before="20" w:line="240" w:lineRule="exact"/>
              <w:ind w:left="34" w:right="-108"/>
            </w:pPr>
            <w:r w:rsidRPr="00DC540F">
              <w:t>отоплением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3E1FB2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 w:rsidRPr="00DC540F">
              <w:t>44,3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52CA2D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45,6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230A5F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47,7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51B92D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54,0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39C4F2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56,0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454A56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47,1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6E419796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44,8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6561473B" w14:textId="77777777" w:rsidR="007048A1" w:rsidRPr="00DC540F" w:rsidRDefault="007048A1" w:rsidP="002C2C39">
            <w:pPr>
              <w:widowControl w:val="0"/>
              <w:spacing w:before="20" w:line="240" w:lineRule="exact"/>
              <w:ind w:left="-136" w:right="-55"/>
              <w:jc w:val="right"/>
            </w:pPr>
            <w:r>
              <w:t>47,1</w:t>
            </w:r>
          </w:p>
        </w:tc>
      </w:tr>
      <w:tr w:rsidR="007048A1" w:rsidRPr="00DC540F" w14:paraId="4946BDD8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123D6ABD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газом (сетевым, сжиженным)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3480F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59,7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4384C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59,2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4A91DB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59,0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CA28D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57,7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8CC4D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60,2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689A6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62,3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06F7B4D7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62,7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67E14CA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63,4</w:t>
            </w:r>
          </w:p>
        </w:tc>
      </w:tr>
      <w:tr w:rsidR="007048A1" w:rsidRPr="00DC540F" w14:paraId="34D2EF84" w14:textId="77777777" w:rsidTr="002C2C39">
        <w:trPr>
          <w:cantSplit/>
        </w:trPr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39EDE820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напольными электроплитами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EEF99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5,2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EA6AF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5,1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15DC9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6,0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BC97C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1757A1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8,2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98704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9,5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000D81E5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9,7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213CCEB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9,3</w:t>
            </w:r>
          </w:p>
        </w:tc>
      </w:tr>
      <w:tr w:rsidR="007048A1" w:rsidRPr="00DC540F" w14:paraId="49698386" w14:textId="77777777" w:rsidTr="002C2C39">
        <w:trPr>
          <w:cantSplit/>
        </w:trPr>
        <w:tc>
          <w:tcPr>
            <w:tcW w:w="3686" w:type="dxa"/>
            <w:tcBorders>
              <w:bottom w:val="nil"/>
              <w:right w:val="single" w:sz="4" w:space="0" w:color="auto"/>
            </w:tcBorders>
            <w:vAlign w:val="bottom"/>
          </w:tcPr>
          <w:p w14:paraId="1B3B6270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горячим водоснабжением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3C211A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19,1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EC80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20,1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DD59E2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22,0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CE3805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22,9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4820DC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27,1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217A4D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32,7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015DC8C6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32,7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05EBFD85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35,6</w:t>
            </w:r>
          </w:p>
        </w:tc>
      </w:tr>
      <w:tr w:rsidR="007048A1" w:rsidRPr="00DC540F" w14:paraId="508C002B" w14:textId="77777777" w:rsidTr="002C2C39">
        <w:trPr>
          <w:cantSplit/>
        </w:trPr>
        <w:tc>
          <w:tcPr>
            <w:tcW w:w="3686" w:type="dxa"/>
            <w:tcBorders>
              <w:top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6FE79776" w14:textId="77777777" w:rsidR="007048A1" w:rsidRPr="00DC540F" w:rsidRDefault="007048A1" w:rsidP="002C2C39">
            <w:pPr>
              <w:widowControl w:val="0"/>
              <w:spacing w:line="240" w:lineRule="exact"/>
              <w:ind w:left="34" w:right="-108"/>
            </w:pPr>
            <w:r w:rsidRPr="00DC540F">
              <w:t>ваннами (душем)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2AA820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 w:rsidRPr="00DC540F">
              <w:t>21,4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24C140E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23,1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BA9FCB5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23,9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3507843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23,3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12257EA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25,6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D9380FA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28,5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7EC7E6E9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28,6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55F26EA8" w14:textId="77777777" w:rsidR="007048A1" w:rsidRPr="00DC540F" w:rsidRDefault="007048A1" w:rsidP="002C2C39">
            <w:pPr>
              <w:widowControl w:val="0"/>
              <w:spacing w:line="240" w:lineRule="exact"/>
              <w:ind w:left="-136" w:right="-55"/>
              <w:jc w:val="right"/>
            </w:pPr>
            <w:r>
              <w:t>30,9</w:t>
            </w:r>
          </w:p>
        </w:tc>
      </w:tr>
    </w:tbl>
    <w:p w14:paraId="25EF42FF" w14:textId="77777777" w:rsidR="007048A1" w:rsidRPr="00DC540F" w:rsidRDefault="007048A1" w:rsidP="007048A1">
      <w:pPr>
        <w:rPr>
          <w:sz w:val="16"/>
          <w:szCs w:val="16"/>
        </w:rPr>
      </w:pPr>
    </w:p>
    <w:p w14:paraId="66E9EE27" w14:textId="77777777" w:rsidR="007048A1" w:rsidRPr="007279CA" w:rsidRDefault="007048A1" w:rsidP="007048A1">
      <w:pPr>
        <w:pStyle w:val="3"/>
      </w:pPr>
      <w:bookmarkStart w:id="188" w:name="_Toc153188472"/>
      <w:bookmarkStart w:id="189" w:name="_Toc154395839"/>
      <w:r w:rsidRPr="007279CA">
        <w:t>ПРИВАТИЗАЦИЯ ЖИЛИЩНОГО ФОНДА</w:t>
      </w:r>
      <w:bookmarkEnd w:id="188"/>
      <w:bookmarkEnd w:id="189"/>
    </w:p>
    <w:p w14:paraId="37622CE1" w14:textId="77777777" w:rsidR="007048A1" w:rsidRPr="00E03A73" w:rsidRDefault="007048A1" w:rsidP="007048A1">
      <w:pPr>
        <w:rPr>
          <w:sz w:val="12"/>
          <w:szCs w:val="12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3686"/>
        <w:gridCol w:w="815"/>
        <w:gridCol w:w="815"/>
        <w:gridCol w:w="815"/>
        <w:gridCol w:w="815"/>
        <w:gridCol w:w="815"/>
        <w:gridCol w:w="815"/>
        <w:gridCol w:w="815"/>
        <w:gridCol w:w="815"/>
      </w:tblGrid>
      <w:tr w:rsidR="007048A1" w:rsidRPr="00E520E5" w14:paraId="55FB7956" w14:textId="77777777" w:rsidTr="002C2C39">
        <w:tc>
          <w:tcPr>
            <w:tcW w:w="368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607DFE" w14:textId="77777777" w:rsidR="007048A1" w:rsidRPr="00E520E5" w:rsidRDefault="007048A1" w:rsidP="002C2C39">
            <w:pPr>
              <w:widowControl w:val="0"/>
              <w:spacing w:before="20" w:line="252" w:lineRule="auto"/>
              <w:ind w:right="-108"/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E5357" w14:textId="77777777" w:rsidR="007048A1" w:rsidRPr="009F245A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FF0D3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67551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F73C7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9717B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373DF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940F2FA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BB626CE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E520E5" w14:paraId="41A7DBB3" w14:textId="77777777" w:rsidTr="002C2C39"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2B6AC38B" w14:textId="77777777" w:rsidR="007048A1" w:rsidRPr="001407A3" w:rsidRDefault="007048A1" w:rsidP="002C2C39">
            <w:pPr>
              <w:widowControl w:val="0"/>
              <w:suppressAutoHyphens/>
              <w:spacing w:before="20" w:line="240" w:lineRule="exact"/>
              <w:ind w:left="-108" w:right="-108"/>
              <w:rPr>
                <w:rFonts w:cs="Arial"/>
                <w:szCs w:val="18"/>
              </w:rPr>
            </w:pPr>
            <w:r w:rsidRPr="001407A3">
              <w:rPr>
                <w:rFonts w:cs="Arial"/>
                <w:szCs w:val="18"/>
              </w:rPr>
              <w:t xml:space="preserve">Приватизировано жилых помещений </w:t>
            </w:r>
            <w:r>
              <w:rPr>
                <w:rFonts w:cs="Arial"/>
                <w:szCs w:val="18"/>
              </w:rPr>
              <w:br/>
            </w:r>
            <w:r w:rsidRPr="001407A3">
              <w:rPr>
                <w:rFonts w:cs="Arial"/>
                <w:szCs w:val="18"/>
              </w:rPr>
              <w:t>(с начала года), единиц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DC632B" w14:textId="77777777" w:rsidR="007048A1" w:rsidRPr="001407A3" w:rsidRDefault="007048A1" w:rsidP="002C2C39">
            <w:pPr>
              <w:widowControl w:val="0"/>
              <w:spacing w:before="20" w:line="240" w:lineRule="exact"/>
              <w:ind w:right="-45"/>
              <w:jc w:val="right"/>
              <w:rPr>
                <w:rFonts w:cs="Arial"/>
                <w:szCs w:val="18"/>
              </w:rPr>
            </w:pPr>
            <w:r w:rsidRPr="001407A3">
              <w:rPr>
                <w:rFonts w:cs="Arial"/>
                <w:szCs w:val="18"/>
              </w:rPr>
              <w:t>4099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D540E3" w14:textId="77777777" w:rsidR="007048A1" w:rsidRPr="009D417A" w:rsidRDefault="007048A1" w:rsidP="002C2C39">
            <w:pPr>
              <w:widowControl w:val="0"/>
              <w:spacing w:before="20" w:line="240" w:lineRule="exact"/>
              <w:ind w:right="-45"/>
              <w:jc w:val="right"/>
              <w:rPr>
                <w:rFonts w:cs="Arial"/>
                <w:szCs w:val="18"/>
              </w:rPr>
            </w:pPr>
            <w:r w:rsidRPr="009D417A">
              <w:rPr>
                <w:rFonts w:cs="Arial"/>
                <w:szCs w:val="18"/>
              </w:rPr>
              <w:t>2966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271D41" w14:textId="77777777" w:rsidR="007048A1" w:rsidRPr="001407A3" w:rsidRDefault="007048A1" w:rsidP="002C2C39">
            <w:pPr>
              <w:widowControl w:val="0"/>
              <w:spacing w:before="20" w:line="240" w:lineRule="exact"/>
              <w:ind w:right="-4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1748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9A29D1" w14:textId="77777777" w:rsidR="007048A1" w:rsidRPr="009D417A" w:rsidRDefault="007048A1" w:rsidP="002C2C39">
            <w:pPr>
              <w:widowControl w:val="0"/>
              <w:spacing w:before="20" w:line="240" w:lineRule="exact"/>
              <w:ind w:right="-4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1523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4323A6" w14:textId="77777777" w:rsidR="007048A1" w:rsidRPr="009D417A" w:rsidRDefault="007048A1" w:rsidP="002C2C39">
            <w:pPr>
              <w:widowControl w:val="0"/>
              <w:spacing w:before="20" w:line="240" w:lineRule="exact"/>
              <w:ind w:right="-4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1343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BB6048" w14:textId="77777777" w:rsidR="007048A1" w:rsidRPr="009D417A" w:rsidRDefault="007048A1" w:rsidP="002C2C39">
            <w:pPr>
              <w:widowControl w:val="0"/>
              <w:spacing w:before="20" w:line="240" w:lineRule="exact"/>
              <w:ind w:right="-45"/>
              <w:jc w:val="right"/>
              <w:rPr>
                <w:rFonts w:cs="Arial"/>
                <w:szCs w:val="18"/>
              </w:rPr>
            </w:pPr>
            <w:r w:rsidRPr="006D241C">
              <w:rPr>
                <w:rFonts w:cs="Arial"/>
                <w:szCs w:val="18"/>
              </w:rPr>
              <w:t>1825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0F69A737" w14:textId="77777777" w:rsidR="007048A1" w:rsidRPr="009D417A" w:rsidRDefault="007048A1" w:rsidP="002C2C39">
            <w:pPr>
              <w:widowControl w:val="0"/>
              <w:spacing w:before="20" w:line="240" w:lineRule="exact"/>
              <w:ind w:right="-45"/>
              <w:jc w:val="right"/>
              <w:rPr>
                <w:rFonts w:cs="Arial"/>
                <w:szCs w:val="18"/>
              </w:rPr>
            </w:pPr>
            <w:r w:rsidRPr="00762F14">
              <w:rPr>
                <w:rFonts w:cs="Arial"/>
                <w:szCs w:val="18"/>
              </w:rPr>
              <w:t>2147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6340A286" w14:textId="77777777" w:rsidR="007048A1" w:rsidRPr="009D417A" w:rsidRDefault="007048A1" w:rsidP="002C2C39">
            <w:pPr>
              <w:widowControl w:val="0"/>
              <w:spacing w:before="20" w:line="240" w:lineRule="exact"/>
              <w:ind w:right="-45"/>
              <w:jc w:val="right"/>
              <w:rPr>
                <w:rFonts w:cs="Arial"/>
                <w:szCs w:val="18"/>
              </w:rPr>
            </w:pPr>
            <w:r w:rsidRPr="00C8251C">
              <w:rPr>
                <w:rFonts w:cs="Arial"/>
                <w:szCs w:val="18"/>
              </w:rPr>
              <w:t>2179</w:t>
            </w:r>
          </w:p>
        </w:tc>
      </w:tr>
      <w:tr w:rsidR="007048A1" w:rsidRPr="00E520E5" w14:paraId="1E331534" w14:textId="77777777" w:rsidTr="002C2C39"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5FA446E1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176" w:right="175"/>
            </w:pPr>
            <w:r>
              <w:t>их общая площадь, тыс. м</w:t>
            </w:r>
            <w:proofErr w:type="gramStart"/>
            <w:r w:rsidRPr="00201374">
              <w:rPr>
                <w:vertAlign w:val="superscript"/>
              </w:rPr>
              <w:t>2</w:t>
            </w:r>
            <w:proofErr w:type="gramEnd"/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40124F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181,1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0B421C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128,6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F3E4BF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74,8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9B2C2F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62,6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FAE047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55,6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7AD3D2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 w:rsidRPr="006D241C">
              <w:t>7</w:t>
            </w:r>
            <w:r>
              <w:t>7,0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171CD278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89,0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47C2FB64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 w:rsidRPr="00C8251C">
              <w:t>89</w:t>
            </w:r>
            <w:r>
              <w:t>,</w:t>
            </w:r>
            <w:r w:rsidRPr="00C8251C">
              <w:t>2</w:t>
            </w:r>
          </w:p>
        </w:tc>
      </w:tr>
      <w:tr w:rsidR="007048A1" w:rsidRPr="00E520E5" w14:paraId="40ECA1CA" w14:textId="77777777" w:rsidTr="002C2C39">
        <w:tc>
          <w:tcPr>
            <w:tcW w:w="3686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28C1389E" w14:textId="77777777" w:rsidR="007048A1" w:rsidRPr="00783547" w:rsidRDefault="007048A1" w:rsidP="002C2C39">
            <w:pPr>
              <w:widowControl w:val="0"/>
              <w:suppressAutoHyphens/>
              <w:spacing w:before="20" w:line="220" w:lineRule="exact"/>
              <w:ind w:left="-108" w:right="-108"/>
            </w:pPr>
            <w:r>
              <w:t>Удельный вес приватизированных жилых помещений в общем числе</w:t>
            </w:r>
            <w:r w:rsidRPr="00783547">
              <w:t xml:space="preserve"> помещений, подлежащих приватизации</w:t>
            </w:r>
            <w:r>
              <w:t>, %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7A5DF3E" w14:textId="77777777" w:rsidR="007048A1" w:rsidRPr="00783547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 w:rsidRPr="00783547">
              <w:t>3,1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171F8D5" w14:textId="77777777" w:rsidR="007048A1" w:rsidRPr="00783547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 w:rsidRPr="00783547">
              <w:t>2,8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C63DCC5" w14:textId="77777777" w:rsidR="007048A1" w:rsidRPr="00783547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 w:rsidRPr="00783547">
              <w:t>1,7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E193FCB" w14:textId="77777777" w:rsidR="007048A1" w:rsidRPr="00783547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1,6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9B11A7F" w14:textId="77777777" w:rsidR="007048A1" w:rsidRPr="00783547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1,6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A526C7A" w14:textId="77777777" w:rsidR="007048A1" w:rsidRPr="00783547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 w:rsidRPr="006D241C">
              <w:t>2</w:t>
            </w:r>
            <w:r>
              <w:t>,4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7186534" w14:textId="77777777" w:rsidR="007048A1" w:rsidRPr="00783547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3,6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DEF5069" w14:textId="77777777" w:rsidR="007048A1" w:rsidRPr="00783547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3,5</w:t>
            </w:r>
          </w:p>
        </w:tc>
      </w:tr>
    </w:tbl>
    <w:p w14:paraId="51078D76" w14:textId="77777777" w:rsidR="007048A1" w:rsidRPr="00783547" w:rsidRDefault="007048A1" w:rsidP="007048A1"/>
    <w:p w14:paraId="29CAC1DC" w14:textId="77777777" w:rsidR="007048A1" w:rsidRPr="007279CA" w:rsidRDefault="007048A1" w:rsidP="007048A1">
      <w:pPr>
        <w:pStyle w:val="3"/>
      </w:pPr>
      <w:bookmarkStart w:id="190" w:name="_Toc153188473"/>
      <w:bookmarkStart w:id="191" w:name="_Toc154395840"/>
      <w:r w:rsidRPr="007279CA">
        <w:t>ПРЕДОСТАВЛЕНИЕ ЖИЛЫХ ПОМЕЩЕНИЙ</w:t>
      </w:r>
      <w:bookmarkEnd w:id="190"/>
      <w:bookmarkEnd w:id="191"/>
    </w:p>
    <w:p w14:paraId="627BCE2A" w14:textId="77777777" w:rsidR="007048A1" w:rsidRPr="00E03A73" w:rsidRDefault="007048A1" w:rsidP="007048A1">
      <w:pPr>
        <w:rPr>
          <w:sz w:val="12"/>
          <w:szCs w:val="12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3686"/>
        <w:gridCol w:w="815"/>
        <w:gridCol w:w="815"/>
        <w:gridCol w:w="815"/>
        <w:gridCol w:w="815"/>
        <w:gridCol w:w="815"/>
        <w:gridCol w:w="815"/>
        <w:gridCol w:w="815"/>
        <w:gridCol w:w="815"/>
      </w:tblGrid>
      <w:tr w:rsidR="007048A1" w:rsidRPr="00E520E5" w14:paraId="71A31425" w14:textId="77777777" w:rsidTr="002C2C39">
        <w:tc>
          <w:tcPr>
            <w:tcW w:w="368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A118C5" w14:textId="77777777" w:rsidR="007048A1" w:rsidRPr="00E520E5" w:rsidRDefault="007048A1" w:rsidP="002C2C39">
            <w:pPr>
              <w:widowControl w:val="0"/>
              <w:spacing w:before="20" w:line="252" w:lineRule="auto"/>
              <w:ind w:right="-108"/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00C8B" w14:textId="77777777" w:rsidR="007048A1" w:rsidRPr="009F245A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DF534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4BB63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5833B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84619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61ADA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860FB02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8A3F17" w14:textId="77777777" w:rsidR="007048A1" w:rsidRPr="00E520E5" w:rsidRDefault="007048A1" w:rsidP="002C2C39">
            <w:pPr>
              <w:widowControl w:val="0"/>
              <w:spacing w:before="20" w:line="252" w:lineRule="auto"/>
              <w:ind w:left="-108" w:right="-112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E520E5" w14:paraId="73027EEC" w14:textId="77777777" w:rsidTr="002C2C39"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1848B186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-107" w:right="317"/>
            </w:pPr>
            <w:r w:rsidRPr="00E520E5">
              <w:t>Число семей, состоя</w:t>
            </w:r>
            <w:r>
              <w:t>вш</w:t>
            </w:r>
            <w:r w:rsidRPr="00E520E5">
              <w:t xml:space="preserve">их на </w:t>
            </w:r>
            <w:proofErr w:type="gramStart"/>
            <w:r w:rsidRPr="00E520E5">
              <w:t>учёте</w:t>
            </w:r>
            <w:proofErr w:type="gramEnd"/>
            <w:r>
              <w:t xml:space="preserve"> </w:t>
            </w:r>
            <w:r>
              <w:br/>
            </w:r>
            <w:r w:rsidRPr="00E520E5">
              <w:t>в качестве нуждающихся в жилых помещениях, на конец года, тыс</w:t>
            </w:r>
            <w:r>
              <w:t>.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CF32AE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67,3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D7FE40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62,6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41AA33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59,6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2B5546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55,7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7323BD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51,0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2EE42D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47,6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2BF45602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 w:rsidRPr="00575485">
              <w:t>44</w:t>
            </w:r>
            <w:r>
              <w:t>,2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57946564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 w:rsidRPr="00265B2D">
              <w:t>41,7</w:t>
            </w:r>
          </w:p>
        </w:tc>
      </w:tr>
      <w:tr w:rsidR="007048A1" w:rsidRPr="00E520E5" w14:paraId="15724DCD" w14:textId="77777777" w:rsidTr="002C2C39"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41CC1C85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34" w:right="175"/>
            </w:pPr>
            <w:proofErr w:type="gramStart"/>
            <w:r>
              <w:t>в</w:t>
            </w:r>
            <w:proofErr w:type="gramEnd"/>
            <w:r w:rsidRPr="00E520E5">
              <w:t xml:space="preserve"> % </w:t>
            </w:r>
            <w:proofErr w:type="gramStart"/>
            <w:r w:rsidRPr="00E520E5">
              <w:t>от</w:t>
            </w:r>
            <w:proofErr w:type="gramEnd"/>
            <w:r w:rsidRPr="00E520E5">
              <w:t xml:space="preserve"> общего числа семей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6EECA9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6,5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7A0124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6,0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8A6B37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5,7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3FEC1A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5,3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9A75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4,9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9F3B64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4,6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1FB650B5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3,9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30430061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 w:rsidRPr="00265B2D">
              <w:t>3,7</w:t>
            </w:r>
          </w:p>
        </w:tc>
      </w:tr>
      <w:tr w:rsidR="007048A1" w:rsidRPr="00E520E5" w14:paraId="5F832C4B" w14:textId="77777777" w:rsidTr="002C2C39">
        <w:tc>
          <w:tcPr>
            <w:tcW w:w="3686" w:type="dxa"/>
            <w:tcBorders>
              <w:right w:val="single" w:sz="4" w:space="0" w:color="auto"/>
            </w:tcBorders>
            <w:vAlign w:val="bottom"/>
          </w:tcPr>
          <w:p w14:paraId="5D1F6CAA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-107" w:right="175"/>
            </w:pPr>
            <w:r w:rsidRPr="00E520E5">
              <w:t>Число семей,</w:t>
            </w:r>
            <w:r>
              <w:t xml:space="preserve"> получивших жилые </w:t>
            </w:r>
            <w:r w:rsidRPr="00E520E5">
              <w:t>помещения и улучшивших жилищные условия за год, тыс</w:t>
            </w:r>
            <w:r>
              <w:t>.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98A2A2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3,5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A3D169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2,5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A5513C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2,4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2A2517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3,0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DDC956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3,4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81A3E2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2,7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4579056B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2,8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bottom"/>
          </w:tcPr>
          <w:p w14:paraId="4ED1BE6D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2,0</w:t>
            </w:r>
          </w:p>
        </w:tc>
      </w:tr>
      <w:tr w:rsidR="007048A1" w:rsidRPr="00E520E5" w14:paraId="67E4A7B1" w14:textId="77777777" w:rsidTr="002C2C39">
        <w:tc>
          <w:tcPr>
            <w:tcW w:w="3686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46472B23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60" w:right="175"/>
            </w:pPr>
            <w:r>
              <w:t>в</w:t>
            </w:r>
            <w:r w:rsidRPr="00E520E5">
              <w:t xml:space="preserve"> % от числа семей, состоявших</w:t>
            </w:r>
            <w:r>
              <w:t xml:space="preserve"> </w:t>
            </w:r>
            <w:r>
              <w:br/>
            </w:r>
            <w:r w:rsidRPr="00E520E5">
              <w:t xml:space="preserve">на </w:t>
            </w:r>
            <w:proofErr w:type="gramStart"/>
            <w:r w:rsidRPr="00E520E5">
              <w:t>учёте</w:t>
            </w:r>
            <w:proofErr w:type="gramEnd"/>
            <w:r w:rsidRPr="00E520E5">
              <w:t xml:space="preserve"> в качестве нуждающихся</w:t>
            </w:r>
            <w:r>
              <w:t xml:space="preserve"> </w:t>
            </w:r>
            <w:r>
              <w:br/>
            </w:r>
            <w:r w:rsidRPr="00E520E5">
              <w:t>в жилых помещениях</w:t>
            </w:r>
            <w:r>
              <w:t xml:space="preserve"> на конец </w:t>
            </w:r>
            <w:r w:rsidRPr="00E520E5">
              <w:t>предыдущего года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EBB27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5,3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E6E8E0C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3,7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24C5C1F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3,8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676CB2E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5,0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65D8D35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6,2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DFF20DD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5,4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3F9CACCE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5,8</w:t>
            </w:r>
          </w:p>
        </w:tc>
        <w:tc>
          <w:tcPr>
            <w:tcW w:w="815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789E31AD" w14:textId="77777777" w:rsidR="007048A1" w:rsidRPr="00E520E5" w:rsidRDefault="007048A1" w:rsidP="002C2C39">
            <w:pPr>
              <w:widowControl w:val="0"/>
              <w:spacing w:before="20" w:line="220" w:lineRule="exact"/>
              <w:ind w:right="-45"/>
              <w:jc w:val="right"/>
            </w:pPr>
            <w:r>
              <w:t>4,4</w:t>
            </w:r>
          </w:p>
        </w:tc>
      </w:tr>
    </w:tbl>
    <w:p w14:paraId="4A021614" w14:textId="77777777" w:rsidR="007048A1" w:rsidRPr="00E520E5" w:rsidRDefault="007048A1" w:rsidP="007048A1">
      <w:pPr>
        <w:pStyle w:val="3"/>
      </w:pPr>
      <w:r>
        <w:br w:type="page"/>
      </w:r>
      <w:bookmarkStart w:id="192" w:name="_Toc153188474"/>
      <w:bookmarkStart w:id="193" w:name="_Toc154395841"/>
      <w:r w:rsidRPr="00E520E5">
        <w:lastRenderedPageBreak/>
        <w:t>РЕГИСТРАЦИЯ ПРАВ НА ЖИЛЫЕ ПОМЕЩЕНИЯ НА ОСНОВАНИИ</w:t>
      </w:r>
      <w:r w:rsidRPr="00E520E5">
        <w:br/>
        <w:t>ДОГОВОРОВ КУПЛИ-ПРОДАЖИ</w:t>
      </w:r>
      <w:bookmarkEnd w:id="192"/>
      <w:bookmarkEnd w:id="193"/>
    </w:p>
    <w:p w14:paraId="4D15E2DE" w14:textId="77777777" w:rsidR="007048A1" w:rsidRPr="00122087" w:rsidRDefault="007048A1" w:rsidP="007048A1">
      <w:pPr>
        <w:rPr>
          <w:sz w:val="4"/>
          <w:szCs w:val="4"/>
        </w:rPr>
      </w:pPr>
    </w:p>
    <w:tbl>
      <w:tblPr>
        <w:tblW w:w="0" w:type="auto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815"/>
        <w:gridCol w:w="815"/>
        <w:gridCol w:w="815"/>
        <w:gridCol w:w="815"/>
        <w:gridCol w:w="815"/>
        <w:gridCol w:w="815"/>
        <w:gridCol w:w="815"/>
        <w:gridCol w:w="815"/>
      </w:tblGrid>
      <w:tr w:rsidR="007048A1" w:rsidRPr="00E520E5" w14:paraId="454CBBE0" w14:textId="77777777" w:rsidTr="002C2C39">
        <w:tc>
          <w:tcPr>
            <w:tcW w:w="3686" w:type="dxa"/>
            <w:tcBorders>
              <w:bottom w:val="single" w:sz="4" w:space="0" w:color="auto"/>
            </w:tcBorders>
            <w:shd w:val="clear" w:color="auto" w:fill="auto"/>
          </w:tcPr>
          <w:p w14:paraId="5BAD442D" w14:textId="77777777" w:rsidR="007048A1" w:rsidRPr="00E520E5" w:rsidRDefault="007048A1" w:rsidP="002C2C39">
            <w:pPr>
              <w:spacing w:before="20" w:after="20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815" w:type="dxa"/>
            <w:tcBorders>
              <w:bottom w:val="single" w:sz="4" w:space="0" w:color="auto"/>
            </w:tcBorders>
            <w:shd w:val="clear" w:color="auto" w:fill="auto"/>
          </w:tcPr>
          <w:p w14:paraId="211D50E9" w14:textId="77777777" w:rsidR="007048A1" w:rsidRPr="00E520E5" w:rsidRDefault="007048A1" w:rsidP="002C2C39">
            <w:pPr>
              <w:widowControl w:val="0"/>
              <w:spacing w:before="20" w:after="20" w:line="252" w:lineRule="auto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2016</w:t>
            </w:r>
          </w:p>
        </w:tc>
        <w:tc>
          <w:tcPr>
            <w:tcW w:w="815" w:type="dxa"/>
            <w:tcBorders>
              <w:bottom w:val="single" w:sz="4" w:space="0" w:color="auto"/>
            </w:tcBorders>
          </w:tcPr>
          <w:p w14:paraId="7CB5B6F5" w14:textId="77777777" w:rsidR="007048A1" w:rsidRPr="00E520E5" w:rsidRDefault="007048A1" w:rsidP="002C2C39">
            <w:pPr>
              <w:widowControl w:val="0"/>
              <w:spacing w:before="20" w:after="20" w:line="252" w:lineRule="auto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2017</w:t>
            </w:r>
          </w:p>
        </w:tc>
        <w:tc>
          <w:tcPr>
            <w:tcW w:w="815" w:type="dxa"/>
            <w:tcBorders>
              <w:bottom w:val="single" w:sz="4" w:space="0" w:color="auto"/>
            </w:tcBorders>
          </w:tcPr>
          <w:p w14:paraId="6238DDAC" w14:textId="77777777" w:rsidR="007048A1" w:rsidRPr="00E520E5" w:rsidRDefault="007048A1" w:rsidP="002C2C39">
            <w:pPr>
              <w:widowControl w:val="0"/>
              <w:spacing w:before="20" w:after="20" w:line="252" w:lineRule="auto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2018</w:t>
            </w:r>
          </w:p>
        </w:tc>
        <w:tc>
          <w:tcPr>
            <w:tcW w:w="815" w:type="dxa"/>
            <w:tcBorders>
              <w:bottom w:val="single" w:sz="4" w:space="0" w:color="auto"/>
            </w:tcBorders>
          </w:tcPr>
          <w:p w14:paraId="3A9CF550" w14:textId="77777777" w:rsidR="007048A1" w:rsidRPr="00E520E5" w:rsidRDefault="007048A1" w:rsidP="002C2C39">
            <w:pPr>
              <w:widowControl w:val="0"/>
              <w:spacing w:before="20" w:after="20" w:line="252" w:lineRule="auto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2019</w:t>
            </w:r>
          </w:p>
        </w:tc>
        <w:tc>
          <w:tcPr>
            <w:tcW w:w="815" w:type="dxa"/>
            <w:tcBorders>
              <w:bottom w:val="single" w:sz="4" w:space="0" w:color="auto"/>
            </w:tcBorders>
          </w:tcPr>
          <w:p w14:paraId="327BD222" w14:textId="77777777" w:rsidR="007048A1" w:rsidRPr="00E520E5" w:rsidRDefault="007048A1" w:rsidP="002C2C39">
            <w:pPr>
              <w:widowControl w:val="0"/>
              <w:spacing w:before="20" w:after="20" w:line="252" w:lineRule="auto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2020</w:t>
            </w:r>
          </w:p>
        </w:tc>
        <w:tc>
          <w:tcPr>
            <w:tcW w:w="815" w:type="dxa"/>
            <w:tcBorders>
              <w:bottom w:val="single" w:sz="4" w:space="0" w:color="auto"/>
            </w:tcBorders>
          </w:tcPr>
          <w:p w14:paraId="5339348C" w14:textId="77777777" w:rsidR="007048A1" w:rsidRPr="00E520E5" w:rsidRDefault="007048A1" w:rsidP="002C2C39">
            <w:pPr>
              <w:widowControl w:val="0"/>
              <w:spacing w:before="20" w:after="20" w:line="252" w:lineRule="auto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2021</w:t>
            </w:r>
          </w:p>
        </w:tc>
        <w:tc>
          <w:tcPr>
            <w:tcW w:w="815" w:type="dxa"/>
            <w:tcBorders>
              <w:bottom w:val="single" w:sz="4" w:space="0" w:color="auto"/>
            </w:tcBorders>
          </w:tcPr>
          <w:p w14:paraId="54A1C2AA" w14:textId="77777777" w:rsidR="007048A1" w:rsidRPr="00E520E5" w:rsidRDefault="007048A1" w:rsidP="002C2C39">
            <w:pPr>
              <w:widowControl w:val="0"/>
              <w:spacing w:before="20" w:after="20" w:line="252" w:lineRule="auto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815" w:type="dxa"/>
            <w:tcBorders>
              <w:bottom w:val="single" w:sz="4" w:space="0" w:color="auto"/>
            </w:tcBorders>
          </w:tcPr>
          <w:p w14:paraId="5CB5CB7F" w14:textId="77777777" w:rsidR="007048A1" w:rsidRPr="00E520E5" w:rsidRDefault="007048A1" w:rsidP="002C2C39">
            <w:pPr>
              <w:widowControl w:val="0"/>
              <w:spacing w:before="20" w:after="20" w:line="252" w:lineRule="auto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2023</w:t>
            </w:r>
          </w:p>
        </w:tc>
      </w:tr>
      <w:tr w:rsidR="007048A1" w:rsidRPr="00E520E5" w14:paraId="4468109B" w14:textId="77777777" w:rsidTr="002C2C39">
        <w:tc>
          <w:tcPr>
            <w:tcW w:w="3686" w:type="dxa"/>
            <w:tcBorders>
              <w:bottom w:val="nil"/>
            </w:tcBorders>
            <w:shd w:val="clear" w:color="auto" w:fill="auto"/>
            <w:vAlign w:val="bottom"/>
          </w:tcPr>
          <w:p w14:paraId="2BD05A11" w14:textId="77777777" w:rsidR="007048A1" w:rsidRPr="00E520E5" w:rsidRDefault="007048A1" w:rsidP="002C2C39">
            <w:pPr>
              <w:widowControl w:val="0"/>
              <w:suppressAutoHyphens/>
              <w:spacing w:before="20"/>
              <w:ind w:left="-108" w:right="-48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 xml:space="preserve">Число зарегистрированных прав </w:t>
            </w:r>
            <w:r>
              <w:rPr>
                <w:rFonts w:cs="Arial"/>
                <w:szCs w:val="18"/>
              </w:rPr>
              <w:br/>
            </w:r>
            <w:r w:rsidRPr="00E520E5">
              <w:rPr>
                <w:rFonts w:cs="Arial"/>
                <w:szCs w:val="18"/>
              </w:rPr>
              <w:t>на жилые помещения – всего, тыс</w:t>
            </w:r>
            <w:r>
              <w:rPr>
                <w:rFonts w:cs="Arial"/>
                <w:szCs w:val="18"/>
              </w:rPr>
              <w:t>.</w:t>
            </w:r>
          </w:p>
        </w:tc>
        <w:tc>
          <w:tcPr>
            <w:tcW w:w="815" w:type="dxa"/>
            <w:tcBorders>
              <w:bottom w:val="nil"/>
            </w:tcBorders>
            <w:shd w:val="clear" w:color="auto" w:fill="auto"/>
            <w:vAlign w:val="bottom"/>
          </w:tcPr>
          <w:p w14:paraId="731C01E8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78,6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14822947" w14:textId="77777777" w:rsidR="007048A1" w:rsidRPr="00D16998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75,4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60765658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84,6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36DB47BC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76,9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155BC201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88,4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7C2E5782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57,0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18E00A71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59,3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65FD6066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65,5</w:t>
            </w:r>
          </w:p>
        </w:tc>
      </w:tr>
      <w:tr w:rsidR="007048A1" w:rsidRPr="00E520E5" w14:paraId="16B879E4" w14:textId="77777777" w:rsidTr="002C2C39">
        <w:tc>
          <w:tcPr>
            <w:tcW w:w="368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51E532" w14:textId="77777777" w:rsidR="007048A1" w:rsidRPr="00E520E5" w:rsidRDefault="007048A1" w:rsidP="002C2C39">
            <w:pPr>
              <w:widowControl w:val="0"/>
              <w:suppressAutoHyphens/>
              <w:spacing w:before="20"/>
              <w:ind w:left="34" w:right="-57"/>
              <w:rPr>
                <w:rFonts w:cs="Arial"/>
                <w:szCs w:val="18"/>
              </w:rPr>
            </w:pPr>
            <w:r w:rsidRPr="00E520E5">
              <w:rPr>
                <w:rFonts w:cs="Arial"/>
                <w:szCs w:val="18"/>
              </w:rPr>
              <w:t>из них граждан</w:t>
            </w:r>
          </w:p>
        </w:tc>
        <w:tc>
          <w:tcPr>
            <w:tcW w:w="8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BD295AA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76,4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68C4872D" w14:textId="77777777" w:rsidR="007048A1" w:rsidRPr="00D16998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74,0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5682C32E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83,9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7186A2E2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76,5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5523BCE0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87,3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5711B21E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56,3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5CEB1372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59,0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4155E17E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65,0</w:t>
            </w:r>
          </w:p>
        </w:tc>
      </w:tr>
      <w:tr w:rsidR="007048A1" w:rsidRPr="00E520E5" w14:paraId="420B8AB4" w14:textId="77777777" w:rsidTr="002C2C39">
        <w:tc>
          <w:tcPr>
            <w:tcW w:w="368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E28CE82" w14:textId="77777777" w:rsidR="007048A1" w:rsidRPr="00E520E5" w:rsidRDefault="007048A1" w:rsidP="002C2C39">
            <w:pPr>
              <w:widowControl w:val="0"/>
              <w:suppressAutoHyphens/>
              <w:spacing w:before="20"/>
              <w:ind w:left="-108" w:right="33"/>
              <w:rPr>
                <w:rFonts w:cs="Arial"/>
                <w:szCs w:val="18"/>
              </w:rPr>
            </w:pPr>
            <w:r w:rsidRPr="00E520E5">
              <w:rPr>
                <w:rFonts w:cs="Arial"/>
                <w:szCs w:val="18"/>
              </w:rPr>
              <w:t>Общая площадь жилых помещений,</w:t>
            </w:r>
            <w:r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br/>
            </w:r>
            <w:r w:rsidRPr="00E520E5">
              <w:rPr>
                <w:rFonts w:cs="Arial"/>
                <w:szCs w:val="18"/>
              </w:rPr>
              <w:t>на которые зарегистрированы права – всего, тыс</w:t>
            </w:r>
            <w:r>
              <w:rPr>
                <w:rFonts w:cs="Arial"/>
                <w:szCs w:val="18"/>
              </w:rPr>
              <w:t>.</w:t>
            </w:r>
            <w:r w:rsidRPr="00E520E5">
              <w:rPr>
                <w:rFonts w:cs="Arial"/>
                <w:szCs w:val="18"/>
              </w:rPr>
              <w:t xml:space="preserve"> м</w:t>
            </w:r>
            <w:proofErr w:type="gramStart"/>
            <w:r w:rsidRPr="00E520E5">
              <w:rPr>
                <w:rFonts w:cs="Arial"/>
                <w:szCs w:val="18"/>
                <w:vertAlign w:val="superscript"/>
              </w:rPr>
              <w:t>2</w:t>
            </w:r>
            <w:proofErr w:type="gramEnd"/>
          </w:p>
        </w:tc>
        <w:tc>
          <w:tcPr>
            <w:tcW w:w="81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E873149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2528,8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637A921D" w14:textId="77777777" w:rsidR="007048A1" w:rsidRPr="00D16998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2262,5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70443F25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 w:rsidRPr="00D6045E">
              <w:rPr>
                <w:rFonts w:cs="Arial"/>
                <w:szCs w:val="18"/>
              </w:rPr>
              <w:t>4150</w:t>
            </w:r>
            <w:r>
              <w:rPr>
                <w:rFonts w:cs="Arial"/>
                <w:szCs w:val="18"/>
              </w:rPr>
              <w:t>,</w:t>
            </w:r>
            <w:r w:rsidRPr="00D6045E">
              <w:rPr>
                <w:rFonts w:cs="Arial"/>
                <w:szCs w:val="18"/>
              </w:rPr>
              <w:t>2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05375BC4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3340,3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37C82247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3048,2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13D7E0DA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 w:rsidRPr="00D6045E">
              <w:rPr>
                <w:rFonts w:cs="Arial"/>
                <w:szCs w:val="18"/>
              </w:rPr>
              <w:t>2638</w:t>
            </w:r>
            <w:r>
              <w:rPr>
                <w:rFonts w:cs="Arial"/>
                <w:szCs w:val="18"/>
              </w:rPr>
              <w:t>,</w:t>
            </w:r>
            <w:r w:rsidRPr="00D6045E">
              <w:rPr>
                <w:rFonts w:cs="Arial"/>
                <w:szCs w:val="18"/>
              </w:rPr>
              <w:t>9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5BD9C39D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2231,1</w:t>
            </w:r>
          </w:p>
        </w:tc>
        <w:tc>
          <w:tcPr>
            <w:tcW w:w="815" w:type="dxa"/>
            <w:tcBorders>
              <w:top w:val="nil"/>
              <w:bottom w:val="nil"/>
            </w:tcBorders>
            <w:vAlign w:val="bottom"/>
          </w:tcPr>
          <w:p w14:paraId="4C32559F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2534,1</w:t>
            </w:r>
          </w:p>
        </w:tc>
      </w:tr>
      <w:tr w:rsidR="007048A1" w:rsidRPr="00E520E5" w14:paraId="36BEE1AF" w14:textId="77777777" w:rsidTr="002C2C39">
        <w:tc>
          <w:tcPr>
            <w:tcW w:w="3686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4FD50257" w14:textId="77777777" w:rsidR="007048A1" w:rsidRPr="00E520E5" w:rsidRDefault="007048A1" w:rsidP="002C2C39">
            <w:pPr>
              <w:widowControl w:val="0"/>
              <w:suppressAutoHyphens/>
              <w:spacing w:before="20"/>
              <w:ind w:left="34" w:right="-57"/>
              <w:rPr>
                <w:rFonts w:cs="Arial"/>
                <w:szCs w:val="18"/>
              </w:rPr>
            </w:pPr>
            <w:r w:rsidRPr="00E520E5">
              <w:rPr>
                <w:rFonts w:cs="Arial"/>
                <w:szCs w:val="18"/>
              </w:rPr>
              <w:t>из них граждан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39C7B379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2420,8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3D3D0A11" w14:textId="77777777" w:rsidR="007048A1" w:rsidRPr="00D16998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2187,8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69B7F13C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 w:rsidRPr="00D6045E">
              <w:rPr>
                <w:rFonts w:cs="Arial"/>
                <w:szCs w:val="18"/>
              </w:rPr>
              <w:t>4110</w:t>
            </w:r>
            <w:r>
              <w:rPr>
                <w:rFonts w:cs="Arial"/>
                <w:szCs w:val="18"/>
              </w:rPr>
              <w:t>,</w:t>
            </w:r>
            <w:r w:rsidRPr="00D6045E">
              <w:rPr>
                <w:rFonts w:cs="Arial"/>
                <w:szCs w:val="18"/>
              </w:rPr>
              <w:t>6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50AE7A70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3321,6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509C0D41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3003,3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0DB5460A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 w:rsidRPr="00D6045E">
              <w:rPr>
                <w:rFonts w:cs="Arial"/>
                <w:szCs w:val="18"/>
              </w:rPr>
              <w:t>2607</w:t>
            </w:r>
            <w:r>
              <w:rPr>
                <w:rFonts w:cs="Arial"/>
                <w:szCs w:val="18"/>
              </w:rPr>
              <w:t>,</w:t>
            </w:r>
            <w:r w:rsidRPr="00D6045E">
              <w:rPr>
                <w:rFonts w:cs="Arial"/>
                <w:szCs w:val="18"/>
              </w:rPr>
              <w:t>2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7E4CB5C9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2210,3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5FE6DD26" w14:textId="77777777" w:rsidR="007048A1" w:rsidRPr="00E520E5" w:rsidRDefault="007048A1" w:rsidP="002C2C39">
            <w:pPr>
              <w:widowControl w:val="0"/>
              <w:spacing w:before="20"/>
              <w:ind w:left="-108" w:right="-59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2508,0</w:t>
            </w:r>
          </w:p>
        </w:tc>
      </w:tr>
    </w:tbl>
    <w:p w14:paraId="53E4B91C" w14:textId="77777777" w:rsidR="007048A1" w:rsidRPr="001407A3" w:rsidRDefault="007048A1" w:rsidP="007048A1">
      <w:pPr>
        <w:rPr>
          <w:sz w:val="20"/>
        </w:rPr>
      </w:pPr>
    </w:p>
    <w:p w14:paraId="089E4C67" w14:textId="77777777" w:rsidR="007048A1" w:rsidRPr="00745931" w:rsidRDefault="007048A1" w:rsidP="007048A1">
      <w:pPr>
        <w:pStyle w:val="3"/>
      </w:pPr>
      <w:bookmarkStart w:id="194" w:name="_Toc153188475"/>
      <w:bookmarkStart w:id="195" w:name="_Toc154395842"/>
      <w:r w:rsidRPr="00E520E5">
        <w:t>ПРЕДОСТАВЛЕНИЕ ГРАЖДАНАМ СУБСИДИЙ НА ОПЛАТУ ЖИЛ</w:t>
      </w:r>
      <w:r>
        <w:t>ОГО ПОМЕЩЕНИЯ</w:t>
      </w:r>
      <w:r w:rsidRPr="00E520E5">
        <w:br/>
        <w:t>И КОММУНАЛЬНЫХ УСЛУГ</w:t>
      </w:r>
      <w:bookmarkEnd w:id="194"/>
      <w:bookmarkEnd w:id="195"/>
    </w:p>
    <w:p w14:paraId="3BE5CE1B" w14:textId="77777777" w:rsidR="007048A1" w:rsidRPr="00122087" w:rsidRDefault="007048A1" w:rsidP="007048A1">
      <w:pPr>
        <w:rPr>
          <w:sz w:val="4"/>
          <w:szCs w:val="4"/>
        </w:rPr>
      </w:pPr>
    </w:p>
    <w:tbl>
      <w:tblPr>
        <w:tblW w:w="10198" w:type="dxa"/>
        <w:tblInd w:w="8" w:type="dxa"/>
        <w:tblBorders>
          <w:top w:val="single" w:sz="4" w:space="0" w:color="auto"/>
          <w:bottom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78"/>
        <w:gridCol w:w="815"/>
        <w:gridCol w:w="815"/>
        <w:gridCol w:w="815"/>
        <w:gridCol w:w="815"/>
        <w:gridCol w:w="815"/>
        <w:gridCol w:w="815"/>
        <w:gridCol w:w="815"/>
        <w:gridCol w:w="815"/>
      </w:tblGrid>
      <w:tr w:rsidR="007048A1" w:rsidRPr="00E520E5" w14:paraId="29626161" w14:textId="77777777" w:rsidTr="002C2C39">
        <w:tc>
          <w:tcPr>
            <w:tcW w:w="36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20AE9B" w14:textId="77777777" w:rsidR="007048A1" w:rsidRPr="00E520E5" w:rsidRDefault="007048A1" w:rsidP="002C2C39">
            <w:pPr>
              <w:spacing w:before="20" w:after="20"/>
              <w:jc w:val="center"/>
              <w:rPr>
                <w:i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7777A" w14:textId="77777777" w:rsidR="007048A1" w:rsidRPr="009F245A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F773C" w14:textId="77777777" w:rsidR="007048A1" w:rsidRPr="00E520E5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E128F" w14:textId="77777777" w:rsidR="007048A1" w:rsidRPr="00E520E5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AE904" w14:textId="77777777" w:rsidR="007048A1" w:rsidRPr="00E520E5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A1C09" w14:textId="77777777" w:rsidR="007048A1" w:rsidRPr="00E520E5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28073" w14:textId="77777777" w:rsidR="007048A1" w:rsidRPr="00E520E5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B26AD4B" w14:textId="77777777" w:rsidR="007048A1" w:rsidRPr="00E520E5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5D2F735" w14:textId="77777777" w:rsidR="007048A1" w:rsidRPr="00E520E5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E520E5" w14:paraId="728FC950" w14:textId="77777777" w:rsidTr="002C2C39">
        <w:tc>
          <w:tcPr>
            <w:tcW w:w="3678" w:type="dxa"/>
            <w:tcBorders>
              <w:top w:val="nil"/>
            </w:tcBorders>
            <w:vAlign w:val="bottom"/>
          </w:tcPr>
          <w:p w14:paraId="3E3E97C3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-8"/>
            </w:pPr>
            <w:r w:rsidRPr="00E520E5">
              <w:t>Число служб субсидий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250DF4C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47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9316B6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47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CDB357C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47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09FC012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46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B984D46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rPr>
                <w:lang w:val="en-US"/>
              </w:rPr>
              <w:t>46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CD9755C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46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nil"/>
            </w:tcBorders>
            <w:vAlign w:val="bottom"/>
          </w:tcPr>
          <w:p w14:paraId="5D7818B8" w14:textId="77777777" w:rsidR="007048A1" w:rsidRPr="00AC472A" w:rsidRDefault="007048A1" w:rsidP="002C2C39">
            <w:pPr>
              <w:widowControl w:val="0"/>
              <w:spacing w:before="20" w:line="220" w:lineRule="exact"/>
              <w:ind w:right="57"/>
              <w:jc w:val="right"/>
              <w:rPr>
                <w:lang w:val="en-US"/>
              </w:rPr>
            </w:pPr>
            <w:r>
              <w:t>45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nil"/>
            </w:tcBorders>
            <w:vAlign w:val="bottom"/>
          </w:tcPr>
          <w:p w14:paraId="635943ED" w14:textId="77777777" w:rsidR="007048A1" w:rsidRPr="0085477A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43</w:t>
            </w:r>
          </w:p>
        </w:tc>
      </w:tr>
      <w:tr w:rsidR="007048A1" w:rsidRPr="00E520E5" w14:paraId="6762E2F1" w14:textId="77777777" w:rsidTr="002C2C39">
        <w:tc>
          <w:tcPr>
            <w:tcW w:w="3678" w:type="dxa"/>
            <w:tcBorders>
              <w:top w:val="nil"/>
            </w:tcBorders>
            <w:vAlign w:val="bottom"/>
          </w:tcPr>
          <w:p w14:paraId="112B09B0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-8"/>
            </w:pPr>
            <w:r w:rsidRPr="00E520E5">
              <w:t>Число семей, получавших</w:t>
            </w:r>
            <w:r>
              <w:t xml:space="preserve"> </w:t>
            </w:r>
            <w:r w:rsidRPr="00E520E5">
              <w:t>субси</w:t>
            </w:r>
            <w:r>
              <w:t xml:space="preserve">дии </w:t>
            </w:r>
            <w:r>
              <w:br/>
            </w:r>
            <w:r w:rsidRPr="00E520E5">
              <w:t>в отчётном году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1F4F93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41186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3C7B71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39542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A586B01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40949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D0DCDBE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37005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59ADDB3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rPr>
                <w:lang w:val="en-US"/>
              </w:rPr>
              <w:t>33003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137D02D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 w:rsidRPr="0085477A">
              <w:rPr>
                <w:lang w:val="en-US"/>
              </w:rPr>
              <w:t>35682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nil"/>
            </w:tcBorders>
            <w:vAlign w:val="bottom"/>
          </w:tcPr>
          <w:p w14:paraId="153A3860" w14:textId="77777777" w:rsidR="007048A1" w:rsidRPr="00AC472A" w:rsidRDefault="007048A1" w:rsidP="002C2C39">
            <w:pPr>
              <w:widowControl w:val="0"/>
              <w:spacing w:before="20" w:line="220" w:lineRule="exact"/>
              <w:ind w:right="57"/>
              <w:jc w:val="right"/>
              <w:rPr>
                <w:lang w:val="en-US"/>
              </w:rPr>
            </w:pPr>
            <w:r>
              <w:t>26928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nil"/>
            </w:tcBorders>
            <w:vAlign w:val="bottom"/>
          </w:tcPr>
          <w:p w14:paraId="75916F2C" w14:textId="77777777" w:rsidR="007048A1" w:rsidRPr="0063373E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25004</w:t>
            </w:r>
          </w:p>
        </w:tc>
      </w:tr>
      <w:tr w:rsidR="007048A1" w:rsidRPr="00E520E5" w14:paraId="7060B6B1" w14:textId="77777777" w:rsidTr="002C2C39">
        <w:tc>
          <w:tcPr>
            <w:tcW w:w="3678" w:type="dxa"/>
            <w:tcBorders>
              <w:top w:val="nil"/>
            </w:tcBorders>
            <w:vAlign w:val="bottom"/>
          </w:tcPr>
          <w:p w14:paraId="57A93069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132"/>
            </w:pPr>
            <w:r w:rsidRPr="00E520E5">
              <w:t>из них в денежной</w:t>
            </w:r>
            <w:r>
              <w:t xml:space="preserve"> форме </w:t>
            </w:r>
            <w:r>
              <w:br/>
              <w:t xml:space="preserve">(через </w:t>
            </w:r>
            <w:r w:rsidRPr="00E520E5">
              <w:t>банковские</w:t>
            </w:r>
            <w:r>
              <w:t xml:space="preserve"> счета в банках, </w:t>
            </w:r>
            <w:r w:rsidRPr="00122087">
              <w:rPr>
                <w:spacing w:val="-4"/>
              </w:rPr>
              <w:t>организации связи или иным способом)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0B30576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41186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E54720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39542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CE6667F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40949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DF7081B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37005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8FEB1EC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rPr>
                <w:lang w:val="en-US"/>
              </w:rPr>
              <w:t>33003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DFC9AD3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 w:rsidRPr="004C66D2">
              <w:rPr>
                <w:lang w:val="en-US"/>
              </w:rPr>
              <w:t>35682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nil"/>
            </w:tcBorders>
            <w:vAlign w:val="bottom"/>
          </w:tcPr>
          <w:p w14:paraId="3ECC86AA" w14:textId="77777777" w:rsidR="007048A1" w:rsidRPr="000F2C3C" w:rsidRDefault="007048A1" w:rsidP="002C2C39">
            <w:pPr>
              <w:widowControl w:val="0"/>
              <w:spacing w:before="20" w:line="220" w:lineRule="exact"/>
              <w:ind w:right="57"/>
              <w:jc w:val="right"/>
              <w:rPr>
                <w:lang w:val="en-US"/>
              </w:rPr>
            </w:pPr>
            <w:r>
              <w:t>26928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right w:val="nil"/>
            </w:tcBorders>
            <w:vAlign w:val="bottom"/>
          </w:tcPr>
          <w:p w14:paraId="475704D2" w14:textId="77777777" w:rsidR="007048A1" w:rsidRPr="0063373E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25004</w:t>
            </w:r>
          </w:p>
        </w:tc>
      </w:tr>
      <w:tr w:rsidR="007048A1" w:rsidRPr="00E520E5" w14:paraId="7FAC421A" w14:textId="77777777" w:rsidTr="002C2C39">
        <w:tc>
          <w:tcPr>
            <w:tcW w:w="3678" w:type="dxa"/>
            <w:vAlign w:val="bottom"/>
          </w:tcPr>
          <w:p w14:paraId="494D8C4D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</w:pPr>
            <w:r w:rsidRPr="00E520E5">
              <w:t>Удельный вес семей, пользующихся субсидиями в общем числе семей,</w:t>
            </w:r>
            <w:r>
              <w:t xml:space="preserve"> </w:t>
            </w:r>
            <w:r w:rsidRPr="00E520E5">
              <w:t>проживающих в регионе</w:t>
            </w:r>
            <w:r>
              <w:t>,</w:t>
            </w:r>
            <w:r w:rsidRPr="00E520E5">
              <w:t xml:space="preserve"> %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0C444F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4,0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A55879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3,8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4008A0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3,9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97C6D4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3,6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B391A6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rPr>
                <w:lang w:val="en-US"/>
              </w:rPr>
              <w:t>3</w:t>
            </w:r>
            <w:r>
              <w:t>,2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E776F4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3,4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07CB4CD4" w14:textId="77777777" w:rsidR="007048A1" w:rsidRPr="000F2C3C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2,6</w:t>
            </w:r>
          </w:p>
        </w:tc>
        <w:tc>
          <w:tcPr>
            <w:tcW w:w="815" w:type="dxa"/>
            <w:tcBorders>
              <w:left w:val="single" w:sz="4" w:space="0" w:color="auto"/>
              <w:right w:val="nil"/>
            </w:tcBorders>
            <w:vAlign w:val="bottom"/>
          </w:tcPr>
          <w:p w14:paraId="1D4F20DB" w14:textId="77777777" w:rsidR="007048A1" w:rsidRPr="000F2C3C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2,2</w:t>
            </w:r>
          </w:p>
        </w:tc>
      </w:tr>
      <w:tr w:rsidR="007048A1" w:rsidRPr="00E520E5" w14:paraId="7790ECE8" w14:textId="77777777" w:rsidTr="002C2C39">
        <w:tc>
          <w:tcPr>
            <w:tcW w:w="3678" w:type="dxa"/>
            <w:tcBorders>
              <w:bottom w:val="nil"/>
            </w:tcBorders>
            <w:vAlign w:val="bottom"/>
          </w:tcPr>
          <w:p w14:paraId="0E70E9C4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-8"/>
            </w:pPr>
            <w:r>
              <w:t xml:space="preserve">Сумма </w:t>
            </w:r>
            <w:r w:rsidRPr="00CA5BA2">
              <w:t>начисленных</w:t>
            </w:r>
            <w:r>
              <w:t xml:space="preserve"> субсидий</w:t>
            </w:r>
            <w:r w:rsidRPr="00E520E5">
              <w:t xml:space="preserve">, </w:t>
            </w:r>
            <w:r>
              <w:br/>
            </w:r>
            <w:proofErr w:type="gramStart"/>
            <w:r>
              <w:t>млн</w:t>
            </w:r>
            <w:proofErr w:type="gramEnd"/>
            <w:r w:rsidRPr="00E520E5">
              <w:t xml:space="preserve"> рублей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C4C385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793,6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8D8B73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655,1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2B9538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642,2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08420A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660,5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DA320D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746,3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BF144F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563,3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5C7AF0A4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457,5</w:t>
            </w:r>
          </w:p>
        </w:tc>
        <w:tc>
          <w:tcPr>
            <w:tcW w:w="815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736EAA87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415,7</w:t>
            </w:r>
          </w:p>
        </w:tc>
      </w:tr>
      <w:tr w:rsidR="007048A1" w:rsidRPr="00E520E5" w14:paraId="4867BD7B" w14:textId="77777777" w:rsidTr="002C2C39">
        <w:tc>
          <w:tcPr>
            <w:tcW w:w="3678" w:type="dxa"/>
            <w:tcBorders>
              <w:top w:val="nil"/>
              <w:bottom w:val="double" w:sz="4" w:space="0" w:color="auto"/>
            </w:tcBorders>
            <w:vAlign w:val="bottom"/>
          </w:tcPr>
          <w:p w14:paraId="0DDD87D4" w14:textId="77777777" w:rsidR="007048A1" w:rsidRPr="00E520E5" w:rsidRDefault="007048A1" w:rsidP="002C2C39">
            <w:pPr>
              <w:widowControl w:val="0"/>
              <w:suppressAutoHyphens/>
              <w:spacing w:before="20" w:line="220" w:lineRule="exact"/>
              <w:ind w:left="-8"/>
            </w:pPr>
            <w:r w:rsidRPr="00E520E5">
              <w:t>Среднемесячный размер</w:t>
            </w:r>
            <w:r>
              <w:t xml:space="preserve"> </w:t>
            </w:r>
            <w:r w:rsidRPr="00E520E5">
              <w:t xml:space="preserve">субсидий </w:t>
            </w:r>
            <w:r>
              <w:br/>
            </w:r>
            <w:r w:rsidRPr="00E520E5">
              <w:t>на семью, рублей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6B09A20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1606,0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0156364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1380,6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F92BBC9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1307,0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B3ADA4D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1487,4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BD56C00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1884,3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59D2665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1315,6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28D6EE33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1415,8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587CD798" w14:textId="77777777" w:rsidR="007048A1" w:rsidRPr="00E520E5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1386,5</w:t>
            </w:r>
          </w:p>
        </w:tc>
      </w:tr>
    </w:tbl>
    <w:p w14:paraId="4EDCFAAA" w14:textId="77777777" w:rsidR="007048A1" w:rsidRDefault="007048A1" w:rsidP="007048A1"/>
    <w:p w14:paraId="0E892394" w14:textId="77777777" w:rsidR="007048A1" w:rsidRPr="001407A3" w:rsidRDefault="007048A1" w:rsidP="007048A1"/>
    <w:p w14:paraId="3E2693BF" w14:textId="77777777" w:rsidR="007048A1" w:rsidRDefault="007048A1" w:rsidP="007048A1">
      <w:pPr>
        <w:pStyle w:val="3"/>
      </w:pPr>
      <w:bookmarkStart w:id="196" w:name="_Toc153188476"/>
      <w:bookmarkStart w:id="197" w:name="_Toc154395843"/>
      <w:r w:rsidRPr="00E520E5">
        <w:t>ПРЕДОСТАВЛЕНИЕ</w:t>
      </w:r>
      <w:r>
        <w:t xml:space="preserve"> ГРАЖДАНАМ СОЦИАЛЬНОЙ ПОДДЕРЖКИ</w:t>
      </w:r>
      <w:r>
        <w:br/>
        <w:t>ПО ОПЛАТЕ ЖИЛОГО ПОМЕЩЕНИЯ И КОММУНАЛЬНЫХ УСЛУГ</w:t>
      </w:r>
      <w:bookmarkEnd w:id="196"/>
      <w:bookmarkEnd w:id="197"/>
    </w:p>
    <w:p w14:paraId="68FEDBF4" w14:textId="77777777" w:rsidR="007048A1" w:rsidRPr="00122087" w:rsidRDefault="007048A1" w:rsidP="007048A1">
      <w:pPr>
        <w:rPr>
          <w:sz w:val="4"/>
          <w:szCs w:val="4"/>
        </w:rPr>
      </w:pPr>
    </w:p>
    <w:tbl>
      <w:tblPr>
        <w:tblW w:w="10198" w:type="dxa"/>
        <w:tblInd w:w="8" w:type="dxa"/>
        <w:tblBorders>
          <w:top w:val="single" w:sz="4" w:space="0" w:color="auto"/>
          <w:bottom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78"/>
        <w:gridCol w:w="815"/>
        <w:gridCol w:w="815"/>
        <w:gridCol w:w="815"/>
        <w:gridCol w:w="815"/>
        <w:gridCol w:w="815"/>
        <w:gridCol w:w="815"/>
        <w:gridCol w:w="815"/>
        <w:gridCol w:w="815"/>
      </w:tblGrid>
      <w:tr w:rsidR="007048A1" w14:paraId="40A656A5" w14:textId="77777777" w:rsidTr="002C2C39">
        <w:tc>
          <w:tcPr>
            <w:tcW w:w="36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490A1E" w14:textId="77777777" w:rsidR="007048A1" w:rsidRDefault="007048A1" w:rsidP="002C2C39">
            <w:pPr>
              <w:spacing w:before="20" w:after="20"/>
              <w:jc w:val="center"/>
              <w:rPr>
                <w:i/>
              </w:rPr>
            </w:pPr>
          </w:p>
        </w:tc>
        <w:tc>
          <w:tcPr>
            <w:tcW w:w="815" w:type="dxa"/>
            <w:tcBorders>
              <w:top w:val="single" w:sz="4" w:space="0" w:color="auto"/>
              <w:bottom w:val="single" w:sz="4" w:space="0" w:color="auto"/>
            </w:tcBorders>
          </w:tcPr>
          <w:p w14:paraId="5115D8A5" w14:textId="77777777" w:rsidR="007048A1" w:rsidRPr="00A065B8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815" w:type="dxa"/>
            <w:tcBorders>
              <w:top w:val="single" w:sz="4" w:space="0" w:color="auto"/>
              <w:bottom w:val="single" w:sz="4" w:space="0" w:color="auto"/>
            </w:tcBorders>
          </w:tcPr>
          <w:p w14:paraId="4E25112D" w14:textId="77777777" w:rsidR="007048A1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15" w:type="dxa"/>
            <w:tcBorders>
              <w:top w:val="single" w:sz="4" w:space="0" w:color="auto"/>
              <w:bottom w:val="single" w:sz="4" w:space="0" w:color="auto"/>
            </w:tcBorders>
          </w:tcPr>
          <w:p w14:paraId="7F10C003" w14:textId="77777777" w:rsidR="007048A1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15" w:type="dxa"/>
            <w:tcBorders>
              <w:top w:val="single" w:sz="4" w:space="0" w:color="auto"/>
              <w:bottom w:val="single" w:sz="4" w:space="0" w:color="auto"/>
            </w:tcBorders>
          </w:tcPr>
          <w:p w14:paraId="40A33D08" w14:textId="77777777" w:rsidR="007048A1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15" w:type="dxa"/>
            <w:tcBorders>
              <w:top w:val="single" w:sz="4" w:space="0" w:color="auto"/>
              <w:bottom w:val="single" w:sz="4" w:space="0" w:color="auto"/>
            </w:tcBorders>
          </w:tcPr>
          <w:p w14:paraId="5169452E" w14:textId="77777777" w:rsidR="007048A1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15" w:type="dxa"/>
            <w:tcBorders>
              <w:top w:val="single" w:sz="4" w:space="0" w:color="auto"/>
              <w:bottom w:val="single" w:sz="4" w:space="0" w:color="auto"/>
            </w:tcBorders>
          </w:tcPr>
          <w:p w14:paraId="4E8FD76B" w14:textId="77777777" w:rsidR="007048A1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15" w:type="dxa"/>
            <w:tcBorders>
              <w:top w:val="single" w:sz="4" w:space="0" w:color="auto"/>
              <w:bottom w:val="single" w:sz="4" w:space="0" w:color="auto"/>
            </w:tcBorders>
          </w:tcPr>
          <w:p w14:paraId="7F47F850" w14:textId="77777777" w:rsidR="007048A1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15" w:type="dxa"/>
            <w:tcBorders>
              <w:top w:val="single" w:sz="4" w:space="0" w:color="auto"/>
              <w:bottom w:val="single" w:sz="4" w:space="0" w:color="auto"/>
            </w:tcBorders>
          </w:tcPr>
          <w:p w14:paraId="070E0A1B" w14:textId="77777777" w:rsidR="007048A1" w:rsidRDefault="007048A1" w:rsidP="002C2C39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882AD3" w14:paraId="03161DE9" w14:textId="77777777" w:rsidTr="002C2C39">
        <w:tc>
          <w:tcPr>
            <w:tcW w:w="3678" w:type="dxa"/>
            <w:tcBorders>
              <w:top w:val="nil"/>
            </w:tcBorders>
            <w:vAlign w:val="bottom"/>
          </w:tcPr>
          <w:p w14:paraId="4856D18E" w14:textId="77777777" w:rsidR="007048A1" w:rsidRPr="00882AD3" w:rsidRDefault="007048A1" w:rsidP="002C2C39">
            <w:pPr>
              <w:widowControl w:val="0"/>
              <w:suppressAutoHyphens/>
              <w:spacing w:before="20" w:line="220" w:lineRule="exact"/>
              <w:ind w:left="-8"/>
            </w:pPr>
            <w:r w:rsidRPr="00882AD3">
              <w:t>Численность граждан, пользующихся социальной поддержкой, тыс</w:t>
            </w:r>
            <w:r>
              <w:t>.</w:t>
            </w:r>
            <w:r w:rsidRPr="00882AD3">
              <w:t xml:space="preserve"> человек</w:t>
            </w:r>
          </w:p>
        </w:tc>
        <w:tc>
          <w:tcPr>
            <w:tcW w:w="815" w:type="dxa"/>
            <w:tcBorders>
              <w:top w:val="nil"/>
            </w:tcBorders>
            <w:vAlign w:val="bottom"/>
          </w:tcPr>
          <w:p w14:paraId="45B217B7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581,8</w:t>
            </w:r>
          </w:p>
        </w:tc>
        <w:tc>
          <w:tcPr>
            <w:tcW w:w="815" w:type="dxa"/>
            <w:tcBorders>
              <w:top w:val="nil"/>
            </w:tcBorders>
            <w:vAlign w:val="bottom"/>
          </w:tcPr>
          <w:p w14:paraId="5C44AD3B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567,9</w:t>
            </w:r>
          </w:p>
        </w:tc>
        <w:tc>
          <w:tcPr>
            <w:tcW w:w="815" w:type="dxa"/>
            <w:tcBorders>
              <w:top w:val="nil"/>
            </w:tcBorders>
            <w:vAlign w:val="bottom"/>
          </w:tcPr>
          <w:p w14:paraId="51B6A3E6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544,3</w:t>
            </w:r>
          </w:p>
        </w:tc>
        <w:tc>
          <w:tcPr>
            <w:tcW w:w="815" w:type="dxa"/>
            <w:tcBorders>
              <w:top w:val="nil"/>
            </w:tcBorders>
            <w:vAlign w:val="bottom"/>
          </w:tcPr>
          <w:p w14:paraId="66BA84DF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524,8</w:t>
            </w:r>
          </w:p>
        </w:tc>
        <w:tc>
          <w:tcPr>
            <w:tcW w:w="815" w:type="dxa"/>
            <w:tcBorders>
              <w:top w:val="nil"/>
            </w:tcBorders>
            <w:vAlign w:val="bottom"/>
          </w:tcPr>
          <w:p w14:paraId="1C884272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487,6</w:t>
            </w:r>
          </w:p>
        </w:tc>
        <w:tc>
          <w:tcPr>
            <w:tcW w:w="815" w:type="dxa"/>
            <w:tcBorders>
              <w:top w:val="nil"/>
            </w:tcBorders>
            <w:vAlign w:val="bottom"/>
          </w:tcPr>
          <w:p w14:paraId="3269C451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453,5</w:t>
            </w:r>
          </w:p>
        </w:tc>
        <w:tc>
          <w:tcPr>
            <w:tcW w:w="815" w:type="dxa"/>
            <w:tcBorders>
              <w:top w:val="nil"/>
            </w:tcBorders>
            <w:vAlign w:val="bottom"/>
          </w:tcPr>
          <w:p w14:paraId="1E9D140C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 w:rsidRPr="00210F30">
              <w:t>440</w:t>
            </w:r>
            <w:r>
              <w:t>,6</w:t>
            </w:r>
          </w:p>
        </w:tc>
        <w:tc>
          <w:tcPr>
            <w:tcW w:w="815" w:type="dxa"/>
            <w:tcBorders>
              <w:top w:val="nil"/>
            </w:tcBorders>
            <w:vAlign w:val="bottom"/>
          </w:tcPr>
          <w:p w14:paraId="0B16C1D1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419,0</w:t>
            </w:r>
          </w:p>
        </w:tc>
      </w:tr>
      <w:tr w:rsidR="007048A1" w:rsidRPr="00882AD3" w14:paraId="4C9A906D" w14:textId="77777777" w:rsidTr="002C2C39">
        <w:tc>
          <w:tcPr>
            <w:tcW w:w="3678" w:type="dxa"/>
            <w:vAlign w:val="bottom"/>
          </w:tcPr>
          <w:p w14:paraId="028622DA" w14:textId="77777777" w:rsidR="007048A1" w:rsidRPr="00882AD3" w:rsidRDefault="007048A1" w:rsidP="002C2C39">
            <w:pPr>
              <w:widowControl w:val="0"/>
              <w:suppressAutoHyphens/>
              <w:spacing w:before="20" w:line="220" w:lineRule="exact"/>
              <w:ind w:left="-8" w:right="46"/>
            </w:pPr>
            <w:r w:rsidRPr="00882AD3">
              <w:t xml:space="preserve">Объём средств, </w:t>
            </w:r>
            <w:r w:rsidRPr="008D02F9">
              <w:rPr>
                <w:rFonts w:cs="Arial"/>
                <w:iCs/>
                <w:spacing w:val="-2"/>
              </w:rPr>
              <w:t>предусмотренных</w:t>
            </w:r>
            <w:r>
              <w:rPr>
                <w:rFonts w:cs="Arial"/>
                <w:iCs/>
                <w:spacing w:val="-2"/>
              </w:rPr>
              <w:t xml:space="preserve"> </w:t>
            </w:r>
            <w:r>
              <w:rPr>
                <w:rFonts w:cs="Arial"/>
                <w:iCs/>
                <w:spacing w:val="-2"/>
              </w:rPr>
              <w:br/>
            </w:r>
            <w:r w:rsidRPr="00882AD3">
              <w:t>на предоставление гражданам</w:t>
            </w:r>
            <w:r>
              <w:t xml:space="preserve"> </w:t>
            </w:r>
            <w:r w:rsidRPr="00882AD3">
              <w:t xml:space="preserve">социальной поддержки, </w:t>
            </w:r>
            <w:proofErr w:type="gramStart"/>
            <w:r>
              <w:t>млн</w:t>
            </w:r>
            <w:proofErr w:type="gramEnd"/>
            <w:r w:rsidRPr="00882AD3">
              <w:t xml:space="preserve"> рублей</w:t>
            </w:r>
          </w:p>
        </w:tc>
        <w:tc>
          <w:tcPr>
            <w:tcW w:w="815" w:type="dxa"/>
            <w:vAlign w:val="bottom"/>
          </w:tcPr>
          <w:p w14:paraId="6EF3C94E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4108,7</w:t>
            </w:r>
          </w:p>
        </w:tc>
        <w:tc>
          <w:tcPr>
            <w:tcW w:w="815" w:type="dxa"/>
            <w:vAlign w:val="bottom"/>
          </w:tcPr>
          <w:p w14:paraId="197EAA72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4271,1</w:t>
            </w:r>
          </w:p>
        </w:tc>
        <w:tc>
          <w:tcPr>
            <w:tcW w:w="815" w:type="dxa"/>
            <w:vAlign w:val="bottom"/>
          </w:tcPr>
          <w:p w14:paraId="2B5DA604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3991,3</w:t>
            </w:r>
          </w:p>
        </w:tc>
        <w:tc>
          <w:tcPr>
            <w:tcW w:w="815" w:type="dxa"/>
            <w:vAlign w:val="bottom"/>
          </w:tcPr>
          <w:p w14:paraId="42B6AFAF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3884,4</w:t>
            </w:r>
          </w:p>
        </w:tc>
        <w:tc>
          <w:tcPr>
            <w:tcW w:w="815" w:type="dxa"/>
            <w:vAlign w:val="bottom"/>
          </w:tcPr>
          <w:p w14:paraId="757EAA4E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3739,3</w:t>
            </w:r>
          </w:p>
        </w:tc>
        <w:tc>
          <w:tcPr>
            <w:tcW w:w="815" w:type="dxa"/>
            <w:vAlign w:val="bottom"/>
          </w:tcPr>
          <w:p w14:paraId="17587B75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 w:rsidRPr="004C66D2">
              <w:t>3831</w:t>
            </w:r>
            <w:r>
              <w:t>,0</w:t>
            </w:r>
          </w:p>
        </w:tc>
        <w:tc>
          <w:tcPr>
            <w:tcW w:w="815" w:type="dxa"/>
            <w:vAlign w:val="bottom"/>
          </w:tcPr>
          <w:p w14:paraId="3884FA6A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 w:rsidRPr="00210F30">
              <w:t>3830</w:t>
            </w:r>
            <w:r>
              <w:t>,7</w:t>
            </w:r>
          </w:p>
        </w:tc>
        <w:tc>
          <w:tcPr>
            <w:tcW w:w="815" w:type="dxa"/>
            <w:vAlign w:val="bottom"/>
          </w:tcPr>
          <w:p w14:paraId="60879636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 w:rsidRPr="00A81849">
              <w:t>3991,6</w:t>
            </w:r>
          </w:p>
        </w:tc>
      </w:tr>
      <w:tr w:rsidR="007048A1" w:rsidRPr="00882AD3" w14:paraId="06A0C2FD" w14:textId="77777777" w:rsidTr="002C2C39">
        <w:tc>
          <w:tcPr>
            <w:tcW w:w="3678" w:type="dxa"/>
            <w:tcBorders>
              <w:bottom w:val="nil"/>
            </w:tcBorders>
            <w:vAlign w:val="bottom"/>
          </w:tcPr>
          <w:p w14:paraId="60A37445" w14:textId="77777777" w:rsidR="007048A1" w:rsidRPr="00882AD3" w:rsidRDefault="007048A1" w:rsidP="002C2C39">
            <w:pPr>
              <w:widowControl w:val="0"/>
              <w:suppressAutoHyphens/>
              <w:spacing w:before="20" w:line="220" w:lineRule="exact"/>
              <w:ind w:left="-8"/>
            </w:pPr>
            <w:r w:rsidRPr="00882AD3">
              <w:t>Среднемесячный размер социальной поддержки на одного пользователя,</w:t>
            </w:r>
            <w:r>
              <w:t xml:space="preserve"> </w:t>
            </w:r>
            <w:r w:rsidRPr="00882AD3">
              <w:t>рублей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79B070A0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588,5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00DDAA1B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626,7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52D38A93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611,1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18780F29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616,8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50EA4A19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639,0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47296F62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703,9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1BA2D553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724,6</w:t>
            </w:r>
          </w:p>
        </w:tc>
        <w:tc>
          <w:tcPr>
            <w:tcW w:w="815" w:type="dxa"/>
            <w:tcBorders>
              <w:bottom w:val="nil"/>
            </w:tcBorders>
            <w:vAlign w:val="bottom"/>
          </w:tcPr>
          <w:p w14:paraId="50DE9902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 w:rsidRPr="00A81849">
              <w:t>793,8</w:t>
            </w:r>
          </w:p>
        </w:tc>
      </w:tr>
      <w:tr w:rsidR="007048A1" w:rsidRPr="00882AD3" w14:paraId="5647841A" w14:textId="77777777" w:rsidTr="002C2C39">
        <w:tc>
          <w:tcPr>
            <w:tcW w:w="3678" w:type="dxa"/>
            <w:tcBorders>
              <w:top w:val="nil"/>
              <w:bottom w:val="double" w:sz="4" w:space="0" w:color="auto"/>
            </w:tcBorders>
            <w:vAlign w:val="bottom"/>
          </w:tcPr>
          <w:p w14:paraId="60650E8B" w14:textId="77777777" w:rsidR="007048A1" w:rsidRPr="00882AD3" w:rsidRDefault="007048A1" w:rsidP="002C2C39">
            <w:pPr>
              <w:widowControl w:val="0"/>
              <w:suppressAutoHyphens/>
              <w:spacing w:before="20" w:line="220" w:lineRule="exact"/>
              <w:ind w:left="-8"/>
            </w:pPr>
            <w:r w:rsidRPr="00882AD3">
              <w:t>Удельный вес граждан, пользующихся социальной поддержкой, в общей</w:t>
            </w:r>
            <w:r>
              <w:t xml:space="preserve"> </w:t>
            </w:r>
            <w:r w:rsidRPr="00882AD3">
              <w:t>численности населения, %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1FEBD1E6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22,2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34E03182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21,8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17D8109C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21,0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5701F5FB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20,4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014678B3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19,1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07912EB1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18,0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67B8F09A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>
              <w:t>17,6</w:t>
            </w:r>
          </w:p>
        </w:tc>
        <w:tc>
          <w:tcPr>
            <w:tcW w:w="815" w:type="dxa"/>
            <w:tcBorders>
              <w:top w:val="nil"/>
              <w:bottom w:val="double" w:sz="4" w:space="0" w:color="auto"/>
            </w:tcBorders>
            <w:vAlign w:val="bottom"/>
          </w:tcPr>
          <w:p w14:paraId="3CF3210B" w14:textId="77777777" w:rsidR="007048A1" w:rsidRPr="00882AD3" w:rsidRDefault="007048A1" w:rsidP="002C2C39">
            <w:pPr>
              <w:widowControl w:val="0"/>
              <w:spacing w:before="20" w:line="220" w:lineRule="exact"/>
              <w:ind w:right="57"/>
              <w:jc w:val="right"/>
            </w:pPr>
            <w:r w:rsidRPr="00A81849">
              <w:t>16,8</w:t>
            </w:r>
          </w:p>
        </w:tc>
      </w:tr>
    </w:tbl>
    <w:p w14:paraId="10A3C2DF" w14:textId="77777777" w:rsidR="007048A1" w:rsidRDefault="007048A1" w:rsidP="007048A1">
      <w:bookmarkStart w:id="198" w:name="_Toc532480596"/>
    </w:p>
    <w:p w14:paraId="7577AE4A" w14:textId="77777777" w:rsidR="007048A1" w:rsidRDefault="007048A1" w:rsidP="007048A1"/>
    <w:bookmarkEnd w:id="198"/>
    <w:p w14:paraId="0B663F74" w14:textId="77777777" w:rsidR="007048A1" w:rsidRDefault="007048A1" w:rsidP="007048A1">
      <w:pPr>
        <w:pStyle w:val="3"/>
      </w:pPr>
      <w:r>
        <w:br w:type="page"/>
      </w:r>
      <w:bookmarkStart w:id="199" w:name="_Toc153188477"/>
      <w:bookmarkStart w:id="200" w:name="_Toc154395844"/>
      <w:r>
        <w:lastRenderedPageBreak/>
        <w:t>ЧИСЛО СЕМЕЙ, СОСТОЯЩИХ НА УЧЁТЕ В КАЧЕСТВЕ</w:t>
      </w:r>
      <w:r>
        <w:br/>
        <w:t>НУЖДАЮЩИХСЯ В ЖИЛЫХ ПОМЕЩЕНИЯХ,</w:t>
      </w:r>
      <w:r>
        <w:br/>
        <w:t>ПО МУНИЦИПАЛЬНЫМ ОБРАЗОВАНИЯМ ПЕРМСКОГО КРАЯ</w:t>
      </w:r>
      <w:bookmarkEnd w:id="199"/>
      <w:bookmarkEnd w:id="200"/>
    </w:p>
    <w:p w14:paraId="6C9CEE46" w14:textId="77777777" w:rsidR="007048A1" w:rsidRDefault="007048A1" w:rsidP="007048A1">
      <w:pPr>
        <w:jc w:val="center"/>
        <w:rPr>
          <w:sz w:val="22"/>
        </w:rPr>
      </w:pPr>
      <w:r>
        <w:rPr>
          <w:sz w:val="22"/>
        </w:rPr>
        <w:t>(на конец года)</w:t>
      </w:r>
    </w:p>
    <w:p w14:paraId="5B6DE8EA" w14:textId="77777777" w:rsidR="007048A1" w:rsidRDefault="007048A1" w:rsidP="007048A1">
      <w:pPr>
        <w:jc w:val="center"/>
        <w:rPr>
          <w:color w:val="000000"/>
          <w:sz w:val="6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835"/>
        <w:gridCol w:w="921"/>
        <w:gridCol w:w="921"/>
        <w:gridCol w:w="922"/>
        <w:gridCol w:w="921"/>
        <w:gridCol w:w="921"/>
        <w:gridCol w:w="922"/>
        <w:gridCol w:w="921"/>
        <w:gridCol w:w="922"/>
      </w:tblGrid>
      <w:tr w:rsidR="007048A1" w:rsidRPr="000C453A" w14:paraId="4B804667" w14:textId="77777777" w:rsidTr="002C2C39">
        <w:trPr>
          <w:cantSplit/>
          <w:tblHeader/>
        </w:trPr>
        <w:tc>
          <w:tcPr>
            <w:tcW w:w="28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8D5205" w14:textId="77777777" w:rsidR="007048A1" w:rsidRPr="000C453A" w:rsidRDefault="007048A1" w:rsidP="002C2C39">
            <w:pPr>
              <w:spacing w:before="20" w:after="20" w:line="220" w:lineRule="exact"/>
              <w:ind w:left="-108" w:right="-108"/>
              <w:rPr>
                <w:rFonts w:cs="Arial"/>
                <w:b/>
                <w:szCs w:val="18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904AB5" w14:textId="77777777" w:rsidR="007048A1" w:rsidRPr="009F245A" w:rsidRDefault="007048A1" w:rsidP="002C2C39">
            <w:pPr>
              <w:widowControl w:val="0"/>
              <w:spacing w:before="20" w:after="20" w:line="220" w:lineRule="exact"/>
              <w:ind w:left="-115" w:right="-9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2016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8EC0C6" w14:textId="77777777" w:rsidR="007048A1" w:rsidRPr="000C453A" w:rsidRDefault="007048A1" w:rsidP="002C2C39">
            <w:pPr>
              <w:widowControl w:val="0"/>
              <w:spacing w:before="20" w:after="20" w:line="220" w:lineRule="exact"/>
              <w:ind w:left="-115" w:right="-9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2017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861630" w14:textId="77777777" w:rsidR="007048A1" w:rsidRPr="000C453A" w:rsidRDefault="007048A1" w:rsidP="002C2C39">
            <w:pPr>
              <w:widowControl w:val="0"/>
              <w:spacing w:before="20" w:after="20" w:line="220" w:lineRule="exact"/>
              <w:ind w:left="-115" w:right="-9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2018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0E1A5D" w14:textId="77777777" w:rsidR="007048A1" w:rsidRPr="000C453A" w:rsidRDefault="007048A1" w:rsidP="002C2C39">
            <w:pPr>
              <w:widowControl w:val="0"/>
              <w:spacing w:before="20" w:after="20" w:line="220" w:lineRule="exact"/>
              <w:ind w:left="-115" w:right="-9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2019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161CFA" w14:textId="77777777" w:rsidR="007048A1" w:rsidRPr="000C453A" w:rsidRDefault="007048A1" w:rsidP="002C2C39">
            <w:pPr>
              <w:widowControl w:val="0"/>
              <w:spacing w:before="20" w:after="20" w:line="220" w:lineRule="exact"/>
              <w:ind w:left="-115" w:right="-9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628FB2" w14:textId="77777777" w:rsidR="007048A1" w:rsidRPr="000C453A" w:rsidRDefault="007048A1" w:rsidP="002C2C39">
            <w:pPr>
              <w:widowControl w:val="0"/>
              <w:spacing w:before="20" w:after="20" w:line="220" w:lineRule="exact"/>
              <w:ind w:left="-115" w:right="-9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2021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92F5037" w14:textId="77777777" w:rsidR="007048A1" w:rsidRPr="000C453A" w:rsidRDefault="007048A1" w:rsidP="002C2C39">
            <w:pPr>
              <w:widowControl w:val="0"/>
              <w:spacing w:before="20" w:after="20" w:line="220" w:lineRule="exact"/>
              <w:ind w:left="-115" w:right="-9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572542CB" w14:textId="77777777" w:rsidR="007048A1" w:rsidRPr="000C453A" w:rsidRDefault="007048A1" w:rsidP="002C2C39">
            <w:pPr>
              <w:widowControl w:val="0"/>
              <w:spacing w:before="20" w:after="20" w:line="220" w:lineRule="exact"/>
              <w:ind w:left="-115" w:right="-90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2023</w:t>
            </w:r>
          </w:p>
        </w:tc>
      </w:tr>
      <w:tr w:rsidR="007048A1" w:rsidRPr="000C453A" w14:paraId="7AE964EA" w14:textId="77777777" w:rsidTr="002C2C39">
        <w:trPr>
          <w:cantSplit/>
        </w:trPr>
        <w:tc>
          <w:tcPr>
            <w:tcW w:w="2835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1319C366" w14:textId="77777777" w:rsidR="007048A1" w:rsidRPr="000C453A" w:rsidRDefault="007048A1" w:rsidP="002C2C39">
            <w:pPr>
              <w:spacing w:line="240" w:lineRule="exact"/>
              <w:ind w:left="-108" w:right="-108"/>
              <w:rPr>
                <w:rFonts w:cs="Arial"/>
                <w:b/>
                <w:szCs w:val="18"/>
              </w:rPr>
            </w:pPr>
            <w:r w:rsidRPr="000C453A">
              <w:rPr>
                <w:rFonts w:cs="Arial"/>
                <w:b/>
                <w:szCs w:val="18"/>
              </w:rPr>
              <w:t>Всего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E69DBB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67318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E1E2BF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62577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68A20B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59551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C16C35B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55706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0516BF4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51043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EA726B7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47631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0D85015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44191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4292202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b/>
                <w:szCs w:val="18"/>
              </w:rPr>
            </w:pPr>
            <w:r w:rsidRPr="003A5268">
              <w:rPr>
                <w:rFonts w:cs="Arial"/>
                <w:b/>
                <w:szCs w:val="18"/>
              </w:rPr>
              <w:t>41736</w:t>
            </w:r>
          </w:p>
        </w:tc>
      </w:tr>
      <w:tr w:rsidR="007048A1" w:rsidRPr="000C453A" w14:paraId="563C5CFD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6D16DE6" w14:textId="77777777" w:rsidR="007048A1" w:rsidRPr="000C453A" w:rsidRDefault="007048A1" w:rsidP="002C2C39">
            <w:pPr>
              <w:spacing w:line="240" w:lineRule="exact"/>
              <w:ind w:left="-57" w:right="-57"/>
              <w:jc w:val="center"/>
              <w:rPr>
                <w:rFonts w:cs="Arial"/>
                <w:b/>
                <w:szCs w:val="18"/>
              </w:rPr>
            </w:pPr>
            <w:r w:rsidRPr="000C453A">
              <w:rPr>
                <w:rFonts w:cs="Arial"/>
                <w:b/>
                <w:szCs w:val="18"/>
              </w:rPr>
              <w:t>Городские округа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720B5E" w14:textId="77777777" w:rsidR="007048A1" w:rsidRPr="00FB133A" w:rsidRDefault="007048A1" w:rsidP="002C2C39">
            <w:pPr>
              <w:widowControl w:val="0"/>
              <w:spacing w:line="240" w:lineRule="exact"/>
              <w:ind w:right="-28" w:firstLine="3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2ABD76" w14:textId="77777777" w:rsidR="007048A1" w:rsidRPr="00FB133A" w:rsidRDefault="007048A1" w:rsidP="002C2C39">
            <w:pPr>
              <w:widowControl w:val="0"/>
              <w:spacing w:line="240" w:lineRule="exact"/>
              <w:ind w:right="-28" w:firstLine="3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32711" w14:textId="77777777" w:rsidR="007048A1" w:rsidRPr="00FB133A" w:rsidRDefault="007048A1" w:rsidP="002C2C39">
            <w:pPr>
              <w:widowControl w:val="0"/>
              <w:spacing w:line="240" w:lineRule="exact"/>
              <w:ind w:right="-28" w:firstLine="3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EE90CB" w14:textId="77777777" w:rsidR="007048A1" w:rsidRPr="00FB133A" w:rsidRDefault="007048A1" w:rsidP="002C2C39">
            <w:pPr>
              <w:widowControl w:val="0"/>
              <w:spacing w:line="240" w:lineRule="exact"/>
              <w:ind w:right="-28" w:firstLine="3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357884" w14:textId="77777777" w:rsidR="007048A1" w:rsidRPr="00FB133A" w:rsidRDefault="007048A1" w:rsidP="002C2C39">
            <w:pPr>
              <w:widowControl w:val="0"/>
              <w:spacing w:line="240" w:lineRule="exact"/>
              <w:ind w:right="-28" w:firstLine="3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5D1F59" w14:textId="77777777" w:rsidR="007048A1" w:rsidRPr="00FB133A" w:rsidRDefault="007048A1" w:rsidP="002C2C39">
            <w:pPr>
              <w:widowControl w:val="0"/>
              <w:spacing w:line="240" w:lineRule="exact"/>
              <w:ind w:right="-28" w:firstLine="3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6884012" w14:textId="77777777" w:rsidR="007048A1" w:rsidRPr="00FB133A" w:rsidRDefault="007048A1" w:rsidP="002C2C39">
            <w:pPr>
              <w:widowControl w:val="0"/>
              <w:spacing w:line="240" w:lineRule="exact"/>
              <w:ind w:right="-28" w:firstLine="3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40EC8DB" w14:textId="77777777" w:rsidR="007048A1" w:rsidRPr="00FB133A" w:rsidRDefault="007048A1" w:rsidP="002C2C39">
            <w:pPr>
              <w:widowControl w:val="0"/>
              <w:spacing w:line="240" w:lineRule="exact"/>
              <w:ind w:right="-28" w:firstLine="3"/>
              <w:jc w:val="right"/>
              <w:rPr>
                <w:rFonts w:cs="Arial"/>
                <w:szCs w:val="18"/>
              </w:rPr>
            </w:pPr>
          </w:p>
        </w:tc>
      </w:tr>
      <w:tr w:rsidR="007048A1" w:rsidRPr="00617A29" w14:paraId="06C7D276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4C8312C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Пермь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1347F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14977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BCA68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13932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4E1E34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13765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E98675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13816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D820F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13781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75F4EF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12787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7422DB3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12130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0DFDA55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11695</w:t>
            </w:r>
          </w:p>
        </w:tc>
      </w:tr>
      <w:tr w:rsidR="007048A1" w:rsidRPr="00617A29" w14:paraId="2A8C75CA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3AE1BBB4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Березники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EAC32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7182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4CA18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6974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DE92E4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6917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5ECA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7752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448283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7607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4F85C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6982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ACBE0E3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6574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A7F23C7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6423</w:t>
            </w:r>
          </w:p>
        </w:tc>
      </w:tr>
      <w:tr w:rsidR="007048A1" w:rsidRPr="000C453A" w14:paraId="6413A3AE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98FA0D2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Верещагинский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197B58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1179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9DBDC0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1131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56655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1062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B3C72F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968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ED3D1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943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4DDEEB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874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96DBA5B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838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1931EDB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752</w:t>
            </w:r>
          </w:p>
        </w:tc>
      </w:tr>
      <w:tr w:rsidR="007048A1" w:rsidRPr="000C453A" w14:paraId="172E952D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07B282B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Горнозаводский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C0F147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998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F53411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760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DB5301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617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0C3D9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541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A440E4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435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5A6603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327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0084C3F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961C77B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184</w:t>
            </w:r>
          </w:p>
        </w:tc>
      </w:tr>
      <w:tr w:rsidR="007048A1" w:rsidRPr="000C453A" w14:paraId="24B387C0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11D9824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Гремячинский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629125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311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66F9DB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267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8C0FF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176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4E370D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177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A2B4FB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184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05D10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192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E31F80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178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E05EF20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617A29" w14:paraId="1D77E61A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66BA486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Губахинский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935F01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575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B0774A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547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DD2821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528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59301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521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969B61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494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D3948E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465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4F6EDE5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462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01129A8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0C453A" w14:paraId="72ADF0D3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BC345A5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Добрянский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53886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2528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A3EF57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2166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21D158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1885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68F6A8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1191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CB7521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531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59549E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745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310253D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350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D7167F5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452</w:t>
            </w:r>
          </w:p>
        </w:tc>
      </w:tr>
      <w:tr w:rsidR="007048A1" w:rsidRPr="000C453A" w14:paraId="122E6854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5FCD228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0C453A">
              <w:rPr>
                <w:rFonts w:cs="Arial"/>
                <w:szCs w:val="18"/>
              </w:rPr>
              <w:t>Ильинский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16F39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1050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8CB8E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967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9D90B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504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C4A0E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400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5EA102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381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537556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337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DC93325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227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ABBD02E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194</w:t>
            </w:r>
          </w:p>
        </w:tc>
      </w:tr>
      <w:tr w:rsidR="007048A1" w:rsidRPr="000C453A" w14:paraId="05C4C043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9651C7C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 xml:space="preserve">город </w:t>
            </w:r>
            <w:proofErr w:type="spellStart"/>
            <w:r w:rsidRPr="0032050D">
              <w:rPr>
                <w:rFonts w:cs="Arial"/>
              </w:rPr>
              <w:t>Кизел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027CD7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1401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7C1C00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1333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4AE1F3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1331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CAF8BA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1280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B4BC0D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1286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9F3FAC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1282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95A9A7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1199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03E510DE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742</w:t>
            </w:r>
          </w:p>
        </w:tc>
      </w:tr>
      <w:tr w:rsidR="007048A1" w:rsidRPr="000C453A" w14:paraId="23403E52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81072E0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Красновишерский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13DF7A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723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713EEF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618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883B14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619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4F4974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608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C1C328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572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688B1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588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CAD5FC8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587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2402E61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536</w:t>
            </w:r>
          </w:p>
        </w:tc>
      </w:tr>
      <w:tr w:rsidR="007048A1" w:rsidRPr="000C453A" w14:paraId="744B5C17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2A385A9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Краснокамский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4B953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488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A90DC5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841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81F26B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991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3DC10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963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22C7F7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762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5E1ED3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559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ED18B87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512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7E26BB8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515</w:t>
            </w:r>
          </w:p>
        </w:tc>
      </w:tr>
      <w:tr w:rsidR="007048A1" w:rsidRPr="000C453A" w14:paraId="32915CB4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A18CDED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r w:rsidRPr="00F222B5">
              <w:rPr>
                <w:rFonts w:cs="Arial"/>
              </w:rPr>
              <w:t>город Кудымкар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A0C267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2434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4EEA4B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2327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7F2945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2246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5F16BB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2141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F7D588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2132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C794D3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2071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CA55B5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2051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EAECA3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617A29" w14:paraId="123D0B5E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D9E375E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Кунгур</w:t>
            </w:r>
            <w:r w:rsidRPr="0055303D">
              <w:rPr>
                <w:rFonts w:cs="Arial"/>
                <w:vertAlign w:val="superscript"/>
              </w:rPr>
              <w:t xml:space="preserve"> 1)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BEB9B0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1507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E652AD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1153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FEAA7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1183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DE553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1235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74151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1213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11BEAE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2146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7CCF59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CF6C700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617A29" w14:paraId="622545EE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AE9C9BF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Лысьвенский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ED91D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3562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0166DD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2819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D3D9C3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2353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5617D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2243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DE1CB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2061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00E230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1842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9F22460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1742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96A6804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1729</w:t>
            </w:r>
          </w:p>
        </w:tc>
      </w:tr>
      <w:tr w:rsidR="007048A1" w:rsidRPr="000C453A" w14:paraId="05342C79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AF8AB8E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Нытвенский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DA363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806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5F78D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774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AC5A5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746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120A28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728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1C5880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568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C1AA4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547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716CDE2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454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0E53BCE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338</w:t>
            </w:r>
          </w:p>
        </w:tc>
      </w:tr>
      <w:tr w:rsidR="007048A1" w:rsidRPr="000C453A" w14:paraId="0A8B5865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3D9AE13E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0C453A">
              <w:rPr>
                <w:rFonts w:cs="Arial"/>
                <w:szCs w:val="18"/>
              </w:rPr>
              <w:t>Октябрьский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BFE5B5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997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DC36F5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941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35258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653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EE762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652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388206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701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E10CC1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477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AB30329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480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08CF478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487</w:t>
            </w:r>
          </w:p>
        </w:tc>
      </w:tr>
      <w:tr w:rsidR="007048A1" w:rsidRPr="000C453A" w14:paraId="7F9022BA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ECAC208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Осинский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826E3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1329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C295A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1204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5B1998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1217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F1A308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1270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080FF9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1369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59816C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1190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EC6EE63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1095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0B44A38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1028</w:t>
            </w:r>
          </w:p>
        </w:tc>
      </w:tr>
      <w:tr w:rsidR="007048A1" w:rsidRPr="000C453A" w14:paraId="6706ED52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7913859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Оханский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2B950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459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023B6A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440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AE189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396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F3275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339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38E216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385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4649A5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351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0842F1B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322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4A101BC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211</w:t>
            </w:r>
          </w:p>
        </w:tc>
      </w:tr>
      <w:tr w:rsidR="007048A1" w:rsidRPr="000C453A" w14:paraId="0D0AEF25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FCB53EF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Очерский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5FB5F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622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D3A848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562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BA1CD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484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AB38E5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411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B299F5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226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C93402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190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6DCE8B3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254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03D7E8CF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247</w:t>
            </w:r>
          </w:p>
        </w:tc>
      </w:tr>
      <w:tr w:rsidR="007048A1" w:rsidRPr="00617A29" w14:paraId="2FA31A48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7851CC7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Соликамский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AE034A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2172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C1179B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1718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B37A7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2373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6DE2F3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2426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A85534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2007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D965F6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2917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D295F71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3146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73F3A0E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3057</w:t>
            </w:r>
          </w:p>
        </w:tc>
      </w:tr>
      <w:tr w:rsidR="007048A1" w:rsidRPr="000C453A" w14:paraId="200F5DDF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F3404EA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Суксунский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AD46C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513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81C604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470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96735A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468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D40CC0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447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F9FF69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401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C83AEF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402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889A9D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406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44617E4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3A5268">
              <w:rPr>
                <w:rFonts w:cs="Arial"/>
                <w:szCs w:val="18"/>
              </w:rPr>
              <w:t>266</w:t>
            </w:r>
          </w:p>
        </w:tc>
      </w:tr>
      <w:tr w:rsidR="007048A1" w:rsidRPr="000C453A" w14:paraId="7BC4D106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890F7E7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Чайковский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82FBC3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4171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012D14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4113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2B0573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3532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7CD48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2380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F34C3D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2235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C0955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2151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F2E8BB1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1976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7B1D1A6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2144</w:t>
            </w:r>
          </w:p>
        </w:tc>
      </w:tr>
      <w:tr w:rsidR="007048A1" w:rsidRPr="000C453A" w14:paraId="30B48886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893DFD2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0C453A">
              <w:rPr>
                <w:rFonts w:cs="Arial"/>
                <w:szCs w:val="18"/>
              </w:rPr>
              <w:t>Чердынский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FE52E1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581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BE688B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465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D5811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425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E84729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408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FED892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406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C7296F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374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68D83B4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213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E027E50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184</w:t>
            </w:r>
          </w:p>
        </w:tc>
      </w:tr>
      <w:tr w:rsidR="007048A1" w:rsidRPr="000C453A" w14:paraId="5CD3130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8E63EC5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Чернушинский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02C6F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622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988CF7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615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483EC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540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25C44E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482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E8E0CA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498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049A59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491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6A210A4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527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26521EB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492</w:t>
            </w:r>
          </w:p>
        </w:tc>
      </w:tr>
      <w:tr w:rsidR="007048A1" w:rsidRPr="000C453A" w14:paraId="1C97A16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288CF704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0C453A">
              <w:rPr>
                <w:rFonts w:cs="Arial"/>
                <w:szCs w:val="18"/>
              </w:rPr>
              <w:t>Чусовской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ED0C4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973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FCBFA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885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507A66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863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747F02" w14:textId="77777777" w:rsidR="007048A1" w:rsidRPr="00FB133A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865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395567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857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8E3CEB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846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4C3B772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794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3617379" w14:textId="77777777" w:rsidR="007048A1" w:rsidRPr="00FB133A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774</w:t>
            </w:r>
          </w:p>
        </w:tc>
      </w:tr>
      <w:tr w:rsidR="007048A1" w:rsidRPr="000C453A" w14:paraId="23E0FF32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016D777" w14:textId="77777777" w:rsidR="007048A1" w:rsidRPr="000C453A" w:rsidRDefault="007048A1" w:rsidP="002C2C39">
            <w:pPr>
              <w:spacing w:line="240" w:lineRule="exact"/>
              <w:ind w:left="-108" w:right="-108"/>
              <w:jc w:val="center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Муниципальные округа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549FD0" w14:textId="77777777" w:rsidR="007048A1" w:rsidRPr="00043D41" w:rsidRDefault="007048A1" w:rsidP="002C2C39">
            <w:pPr>
              <w:widowControl w:val="0"/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83AF27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E34254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746C00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6033E3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B356EB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81A4BD7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3DC421C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</w:p>
        </w:tc>
      </w:tr>
      <w:tr w:rsidR="007048A1" w:rsidRPr="000C453A" w14:paraId="728C07DD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9AADE89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0C453A">
              <w:rPr>
                <w:rFonts w:cs="Arial"/>
                <w:szCs w:val="18"/>
              </w:rPr>
              <w:t>Александровский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27D82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1046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9D2F3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1016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28DDA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946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CBD12A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923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242A60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746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7A70EE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843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D4B1BF3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833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57C09AD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807</w:t>
            </w:r>
          </w:p>
        </w:tc>
      </w:tr>
      <w:tr w:rsidR="007048A1" w:rsidRPr="000C453A" w14:paraId="60352824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1169736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Бардымский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B391B6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1229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E9DB92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1100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9936EB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1001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DCCF20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969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030532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955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EB31B2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8DE4E09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634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36476FA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475</w:t>
            </w:r>
          </w:p>
        </w:tc>
      </w:tr>
      <w:tr w:rsidR="007048A1" w:rsidRPr="000C453A" w14:paraId="3D13960D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251C651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0C453A">
              <w:rPr>
                <w:rFonts w:cs="Arial"/>
                <w:szCs w:val="18"/>
              </w:rPr>
              <w:t>Березовский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31F814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457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06EB44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442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7C3491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408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F9869B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413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AD994F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DF63F7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151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70AB34D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158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08D7022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99</w:t>
            </w:r>
          </w:p>
        </w:tc>
      </w:tr>
      <w:tr w:rsidR="007048A1" w:rsidRPr="000C453A" w14:paraId="15B1793D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3370586D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Большесосновский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FD100E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color w:val="000000"/>
                <w:szCs w:val="18"/>
              </w:rPr>
            </w:pPr>
            <w:r w:rsidRPr="00043D41">
              <w:rPr>
                <w:rFonts w:cs="Arial"/>
                <w:szCs w:val="18"/>
              </w:rPr>
              <w:t>413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5DEDB6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394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7525E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399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3CC187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414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D91603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2E2CE2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388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F7CB1FF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288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DC55096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292</w:t>
            </w:r>
          </w:p>
        </w:tc>
      </w:tr>
      <w:tr w:rsidR="007048A1" w:rsidRPr="000C453A" w14:paraId="21596B40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484DE78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Гайнский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77C1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780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4101D6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730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F0230B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731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7D2E97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717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714FA3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0918E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296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90E078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201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A4482C4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236</w:t>
            </w:r>
          </w:p>
        </w:tc>
      </w:tr>
      <w:tr w:rsidR="007048A1" w:rsidRPr="000C453A" w14:paraId="7C427B2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E744C1D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Губахинский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98FAE2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DD7DC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30092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DCC5CE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9D7476" w14:textId="77777777" w:rsidR="007048A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8999AE" w14:textId="77777777" w:rsidR="007048A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6D94E47" w14:textId="77777777" w:rsidR="007048A1" w:rsidRPr="006A74C0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99CB7C3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631</w:t>
            </w:r>
          </w:p>
        </w:tc>
      </w:tr>
      <w:tr w:rsidR="007048A1" w:rsidRPr="000C453A" w14:paraId="2EA27F70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D7AADE5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Еловский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6DE08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color w:val="000000"/>
                <w:szCs w:val="18"/>
              </w:rPr>
            </w:pPr>
            <w:r w:rsidRPr="00043D41">
              <w:rPr>
                <w:rFonts w:cs="Arial"/>
                <w:szCs w:val="18"/>
              </w:rPr>
              <w:t>363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4AF5E1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353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C78EF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309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C50FA6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320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F60C54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236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43AEC2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238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3942F51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179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6E808B3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121</w:t>
            </w:r>
          </w:p>
        </w:tc>
      </w:tr>
      <w:tr w:rsidR="007048A1" w:rsidRPr="000C453A" w14:paraId="1B168402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2AFFBF4F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0C453A">
              <w:rPr>
                <w:rFonts w:cs="Arial"/>
                <w:szCs w:val="18"/>
              </w:rPr>
              <w:t>Карагайский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5B0873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585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5FF9F2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541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48E69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548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D80F4A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360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CF45C1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B3B59B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397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B4AF9DC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417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660652E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406</w:t>
            </w:r>
          </w:p>
        </w:tc>
      </w:tr>
      <w:tr w:rsidR="007048A1" w:rsidRPr="000C453A" w14:paraId="1933CD59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9D30297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Кишертский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1727BB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422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5C18B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2CC78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335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F02000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264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08672F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B3EFA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229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B5BF2E8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218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182924F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109</w:t>
            </w:r>
          </w:p>
        </w:tc>
      </w:tr>
      <w:tr w:rsidR="007048A1" w:rsidRPr="000C453A" w14:paraId="24340FFB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3599157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Косинский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29B7C8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7C5331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9048F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299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4C9847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271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7AC67E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1D9C6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174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006D477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133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0111D564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131</w:t>
            </w:r>
          </w:p>
        </w:tc>
      </w:tr>
      <w:tr w:rsidR="007048A1" w:rsidRPr="000C453A" w14:paraId="304886B1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C55E1EE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Кочевский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95353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453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8E499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442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A995F8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407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EB37D1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399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C915E8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5A3BF8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4FBB9F5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156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BDD9FCE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149</w:t>
            </w:r>
          </w:p>
        </w:tc>
      </w:tr>
      <w:tr w:rsidR="007048A1" w:rsidRPr="000C453A" w14:paraId="13F757B3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963FA82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Кудымкарский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8E2EA2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1682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9FDBC9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1704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BF8D2F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1541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97EB69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1445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2F02D9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1094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8D014B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681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3777881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457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7956DA08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2407</w:t>
            </w:r>
          </w:p>
        </w:tc>
      </w:tr>
      <w:tr w:rsidR="007048A1" w:rsidRPr="000C453A" w14:paraId="05CE1B3A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2EC2BFF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Куединский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60916F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681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B800DA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595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058782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529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2C57A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506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2C4C54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793377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182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BB84D39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150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8775A40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197</w:t>
            </w:r>
          </w:p>
        </w:tc>
      </w:tr>
      <w:tr w:rsidR="007048A1" w:rsidRPr="000C453A" w14:paraId="172BC2C8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EF7289B" w14:textId="77777777" w:rsidR="007048A1" w:rsidRPr="000C453A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0C453A">
              <w:rPr>
                <w:rFonts w:cs="Arial"/>
                <w:szCs w:val="18"/>
              </w:rPr>
              <w:t>Кунгурский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DDA669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5FDC3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24DFCF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AC3FF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2DBF2A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0B8A91" w14:textId="77777777" w:rsidR="007048A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6CFD47D" w14:textId="77777777" w:rsidR="007048A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1774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E1783E4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1569</w:t>
            </w:r>
          </w:p>
        </w:tc>
      </w:tr>
      <w:tr w:rsidR="007048A1" w:rsidRPr="000C453A" w14:paraId="060475E6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4DC3D5D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Ординский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2ACFF0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509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77D1A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455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B3A91F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422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6BEAD8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487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1D3F8E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BF151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06059C40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194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2048056A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186</w:t>
            </w:r>
          </w:p>
        </w:tc>
      </w:tr>
      <w:tr w:rsidR="007048A1" w:rsidRPr="000C453A" w14:paraId="4EAA13FD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42BA97B" w14:textId="77777777" w:rsidR="007048A1" w:rsidRPr="00096332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0C453A">
              <w:rPr>
                <w:rFonts w:cs="Arial"/>
                <w:szCs w:val="18"/>
              </w:rPr>
              <w:t>Пермский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11C4FA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844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BE76E0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885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E330D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845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D65EAE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791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B35AA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872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46AFB8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824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DD01471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769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2ACEA6C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710</w:t>
            </w:r>
          </w:p>
        </w:tc>
      </w:tr>
      <w:tr w:rsidR="007048A1" w:rsidRPr="000C453A" w14:paraId="6A0B3E5C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6DCDBA2F" w14:textId="77777777" w:rsidR="007048A1" w:rsidRPr="00096332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Сивинский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6C7EC9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757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48931A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624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01B20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609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5D4377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497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F1DF7C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754D0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A1D9550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284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3BF61187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261</w:t>
            </w:r>
          </w:p>
        </w:tc>
      </w:tr>
      <w:tr w:rsidR="007048A1" w:rsidRPr="000C453A" w14:paraId="048D7F52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C6432DA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Уинский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FFB07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481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215B7B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460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BF7BD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416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FFA2A1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267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0ED00E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162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50938F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134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6B39B30F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142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1F9725AF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124</w:t>
            </w:r>
          </w:p>
        </w:tc>
      </w:tr>
      <w:tr w:rsidR="007048A1" w:rsidRPr="000C453A" w14:paraId="0AAB93E6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435A30F9" w14:textId="77777777" w:rsidR="007048A1" w:rsidRPr="00096332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Частинский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15A588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438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7C53E2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383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ADA2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351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F9D80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328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CA0C18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241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3ED155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105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18F170D7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99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01829C1C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70</w:t>
            </w:r>
          </w:p>
        </w:tc>
      </w:tr>
      <w:tr w:rsidR="007048A1" w:rsidRPr="000C453A" w14:paraId="0B02FB9E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73559B18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Юрлинский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2BEA6F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801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CD6609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633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D04C92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628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166D0E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545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62A121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CC502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188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272C7204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129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6F1EC89C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137</w:t>
            </w:r>
          </w:p>
        </w:tc>
      </w:tr>
      <w:tr w:rsidR="007048A1" w:rsidRPr="000C453A" w14:paraId="504907AF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0C7B81F1" w14:textId="77777777" w:rsidR="007048A1" w:rsidRPr="0032050D" w:rsidRDefault="007048A1" w:rsidP="002C2C39">
            <w:pPr>
              <w:widowControl w:val="0"/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Юсьвинский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34AE19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1050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07F41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1047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2BC556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889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3E49E3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624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5548B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A9327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240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2029EA8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6A74C0">
              <w:rPr>
                <w:rFonts w:cs="Arial"/>
                <w:szCs w:val="18"/>
              </w:rPr>
              <w:t>178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498D642E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 w:rsidRPr="008947D3">
              <w:rPr>
                <w:rFonts w:cs="Arial"/>
                <w:szCs w:val="18"/>
              </w:rPr>
              <w:t>151</w:t>
            </w:r>
          </w:p>
        </w:tc>
      </w:tr>
      <w:tr w:rsidR="007048A1" w:rsidRPr="000C453A" w14:paraId="3CEF13EF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1CB8AFA6" w14:textId="77777777" w:rsidR="007048A1" w:rsidRPr="000C453A" w:rsidRDefault="007048A1" w:rsidP="002C2C39">
            <w:pPr>
              <w:spacing w:line="240" w:lineRule="exact"/>
              <w:ind w:left="-108" w:right="-108"/>
              <w:jc w:val="center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 xml:space="preserve">Муниципальные </w:t>
            </w:r>
            <w:r w:rsidRPr="000C453A">
              <w:rPr>
                <w:rFonts w:cs="Arial"/>
                <w:b/>
                <w:szCs w:val="18"/>
              </w:rPr>
              <w:t>районы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373C6F" w14:textId="77777777" w:rsidR="007048A1" w:rsidRPr="00043D41" w:rsidRDefault="007048A1" w:rsidP="002C2C39">
            <w:pPr>
              <w:widowControl w:val="0"/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1652F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793262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8EA7FA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CEFB83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939453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53AE15C8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58868D7F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</w:p>
        </w:tc>
      </w:tr>
      <w:tr w:rsidR="007048A1" w:rsidRPr="000C453A" w14:paraId="26E5FACD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3ADC86A6" w14:textId="77777777" w:rsidR="007048A1" w:rsidRPr="000C453A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0C453A">
              <w:rPr>
                <w:rFonts w:cs="Arial"/>
                <w:szCs w:val="18"/>
              </w:rPr>
              <w:t>Кунгурский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266B71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937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F49F6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1035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94D61C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1017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E6F53F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906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5B3C23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818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1F0B25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33FB4AA8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4A6BDC0F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0C453A" w14:paraId="41DEE746" w14:textId="77777777" w:rsidTr="002C2C39">
        <w:trPr>
          <w:cantSplit/>
        </w:trPr>
        <w:tc>
          <w:tcPr>
            <w:tcW w:w="2835" w:type="dxa"/>
            <w:tcBorders>
              <w:right w:val="single" w:sz="4" w:space="0" w:color="auto"/>
            </w:tcBorders>
            <w:vAlign w:val="bottom"/>
          </w:tcPr>
          <w:p w14:paraId="5FD34BA9" w14:textId="77777777" w:rsidR="007048A1" w:rsidRPr="00096332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0C453A">
              <w:rPr>
                <w:rFonts w:cs="Arial"/>
                <w:szCs w:val="18"/>
              </w:rPr>
              <w:t>Соликамский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0A6D48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301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0F49A8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313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899E75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250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909B9D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AE96D9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x</w:t>
            </w:r>
          </w:p>
        </w:tc>
        <w:tc>
          <w:tcPr>
            <w:tcW w:w="922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DDE13D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bottom"/>
          </w:tcPr>
          <w:p w14:paraId="7316DC44" w14:textId="77777777" w:rsidR="007048A1" w:rsidRPr="00727CA4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</w:tcBorders>
            <w:vAlign w:val="bottom"/>
          </w:tcPr>
          <w:p w14:paraId="4F0D0753" w14:textId="77777777" w:rsidR="007048A1" w:rsidRPr="00801BFE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0C453A" w14:paraId="4AF69684" w14:textId="77777777" w:rsidTr="002C2C39">
        <w:trPr>
          <w:cantSplit/>
        </w:trPr>
        <w:tc>
          <w:tcPr>
            <w:tcW w:w="2835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1F5B4664" w14:textId="77777777" w:rsidR="007048A1" w:rsidRPr="00096332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0C453A">
              <w:rPr>
                <w:rFonts w:cs="Arial"/>
                <w:szCs w:val="18"/>
              </w:rPr>
              <w:t>Усольский</w:t>
            </w:r>
            <w:proofErr w:type="spellEnd"/>
          </w:p>
        </w:tc>
        <w:tc>
          <w:tcPr>
            <w:tcW w:w="921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BA83BA1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805</w:t>
            </w:r>
          </w:p>
        </w:tc>
        <w:tc>
          <w:tcPr>
            <w:tcW w:w="921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0044609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790</w:t>
            </w:r>
          </w:p>
        </w:tc>
        <w:tc>
          <w:tcPr>
            <w:tcW w:w="92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EFFAA19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 w:rsidRPr="00043D41">
              <w:rPr>
                <w:rFonts w:cs="Arial"/>
                <w:szCs w:val="18"/>
              </w:rPr>
              <w:t>785</w:t>
            </w:r>
          </w:p>
        </w:tc>
        <w:tc>
          <w:tcPr>
            <w:tcW w:w="921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12D7153" w14:textId="77777777" w:rsidR="007048A1" w:rsidRPr="00043D41" w:rsidRDefault="007048A1" w:rsidP="002C2C39">
            <w:pPr>
              <w:spacing w:line="240" w:lineRule="exact"/>
              <w:ind w:right="-2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7615ABE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x</w:t>
            </w:r>
          </w:p>
        </w:tc>
        <w:tc>
          <w:tcPr>
            <w:tcW w:w="92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CE2D97B" w14:textId="77777777" w:rsidR="007048A1" w:rsidRPr="00043D41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1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5BE0ED6" w14:textId="77777777" w:rsidR="007048A1" w:rsidRPr="00727CA4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2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474C08B3" w14:textId="77777777" w:rsidR="007048A1" w:rsidRPr="00801BFE" w:rsidRDefault="007048A1" w:rsidP="002C2C39">
            <w:pPr>
              <w:spacing w:line="240" w:lineRule="exact"/>
              <w:ind w:right="-28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</w:tbl>
    <w:p w14:paraId="70F91779" w14:textId="77777777" w:rsidR="007048A1" w:rsidRPr="00122C67" w:rsidRDefault="007048A1" w:rsidP="007048A1">
      <w:pPr>
        <w:ind w:left="153" w:hanging="153"/>
        <w:rPr>
          <w:i/>
          <w:sz w:val="6"/>
          <w:szCs w:val="6"/>
        </w:rPr>
      </w:pPr>
    </w:p>
    <w:p w14:paraId="1F066EC7" w14:textId="7064BA6B" w:rsidR="007048A1" w:rsidRPr="004703D4" w:rsidRDefault="007048A1" w:rsidP="007048A1">
      <w:pPr>
        <w:suppressAutoHyphens/>
        <w:ind w:left="182" w:hanging="182"/>
        <w:rPr>
          <w:rFonts w:cs="Arial"/>
          <w:szCs w:val="18"/>
        </w:rPr>
      </w:pPr>
      <w:r>
        <w:rPr>
          <w:szCs w:val="18"/>
          <w:vertAlign w:val="superscript"/>
        </w:rPr>
        <w:t>1</w:t>
      </w:r>
      <w:r w:rsidRPr="00191D93">
        <w:rPr>
          <w:szCs w:val="18"/>
          <w:vertAlign w:val="superscript"/>
        </w:rPr>
        <w:t>)</w:t>
      </w:r>
      <w:r>
        <w:rPr>
          <w:szCs w:val="18"/>
        </w:rPr>
        <w:t xml:space="preserve"> В 202</w:t>
      </w:r>
      <w:r w:rsidR="00B210BE">
        <w:rPr>
          <w:szCs w:val="18"/>
        </w:rPr>
        <w:t>1</w:t>
      </w:r>
      <w:r>
        <w:rPr>
          <w:szCs w:val="18"/>
        </w:rPr>
        <w:t xml:space="preserve"> году п</w:t>
      </w:r>
      <w:r w:rsidRPr="004703D4">
        <w:rPr>
          <w:szCs w:val="18"/>
        </w:rPr>
        <w:t xml:space="preserve">риведена информация с учётом данных </w:t>
      </w:r>
      <w:r>
        <w:rPr>
          <w:szCs w:val="18"/>
        </w:rPr>
        <w:t>по Кунгурскому муниципальному району</w:t>
      </w:r>
      <w:r w:rsidRPr="004703D4">
        <w:rPr>
          <w:szCs w:val="18"/>
        </w:rPr>
        <w:t>.</w:t>
      </w:r>
    </w:p>
    <w:p w14:paraId="54D47879" w14:textId="77777777" w:rsidR="007048A1" w:rsidRDefault="007048A1" w:rsidP="007048A1">
      <w:pPr>
        <w:pStyle w:val="3"/>
      </w:pPr>
      <w:r>
        <w:br w:type="page"/>
      </w:r>
      <w:bookmarkStart w:id="201" w:name="_Toc153188478"/>
      <w:bookmarkStart w:id="202" w:name="_Toc154395845"/>
      <w:r>
        <w:lastRenderedPageBreak/>
        <w:t>ЧИСЛО СЕМЕЙ, ПОЛУЧИВШИХ ЖИЛЫЕ ПОМЕЩЕНИЯ</w:t>
      </w:r>
      <w:r>
        <w:br/>
        <w:t xml:space="preserve">И </w:t>
      </w:r>
      <w:r w:rsidRPr="0055384A">
        <w:t>УЛУЧШИВШИХ</w:t>
      </w:r>
      <w:r>
        <w:t xml:space="preserve"> ЖИЛИЩНЫЕ УСЛОВИЯ,</w:t>
      </w:r>
      <w:r>
        <w:br/>
        <w:t>ПО МУНИЦИПАЛЬНЫМ ОБРАЗОВАНИЯМ ПЕРМСКОГО КРАЯ</w:t>
      </w:r>
      <w:bookmarkEnd w:id="201"/>
      <w:bookmarkEnd w:id="202"/>
    </w:p>
    <w:p w14:paraId="761E8BED" w14:textId="77777777" w:rsidR="007048A1" w:rsidRDefault="007048A1" w:rsidP="007048A1">
      <w:pPr>
        <w:widowControl w:val="0"/>
        <w:rPr>
          <w:sz w:val="10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789"/>
        <w:gridCol w:w="927"/>
        <w:gridCol w:w="927"/>
        <w:gridCol w:w="927"/>
        <w:gridCol w:w="927"/>
        <w:gridCol w:w="927"/>
        <w:gridCol w:w="927"/>
        <w:gridCol w:w="927"/>
        <w:gridCol w:w="927"/>
      </w:tblGrid>
      <w:tr w:rsidR="007048A1" w:rsidRPr="00DD539A" w14:paraId="6EE5F1A9" w14:textId="77777777" w:rsidTr="002C2C39">
        <w:trPr>
          <w:cantSplit/>
          <w:trHeight w:val="56"/>
          <w:tblHeader/>
        </w:trPr>
        <w:tc>
          <w:tcPr>
            <w:tcW w:w="278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EAF85D" w14:textId="77777777" w:rsidR="007048A1" w:rsidRDefault="007048A1" w:rsidP="002C2C39">
            <w:pPr>
              <w:widowControl w:val="0"/>
              <w:spacing w:before="20" w:after="20" w:line="220" w:lineRule="exact"/>
              <w:jc w:val="center"/>
              <w:rPr>
                <w:i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6C59A" w14:textId="77777777" w:rsidR="007048A1" w:rsidRPr="005A4D9D" w:rsidRDefault="007048A1" w:rsidP="002C2C39">
            <w:pPr>
              <w:widowControl w:val="0"/>
              <w:spacing w:before="20" w:after="20" w:line="220" w:lineRule="exact"/>
              <w:ind w:left="-97" w:right="-102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9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7792B" w14:textId="77777777" w:rsidR="007048A1" w:rsidRDefault="007048A1" w:rsidP="002C2C39">
            <w:pPr>
              <w:widowControl w:val="0"/>
              <w:spacing w:before="20" w:after="20" w:line="220" w:lineRule="exact"/>
              <w:ind w:left="-97" w:right="-102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9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02065" w14:textId="77777777" w:rsidR="007048A1" w:rsidRDefault="007048A1" w:rsidP="002C2C39">
            <w:pPr>
              <w:widowControl w:val="0"/>
              <w:spacing w:before="20" w:after="20" w:line="220" w:lineRule="exact"/>
              <w:ind w:left="-97" w:right="-102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9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777E4" w14:textId="77777777" w:rsidR="007048A1" w:rsidRDefault="007048A1" w:rsidP="002C2C39">
            <w:pPr>
              <w:widowControl w:val="0"/>
              <w:spacing w:before="20" w:after="20" w:line="220" w:lineRule="exact"/>
              <w:ind w:left="-97" w:right="-102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9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F3E51" w14:textId="77777777" w:rsidR="007048A1" w:rsidRDefault="007048A1" w:rsidP="002C2C39">
            <w:pPr>
              <w:widowControl w:val="0"/>
              <w:spacing w:before="20" w:after="20" w:line="220" w:lineRule="exact"/>
              <w:ind w:left="-97" w:right="-102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9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69720" w14:textId="77777777" w:rsidR="007048A1" w:rsidRDefault="007048A1" w:rsidP="002C2C39">
            <w:pPr>
              <w:widowControl w:val="0"/>
              <w:spacing w:before="20" w:after="20" w:line="220" w:lineRule="exact"/>
              <w:ind w:left="-97" w:right="-102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9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0571B" w14:textId="77777777" w:rsidR="007048A1" w:rsidRDefault="007048A1" w:rsidP="002C2C39">
            <w:pPr>
              <w:widowControl w:val="0"/>
              <w:spacing w:before="20" w:after="20" w:line="220" w:lineRule="exact"/>
              <w:ind w:left="-97" w:right="-102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7A6E4B" w14:textId="77777777" w:rsidR="007048A1" w:rsidRPr="005A4D9D" w:rsidRDefault="007048A1" w:rsidP="002C2C39">
            <w:pPr>
              <w:widowControl w:val="0"/>
              <w:spacing w:before="20" w:after="20" w:line="220" w:lineRule="exact"/>
              <w:ind w:left="-97" w:right="-102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048A1" w:rsidRPr="00DD539A" w14:paraId="2E5D9AD1" w14:textId="77777777" w:rsidTr="002C2C39">
        <w:trPr>
          <w:cantSplit/>
          <w:trHeight w:val="64"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0674C600" w14:textId="77777777" w:rsidR="007048A1" w:rsidRDefault="007048A1" w:rsidP="002C2C39">
            <w:pPr>
              <w:spacing w:before="20" w:line="240" w:lineRule="exact"/>
              <w:ind w:left="-108" w:right="-108"/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8DCAD2A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3457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4EC02D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2466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D34EE9A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2383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2B2929D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2987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7AF76DD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3439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16FD06E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b/>
                <w:szCs w:val="18"/>
              </w:rPr>
            </w:pPr>
            <w:r w:rsidRPr="00FB133A">
              <w:rPr>
                <w:rFonts w:cs="Arial"/>
                <w:b/>
                <w:szCs w:val="18"/>
              </w:rPr>
              <w:t>2738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99BE52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2760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5CB1DC4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b/>
                <w:szCs w:val="18"/>
              </w:rPr>
            </w:pPr>
            <w:r w:rsidRPr="006E3BE1">
              <w:rPr>
                <w:rFonts w:cs="Arial"/>
                <w:b/>
                <w:szCs w:val="18"/>
              </w:rPr>
              <w:t>1955</w:t>
            </w:r>
          </w:p>
        </w:tc>
      </w:tr>
      <w:tr w:rsidR="007048A1" w:rsidRPr="00EE54D0" w14:paraId="3B99F88C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58090EC7" w14:textId="77777777" w:rsidR="007048A1" w:rsidRPr="00EE54D0" w:rsidRDefault="007048A1" w:rsidP="002C2C39">
            <w:pPr>
              <w:spacing w:line="240" w:lineRule="exact"/>
              <w:ind w:left="-57" w:right="-57"/>
              <w:jc w:val="center"/>
              <w:rPr>
                <w:rFonts w:cs="Arial"/>
                <w:b/>
                <w:szCs w:val="18"/>
              </w:rPr>
            </w:pPr>
            <w:r w:rsidRPr="00EE54D0">
              <w:rPr>
                <w:rFonts w:cs="Arial"/>
                <w:b/>
                <w:szCs w:val="18"/>
              </w:rPr>
              <w:t>Городские округа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E88D3BD" w14:textId="77777777" w:rsidR="007048A1" w:rsidRPr="00FB133A" w:rsidRDefault="007048A1" w:rsidP="002C2C39">
            <w:pPr>
              <w:widowControl w:val="0"/>
              <w:spacing w:line="240" w:lineRule="exact"/>
              <w:ind w:right="-46"/>
              <w:jc w:val="right"/>
              <w:rPr>
                <w:rFonts w:cs="Arial"/>
                <w:szCs w:val="18"/>
                <w:lang w:val="en-US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22FE5A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28947F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79A15C8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D42980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ED061C6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B43B92E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023E1C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</w:tr>
      <w:tr w:rsidR="007048A1" w:rsidRPr="00EE54D0" w14:paraId="3D72258A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1CE0D77F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Пермь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8B7E54C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408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1E47D5C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250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5AA09B6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291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7437C6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468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3089433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709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B2A2A0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391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B9AABDA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360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67BFA036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 w:rsidRPr="006E3BE1">
              <w:rPr>
                <w:rFonts w:cs="Arial"/>
                <w:szCs w:val="18"/>
              </w:rPr>
              <w:t>321</w:t>
            </w:r>
          </w:p>
        </w:tc>
      </w:tr>
      <w:tr w:rsidR="007048A1" w:rsidRPr="00EE54D0" w14:paraId="25AC5AB3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5F16E484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Березники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C497D7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107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A5DF13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59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0FC191D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73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25C1552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131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1AAD5F1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126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1DE33C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58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474253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77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6C599DC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</w:t>
            </w:r>
          </w:p>
        </w:tc>
      </w:tr>
      <w:tr w:rsidR="007048A1" w:rsidRPr="00EE54D0" w14:paraId="37618FD4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60204D55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Верещагинский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2439A95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37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68E24C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78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625367E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49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CA8379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63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C69A86C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50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C6F07C9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A8A679D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34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AB5B15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</w:t>
            </w:r>
          </w:p>
        </w:tc>
      </w:tr>
      <w:tr w:rsidR="007048A1" w:rsidRPr="00EE54D0" w14:paraId="0481F86B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34D79275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Горнозаводский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D1A4F32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35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55D0FF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E39AE8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24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5E83A7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33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916E801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61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ECF37D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34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E9F20C2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17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09B8758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</w:t>
            </w:r>
          </w:p>
        </w:tc>
      </w:tr>
      <w:tr w:rsidR="007048A1" w:rsidRPr="00EE54D0" w14:paraId="20017D9C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0923C6B7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Гремячинский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C8B038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57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C13B3A7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42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ADFE46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34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A4B5D3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843566E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36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A5778D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26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8C31FB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19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30A40932" w14:textId="47F0CBA4" w:rsidR="007048A1" w:rsidRPr="00FB133A" w:rsidRDefault="008822C8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EE54D0" w14:paraId="4BE1F5AC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743C9738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Губахинский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3823F78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48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6C9CFA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73063E8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6758922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61AACA1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85D56B5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FD43CC3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11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C2BEAF7" w14:textId="2BF24D33" w:rsidR="007048A1" w:rsidRPr="00FB133A" w:rsidRDefault="008822C8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EE54D0" w14:paraId="0BDC4C58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369AAF90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Добрянский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74DE64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139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2871545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239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347C0C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296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2BA409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390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E4BEB11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185EDA0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9F9F61B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242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56341B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163</w:t>
            </w:r>
          </w:p>
        </w:tc>
      </w:tr>
      <w:tr w:rsidR="007048A1" w:rsidRPr="00EE54D0" w14:paraId="6AA16A31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1D69770E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EE54D0">
              <w:rPr>
                <w:rFonts w:cs="Arial"/>
                <w:szCs w:val="18"/>
              </w:rPr>
              <w:t>Ильинский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209189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40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20073A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660B23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42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6A0DF5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4A3CDE9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B1F5947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CB0FFBC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109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2D4FD4B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</w:t>
            </w:r>
          </w:p>
        </w:tc>
      </w:tr>
      <w:tr w:rsidR="007048A1" w:rsidRPr="00EE54D0" w14:paraId="4E3B6611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4D73CC97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 xml:space="preserve">город </w:t>
            </w:r>
            <w:proofErr w:type="spellStart"/>
            <w:r w:rsidRPr="0032050D">
              <w:rPr>
                <w:rFonts w:cs="Arial"/>
              </w:rPr>
              <w:t>Кизел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E7CA12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75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E406A3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65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838315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40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EC91977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91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3E2BBAD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C46C6B2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2417541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25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43C093E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</w:t>
            </w:r>
          </w:p>
        </w:tc>
      </w:tr>
      <w:tr w:rsidR="007048A1" w:rsidRPr="00EE54D0" w14:paraId="25697CB6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57C76C25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Красновишерский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88CBCB5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A30297E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43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4B4BA6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45F4C38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6FBDB88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721CC6B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6AC00CE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3FA7DA2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</w:t>
            </w:r>
          </w:p>
        </w:tc>
      </w:tr>
      <w:tr w:rsidR="007048A1" w:rsidRPr="00EE54D0" w14:paraId="270D482D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5AE22AD5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Краснокамский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192099E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39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A87BCE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47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465CC58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50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05D262E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202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08EA739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244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BB220DB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BA341A8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120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11AAA8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</w:t>
            </w:r>
          </w:p>
        </w:tc>
      </w:tr>
      <w:tr w:rsidR="007048A1" w:rsidRPr="00DD539A" w14:paraId="6031714B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4396AA4F" w14:textId="77777777" w:rsidR="007048A1" w:rsidRPr="00EE54D0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город</w:t>
            </w:r>
            <w:r w:rsidRPr="00EE54D0">
              <w:rPr>
                <w:rFonts w:cs="Arial"/>
                <w:szCs w:val="18"/>
              </w:rPr>
              <w:t xml:space="preserve"> Кудымкар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61068E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129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E941A7D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116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2C9015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46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444DE2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69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10AD0C2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86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6F79FD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66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4BB83CD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37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8BC05A5" w14:textId="11A192CD" w:rsidR="007048A1" w:rsidRPr="00FB133A" w:rsidRDefault="008822C8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EE54D0" w14:paraId="14CE88E5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63D428BB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город Кунгур</w:t>
            </w:r>
            <w:r w:rsidRPr="0055303D">
              <w:rPr>
                <w:rFonts w:cs="Arial"/>
                <w:vertAlign w:val="superscript"/>
              </w:rPr>
              <w:t xml:space="preserve"> 1)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D2B69A5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145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580C55E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97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8208C9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56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3BEC78A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49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8F9B992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F50F7F8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253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045CE71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510DADBA" w14:textId="2F76CCDF" w:rsidR="007048A1" w:rsidRPr="00FB133A" w:rsidRDefault="008822C8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EE54D0" w14:paraId="0535DB20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5266883D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Лысьвенский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2857E3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173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64755E7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103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9B73D8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89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5C16B1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78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83650E2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102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6C9CDCA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118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6E87022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143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2E22B992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</w:t>
            </w:r>
          </w:p>
        </w:tc>
      </w:tr>
      <w:tr w:rsidR="007048A1" w:rsidRPr="00EE54D0" w14:paraId="131EC9CB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7E24203B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Нытвенский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AF56DD2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60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482EAD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D77A32D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53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1BBDF3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72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F6F5A82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105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DF00E09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D573CD1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47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6C51E0E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48</w:t>
            </w:r>
          </w:p>
        </w:tc>
      </w:tr>
      <w:tr w:rsidR="007048A1" w:rsidRPr="00EE54D0" w14:paraId="4566FFCE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1F3027E5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EE54D0">
              <w:rPr>
                <w:rFonts w:cs="Arial"/>
                <w:szCs w:val="18"/>
              </w:rPr>
              <w:t>Октябрьский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5774A0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35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C605746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700D2A6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22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59E095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22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AD82831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18AA962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F90D650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29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527AA05D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</w:t>
            </w:r>
          </w:p>
        </w:tc>
      </w:tr>
      <w:tr w:rsidR="007048A1" w:rsidRPr="00EE54D0" w14:paraId="36612A30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1B704A85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Осинский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DE78B2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6D187BE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81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F516F8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57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2311A8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60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0D2E676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134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5E012A8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038B669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69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0ABAABE5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</w:t>
            </w:r>
          </w:p>
        </w:tc>
      </w:tr>
      <w:tr w:rsidR="007048A1" w:rsidRPr="00EE54D0" w14:paraId="1C517C96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489C3D8B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proofErr w:type="spellStart"/>
            <w:r w:rsidRPr="0032050D">
              <w:rPr>
                <w:rFonts w:cs="Arial"/>
              </w:rPr>
              <w:t>Оханский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CF1C9A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59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2D0C794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E856B68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F764B2C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23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82EC163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4BDA3BF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A3F9360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31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405C488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</w:t>
            </w:r>
          </w:p>
        </w:tc>
      </w:tr>
      <w:tr w:rsidR="007048A1" w:rsidRPr="00EE54D0" w14:paraId="30E0D223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7D253E9C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>
              <w:rPr>
                <w:rFonts w:cs="Arial"/>
                <w:szCs w:val="18"/>
              </w:rPr>
              <w:t>Оче</w:t>
            </w:r>
            <w:r w:rsidRPr="00EE54D0">
              <w:rPr>
                <w:rFonts w:cs="Arial"/>
                <w:szCs w:val="18"/>
              </w:rPr>
              <w:t>рский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8DFE8C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92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0F0CDD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63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1148A05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45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BFF930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73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6B8F3CB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06DBB0B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63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CAD580E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55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211800BB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</w:t>
            </w:r>
          </w:p>
        </w:tc>
      </w:tr>
      <w:tr w:rsidR="007048A1" w:rsidRPr="00EE54D0" w14:paraId="66599DCC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3BEA5824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Соликамский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844253C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235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9554590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182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75A8C31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150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7C0F657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131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0B72679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220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D4BB2A4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145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C1130BE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187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1A87C9E9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68</w:t>
            </w:r>
          </w:p>
        </w:tc>
      </w:tr>
      <w:tr w:rsidR="007048A1" w:rsidRPr="00EE54D0" w14:paraId="1167F01E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1707971E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Суксунский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93D24F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9C064C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4E838CF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BD82E5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F76DB4E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40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DC82A69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30FC747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20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2F5CAD0F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</w:t>
            </w:r>
          </w:p>
        </w:tc>
      </w:tr>
      <w:tr w:rsidR="007048A1" w:rsidRPr="00EE54D0" w14:paraId="77759429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5B73764E" w14:textId="77777777" w:rsidR="007048A1" w:rsidRPr="0032050D" w:rsidRDefault="007048A1" w:rsidP="002C2C39">
            <w:pPr>
              <w:ind w:left="-108"/>
              <w:rPr>
                <w:rFonts w:cs="Arial"/>
              </w:rPr>
            </w:pPr>
            <w:r w:rsidRPr="0032050D">
              <w:rPr>
                <w:rFonts w:cs="Arial"/>
              </w:rPr>
              <w:t>Чайковский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78E6C25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94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DD7B12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6B47D7C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106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53EE71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153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93476E3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158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CC19CE8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140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AAD6433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123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38E9ABEE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72</w:t>
            </w:r>
          </w:p>
        </w:tc>
      </w:tr>
      <w:tr w:rsidR="007048A1" w:rsidRPr="00EE54D0" w14:paraId="669B4665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74C1ECC4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EE54D0">
              <w:rPr>
                <w:rFonts w:cs="Arial"/>
                <w:szCs w:val="18"/>
              </w:rPr>
              <w:t>Чердынский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EA50F6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135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D4D4B39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49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94B8AE6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36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21C4E15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15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2EC3BC6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24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BBDBAA0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37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8AD5F98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33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2E394866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</w:t>
            </w:r>
          </w:p>
        </w:tc>
      </w:tr>
      <w:tr w:rsidR="007048A1" w:rsidRPr="00EE54D0" w14:paraId="0EB19C36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6DE88C9F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Чернушинский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D679A3D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356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A94CDFB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ascii="Arial CYR" w:hAnsi="Arial CYR" w:cs="Arial CYR"/>
                <w:szCs w:val="18"/>
              </w:rPr>
              <w:t>23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9AEFC6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61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9153283" w14:textId="77777777" w:rsidR="007048A1" w:rsidRPr="00FB133A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FB133A">
              <w:rPr>
                <w:rFonts w:cs="Arial"/>
                <w:szCs w:val="18"/>
              </w:rPr>
              <w:t>72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D3FAF8B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F3E4D2D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FB133A">
              <w:rPr>
                <w:rFonts w:cs="Arial"/>
                <w:szCs w:val="18"/>
              </w:rPr>
              <w:t>79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4237D8E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29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09491FD" w14:textId="77777777" w:rsidR="007048A1" w:rsidRPr="00FB133A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</w:t>
            </w:r>
          </w:p>
        </w:tc>
      </w:tr>
      <w:tr w:rsidR="007048A1" w:rsidRPr="00EE54D0" w14:paraId="6C294BBE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4EC27C7D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EE54D0">
              <w:rPr>
                <w:rFonts w:cs="Arial"/>
                <w:szCs w:val="18"/>
              </w:rPr>
              <w:t>Чусовской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62E9C15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137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5268ED9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84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342DDAC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48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73EC3DC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38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DECA77C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AE24BB6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67F7522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44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2BD8878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</w:t>
            </w:r>
          </w:p>
        </w:tc>
      </w:tr>
      <w:tr w:rsidR="007048A1" w:rsidRPr="00EE54D0" w14:paraId="401ED522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074BA44C" w14:textId="77777777" w:rsidR="007048A1" w:rsidRPr="00EE54D0" w:rsidRDefault="007048A1" w:rsidP="002C2C39">
            <w:pPr>
              <w:spacing w:line="240" w:lineRule="exact"/>
              <w:ind w:left="-108" w:right="-108"/>
              <w:jc w:val="center"/>
              <w:rPr>
                <w:rFonts w:cs="Arial"/>
                <w:b/>
                <w:szCs w:val="18"/>
              </w:rPr>
            </w:pPr>
            <w:r w:rsidRPr="00EE54D0">
              <w:rPr>
                <w:rFonts w:cs="Arial"/>
                <w:b/>
                <w:szCs w:val="18"/>
              </w:rPr>
              <w:t>Муниципальные</w:t>
            </w:r>
            <w:r>
              <w:rPr>
                <w:rFonts w:cs="Arial"/>
                <w:b/>
                <w:szCs w:val="18"/>
              </w:rPr>
              <w:t xml:space="preserve"> округа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BEABD37" w14:textId="77777777" w:rsidR="007048A1" w:rsidRPr="0013666B" w:rsidRDefault="007048A1" w:rsidP="002C2C39">
            <w:pPr>
              <w:widowControl w:val="0"/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769DD5D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35E38B0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0B1942D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78E4CD3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926299F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817930D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B712ED7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</w:p>
        </w:tc>
      </w:tr>
      <w:tr w:rsidR="007048A1" w:rsidRPr="00EE54D0" w14:paraId="2DE700A7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79E349E5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EE54D0">
              <w:rPr>
                <w:rFonts w:cs="Arial"/>
                <w:szCs w:val="18"/>
              </w:rPr>
              <w:t>Александровский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F96E083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37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A2FC0E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5084A6B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55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A1B9EF1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68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0AD8CF9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D05E4E0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62A5CF7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36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23D1F4F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</w:t>
            </w:r>
          </w:p>
        </w:tc>
      </w:tr>
      <w:tr w:rsidR="007048A1" w:rsidRPr="00EE54D0" w14:paraId="63D96E67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1210D02D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Бардымский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A0F0918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DDCA0C8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35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410E1F0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33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6B88065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25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F224BC0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1C0F346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24174E9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74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142ED621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</w:t>
            </w:r>
          </w:p>
        </w:tc>
      </w:tr>
      <w:tr w:rsidR="007048A1" w:rsidRPr="00EE54D0" w14:paraId="2527CE8B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276D4B06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r w:rsidRPr="00EE54D0">
              <w:rPr>
                <w:rFonts w:cs="Arial"/>
                <w:szCs w:val="18"/>
              </w:rPr>
              <w:t>Бер</w:t>
            </w:r>
            <w:r>
              <w:rPr>
                <w:rFonts w:cs="Arial"/>
                <w:szCs w:val="18"/>
              </w:rPr>
              <w:t>е</w:t>
            </w:r>
            <w:r w:rsidRPr="00EE54D0">
              <w:rPr>
                <w:rFonts w:cs="Arial"/>
                <w:szCs w:val="18"/>
              </w:rPr>
              <w:t>зовский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6E3E459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33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FBBE288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5EE37B9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15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EDC9684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12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F87056B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9E7ADF1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808C8C0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22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540A2B31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</w:t>
            </w:r>
          </w:p>
        </w:tc>
      </w:tr>
      <w:tr w:rsidR="007048A1" w:rsidRPr="00EE54D0" w14:paraId="52A83D59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032B78E0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Большесосновский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5C8DCB4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61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5C7A920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7B02943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16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C2BB3C1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39BA060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4642B44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1DC7F83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531473B8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</w:t>
            </w:r>
          </w:p>
        </w:tc>
      </w:tr>
      <w:tr w:rsidR="007048A1" w:rsidRPr="00DD539A" w14:paraId="74D884C3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1B466191" w14:textId="77777777" w:rsidR="007048A1" w:rsidRPr="00EE54D0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Гайнский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619B02B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71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288602D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75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4DE703E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44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484E8D1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ascii="Arial CYR" w:hAnsi="Arial CYR" w:cs="Arial CYR"/>
                <w:szCs w:val="18"/>
              </w:rPr>
              <w:t>12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9E48227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68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E61DF1F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18"/>
              </w:rPr>
              <w:t>36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BB970A4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37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24232F41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</w:t>
            </w:r>
          </w:p>
        </w:tc>
      </w:tr>
      <w:tr w:rsidR="007048A1" w:rsidRPr="00DD539A" w14:paraId="1B2A8260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316A16DD" w14:textId="77777777" w:rsidR="007048A1" w:rsidRPr="00EE54D0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>
              <w:rPr>
                <w:rFonts w:cs="Arial"/>
              </w:rPr>
              <w:t>Губахинский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DFBF70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64079BE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28B62B1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855CCA9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E993741" w14:textId="77777777" w:rsidR="007048A1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6E98A82" w14:textId="77777777" w:rsidR="007048A1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8738B86" w14:textId="77777777" w:rsidR="007048A1" w:rsidRPr="00E6762E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3BC558A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51</w:t>
            </w:r>
          </w:p>
        </w:tc>
      </w:tr>
      <w:tr w:rsidR="007048A1" w:rsidRPr="00EE54D0" w14:paraId="7E83910B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48D85E4A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Еловский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FA60650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F4D0534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8CD6313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11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A5E98CF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12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A190CEC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E119DC3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4DE2E7D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20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AAA336C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</w:t>
            </w:r>
          </w:p>
        </w:tc>
      </w:tr>
      <w:tr w:rsidR="007048A1" w:rsidRPr="00EE54D0" w14:paraId="589BE202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186058E5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EE54D0">
              <w:rPr>
                <w:rFonts w:cs="Arial"/>
                <w:szCs w:val="18"/>
              </w:rPr>
              <w:t>Карагайский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33F1372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40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5D9D67A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105ECE5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B5E009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049237B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0E2E6E0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BBFD3E7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22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2931050F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</w:t>
            </w:r>
          </w:p>
        </w:tc>
      </w:tr>
      <w:tr w:rsidR="007048A1" w:rsidRPr="00EE54D0" w14:paraId="281FAD34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6F3A48D8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Кишертский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A096E19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6D170A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BDB79A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20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DD6E45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21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802D45F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F99F02B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F9F692E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23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192CF18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</w:t>
            </w:r>
          </w:p>
        </w:tc>
      </w:tr>
      <w:tr w:rsidR="007048A1" w:rsidRPr="00DD539A" w14:paraId="225F42F3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62446381" w14:textId="77777777" w:rsidR="007048A1" w:rsidRPr="00EE54D0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Косинский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4AA2DDE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FAE8DF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689215C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26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5D19E1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ascii="Arial CYR" w:hAnsi="Arial CYR" w:cs="Arial CYR"/>
                <w:szCs w:val="18"/>
              </w:rPr>
              <w:t>47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5AA9FC4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35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DBFD9B9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18"/>
              </w:rPr>
              <w:t>29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4107EE6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35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7E11E96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</w:t>
            </w:r>
          </w:p>
        </w:tc>
      </w:tr>
      <w:tr w:rsidR="007048A1" w:rsidRPr="00DD539A" w14:paraId="5B99E268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3B9831AE" w14:textId="77777777" w:rsidR="007048A1" w:rsidRPr="00EE54D0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Коч</w:t>
            </w:r>
            <w:r>
              <w:rPr>
                <w:rFonts w:cs="Arial"/>
                <w:szCs w:val="18"/>
              </w:rPr>
              <w:t>е</w:t>
            </w:r>
            <w:r w:rsidRPr="00EE54D0">
              <w:rPr>
                <w:rFonts w:cs="Arial"/>
                <w:szCs w:val="18"/>
              </w:rPr>
              <w:t>вский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8B6AC0A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2F2CE93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7EBE08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31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F116FEF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ascii="Arial CYR" w:hAnsi="Arial CYR" w:cs="Arial CYR"/>
                <w:szCs w:val="18"/>
              </w:rPr>
              <w:t>14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B001C4F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E4ADF8A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18"/>
              </w:rPr>
              <w:t>14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96E66A1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37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4B6422DA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</w:t>
            </w:r>
          </w:p>
        </w:tc>
      </w:tr>
      <w:tr w:rsidR="007048A1" w:rsidRPr="00DD539A" w14:paraId="3DD40145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398F881F" w14:textId="77777777" w:rsidR="007048A1" w:rsidRPr="00EE54D0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Кудымкарский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265ED05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84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B42B7E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67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995DFA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74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5B1CF20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ascii="Arial CYR" w:hAnsi="Arial CYR" w:cs="Arial CYR"/>
                <w:szCs w:val="18"/>
              </w:rPr>
              <w:t>91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163E713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92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0A4A5B0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18"/>
              </w:rPr>
              <w:t>82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77505FD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37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6F738576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</w:t>
            </w:r>
          </w:p>
        </w:tc>
      </w:tr>
      <w:tr w:rsidR="007048A1" w:rsidRPr="00EE54D0" w14:paraId="7469C4CA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09418238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Куединский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12D6321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58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540B91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42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F096181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36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5EE438A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55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0A1EF61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F694BCE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58E096F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80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250CBADF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</w:t>
            </w:r>
          </w:p>
        </w:tc>
      </w:tr>
      <w:tr w:rsidR="007048A1" w:rsidRPr="00EE54D0" w14:paraId="73D9B679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18AF7A0A" w14:textId="77777777" w:rsidR="007048A1" w:rsidRPr="00EE54D0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EE54D0">
              <w:rPr>
                <w:rFonts w:cs="Arial"/>
                <w:szCs w:val="18"/>
              </w:rPr>
              <w:t>Кунгурский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EE9807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EF21CDC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94A16A4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A5348A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816F58E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3D6F59D" w14:textId="77777777" w:rsidR="007048A1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8998E9C" w14:textId="77777777" w:rsidR="007048A1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136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5600B2D7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172</w:t>
            </w:r>
          </w:p>
        </w:tc>
      </w:tr>
      <w:tr w:rsidR="007048A1" w:rsidRPr="00EE54D0" w14:paraId="70643086" w14:textId="77777777" w:rsidTr="002C2C39">
        <w:trPr>
          <w:cantSplit/>
          <w:trHeight w:val="80"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023A2E08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Ординский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D0495F1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30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3F8F86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15E3438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31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6060464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21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FE33E2B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BD4E97E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20E6C00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38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3E52250D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</w:t>
            </w:r>
          </w:p>
        </w:tc>
      </w:tr>
      <w:tr w:rsidR="007048A1" w:rsidRPr="00EE54D0" w14:paraId="74C9BBD4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4EA6657D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EE54D0">
              <w:rPr>
                <w:rFonts w:cs="Arial"/>
                <w:szCs w:val="18"/>
              </w:rPr>
              <w:t>Пермский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09039F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80C6C22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59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F9D1F0E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63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9BD3999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89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B57706F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4812199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8F2CB29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82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1568E945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74</w:t>
            </w:r>
          </w:p>
        </w:tc>
      </w:tr>
      <w:tr w:rsidR="007048A1" w:rsidRPr="00EE54D0" w14:paraId="3479EDC8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7A37A3F5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Сивинский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399D614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FB6A2A4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C8A6491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440D33D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11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5F4865A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0D31791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D3BEC98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45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0EF051AC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</w:t>
            </w:r>
          </w:p>
        </w:tc>
      </w:tr>
      <w:tr w:rsidR="007048A1" w:rsidRPr="00EE54D0" w14:paraId="042F2B4C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44A3D145" w14:textId="77777777" w:rsidR="007048A1" w:rsidRPr="00EE54D0" w:rsidRDefault="007048A1" w:rsidP="002C2C39">
            <w:pPr>
              <w:spacing w:line="24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Уинский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BA02612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9E170DC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8B3661D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17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561373C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D90C454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5C88196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82044BE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13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58F9DA0E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</w:t>
            </w:r>
          </w:p>
        </w:tc>
      </w:tr>
      <w:tr w:rsidR="007048A1" w:rsidRPr="00EE54D0" w14:paraId="244F22D1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209CBEC7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Частинский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84FACAA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39FBD7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234518E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19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C29677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18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B730085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5E7D951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A88BA96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 w:rsidRPr="00E6762E">
              <w:rPr>
                <w:rFonts w:cs="Arial"/>
                <w:szCs w:val="18"/>
              </w:rPr>
              <w:t>18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6A6AF53D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</w:t>
            </w:r>
          </w:p>
        </w:tc>
      </w:tr>
      <w:tr w:rsidR="007048A1" w:rsidRPr="00DD539A" w14:paraId="5A4362F9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0AF776DC" w14:textId="77777777" w:rsidR="007048A1" w:rsidRPr="00EE54D0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Юрлинский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2977B9C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86DF78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40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DBDA014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32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EB2F548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ascii="Arial CYR" w:hAnsi="Arial CYR" w:cs="Arial CYR"/>
                <w:szCs w:val="18"/>
              </w:rPr>
              <w:t>42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278B914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21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C60F9B9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18"/>
              </w:rPr>
              <w:t>48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F5916A9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61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67C70CD0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</w:t>
            </w:r>
          </w:p>
        </w:tc>
      </w:tr>
      <w:tr w:rsidR="007048A1" w:rsidRPr="00DD539A" w14:paraId="42CC6FB3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6638DB5F" w14:textId="77777777" w:rsidR="007048A1" w:rsidRPr="00EE54D0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Юсьвинский</w:t>
            </w:r>
            <w:proofErr w:type="spellEnd"/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E44C173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54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EBE2EDF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59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118EF8A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47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4AA4265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ascii="Arial CYR" w:hAnsi="Arial CYR" w:cs="Arial CYR"/>
                <w:szCs w:val="18"/>
              </w:rPr>
              <w:t>75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2C1FE8E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ascii="Arial CYR" w:hAnsi="Arial CYR" w:cs="Arial CYR"/>
                <w:szCs w:val="18"/>
              </w:rPr>
              <w:t>55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74F2EBD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18"/>
              </w:rPr>
              <w:t>48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3C1041B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E6762E">
              <w:rPr>
                <w:rFonts w:cs="Arial"/>
                <w:szCs w:val="18"/>
              </w:rPr>
              <w:t>23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7EC76722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</w:t>
            </w:r>
          </w:p>
        </w:tc>
      </w:tr>
      <w:tr w:rsidR="007048A1" w:rsidRPr="00DD539A" w14:paraId="5BD45157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37E5F288" w14:textId="77777777" w:rsidR="007048A1" w:rsidRPr="00EE54D0" w:rsidRDefault="007048A1" w:rsidP="002C2C39">
            <w:pPr>
              <w:spacing w:line="240" w:lineRule="exact"/>
              <w:ind w:left="-108" w:right="-108"/>
              <w:jc w:val="center"/>
              <w:rPr>
                <w:rFonts w:cs="Arial"/>
                <w:b/>
                <w:szCs w:val="18"/>
              </w:rPr>
            </w:pPr>
            <w:r w:rsidRPr="00EE54D0">
              <w:rPr>
                <w:rFonts w:cs="Arial"/>
                <w:b/>
                <w:szCs w:val="18"/>
              </w:rPr>
              <w:t>Муниципальные</w:t>
            </w:r>
            <w:r>
              <w:rPr>
                <w:rFonts w:cs="Arial"/>
                <w:b/>
                <w:szCs w:val="18"/>
              </w:rPr>
              <w:t xml:space="preserve"> </w:t>
            </w:r>
            <w:r w:rsidRPr="00EE54D0">
              <w:rPr>
                <w:rFonts w:cs="Arial"/>
                <w:b/>
                <w:szCs w:val="18"/>
              </w:rPr>
              <w:t>районы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B961058" w14:textId="77777777" w:rsidR="007048A1" w:rsidRPr="0013666B" w:rsidRDefault="007048A1" w:rsidP="002C2C39">
            <w:pPr>
              <w:widowControl w:val="0"/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6FDB7A5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E7AE6D9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BF6C542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74FA582E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315C96F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35DD7061" w14:textId="77777777" w:rsidR="007048A1" w:rsidRPr="00A42F95" w:rsidRDefault="007048A1" w:rsidP="002C2C39">
            <w:pPr>
              <w:spacing w:line="240" w:lineRule="exact"/>
              <w:ind w:right="-46"/>
              <w:jc w:val="right"/>
              <w:rPr>
                <w:rFonts w:cs="Arial"/>
                <w:szCs w:val="18"/>
              </w:rPr>
            </w:pP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0B2D16E7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</w:p>
        </w:tc>
      </w:tr>
      <w:tr w:rsidR="007048A1" w:rsidRPr="00EE54D0" w14:paraId="217708AD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7B4163FF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EE54D0">
              <w:rPr>
                <w:rFonts w:cs="Arial"/>
                <w:szCs w:val="18"/>
              </w:rPr>
              <w:t>Кунгурский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6A63556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30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158D5EC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53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4813829F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28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F86D6F8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A42F95">
              <w:rPr>
                <w:rFonts w:cs="Arial"/>
                <w:szCs w:val="18"/>
              </w:rPr>
              <w:t>45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2F1B8CA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E4B0F45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095CDDD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1E07849C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EE54D0" w14:paraId="26292378" w14:textId="77777777" w:rsidTr="002C2C39">
        <w:trPr>
          <w:cantSplit/>
        </w:trPr>
        <w:tc>
          <w:tcPr>
            <w:tcW w:w="2789" w:type="dxa"/>
            <w:tcBorders>
              <w:right w:val="single" w:sz="4" w:space="0" w:color="auto"/>
            </w:tcBorders>
            <w:vAlign w:val="bottom"/>
          </w:tcPr>
          <w:p w14:paraId="6E948A92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EE54D0">
              <w:rPr>
                <w:rFonts w:cs="Arial"/>
                <w:szCs w:val="18"/>
              </w:rPr>
              <w:t>Соликамский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5394E5F2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38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124645C4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44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2CEF234E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21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6D2A3C87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860F50B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x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AA54CFD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right w:val="single" w:sz="4" w:space="0" w:color="auto"/>
            </w:tcBorders>
            <w:vAlign w:val="bottom"/>
          </w:tcPr>
          <w:p w14:paraId="02873CE9" w14:textId="77777777" w:rsidR="007048A1" w:rsidRPr="001C6B29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left w:val="single" w:sz="4" w:space="0" w:color="auto"/>
            </w:tcBorders>
            <w:vAlign w:val="bottom"/>
          </w:tcPr>
          <w:p w14:paraId="19387690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  <w:tr w:rsidR="007048A1" w:rsidRPr="00EE54D0" w14:paraId="29B3D752" w14:textId="77777777" w:rsidTr="002C2C39">
        <w:trPr>
          <w:cantSplit/>
        </w:trPr>
        <w:tc>
          <w:tcPr>
            <w:tcW w:w="2789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13428312" w14:textId="77777777" w:rsidR="007048A1" w:rsidRPr="001E19A9" w:rsidRDefault="007048A1" w:rsidP="002C2C39">
            <w:pPr>
              <w:spacing w:line="240" w:lineRule="exact"/>
              <w:ind w:left="-108"/>
              <w:rPr>
                <w:rFonts w:cs="Arial"/>
                <w:szCs w:val="18"/>
              </w:rPr>
            </w:pPr>
            <w:proofErr w:type="spellStart"/>
            <w:r w:rsidRPr="00EE54D0">
              <w:rPr>
                <w:rFonts w:cs="Arial"/>
                <w:szCs w:val="18"/>
              </w:rPr>
              <w:t>Усольский</w:t>
            </w:r>
            <w:proofErr w:type="spellEnd"/>
          </w:p>
        </w:tc>
        <w:tc>
          <w:tcPr>
            <w:tcW w:w="927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79AB0029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12</w:t>
            </w:r>
          </w:p>
        </w:tc>
        <w:tc>
          <w:tcPr>
            <w:tcW w:w="927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30320EB2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ascii="Arial CYR" w:hAnsi="Arial CYR" w:cs="Arial CYR"/>
                <w:szCs w:val="18"/>
              </w:rPr>
              <w:t>22</w:t>
            </w:r>
          </w:p>
        </w:tc>
        <w:tc>
          <w:tcPr>
            <w:tcW w:w="927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0B6A886D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 w:rsidRPr="0013666B">
              <w:rPr>
                <w:rFonts w:cs="Arial"/>
                <w:szCs w:val="18"/>
              </w:rPr>
              <w:t>5</w:t>
            </w:r>
          </w:p>
        </w:tc>
        <w:tc>
          <w:tcPr>
            <w:tcW w:w="927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11007533" w14:textId="77777777" w:rsidR="007048A1" w:rsidRPr="0013666B" w:rsidRDefault="007048A1" w:rsidP="002C2C39">
            <w:pPr>
              <w:spacing w:line="240" w:lineRule="exact"/>
              <w:ind w:right="-46"/>
              <w:jc w:val="right"/>
              <w:rPr>
                <w:rFonts w:ascii="Arial CYR" w:hAnsi="Arial CYR" w:cs="Arial CYR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599CD076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x</w:t>
            </w:r>
          </w:p>
        </w:tc>
        <w:tc>
          <w:tcPr>
            <w:tcW w:w="927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FF61BC7" w14:textId="77777777" w:rsidR="007048A1" w:rsidRPr="00A42F95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4F94841F" w14:textId="77777777" w:rsidR="007048A1" w:rsidRPr="001C6B29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27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0F9D8995" w14:textId="77777777" w:rsidR="007048A1" w:rsidRPr="0013666B" w:rsidRDefault="007048A1" w:rsidP="002C2C39">
            <w:pPr>
              <w:spacing w:line="240" w:lineRule="exact"/>
              <w:ind w:right="-46"/>
              <w:contextualSpacing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</w:tr>
    </w:tbl>
    <w:p w14:paraId="7358357C" w14:textId="77777777" w:rsidR="007048A1" w:rsidRPr="00122C67" w:rsidRDefault="007048A1" w:rsidP="007048A1">
      <w:pPr>
        <w:ind w:left="153" w:hanging="153"/>
        <w:rPr>
          <w:i/>
          <w:sz w:val="6"/>
          <w:szCs w:val="6"/>
        </w:rPr>
      </w:pPr>
    </w:p>
    <w:p w14:paraId="1A08C7F1" w14:textId="21D7DD8A" w:rsidR="007048A1" w:rsidRPr="004703D4" w:rsidRDefault="007048A1" w:rsidP="007048A1">
      <w:pPr>
        <w:suppressAutoHyphens/>
        <w:ind w:left="182" w:hanging="182"/>
        <w:rPr>
          <w:rFonts w:cs="Arial"/>
          <w:szCs w:val="18"/>
        </w:rPr>
      </w:pPr>
      <w:r>
        <w:rPr>
          <w:szCs w:val="18"/>
          <w:vertAlign w:val="superscript"/>
        </w:rPr>
        <w:t>1</w:t>
      </w:r>
      <w:r w:rsidRPr="00191D93">
        <w:rPr>
          <w:szCs w:val="18"/>
          <w:vertAlign w:val="superscript"/>
        </w:rPr>
        <w:t>)</w:t>
      </w:r>
      <w:r>
        <w:rPr>
          <w:szCs w:val="18"/>
        </w:rPr>
        <w:t xml:space="preserve"> В 202</w:t>
      </w:r>
      <w:r w:rsidR="00B210BE">
        <w:rPr>
          <w:szCs w:val="18"/>
        </w:rPr>
        <w:t>1</w:t>
      </w:r>
      <w:r>
        <w:rPr>
          <w:szCs w:val="18"/>
        </w:rPr>
        <w:t xml:space="preserve"> году п</w:t>
      </w:r>
      <w:r w:rsidRPr="004703D4">
        <w:rPr>
          <w:szCs w:val="18"/>
        </w:rPr>
        <w:t xml:space="preserve">риведена информация с учётом данных </w:t>
      </w:r>
      <w:r>
        <w:rPr>
          <w:szCs w:val="18"/>
        </w:rPr>
        <w:t>по Кунгурскому муниципальному району</w:t>
      </w:r>
      <w:r w:rsidRPr="004703D4">
        <w:rPr>
          <w:szCs w:val="18"/>
        </w:rPr>
        <w:t>.</w:t>
      </w:r>
    </w:p>
    <w:p w14:paraId="40F9FFED" w14:textId="20290402" w:rsidR="000B6AD8" w:rsidRPr="00907E5E" w:rsidRDefault="0024233C" w:rsidP="007048A1">
      <w:pPr>
        <w:pStyle w:val="3"/>
      </w:pPr>
      <w:r>
        <w:br w:type="page"/>
      </w:r>
      <w:bookmarkStart w:id="203" w:name="_Toc153188479"/>
      <w:bookmarkStart w:id="204" w:name="_Toc154395846"/>
      <w:r w:rsidR="000B6AD8" w:rsidRPr="00907E5E">
        <w:lastRenderedPageBreak/>
        <w:t>УДЕЛЬНЫЙ ВЕС СЕМЕЙ, ПОЛУЧИВШ</w:t>
      </w:r>
      <w:r w:rsidR="00622BA1" w:rsidRPr="00907E5E">
        <w:t>ИХ ЖИЛЫЕ ПОМЕЩЕНИЯ И УЛУЧШИВШИХ</w:t>
      </w:r>
      <w:r w:rsidR="000B6AD8" w:rsidRPr="00907E5E">
        <w:br/>
        <w:t xml:space="preserve">ЖИЛИЩНЫЕ УСЛОВИЯ, В ОБЩЕМ </w:t>
      </w:r>
      <w:r w:rsidR="00622BA1" w:rsidRPr="00907E5E">
        <w:t>ЧИСЛЕ СЕМЕЙ, СОСТОЯЩИХ НА УЧЁТЕ</w:t>
      </w:r>
      <w:r w:rsidR="000B6AD8" w:rsidRPr="00907E5E">
        <w:br/>
        <w:t>В КАЧЕСТВЕ НУЖДАЮЩИХСЯ В ЖИЛЫХ ПОМЕЩЕНИЯХ,</w:t>
      </w:r>
      <w:r w:rsidR="000B6AD8" w:rsidRPr="00907E5E">
        <w:br/>
        <w:t xml:space="preserve">ПО МУНИЦИПАЛЬНЫМ ОБРАЗОВАНИЯМ ПЕРМСКОГО КРАЯ </w:t>
      </w:r>
      <w:r w:rsidR="000B6AD8" w:rsidRPr="006007D0">
        <w:t>в 20</w:t>
      </w:r>
      <w:r w:rsidR="00E96817" w:rsidRPr="006007D0">
        <w:t>2</w:t>
      </w:r>
      <w:r w:rsidR="00EF76F2" w:rsidRPr="006007D0">
        <w:t>3</w:t>
      </w:r>
      <w:r w:rsidR="000B6AD8" w:rsidRPr="006007D0">
        <w:t xml:space="preserve"> году</w:t>
      </w:r>
      <w:bookmarkEnd w:id="203"/>
      <w:bookmarkEnd w:id="204"/>
    </w:p>
    <w:p w14:paraId="6B85CB79" w14:textId="4D2992C6" w:rsidR="00186E39" w:rsidRDefault="000B6AD8" w:rsidP="000B6AD8">
      <w:pPr>
        <w:jc w:val="center"/>
      </w:pPr>
      <w:r>
        <w:rPr>
          <w:sz w:val="22"/>
          <w:szCs w:val="22"/>
        </w:rPr>
        <w:t>(процентов)</w:t>
      </w:r>
      <w:r w:rsidR="00186E39" w:rsidRPr="00186E39">
        <w:t xml:space="preserve"> </w:t>
      </w:r>
    </w:p>
    <w:p w14:paraId="01E8B42C" w14:textId="582C2538" w:rsidR="00D44E33" w:rsidRPr="00D44E33" w:rsidRDefault="00D44E33" w:rsidP="005D016F">
      <w:pPr>
        <w:rPr>
          <w:sz w:val="10"/>
          <w:szCs w:val="10"/>
        </w:rPr>
      </w:pPr>
    </w:p>
    <w:p w14:paraId="52BC8D6E" w14:textId="7FB8AA7C" w:rsidR="006007D0" w:rsidRDefault="004F0EB2" w:rsidP="006007D0">
      <w:pPr>
        <w:pStyle w:val="3"/>
        <w:ind w:left="1276"/>
        <w:jc w:val="left"/>
      </w:pPr>
      <w:r>
        <w:rPr>
          <w:noProof/>
        </w:rPr>
        <w:drawing>
          <wp:inline distT="0" distB="0" distL="0" distR="0" wp14:anchorId="792ADA4B" wp14:editId="76A2126D">
            <wp:extent cx="5852160" cy="8301113"/>
            <wp:effectExtent l="0" t="0" r="0" b="5080"/>
            <wp:docPr id="3" name="Рисунок 3" descr="Q:\2.01_Сводные статработы\info\Шиляева\синий\жил ус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:\2.01_Сводные статработы\info\Шиляева\синий\жил усл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256" cy="831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07D0" w:rsidRPr="00A605F0">
        <w:rPr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FCCB744" wp14:editId="4EEA4F31">
                <wp:simplePos x="0" y="0"/>
                <wp:positionH relativeFrom="column">
                  <wp:posOffset>330200</wp:posOffset>
                </wp:positionH>
                <wp:positionV relativeFrom="paragraph">
                  <wp:posOffset>5203190</wp:posOffset>
                </wp:positionV>
                <wp:extent cx="968375" cy="1308100"/>
                <wp:effectExtent l="0" t="0" r="3175" b="6350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8375" cy="1308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664D3D" w14:textId="284A3343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 xml:space="preserve">  </w:t>
                            </w: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>1,0 – 3,</w:t>
                            </w: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>1</w:t>
                            </w:r>
                          </w:p>
                          <w:p w14:paraId="0DADF13C" w14:textId="001AA306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 xml:space="preserve">  </w:t>
                            </w: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>3,</w:t>
                            </w: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>2</w:t>
                            </w: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 xml:space="preserve"> – </w:t>
                            </w: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>5</w:t>
                            </w: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>,9</w:t>
                            </w:r>
                          </w:p>
                          <w:p w14:paraId="650C36A1" w14:textId="10342C43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 xml:space="preserve">  6</w:t>
                            </w: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 xml:space="preserve">,0 – </w:t>
                            </w: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>9,9</w:t>
                            </w:r>
                          </w:p>
                          <w:p w14:paraId="2098A24C" w14:textId="70653E36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>10,0</w:t>
                            </w: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 xml:space="preserve"> – </w:t>
                            </w: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>16,0</w:t>
                            </w:r>
                          </w:p>
                          <w:p w14:paraId="1A96EEFD" w14:textId="5F70F840" w:rsidR="00696C91" w:rsidRPr="00756B92" w:rsidRDefault="00696C91" w:rsidP="00756B92">
                            <w:pPr>
                              <w:spacing w:line="360" w:lineRule="exact"/>
                              <w:rPr>
                                <w:rFonts w:cs="Arial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>16,1</w:t>
                            </w:r>
                            <w:r w:rsidRPr="00756B92">
                              <w:rPr>
                                <w:rFonts w:cs="Arial"/>
                                <w:sz w:val="20"/>
                                <w:szCs w:val="24"/>
                              </w:rPr>
                              <w:t xml:space="preserve"> – </w:t>
                            </w:r>
                            <w:r>
                              <w:rPr>
                                <w:rFonts w:cs="Arial"/>
                                <w:sz w:val="20"/>
                                <w:szCs w:val="24"/>
                              </w:rPr>
                              <w:t>46,6</w:t>
                            </w:r>
                          </w:p>
                          <w:p w14:paraId="059E9F65" w14:textId="491E9C7D" w:rsidR="00696C91" w:rsidRPr="000A09C1" w:rsidRDefault="00696C91" w:rsidP="00A605F0">
                            <w:pPr>
                              <w:spacing w:line="360" w:lineRule="exact"/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pt;margin-top:409.7pt;width:76.25pt;height:10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" stroked="f">
                <v:textbox>
                  <w:txbxContent>
                    <w:p w14:paraId="36664D3D" w14:textId="284A3343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>
                        <w:rPr>
                          <w:rFonts w:cs="Arial"/>
                          <w:sz w:val="20"/>
                          <w:szCs w:val="24"/>
                        </w:rPr>
                        <w:t xml:space="preserve">  </w:t>
                      </w: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>1,0 – 3,</w:t>
                      </w:r>
                      <w:r>
                        <w:rPr>
                          <w:rFonts w:cs="Arial"/>
                          <w:sz w:val="20"/>
                          <w:szCs w:val="24"/>
                        </w:rPr>
                        <w:t>1</w:t>
                      </w:r>
                    </w:p>
                    <w:p w14:paraId="0DADF13C" w14:textId="001AA306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>
                        <w:rPr>
                          <w:rFonts w:cs="Arial"/>
                          <w:sz w:val="20"/>
                          <w:szCs w:val="24"/>
                        </w:rPr>
                        <w:t xml:space="preserve">  </w:t>
                      </w: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>3,</w:t>
                      </w:r>
                      <w:r>
                        <w:rPr>
                          <w:rFonts w:cs="Arial"/>
                          <w:sz w:val="20"/>
                          <w:szCs w:val="24"/>
                        </w:rPr>
                        <w:t>2</w:t>
                      </w: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 xml:space="preserve"> – </w:t>
                      </w:r>
                      <w:r>
                        <w:rPr>
                          <w:rFonts w:cs="Arial"/>
                          <w:sz w:val="20"/>
                          <w:szCs w:val="24"/>
                        </w:rPr>
                        <w:t>5</w:t>
                      </w: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>,9</w:t>
                      </w:r>
                    </w:p>
                    <w:p w14:paraId="650C36A1" w14:textId="10342C43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>
                        <w:rPr>
                          <w:rFonts w:cs="Arial"/>
                          <w:sz w:val="20"/>
                          <w:szCs w:val="24"/>
                        </w:rPr>
                        <w:t xml:space="preserve">  6</w:t>
                      </w: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 xml:space="preserve">,0 – </w:t>
                      </w:r>
                      <w:r>
                        <w:rPr>
                          <w:rFonts w:cs="Arial"/>
                          <w:sz w:val="20"/>
                          <w:szCs w:val="24"/>
                        </w:rPr>
                        <w:t>9,9</w:t>
                      </w:r>
                    </w:p>
                    <w:p w14:paraId="2098A24C" w14:textId="70653E36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>
                        <w:rPr>
                          <w:rFonts w:cs="Arial"/>
                          <w:sz w:val="20"/>
                          <w:szCs w:val="24"/>
                        </w:rPr>
                        <w:t>10,0</w:t>
                      </w: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 xml:space="preserve"> – </w:t>
                      </w:r>
                      <w:r>
                        <w:rPr>
                          <w:rFonts w:cs="Arial"/>
                          <w:sz w:val="20"/>
                          <w:szCs w:val="24"/>
                        </w:rPr>
                        <w:t>16,0</w:t>
                      </w:r>
                    </w:p>
                    <w:p w14:paraId="1A96EEFD" w14:textId="5F70F840" w:rsidR="00696C91" w:rsidRPr="00756B92" w:rsidRDefault="00696C91" w:rsidP="00756B92">
                      <w:pPr>
                        <w:spacing w:line="360" w:lineRule="exact"/>
                        <w:rPr>
                          <w:rFonts w:cs="Arial"/>
                          <w:sz w:val="20"/>
                          <w:szCs w:val="24"/>
                        </w:rPr>
                      </w:pPr>
                      <w:r>
                        <w:rPr>
                          <w:rFonts w:cs="Arial"/>
                          <w:sz w:val="20"/>
                          <w:szCs w:val="24"/>
                        </w:rPr>
                        <w:t>16,1</w:t>
                      </w:r>
                      <w:r w:rsidRPr="00756B92">
                        <w:rPr>
                          <w:rFonts w:cs="Arial"/>
                          <w:sz w:val="20"/>
                          <w:szCs w:val="24"/>
                        </w:rPr>
                        <w:t xml:space="preserve"> – </w:t>
                      </w:r>
                      <w:r>
                        <w:rPr>
                          <w:rFonts w:cs="Arial"/>
                          <w:sz w:val="20"/>
                          <w:szCs w:val="24"/>
                        </w:rPr>
                        <w:t>46,6</w:t>
                      </w:r>
                    </w:p>
                    <w:p w14:paraId="059E9F65" w14:textId="491E9C7D" w:rsidR="00696C91" w:rsidRPr="000A09C1" w:rsidRDefault="00696C91" w:rsidP="00A605F0">
                      <w:pPr>
                        <w:spacing w:line="360" w:lineRule="exact"/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007D0">
        <w:rPr>
          <w:noProof/>
        </w:rPr>
        <w:drawing>
          <wp:anchor distT="0" distB="0" distL="114300" distR="114300" simplePos="0" relativeHeight="251664384" behindDoc="0" locked="0" layoutInCell="1" allowOverlap="1" wp14:anchorId="347A0BB7" wp14:editId="5897B43C">
            <wp:simplePos x="0" y="0"/>
            <wp:positionH relativeFrom="column">
              <wp:posOffset>12700</wp:posOffset>
            </wp:positionH>
            <wp:positionV relativeFrom="paragraph">
              <wp:posOffset>5256301</wp:posOffset>
            </wp:positionV>
            <wp:extent cx="314325" cy="1170305"/>
            <wp:effectExtent l="0" t="0" r="9525" b="0"/>
            <wp:wrapNone/>
            <wp:docPr id="5" name="Рисунок 5" descr="Q:\2.01_Сводные статработы\info\Шиляева\легенд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Q:\2.01_Сводные статработы\info\Шиляева\легенда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D8D82E" w14:textId="77777777" w:rsidR="00017F36" w:rsidRPr="004703D4" w:rsidRDefault="000B6AD8" w:rsidP="00017F36">
      <w:pPr>
        <w:pStyle w:val="3"/>
      </w:pPr>
      <w:r>
        <w:br w:type="page"/>
      </w:r>
      <w:bookmarkStart w:id="205" w:name="_Toc532480602"/>
      <w:bookmarkStart w:id="206" w:name="_Toc153188480"/>
      <w:bookmarkStart w:id="207" w:name="_Toc154395847"/>
      <w:bookmarkStart w:id="208" w:name="_Toc532480604"/>
      <w:bookmarkStart w:id="209" w:name="_Toc530286885"/>
      <w:bookmarkStart w:id="210" w:name="_Toc24876147"/>
      <w:bookmarkStart w:id="211" w:name="_Toc25048403"/>
      <w:bookmarkStart w:id="212" w:name="_Toc53884087"/>
      <w:bookmarkStart w:id="213" w:name="_Toc118176365"/>
      <w:bookmarkStart w:id="214" w:name="_Toc150747870"/>
      <w:bookmarkStart w:id="215" w:name="_Toc182295786"/>
      <w:bookmarkStart w:id="216" w:name="_Toc211679185"/>
      <w:bookmarkStart w:id="217" w:name="_Toc242593287"/>
      <w:bookmarkStart w:id="218" w:name="_Toc277059147"/>
      <w:bookmarkStart w:id="219" w:name="_Toc311028947"/>
      <w:bookmarkStart w:id="220" w:name="_Toc342990990"/>
      <w:bookmarkStart w:id="221" w:name="_Toc343156218"/>
      <w:bookmarkStart w:id="222" w:name="_Toc377110832"/>
      <w:bookmarkStart w:id="223" w:name="_Toc436639266"/>
      <w:bookmarkStart w:id="224" w:name="_Toc436750556"/>
      <w:bookmarkStart w:id="225" w:name="_Toc532308302"/>
      <w:bookmarkStart w:id="226" w:name="_Toc532308699"/>
      <w:bookmarkStart w:id="227" w:name="_Toc532387590"/>
      <w:bookmarkStart w:id="228" w:name="_Toc532480606"/>
      <w:bookmarkStart w:id="229" w:name="_Toc58426650"/>
      <w:bookmarkStart w:id="230" w:name="_Toc58501699"/>
      <w:bookmarkStart w:id="231" w:name="_Toc89689104"/>
      <w:bookmarkEnd w:id="176"/>
      <w:bookmarkEnd w:id="177"/>
      <w:r w:rsidR="00017F36" w:rsidRPr="004703D4">
        <w:lastRenderedPageBreak/>
        <w:t xml:space="preserve">РАСПРЕДЕЛЕНИЕ ДОМАШНИХ ХОЗЯЙСТВ ПО ВИДАМ </w:t>
      </w:r>
      <w:r w:rsidR="00017F36" w:rsidRPr="004703D4">
        <w:br/>
        <w:t>ЗАНИМАЕМОГО ЖИЛОГО ПОМЕЩЕНИЯ</w:t>
      </w:r>
      <w:bookmarkEnd w:id="205"/>
      <w:bookmarkEnd w:id="206"/>
      <w:bookmarkEnd w:id="207"/>
    </w:p>
    <w:p w14:paraId="10EA4072" w14:textId="77777777" w:rsidR="00017F36" w:rsidRPr="004703D4" w:rsidRDefault="00017F36" w:rsidP="00017F36">
      <w:pPr>
        <w:jc w:val="center"/>
        <w:rPr>
          <w:sz w:val="22"/>
        </w:rPr>
      </w:pPr>
      <w:r w:rsidRPr="004703D4">
        <w:rPr>
          <w:sz w:val="22"/>
        </w:rPr>
        <w:t>(по материалам выборочного обследования бюджетов домашних хозяйств</w:t>
      </w:r>
      <w:r w:rsidRPr="00F948FD">
        <w:rPr>
          <w:sz w:val="22"/>
        </w:rPr>
        <w:t>;</w:t>
      </w:r>
      <w:r w:rsidRPr="00F948FD">
        <w:rPr>
          <w:sz w:val="22"/>
        </w:rPr>
        <w:br/>
      </w:r>
      <w:r w:rsidRPr="004703D4">
        <w:rPr>
          <w:sz w:val="22"/>
        </w:rPr>
        <w:t>на конец года; в процентах от общего числа домохозяйств)</w:t>
      </w:r>
    </w:p>
    <w:p w14:paraId="05B6FFD4" w14:textId="77777777" w:rsidR="00017F36" w:rsidRPr="004703D4" w:rsidRDefault="00017F36" w:rsidP="00017F36">
      <w:pPr>
        <w:rPr>
          <w:sz w:val="4"/>
          <w:szCs w:val="4"/>
        </w:rPr>
      </w:pPr>
    </w:p>
    <w:tbl>
      <w:tblPr>
        <w:tblW w:w="10206" w:type="dxa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26"/>
        <w:gridCol w:w="872"/>
        <w:gridCol w:w="873"/>
        <w:gridCol w:w="872"/>
        <w:gridCol w:w="873"/>
        <w:gridCol w:w="872"/>
        <w:gridCol w:w="873"/>
        <w:gridCol w:w="872"/>
        <w:gridCol w:w="873"/>
      </w:tblGrid>
      <w:tr w:rsidR="00017F36" w:rsidRPr="004703D4" w14:paraId="2CC88310" w14:textId="77777777" w:rsidTr="00A413E9">
        <w:tc>
          <w:tcPr>
            <w:tcW w:w="32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811426" w14:textId="77777777" w:rsidR="00017F36" w:rsidRPr="004703D4" w:rsidRDefault="00017F36" w:rsidP="00A413E9">
            <w:pPr>
              <w:spacing w:before="20" w:after="20" w:line="220" w:lineRule="exact"/>
              <w:jc w:val="center"/>
              <w:rPr>
                <w:i/>
                <w:szCs w:val="18"/>
              </w:rPr>
            </w:pPr>
          </w:p>
        </w:tc>
        <w:tc>
          <w:tcPr>
            <w:tcW w:w="8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AEECF1E" w14:textId="77777777" w:rsidR="00017F36" w:rsidRPr="004703D4" w:rsidRDefault="00017F36" w:rsidP="00A413E9">
            <w:pPr>
              <w:spacing w:before="20" w:after="20" w:line="220" w:lineRule="exact"/>
              <w:ind w:left="-72" w:right="-98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2016</w:t>
            </w:r>
          </w:p>
        </w:tc>
        <w:tc>
          <w:tcPr>
            <w:tcW w:w="873" w:type="dxa"/>
            <w:tcBorders>
              <w:bottom w:val="single" w:sz="4" w:space="0" w:color="auto"/>
            </w:tcBorders>
            <w:vAlign w:val="center"/>
          </w:tcPr>
          <w:p w14:paraId="668C9F84" w14:textId="77777777" w:rsidR="00017F36" w:rsidRPr="004703D4" w:rsidRDefault="00017F36" w:rsidP="00A413E9">
            <w:pPr>
              <w:spacing w:before="20" w:after="20" w:line="220" w:lineRule="exact"/>
              <w:ind w:left="-72" w:right="-98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2017</w:t>
            </w:r>
          </w:p>
        </w:tc>
        <w:tc>
          <w:tcPr>
            <w:tcW w:w="872" w:type="dxa"/>
            <w:tcBorders>
              <w:bottom w:val="single" w:sz="4" w:space="0" w:color="auto"/>
            </w:tcBorders>
            <w:vAlign w:val="center"/>
          </w:tcPr>
          <w:p w14:paraId="3BD08144" w14:textId="77777777" w:rsidR="00017F36" w:rsidRPr="004703D4" w:rsidRDefault="00017F36" w:rsidP="00A413E9">
            <w:pPr>
              <w:spacing w:before="20" w:after="20" w:line="220" w:lineRule="exact"/>
              <w:ind w:left="-72" w:right="-98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2018</w:t>
            </w:r>
          </w:p>
        </w:tc>
        <w:tc>
          <w:tcPr>
            <w:tcW w:w="873" w:type="dxa"/>
            <w:tcBorders>
              <w:bottom w:val="single" w:sz="4" w:space="0" w:color="auto"/>
            </w:tcBorders>
            <w:vAlign w:val="center"/>
          </w:tcPr>
          <w:p w14:paraId="48FBE046" w14:textId="77777777" w:rsidR="00017F36" w:rsidRPr="004703D4" w:rsidRDefault="00017F36" w:rsidP="00A413E9">
            <w:pPr>
              <w:spacing w:before="20" w:after="20" w:line="220" w:lineRule="exact"/>
              <w:ind w:left="-72" w:right="-98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2019</w:t>
            </w:r>
          </w:p>
        </w:tc>
        <w:tc>
          <w:tcPr>
            <w:tcW w:w="872" w:type="dxa"/>
            <w:tcBorders>
              <w:bottom w:val="single" w:sz="4" w:space="0" w:color="auto"/>
            </w:tcBorders>
            <w:vAlign w:val="center"/>
          </w:tcPr>
          <w:p w14:paraId="01D7BDB7" w14:textId="77777777" w:rsidR="00017F36" w:rsidRPr="004703D4" w:rsidRDefault="00017F36" w:rsidP="00A413E9">
            <w:pPr>
              <w:spacing w:before="20" w:after="20" w:line="220" w:lineRule="exact"/>
              <w:ind w:left="-72" w:right="-98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2020</w:t>
            </w:r>
          </w:p>
        </w:tc>
        <w:tc>
          <w:tcPr>
            <w:tcW w:w="873" w:type="dxa"/>
            <w:tcBorders>
              <w:bottom w:val="single" w:sz="4" w:space="0" w:color="auto"/>
            </w:tcBorders>
            <w:vAlign w:val="center"/>
          </w:tcPr>
          <w:p w14:paraId="4C95D89E" w14:textId="77777777" w:rsidR="00017F36" w:rsidRPr="004703D4" w:rsidRDefault="00017F36" w:rsidP="00A413E9">
            <w:pPr>
              <w:spacing w:before="20" w:after="20" w:line="220" w:lineRule="exact"/>
              <w:ind w:left="-72" w:right="-98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2021</w:t>
            </w:r>
          </w:p>
        </w:tc>
        <w:tc>
          <w:tcPr>
            <w:tcW w:w="872" w:type="dxa"/>
            <w:tcBorders>
              <w:bottom w:val="single" w:sz="4" w:space="0" w:color="auto"/>
            </w:tcBorders>
            <w:vAlign w:val="center"/>
          </w:tcPr>
          <w:p w14:paraId="2BA3F5A7" w14:textId="77777777" w:rsidR="00017F36" w:rsidRPr="004703D4" w:rsidRDefault="00017F36" w:rsidP="00A413E9">
            <w:pPr>
              <w:spacing w:before="20" w:after="20" w:line="220" w:lineRule="exact"/>
              <w:ind w:left="-72" w:right="-98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2022</w:t>
            </w:r>
          </w:p>
        </w:tc>
        <w:tc>
          <w:tcPr>
            <w:tcW w:w="873" w:type="dxa"/>
            <w:tcBorders>
              <w:bottom w:val="single" w:sz="4" w:space="0" w:color="auto"/>
            </w:tcBorders>
            <w:vAlign w:val="center"/>
          </w:tcPr>
          <w:p w14:paraId="4C13C063" w14:textId="77777777" w:rsidR="00017F36" w:rsidRPr="004703D4" w:rsidRDefault="00017F36" w:rsidP="00A413E9">
            <w:pPr>
              <w:spacing w:before="20" w:after="20" w:line="220" w:lineRule="exact"/>
              <w:ind w:left="-72" w:right="-98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2023</w:t>
            </w:r>
          </w:p>
        </w:tc>
      </w:tr>
      <w:tr w:rsidR="00017F36" w:rsidRPr="004703D4" w14:paraId="7BD60AFB" w14:textId="77777777" w:rsidTr="00A413E9">
        <w:tc>
          <w:tcPr>
            <w:tcW w:w="3226" w:type="dxa"/>
            <w:tcBorders>
              <w:bottom w:val="nil"/>
            </w:tcBorders>
            <w:shd w:val="clear" w:color="auto" w:fill="auto"/>
            <w:vAlign w:val="bottom"/>
          </w:tcPr>
          <w:p w14:paraId="2358C246" w14:textId="77777777" w:rsidR="00017F36" w:rsidRPr="004703D4" w:rsidRDefault="00017F36" w:rsidP="005157C1">
            <w:pPr>
              <w:suppressAutoHyphens/>
              <w:ind w:left="-108"/>
              <w:rPr>
                <w:szCs w:val="18"/>
              </w:rPr>
            </w:pPr>
            <w:r w:rsidRPr="004703D4">
              <w:rPr>
                <w:szCs w:val="18"/>
              </w:rPr>
              <w:t xml:space="preserve">Домашние хозяйства, занимающие: </w:t>
            </w:r>
          </w:p>
        </w:tc>
        <w:tc>
          <w:tcPr>
            <w:tcW w:w="872" w:type="dxa"/>
            <w:tcBorders>
              <w:bottom w:val="nil"/>
            </w:tcBorders>
            <w:shd w:val="clear" w:color="auto" w:fill="auto"/>
            <w:vAlign w:val="bottom"/>
          </w:tcPr>
          <w:p w14:paraId="1F21B985" w14:textId="77777777" w:rsidR="00017F36" w:rsidRPr="004703D4" w:rsidRDefault="00017F36" w:rsidP="005157C1">
            <w:pPr>
              <w:ind w:right="6"/>
              <w:jc w:val="right"/>
              <w:rPr>
                <w:szCs w:val="18"/>
              </w:rPr>
            </w:pPr>
          </w:p>
        </w:tc>
        <w:tc>
          <w:tcPr>
            <w:tcW w:w="873" w:type="dxa"/>
            <w:tcBorders>
              <w:bottom w:val="nil"/>
            </w:tcBorders>
            <w:vAlign w:val="bottom"/>
          </w:tcPr>
          <w:p w14:paraId="6BD6DEBB" w14:textId="77777777" w:rsidR="00017F36" w:rsidRPr="004703D4" w:rsidRDefault="00017F36" w:rsidP="005157C1">
            <w:pPr>
              <w:ind w:right="6"/>
              <w:jc w:val="right"/>
              <w:rPr>
                <w:szCs w:val="18"/>
              </w:rPr>
            </w:pPr>
          </w:p>
        </w:tc>
        <w:tc>
          <w:tcPr>
            <w:tcW w:w="872" w:type="dxa"/>
            <w:tcBorders>
              <w:bottom w:val="nil"/>
            </w:tcBorders>
            <w:vAlign w:val="bottom"/>
          </w:tcPr>
          <w:p w14:paraId="2D2BADB6" w14:textId="77777777" w:rsidR="00017F36" w:rsidRPr="004703D4" w:rsidRDefault="00017F36" w:rsidP="005157C1">
            <w:pPr>
              <w:ind w:right="6"/>
              <w:jc w:val="right"/>
              <w:rPr>
                <w:szCs w:val="18"/>
              </w:rPr>
            </w:pPr>
          </w:p>
        </w:tc>
        <w:tc>
          <w:tcPr>
            <w:tcW w:w="873" w:type="dxa"/>
            <w:tcBorders>
              <w:bottom w:val="nil"/>
            </w:tcBorders>
            <w:vAlign w:val="bottom"/>
          </w:tcPr>
          <w:p w14:paraId="7FB3E9AB" w14:textId="77777777" w:rsidR="00017F36" w:rsidRPr="004703D4" w:rsidRDefault="00017F36" w:rsidP="005157C1">
            <w:pPr>
              <w:ind w:right="6"/>
              <w:jc w:val="right"/>
              <w:rPr>
                <w:szCs w:val="18"/>
              </w:rPr>
            </w:pPr>
          </w:p>
        </w:tc>
        <w:tc>
          <w:tcPr>
            <w:tcW w:w="872" w:type="dxa"/>
            <w:tcBorders>
              <w:bottom w:val="nil"/>
            </w:tcBorders>
            <w:vAlign w:val="bottom"/>
          </w:tcPr>
          <w:p w14:paraId="34183B0F" w14:textId="77777777" w:rsidR="00017F36" w:rsidRPr="004703D4" w:rsidRDefault="00017F36" w:rsidP="005157C1">
            <w:pPr>
              <w:ind w:right="6"/>
              <w:jc w:val="right"/>
              <w:rPr>
                <w:szCs w:val="18"/>
              </w:rPr>
            </w:pPr>
          </w:p>
        </w:tc>
        <w:tc>
          <w:tcPr>
            <w:tcW w:w="873" w:type="dxa"/>
            <w:tcBorders>
              <w:bottom w:val="nil"/>
            </w:tcBorders>
            <w:vAlign w:val="bottom"/>
          </w:tcPr>
          <w:p w14:paraId="209E848B" w14:textId="77777777" w:rsidR="00017F36" w:rsidRPr="004703D4" w:rsidRDefault="00017F36" w:rsidP="005157C1">
            <w:pPr>
              <w:ind w:right="6"/>
              <w:jc w:val="right"/>
              <w:rPr>
                <w:szCs w:val="18"/>
              </w:rPr>
            </w:pPr>
          </w:p>
        </w:tc>
        <w:tc>
          <w:tcPr>
            <w:tcW w:w="872" w:type="dxa"/>
            <w:tcBorders>
              <w:bottom w:val="nil"/>
            </w:tcBorders>
            <w:vAlign w:val="bottom"/>
          </w:tcPr>
          <w:p w14:paraId="7C4F9705" w14:textId="77777777" w:rsidR="00017F36" w:rsidRPr="004703D4" w:rsidRDefault="00017F36" w:rsidP="005157C1">
            <w:pPr>
              <w:ind w:right="6"/>
              <w:jc w:val="right"/>
              <w:rPr>
                <w:szCs w:val="18"/>
              </w:rPr>
            </w:pPr>
          </w:p>
        </w:tc>
        <w:tc>
          <w:tcPr>
            <w:tcW w:w="873" w:type="dxa"/>
            <w:tcBorders>
              <w:bottom w:val="nil"/>
            </w:tcBorders>
            <w:vAlign w:val="bottom"/>
          </w:tcPr>
          <w:p w14:paraId="14618272" w14:textId="77777777" w:rsidR="00017F36" w:rsidRPr="004703D4" w:rsidRDefault="00017F36" w:rsidP="005157C1">
            <w:pPr>
              <w:ind w:right="6"/>
              <w:jc w:val="right"/>
              <w:rPr>
                <w:szCs w:val="18"/>
              </w:rPr>
            </w:pPr>
          </w:p>
        </w:tc>
      </w:tr>
      <w:tr w:rsidR="00017F36" w:rsidRPr="004703D4" w14:paraId="09327305" w14:textId="77777777" w:rsidTr="00A413E9">
        <w:tc>
          <w:tcPr>
            <w:tcW w:w="322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D702888" w14:textId="77777777" w:rsidR="00017F36" w:rsidRPr="004703D4" w:rsidRDefault="00017F36" w:rsidP="005157C1">
            <w:pPr>
              <w:suppressAutoHyphens/>
              <w:ind w:left="46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отдельную квартиру</w:t>
            </w:r>
          </w:p>
        </w:tc>
        <w:tc>
          <w:tcPr>
            <w:tcW w:w="87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2CFD215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</w:rPr>
              <w:t>65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69BB3FF3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  <w:lang w:val="en-US"/>
              </w:rPr>
              <w:t>69</w:t>
            </w:r>
          </w:p>
        </w:tc>
        <w:tc>
          <w:tcPr>
            <w:tcW w:w="872" w:type="dxa"/>
            <w:tcBorders>
              <w:top w:val="nil"/>
              <w:bottom w:val="nil"/>
            </w:tcBorders>
            <w:vAlign w:val="bottom"/>
          </w:tcPr>
          <w:p w14:paraId="4F9142B0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  <w:lang w:val="en-US"/>
              </w:rPr>
              <w:t>72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12B84BFB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  <w:lang w:val="en-US"/>
              </w:rPr>
            </w:pPr>
            <w:r w:rsidRPr="004703D4">
              <w:rPr>
                <w:szCs w:val="18"/>
              </w:rPr>
              <w:t>77</w:t>
            </w:r>
          </w:p>
        </w:tc>
        <w:tc>
          <w:tcPr>
            <w:tcW w:w="872" w:type="dxa"/>
            <w:tcBorders>
              <w:top w:val="nil"/>
              <w:bottom w:val="nil"/>
            </w:tcBorders>
            <w:vAlign w:val="bottom"/>
          </w:tcPr>
          <w:p w14:paraId="4347A131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  <w:lang w:val="en-US"/>
              </w:rPr>
            </w:pPr>
            <w:r w:rsidRPr="004703D4">
              <w:rPr>
                <w:szCs w:val="18"/>
              </w:rPr>
              <w:t>77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2DFFB9CE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</w:rPr>
              <w:t>78</w:t>
            </w:r>
          </w:p>
        </w:tc>
        <w:tc>
          <w:tcPr>
            <w:tcW w:w="872" w:type="dxa"/>
            <w:tcBorders>
              <w:top w:val="nil"/>
              <w:bottom w:val="nil"/>
            </w:tcBorders>
            <w:vAlign w:val="bottom"/>
          </w:tcPr>
          <w:p w14:paraId="4687E7FB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>
              <w:rPr>
                <w:szCs w:val="18"/>
              </w:rPr>
              <w:t>74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66DB6159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>
              <w:rPr>
                <w:szCs w:val="18"/>
              </w:rPr>
              <w:t>77</w:t>
            </w:r>
          </w:p>
        </w:tc>
      </w:tr>
      <w:tr w:rsidR="00017F36" w:rsidRPr="004703D4" w14:paraId="02C7A14A" w14:textId="77777777" w:rsidTr="00A413E9">
        <w:tc>
          <w:tcPr>
            <w:tcW w:w="322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F733891" w14:textId="77777777" w:rsidR="00017F36" w:rsidRPr="004703D4" w:rsidRDefault="00017F36" w:rsidP="005157C1">
            <w:pPr>
              <w:suppressAutoHyphens/>
              <w:ind w:left="46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жилую площадь в коммунальной квартире</w:t>
            </w:r>
          </w:p>
        </w:tc>
        <w:tc>
          <w:tcPr>
            <w:tcW w:w="872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24E03E5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</w:rPr>
              <w:t>3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75F82D59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  <w:lang w:val="en-US"/>
              </w:rPr>
              <w:t>3</w:t>
            </w:r>
          </w:p>
        </w:tc>
        <w:tc>
          <w:tcPr>
            <w:tcW w:w="872" w:type="dxa"/>
            <w:tcBorders>
              <w:top w:val="nil"/>
              <w:bottom w:val="nil"/>
            </w:tcBorders>
            <w:vAlign w:val="bottom"/>
          </w:tcPr>
          <w:p w14:paraId="4CF0A246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  <w:lang w:val="en-US"/>
              </w:rPr>
              <w:t>4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468E2355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  <w:lang w:val="en-US"/>
              </w:rPr>
            </w:pPr>
            <w:r w:rsidRPr="004703D4">
              <w:rPr>
                <w:szCs w:val="18"/>
              </w:rPr>
              <w:t>2</w:t>
            </w:r>
          </w:p>
        </w:tc>
        <w:tc>
          <w:tcPr>
            <w:tcW w:w="872" w:type="dxa"/>
            <w:tcBorders>
              <w:top w:val="nil"/>
              <w:bottom w:val="nil"/>
            </w:tcBorders>
            <w:vAlign w:val="bottom"/>
          </w:tcPr>
          <w:p w14:paraId="55EE4DCB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  <w:lang w:val="en-US"/>
              </w:rPr>
            </w:pPr>
            <w:r w:rsidRPr="004703D4">
              <w:rPr>
                <w:szCs w:val="18"/>
              </w:rPr>
              <w:t>3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322B3D63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</w:rPr>
              <w:t>1</w:t>
            </w:r>
          </w:p>
        </w:tc>
        <w:tc>
          <w:tcPr>
            <w:tcW w:w="872" w:type="dxa"/>
            <w:tcBorders>
              <w:top w:val="nil"/>
              <w:bottom w:val="nil"/>
            </w:tcBorders>
            <w:vAlign w:val="bottom"/>
          </w:tcPr>
          <w:p w14:paraId="3FDED43C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>
              <w:rPr>
                <w:szCs w:val="18"/>
              </w:rPr>
              <w:t>1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6280D065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>
              <w:rPr>
                <w:szCs w:val="18"/>
              </w:rPr>
              <w:t>1</w:t>
            </w:r>
          </w:p>
        </w:tc>
      </w:tr>
      <w:tr w:rsidR="00017F36" w:rsidRPr="004703D4" w14:paraId="01FCB4B7" w14:textId="77777777" w:rsidTr="00A413E9">
        <w:trPr>
          <w:trHeight w:val="70"/>
        </w:trPr>
        <w:tc>
          <w:tcPr>
            <w:tcW w:w="3226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3F834B41" w14:textId="77777777" w:rsidR="00017F36" w:rsidRPr="004703D4" w:rsidRDefault="00017F36" w:rsidP="005157C1">
            <w:pPr>
              <w:suppressAutoHyphens/>
              <w:ind w:left="46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отдельный дом, часть дома</w:t>
            </w:r>
          </w:p>
        </w:tc>
        <w:tc>
          <w:tcPr>
            <w:tcW w:w="872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2AEADF5F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</w:rPr>
              <w:t>31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vAlign w:val="bottom"/>
          </w:tcPr>
          <w:p w14:paraId="0F88196E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  <w:lang w:val="en-US"/>
              </w:rPr>
              <w:t>28</w:t>
            </w:r>
          </w:p>
        </w:tc>
        <w:tc>
          <w:tcPr>
            <w:tcW w:w="872" w:type="dxa"/>
            <w:tcBorders>
              <w:top w:val="nil"/>
              <w:bottom w:val="double" w:sz="4" w:space="0" w:color="auto"/>
            </w:tcBorders>
            <w:vAlign w:val="bottom"/>
          </w:tcPr>
          <w:p w14:paraId="7344433C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  <w:lang w:val="en-US"/>
              </w:rPr>
              <w:t>24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vAlign w:val="bottom"/>
          </w:tcPr>
          <w:p w14:paraId="1CD4506E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  <w:lang w:val="en-US"/>
              </w:rPr>
            </w:pPr>
            <w:r w:rsidRPr="004703D4">
              <w:rPr>
                <w:szCs w:val="18"/>
              </w:rPr>
              <w:t>20</w:t>
            </w:r>
          </w:p>
        </w:tc>
        <w:tc>
          <w:tcPr>
            <w:tcW w:w="872" w:type="dxa"/>
            <w:tcBorders>
              <w:top w:val="nil"/>
              <w:bottom w:val="double" w:sz="4" w:space="0" w:color="auto"/>
            </w:tcBorders>
            <w:vAlign w:val="bottom"/>
          </w:tcPr>
          <w:p w14:paraId="181E5A90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  <w:lang w:val="en-US"/>
              </w:rPr>
            </w:pPr>
            <w:r w:rsidRPr="004703D4">
              <w:rPr>
                <w:szCs w:val="18"/>
              </w:rPr>
              <w:t>19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vAlign w:val="bottom"/>
          </w:tcPr>
          <w:p w14:paraId="5F850E8B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 w:rsidRPr="004703D4">
              <w:rPr>
                <w:szCs w:val="18"/>
              </w:rPr>
              <w:t>20</w:t>
            </w:r>
          </w:p>
        </w:tc>
        <w:tc>
          <w:tcPr>
            <w:tcW w:w="872" w:type="dxa"/>
            <w:tcBorders>
              <w:top w:val="nil"/>
              <w:bottom w:val="double" w:sz="4" w:space="0" w:color="auto"/>
            </w:tcBorders>
            <w:vAlign w:val="bottom"/>
          </w:tcPr>
          <w:p w14:paraId="0E8BC83C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>
              <w:rPr>
                <w:szCs w:val="18"/>
              </w:rPr>
              <w:t>25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vAlign w:val="bottom"/>
          </w:tcPr>
          <w:p w14:paraId="238D6231" w14:textId="77777777" w:rsidR="00017F36" w:rsidRPr="004703D4" w:rsidRDefault="00017F36" w:rsidP="005157C1">
            <w:pPr>
              <w:ind w:left="-108" w:right="6"/>
              <w:jc w:val="right"/>
              <w:rPr>
                <w:szCs w:val="18"/>
              </w:rPr>
            </w:pPr>
            <w:r>
              <w:rPr>
                <w:szCs w:val="18"/>
              </w:rPr>
              <w:t>22</w:t>
            </w:r>
          </w:p>
        </w:tc>
      </w:tr>
    </w:tbl>
    <w:p w14:paraId="5AD9F219" w14:textId="77777777" w:rsidR="00017F36" w:rsidRPr="004703D4" w:rsidRDefault="00017F36" w:rsidP="00017F36">
      <w:pPr>
        <w:rPr>
          <w:szCs w:val="18"/>
        </w:rPr>
      </w:pPr>
    </w:p>
    <w:p w14:paraId="76298EC2" w14:textId="77777777" w:rsidR="00017F36" w:rsidRPr="004703D4" w:rsidRDefault="00017F36" w:rsidP="00017F36">
      <w:pPr>
        <w:pStyle w:val="3"/>
      </w:pPr>
      <w:bookmarkStart w:id="232" w:name="_Toc532480603"/>
      <w:bookmarkStart w:id="233" w:name="_Toc154395848"/>
      <w:r w:rsidRPr="004703D4">
        <w:t>РАСПРЕДЕЛЕНИЕ ДОМАШНИХ ХОЗЯЙСТВ С РАЗЛИЧНЫМ УРОВНЕМ РАСПОЛАГАЕМЫХ РЕСУРСОВ ПО ВИДАМ ЗАНИМАЕМОГО ЖИЛОГО ПОМЕЩЕНИЯ в 202</w:t>
      </w:r>
      <w:r>
        <w:t>3</w:t>
      </w:r>
      <w:r w:rsidRPr="004703D4">
        <w:t xml:space="preserve"> году</w:t>
      </w:r>
      <w:bookmarkEnd w:id="232"/>
      <w:bookmarkEnd w:id="233"/>
    </w:p>
    <w:p w14:paraId="335694F9" w14:textId="77777777" w:rsidR="00017F36" w:rsidRPr="004703D4" w:rsidRDefault="00017F36" w:rsidP="00017F36">
      <w:pPr>
        <w:jc w:val="center"/>
        <w:rPr>
          <w:sz w:val="22"/>
        </w:rPr>
      </w:pPr>
      <w:r w:rsidRPr="004703D4">
        <w:rPr>
          <w:sz w:val="22"/>
        </w:rPr>
        <w:t>(по материалам выборочного обследования бюджетов домашних хозяйств;</w:t>
      </w:r>
      <w:r w:rsidRPr="004703D4">
        <w:rPr>
          <w:sz w:val="22"/>
        </w:rPr>
        <w:br/>
        <w:t>на конец года; в процентах от общего числа домохозяйств соответствующей группы)</w:t>
      </w:r>
    </w:p>
    <w:p w14:paraId="1B9DEEE6" w14:textId="77777777" w:rsidR="00017F36" w:rsidRPr="004703D4" w:rsidRDefault="00017F36" w:rsidP="00017F36">
      <w:pPr>
        <w:rPr>
          <w:sz w:val="4"/>
          <w:szCs w:val="4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20"/>
        <w:gridCol w:w="1600"/>
        <w:gridCol w:w="1228"/>
        <w:gridCol w:w="1228"/>
        <w:gridCol w:w="1229"/>
        <w:gridCol w:w="1701"/>
      </w:tblGrid>
      <w:tr w:rsidR="00017F36" w:rsidRPr="004703D4" w14:paraId="5574C4B5" w14:textId="77777777" w:rsidTr="00A413E9">
        <w:trPr>
          <w:cantSplit/>
        </w:trPr>
        <w:tc>
          <w:tcPr>
            <w:tcW w:w="3220" w:type="dxa"/>
            <w:vMerge w:val="restart"/>
            <w:tcBorders>
              <w:top w:val="single" w:sz="6" w:space="0" w:color="auto"/>
              <w:right w:val="single" w:sz="6" w:space="0" w:color="auto"/>
            </w:tcBorders>
          </w:tcPr>
          <w:p w14:paraId="14E2AA40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6986" w:type="dxa"/>
            <w:gridSpan w:val="5"/>
            <w:tcBorders>
              <w:top w:val="single" w:sz="6" w:space="0" w:color="auto"/>
              <w:bottom w:val="single" w:sz="4" w:space="0" w:color="auto"/>
            </w:tcBorders>
          </w:tcPr>
          <w:p w14:paraId="56AA11AC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Группы населения в зависимости от уровня располагаемых ресурсов</w:t>
            </w:r>
          </w:p>
        </w:tc>
      </w:tr>
      <w:tr w:rsidR="00017F36" w:rsidRPr="004703D4" w14:paraId="27A34443" w14:textId="77777777" w:rsidTr="00A413E9">
        <w:trPr>
          <w:cantSplit/>
          <w:trHeight w:val="765"/>
        </w:trPr>
        <w:tc>
          <w:tcPr>
            <w:tcW w:w="3220" w:type="dxa"/>
            <w:vMerge/>
            <w:tcBorders>
              <w:bottom w:val="single" w:sz="4" w:space="0" w:color="auto"/>
              <w:right w:val="single" w:sz="6" w:space="0" w:color="auto"/>
            </w:tcBorders>
          </w:tcPr>
          <w:p w14:paraId="7BAB29B1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600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706B789D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первая</w:t>
            </w:r>
            <w:r w:rsidRPr="004703D4">
              <w:rPr>
                <w:rFonts w:cs="Arial"/>
                <w:i/>
                <w:szCs w:val="18"/>
              </w:rPr>
              <w:br/>
              <w:t>(с наименьшими</w:t>
            </w:r>
            <w:r w:rsidRPr="004703D4">
              <w:rPr>
                <w:rFonts w:cs="Arial"/>
                <w:i/>
                <w:szCs w:val="18"/>
              </w:rPr>
              <w:br/>
              <w:t>располагаемыми</w:t>
            </w:r>
            <w:r w:rsidRPr="004703D4">
              <w:rPr>
                <w:rFonts w:cs="Arial"/>
                <w:i/>
                <w:szCs w:val="18"/>
              </w:rPr>
              <w:br/>
              <w:t>ресурсами)</w:t>
            </w:r>
          </w:p>
        </w:tc>
        <w:tc>
          <w:tcPr>
            <w:tcW w:w="122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5FF0EE7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вторая</w:t>
            </w:r>
          </w:p>
        </w:tc>
        <w:tc>
          <w:tcPr>
            <w:tcW w:w="1228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4EB951B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третья</w:t>
            </w:r>
          </w:p>
        </w:tc>
        <w:tc>
          <w:tcPr>
            <w:tcW w:w="1229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CC3D079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четвёртая</w:t>
            </w:r>
          </w:p>
        </w:tc>
        <w:tc>
          <w:tcPr>
            <w:tcW w:w="1701" w:type="dxa"/>
            <w:tcBorders>
              <w:top w:val="single" w:sz="6" w:space="0" w:color="auto"/>
              <w:bottom w:val="single" w:sz="4" w:space="0" w:color="auto"/>
            </w:tcBorders>
          </w:tcPr>
          <w:p w14:paraId="5F219D7A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пятая</w:t>
            </w:r>
            <w:r w:rsidRPr="004703D4">
              <w:rPr>
                <w:rFonts w:cs="Arial"/>
                <w:i/>
                <w:szCs w:val="18"/>
              </w:rPr>
              <w:br/>
              <w:t>(с наибольшими</w:t>
            </w:r>
            <w:r w:rsidRPr="004703D4">
              <w:rPr>
                <w:rFonts w:cs="Arial"/>
                <w:i/>
                <w:szCs w:val="18"/>
              </w:rPr>
              <w:br/>
              <w:t>располагаемыми</w:t>
            </w:r>
            <w:r w:rsidRPr="004703D4">
              <w:rPr>
                <w:rFonts w:cs="Arial"/>
                <w:i/>
                <w:szCs w:val="18"/>
              </w:rPr>
              <w:br/>
              <w:t>ресурсами)</w:t>
            </w:r>
          </w:p>
        </w:tc>
      </w:tr>
      <w:tr w:rsidR="00017F36" w:rsidRPr="004703D4" w14:paraId="53A7A802" w14:textId="77777777" w:rsidTr="00A413E9">
        <w:trPr>
          <w:cantSplit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3D7E8A3E" w14:textId="77777777" w:rsidR="00017F36" w:rsidRPr="004703D4" w:rsidRDefault="00017F36" w:rsidP="005157C1">
            <w:pPr>
              <w:suppressAutoHyphens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Домашние хозяйства, занимающие: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3A8A4670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</w:p>
        </w:tc>
        <w:tc>
          <w:tcPr>
            <w:tcW w:w="1228" w:type="dxa"/>
            <w:tcBorders>
              <w:right w:val="single" w:sz="6" w:space="0" w:color="auto"/>
            </w:tcBorders>
            <w:vAlign w:val="bottom"/>
          </w:tcPr>
          <w:p w14:paraId="65BD0F53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</w:p>
        </w:tc>
        <w:tc>
          <w:tcPr>
            <w:tcW w:w="1228" w:type="dxa"/>
            <w:tcBorders>
              <w:right w:val="single" w:sz="6" w:space="0" w:color="auto"/>
            </w:tcBorders>
            <w:vAlign w:val="bottom"/>
          </w:tcPr>
          <w:p w14:paraId="2101DEC9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</w:p>
        </w:tc>
        <w:tc>
          <w:tcPr>
            <w:tcW w:w="1229" w:type="dxa"/>
            <w:tcBorders>
              <w:right w:val="single" w:sz="6" w:space="0" w:color="auto"/>
            </w:tcBorders>
            <w:vAlign w:val="bottom"/>
          </w:tcPr>
          <w:p w14:paraId="5FCC939E" w14:textId="77777777" w:rsidR="00017F36" w:rsidRPr="00385303" w:rsidRDefault="00017F36" w:rsidP="005157C1">
            <w:pPr>
              <w:ind w:left="-108" w:right="142"/>
              <w:jc w:val="right"/>
              <w:rPr>
                <w:szCs w:val="18"/>
              </w:rPr>
            </w:pPr>
          </w:p>
        </w:tc>
        <w:tc>
          <w:tcPr>
            <w:tcW w:w="1701" w:type="dxa"/>
            <w:vAlign w:val="bottom"/>
          </w:tcPr>
          <w:p w14:paraId="464802FE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</w:p>
        </w:tc>
      </w:tr>
      <w:tr w:rsidR="00017F36" w:rsidRPr="004703D4" w14:paraId="6504CDC7" w14:textId="77777777" w:rsidTr="00A413E9">
        <w:trPr>
          <w:cantSplit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61E5377B" w14:textId="77777777" w:rsidR="00017F36" w:rsidRPr="004703D4" w:rsidRDefault="00017F36" w:rsidP="005157C1">
            <w:pPr>
              <w:suppressAutoHyphens/>
              <w:ind w:left="142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отдельную квартиру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318E52F6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F90C80">
              <w:t>59</w:t>
            </w:r>
          </w:p>
        </w:tc>
        <w:tc>
          <w:tcPr>
            <w:tcW w:w="1228" w:type="dxa"/>
            <w:tcBorders>
              <w:right w:val="single" w:sz="6" w:space="0" w:color="auto"/>
            </w:tcBorders>
            <w:vAlign w:val="bottom"/>
          </w:tcPr>
          <w:p w14:paraId="3C1162B6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F90C80">
              <w:t>70</w:t>
            </w:r>
          </w:p>
        </w:tc>
        <w:tc>
          <w:tcPr>
            <w:tcW w:w="1228" w:type="dxa"/>
            <w:tcBorders>
              <w:right w:val="single" w:sz="6" w:space="0" w:color="auto"/>
            </w:tcBorders>
            <w:vAlign w:val="bottom"/>
          </w:tcPr>
          <w:p w14:paraId="0204B491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F90C80">
              <w:t>68</w:t>
            </w:r>
          </w:p>
        </w:tc>
        <w:tc>
          <w:tcPr>
            <w:tcW w:w="1229" w:type="dxa"/>
            <w:tcBorders>
              <w:right w:val="single" w:sz="6" w:space="0" w:color="auto"/>
            </w:tcBorders>
            <w:vAlign w:val="bottom"/>
          </w:tcPr>
          <w:p w14:paraId="098FC6FE" w14:textId="501E652D" w:rsidR="00017F36" w:rsidRPr="00385303" w:rsidRDefault="00385303" w:rsidP="005157C1">
            <w:pPr>
              <w:ind w:left="-108" w:right="142"/>
              <w:jc w:val="right"/>
              <w:rPr>
                <w:szCs w:val="18"/>
              </w:rPr>
            </w:pPr>
            <w:r w:rsidRPr="00385303">
              <w:t>80</w:t>
            </w:r>
          </w:p>
        </w:tc>
        <w:tc>
          <w:tcPr>
            <w:tcW w:w="1701" w:type="dxa"/>
            <w:vAlign w:val="bottom"/>
          </w:tcPr>
          <w:p w14:paraId="6BD1A71C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F90C80">
              <w:t>99</w:t>
            </w:r>
          </w:p>
        </w:tc>
      </w:tr>
      <w:tr w:rsidR="00017F36" w:rsidRPr="004703D4" w14:paraId="4A7578C2" w14:textId="77777777" w:rsidTr="00A413E9">
        <w:trPr>
          <w:cantSplit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04573C83" w14:textId="77777777" w:rsidR="00017F36" w:rsidRPr="004703D4" w:rsidRDefault="00017F36" w:rsidP="005157C1">
            <w:pPr>
              <w:suppressAutoHyphens/>
              <w:ind w:left="142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жилую площадь в коммунальной квартире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21B932AD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74712D">
              <w:t>-</w:t>
            </w:r>
          </w:p>
        </w:tc>
        <w:tc>
          <w:tcPr>
            <w:tcW w:w="1228" w:type="dxa"/>
            <w:tcBorders>
              <w:right w:val="single" w:sz="6" w:space="0" w:color="auto"/>
            </w:tcBorders>
            <w:vAlign w:val="bottom"/>
          </w:tcPr>
          <w:p w14:paraId="58D9DC74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74712D">
              <w:t>2</w:t>
            </w:r>
          </w:p>
        </w:tc>
        <w:tc>
          <w:tcPr>
            <w:tcW w:w="1228" w:type="dxa"/>
            <w:tcBorders>
              <w:right w:val="single" w:sz="6" w:space="0" w:color="auto"/>
            </w:tcBorders>
            <w:vAlign w:val="bottom"/>
          </w:tcPr>
          <w:p w14:paraId="38EB4487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74712D">
              <w:t>2</w:t>
            </w:r>
          </w:p>
        </w:tc>
        <w:tc>
          <w:tcPr>
            <w:tcW w:w="1229" w:type="dxa"/>
            <w:tcBorders>
              <w:right w:val="single" w:sz="6" w:space="0" w:color="auto"/>
            </w:tcBorders>
            <w:vAlign w:val="bottom"/>
          </w:tcPr>
          <w:p w14:paraId="34B0C895" w14:textId="77777777" w:rsidR="00017F36" w:rsidRPr="00385303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385303">
              <w:t>2</w:t>
            </w:r>
          </w:p>
        </w:tc>
        <w:tc>
          <w:tcPr>
            <w:tcW w:w="1701" w:type="dxa"/>
            <w:vAlign w:val="bottom"/>
          </w:tcPr>
          <w:p w14:paraId="7D0BD84A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74712D">
              <w:t>-</w:t>
            </w:r>
          </w:p>
        </w:tc>
      </w:tr>
      <w:tr w:rsidR="00017F36" w:rsidRPr="004703D4" w14:paraId="689234BE" w14:textId="77777777" w:rsidTr="00A413E9">
        <w:trPr>
          <w:cantSplit/>
        </w:trPr>
        <w:tc>
          <w:tcPr>
            <w:tcW w:w="3220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17A67748" w14:textId="77777777" w:rsidR="00017F36" w:rsidRPr="004703D4" w:rsidRDefault="00017F36" w:rsidP="005157C1">
            <w:pPr>
              <w:suppressAutoHyphens/>
              <w:ind w:left="142"/>
              <w:rPr>
                <w:rFonts w:cs="Arial"/>
                <w:szCs w:val="18"/>
              </w:rPr>
            </w:pPr>
            <w:r w:rsidRPr="004703D4">
              <w:rPr>
                <w:rFonts w:cs="Arial"/>
                <w:szCs w:val="18"/>
              </w:rPr>
              <w:t>отдельный дом, часть дома</w:t>
            </w:r>
          </w:p>
        </w:tc>
        <w:tc>
          <w:tcPr>
            <w:tcW w:w="1600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83ABF99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1B1B9C">
              <w:t>41</w:t>
            </w:r>
          </w:p>
        </w:tc>
        <w:tc>
          <w:tcPr>
            <w:tcW w:w="1228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30D5447F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1B1B9C">
              <w:t>28</w:t>
            </w:r>
          </w:p>
        </w:tc>
        <w:tc>
          <w:tcPr>
            <w:tcW w:w="1228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00B195E8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1B1B9C">
              <w:t>30</w:t>
            </w:r>
          </w:p>
        </w:tc>
        <w:tc>
          <w:tcPr>
            <w:tcW w:w="1229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37D0899F" w14:textId="10C29EFD" w:rsidR="00017F36" w:rsidRPr="00385303" w:rsidRDefault="00385303" w:rsidP="005157C1">
            <w:pPr>
              <w:ind w:left="-108" w:right="142"/>
              <w:jc w:val="right"/>
              <w:rPr>
                <w:szCs w:val="18"/>
              </w:rPr>
            </w:pPr>
            <w:r w:rsidRPr="00385303">
              <w:t>18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vAlign w:val="bottom"/>
          </w:tcPr>
          <w:p w14:paraId="563C7646" w14:textId="77777777" w:rsidR="00017F36" w:rsidRPr="004703D4" w:rsidRDefault="00017F36" w:rsidP="005157C1">
            <w:pPr>
              <w:ind w:left="-108" w:right="142"/>
              <w:jc w:val="right"/>
              <w:rPr>
                <w:szCs w:val="18"/>
              </w:rPr>
            </w:pPr>
            <w:r w:rsidRPr="001B1B9C">
              <w:t>1</w:t>
            </w:r>
          </w:p>
        </w:tc>
      </w:tr>
    </w:tbl>
    <w:p w14:paraId="75826BD0" w14:textId="77777777" w:rsidR="00017F36" w:rsidRPr="004703D4" w:rsidRDefault="00017F36" w:rsidP="00017F36">
      <w:pPr>
        <w:rPr>
          <w:szCs w:val="18"/>
        </w:rPr>
      </w:pPr>
      <w:bookmarkStart w:id="234" w:name="_Toc532480605"/>
      <w:bookmarkEnd w:id="208"/>
    </w:p>
    <w:p w14:paraId="276EFC88" w14:textId="77777777" w:rsidR="00017F36" w:rsidRPr="004703D4" w:rsidRDefault="00017F36" w:rsidP="00017F36">
      <w:pPr>
        <w:pStyle w:val="3"/>
      </w:pPr>
      <w:bookmarkStart w:id="235" w:name="_Toc154395849"/>
      <w:r w:rsidRPr="004703D4">
        <w:t>РАСПРЕДЕЛЕНИЕ ДОМАШНИХ ХОЗЯЙСТВ ПО ПЛОЩАДИ ЖИЛЫХ ПОМЕЩЕНИЙ,</w:t>
      </w:r>
      <w:r w:rsidRPr="004703D4">
        <w:br/>
        <w:t>ПРИХОДЯЩЕЙСЯ В СРЕДНЕМ НА ОДНОГО ПРОЖИВАЮЩЕГО</w:t>
      </w:r>
      <w:bookmarkEnd w:id="235"/>
    </w:p>
    <w:p w14:paraId="67DAAB85" w14:textId="77777777" w:rsidR="00017F36" w:rsidRPr="004703D4" w:rsidRDefault="00017F36" w:rsidP="00017F36">
      <w:pPr>
        <w:jc w:val="center"/>
        <w:rPr>
          <w:sz w:val="22"/>
        </w:rPr>
      </w:pPr>
      <w:r w:rsidRPr="004703D4">
        <w:rPr>
          <w:sz w:val="22"/>
        </w:rPr>
        <w:t>(по материалам выборочного обследования бюджетов домашних хозяйств;</w:t>
      </w:r>
      <w:r w:rsidRPr="004703D4">
        <w:rPr>
          <w:sz w:val="22"/>
        </w:rPr>
        <w:br/>
        <w:t>на конец года; в процентах от общего числа домохозяйств)</w:t>
      </w:r>
    </w:p>
    <w:p w14:paraId="4AF2FD69" w14:textId="77777777" w:rsidR="00017F36" w:rsidRPr="004703D4" w:rsidRDefault="00017F36" w:rsidP="00017F36">
      <w:pPr>
        <w:rPr>
          <w:sz w:val="4"/>
          <w:szCs w:val="4"/>
        </w:rPr>
      </w:pPr>
    </w:p>
    <w:tbl>
      <w:tblPr>
        <w:tblW w:w="0" w:type="auto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20"/>
        <w:gridCol w:w="873"/>
        <w:gridCol w:w="873"/>
        <w:gridCol w:w="873"/>
        <w:gridCol w:w="874"/>
        <w:gridCol w:w="873"/>
        <w:gridCol w:w="873"/>
        <w:gridCol w:w="873"/>
        <w:gridCol w:w="874"/>
      </w:tblGrid>
      <w:tr w:rsidR="00017F36" w:rsidRPr="004703D4" w14:paraId="04A22C71" w14:textId="77777777" w:rsidTr="00A413E9">
        <w:tc>
          <w:tcPr>
            <w:tcW w:w="3220" w:type="dxa"/>
            <w:tcBorders>
              <w:bottom w:val="single" w:sz="4" w:space="0" w:color="auto"/>
            </w:tcBorders>
            <w:shd w:val="clear" w:color="auto" w:fill="auto"/>
          </w:tcPr>
          <w:p w14:paraId="66F074CB" w14:textId="77777777" w:rsidR="00017F36" w:rsidRPr="004703D4" w:rsidRDefault="00017F36" w:rsidP="005157C1">
            <w:pPr>
              <w:jc w:val="center"/>
              <w:rPr>
                <w:i/>
                <w:szCs w:val="18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  <w:shd w:val="clear" w:color="auto" w:fill="auto"/>
          </w:tcPr>
          <w:p w14:paraId="31BD6CCF" w14:textId="77777777" w:rsidR="00017F36" w:rsidRPr="004703D4" w:rsidRDefault="00017F36" w:rsidP="005157C1">
            <w:pPr>
              <w:ind w:left="-108" w:right="-103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2016</w:t>
            </w: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4B040B9A" w14:textId="77777777" w:rsidR="00017F36" w:rsidRPr="004703D4" w:rsidRDefault="00017F36" w:rsidP="005157C1">
            <w:pPr>
              <w:ind w:left="-108" w:right="-103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2017</w:t>
            </w: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753DFAF1" w14:textId="77777777" w:rsidR="00017F36" w:rsidRPr="004703D4" w:rsidRDefault="00017F36" w:rsidP="005157C1">
            <w:pPr>
              <w:ind w:left="-108" w:right="-103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2018</w:t>
            </w: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14:paraId="65D0F43F" w14:textId="77777777" w:rsidR="00017F36" w:rsidRPr="004703D4" w:rsidRDefault="00017F36" w:rsidP="005157C1">
            <w:pPr>
              <w:ind w:left="-108" w:right="-103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2019</w:t>
            </w: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1C37091A" w14:textId="77777777" w:rsidR="00017F36" w:rsidRPr="004703D4" w:rsidRDefault="00017F36" w:rsidP="005157C1">
            <w:pPr>
              <w:ind w:left="-108" w:right="-103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2020</w:t>
            </w: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0664F9B9" w14:textId="77777777" w:rsidR="00017F36" w:rsidRPr="004703D4" w:rsidRDefault="00017F36" w:rsidP="005157C1">
            <w:pPr>
              <w:ind w:left="-108" w:right="-103"/>
              <w:jc w:val="center"/>
              <w:rPr>
                <w:i/>
                <w:szCs w:val="18"/>
              </w:rPr>
            </w:pPr>
            <w:r w:rsidRPr="004703D4">
              <w:rPr>
                <w:i/>
                <w:szCs w:val="18"/>
              </w:rPr>
              <w:t>2021</w:t>
            </w: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6ACCE86D" w14:textId="77777777" w:rsidR="00017F36" w:rsidRPr="004703D4" w:rsidRDefault="00017F36" w:rsidP="005157C1">
            <w:pPr>
              <w:ind w:left="-108" w:right="-103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2022</w:t>
            </w: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14:paraId="51FD7C9B" w14:textId="77777777" w:rsidR="00017F36" w:rsidRPr="004703D4" w:rsidRDefault="00017F36" w:rsidP="005157C1">
            <w:pPr>
              <w:ind w:left="-108" w:right="-103"/>
              <w:jc w:val="center"/>
              <w:rPr>
                <w:i/>
                <w:szCs w:val="18"/>
              </w:rPr>
            </w:pPr>
            <w:r>
              <w:rPr>
                <w:i/>
                <w:szCs w:val="18"/>
              </w:rPr>
              <w:t>2023</w:t>
            </w:r>
          </w:p>
        </w:tc>
      </w:tr>
      <w:tr w:rsidR="00017F36" w:rsidRPr="00153AC5" w14:paraId="4D81D456" w14:textId="77777777" w:rsidTr="007A5726">
        <w:tc>
          <w:tcPr>
            <w:tcW w:w="3220" w:type="dxa"/>
            <w:tcBorders>
              <w:bottom w:val="nil"/>
            </w:tcBorders>
            <w:shd w:val="clear" w:color="auto" w:fill="auto"/>
            <w:vAlign w:val="bottom"/>
          </w:tcPr>
          <w:p w14:paraId="5C8F8E44" w14:textId="77777777" w:rsidR="00017F36" w:rsidRPr="00153AC5" w:rsidRDefault="00017F36" w:rsidP="005157C1">
            <w:pPr>
              <w:suppressAutoHyphens/>
              <w:ind w:left="-108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Площадь жилых помещений, приходящаяся в среднем на одного проживающего, м</w:t>
            </w:r>
            <w:proofErr w:type="gramStart"/>
            <w:r w:rsidRPr="00153AC5">
              <w:rPr>
                <w:rFonts w:cs="Arial"/>
                <w:szCs w:val="18"/>
                <w:vertAlign w:val="superscript"/>
              </w:rPr>
              <w:t>2</w:t>
            </w:r>
            <w:proofErr w:type="gramEnd"/>
          </w:p>
        </w:tc>
        <w:tc>
          <w:tcPr>
            <w:tcW w:w="873" w:type="dxa"/>
            <w:tcBorders>
              <w:bottom w:val="nil"/>
            </w:tcBorders>
            <w:shd w:val="clear" w:color="auto" w:fill="auto"/>
            <w:vAlign w:val="bottom"/>
          </w:tcPr>
          <w:p w14:paraId="0A51AEC8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73" w:type="dxa"/>
            <w:tcBorders>
              <w:bottom w:val="nil"/>
            </w:tcBorders>
            <w:vAlign w:val="bottom"/>
          </w:tcPr>
          <w:p w14:paraId="7AAAED98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73" w:type="dxa"/>
            <w:tcBorders>
              <w:bottom w:val="nil"/>
            </w:tcBorders>
            <w:vAlign w:val="bottom"/>
          </w:tcPr>
          <w:p w14:paraId="0A69D03D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74" w:type="dxa"/>
            <w:tcBorders>
              <w:bottom w:val="nil"/>
            </w:tcBorders>
            <w:vAlign w:val="bottom"/>
          </w:tcPr>
          <w:p w14:paraId="18667CEB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73" w:type="dxa"/>
            <w:tcBorders>
              <w:bottom w:val="nil"/>
            </w:tcBorders>
            <w:vAlign w:val="bottom"/>
          </w:tcPr>
          <w:p w14:paraId="2ED30529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73" w:type="dxa"/>
            <w:tcBorders>
              <w:bottom w:val="nil"/>
            </w:tcBorders>
            <w:vAlign w:val="bottom"/>
          </w:tcPr>
          <w:p w14:paraId="7079BBCD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73" w:type="dxa"/>
            <w:tcBorders>
              <w:bottom w:val="nil"/>
            </w:tcBorders>
            <w:vAlign w:val="bottom"/>
          </w:tcPr>
          <w:p w14:paraId="09269360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874" w:type="dxa"/>
            <w:tcBorders>
              <w:bottom w:val="nil"/>
            </w:tcBorders>
            <w:vAlign w:val="bottom"/>
          </w:tcPr>
          <w:p w14:paraId="27F06C92" w14:textId="77777777" w:rsidR="00017F36" w:rsidRPr="003A571A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</w:p>
        </w:tc>
      </w:tr>
      <w:tr w:rsidR="00017F36" w:rsidRPr="00153AC5" w14:paraId="5969D84A" w14:textId="77777777" w:rsidTr="007A5726">
        <w:tc>
          <w:tcPr>
            <w:tcW w:w="3220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BBC308" w14:textId="77777777" w:rsidR="00017F36" w:rsidRPr="00153AC5" w:rsidRDefault="00017F36" w:rsidP="005157C1">
            <w:pPr>
              <w:suppressAutoHyphens/>
              <w:ind w:left="176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до 9,0</w:t>
            </w:r>
          </w:p>
        </w:tc>
        <w:tc>
          <w:tcPr>
            <w:tcW w:w="87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635D0F1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2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799D6884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2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26BF8E49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4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1DC24370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5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40A1ED04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7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1F0E7751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5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09040F22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3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7BC5415F" w14:textId="77777777" w:rsidR="00017F36" w:rsidRPr="003A571A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3A571A">
              <w:rPr>
                <w:rFonts w:cs="Arial"/>
                <w:szCs w:val="18"/>
              </w:rPr>
              <w:t>4</w:t>
            </w:r>
          </w:p>
        </w:tc>
      </w:tr>
      <w:tr w:rsidR="00017F36" w:rsidRPr="00153AC5" w14:paraId="057D3D56" w14:textId="77777777" w:rsidTr="007A5726">
        <w:tc>
          <w:tcPr>
            <w:tcW w:w="3220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C9B759C" w14:textId="77777777" w:rsidR="00017F36" w:rsidRPr="00153AC5" w:rsidRDefault="00017F36" w:rsidP="005157C1">
            <w:pPr>
              <w:suppressAutoHyphens/>
              <w:ind w:left="176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9,1-13,0</w:t>
            </w:r>
          </w:p>
        </w:tc>
        <w:tc>
          <w:tcPr>
            <w:tcW w:w="87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2FBBCA4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</w:t>
            </w:r>
            <w:r w:rsidRPr="00153AC5">
              <w:rPr>
                <w:rFonts w:cs="Arial"/>
                <w:szCs w:val="18"/>
              </w:rPr>
              <w:t>5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0E808053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11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72C7B217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12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72080733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13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3909307B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12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3095A963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11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78901879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11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4B07CE2C" w14:textId="77777777" w:rsidR="00017F36" w:rsidRPr="003A571A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3A571A">
              <w:rPr>
                <w:rFonts w:cs="Arial"/>
                <w:szCs w:val="18"/>
              </w:rPr>
              <w:t>15</w:t>
            </w:r>
          </w:p>
        </w:tc>
      </w:tr>
      <w:tr w:rsidR="00017F36" w:rsidRPr="00153AC5" w14:paraId="12665C86" w14:textId="77777777" w:rsidTr="007A5726">
        <w:tc>
          <w:tcPr>
            <w:tcW w:w="3220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A6CD6E" w14:textId="77777777" w:rsidR="00017F36" w:rsidRPr="00153AC5" w:rsidRDefault="00017F36" w:rsidP="005157C1">
            <w:pPr>
              <w:suppressAutoHyphens/>
              <w:ind w:left="176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13,1-15,0</w:t>
            </w:r>
          </w:p>
        </w:tc>
        <w:tc>
          <w:tcPr>
            <w:tcW w:w="87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A23CFDA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6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1AE99E56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5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0F6C0F4E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6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3F93D071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12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24B0663B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10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1E4E9D7B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12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48FC4C6D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5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120CDC26" w14:textId="77777777" w:rsidR="00017F36" w:rsidRPr="003A571A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3A571A">
              <w:t>5</w:t>
            </w:r>
          </w:p>
        </w:tc>
      </w:tr>
      <w:tr w:rsidR="00017F36" w:rsidRPr="00153AC5" w14:paraId="4922D046" w14:textId="77777777" w:rsidTr="007A5726">
        <w:tc>
          <w:tcPr>
            <w:tcW w:w="3220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BF8356D" w14:textId="77777777" w:rsidR="00017F36" w:rsidRPr="00153AC5" w:rsidRDefault="00017F36" w:rsidP="005157C1">
            <w:pPr>
              <w:suppressAutoHyphens/>
              <w:ind w:left="176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15,1-20,0</w:t>
            </w:r>
          </w:p>
        </w:tc>
        <w:tc>
          <w:tcPr>
            <w:tcW w:w="87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C269200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16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6EBC107E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21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3FD1B3C6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24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6AEA9276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14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4401A969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15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0ECCF43E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16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67C2B2DB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23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33546E93" w14:textId="3F3BEFD2" w:rsidR="00017F36" w:rsidRPr="003A571A" w:rsidRDefault="003A571A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3A571A">
              <w:t>21</w:t>
            </w:r>
          </w:p>
        </w:tc>
      </w:tr>
      <w:tr w:rsidR="00017F36" w:rsidRPr="00153AC5" w14:paraId="4F6617B2" w14:textId="77777777" w:rsidTr="007A5726">
        <w:tc>
          <w:tcPr>
            <w:tcW w:w="3220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79CE339" w14:textId="77777777" w:rsidR="00017F36" w:rsidRPr="00153AC5" w:rsidRDefault="00017F36" w:rsidP="005157C1">
            <w:pPr>
              <w:suppressAutoHyphens/>
              <w:ind w:left="176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20,1-25,0</w:t>
            </w:r>
          </w:p>
        </w:tc>
        <w:tc>
          <w:tcPr>
            <w:tcW w:w="87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8C5DAB9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18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1964BCF5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17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48B1BD00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12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65AC731A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12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23C89EF0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12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628625A4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18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4F5EF738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18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093EF5BD" w14:textId="77777777" w:rsidR="00017F36" w:rsidRPr="003A571A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3A571A">
              <w:t>12</w:t>
            </w:r>
          </w:p>
        </w:tc>
      </w:tr>
      <w:tr w:rsidR="00017F36" w:rsidRPr="00153AC5" w14:paraId="65FF1EEB" w14:textId="77777777" w:rsidTr="007A5726">
        <w:tc>
          <w:tcPr>
            <w:tcW w:w="3220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AA7DECF" w14:textId="77777777" w:rsidR="00017F36" w:rsidRPr="00153AC5" w:rsidRDefault="00017F36" w:rsidP="005157C1">
            <w:pPr>
              <w:suppressAutoHyphens/>
              <w:ind w:left="176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25,1-30,0</w:t>
            </w:r>
          </w:p>
        </w:tc>
        <w:tc>
          <w:tcPr>
            <w:tcW w:w="87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51B6831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11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7778F418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12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763923D1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9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092006BC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9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2CAF0CE0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8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528DB827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7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21DE94A6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8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72F96E08" w14:textId="77777777" w:rsidR="00017F36" w:rsidRPr="003A571A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3A571A">
              <w:t>11</w:t>
            </w:r>
          </w:p>
        </w:tc>
      </w:tr>
      <w:tr w:rsidR="00017F36" w:rsidRPr="00153AC5" w14:paraId="1E99FF1E" w14:textId="77777777" w:rsidTr="007A5726">
        <w:tc>
          <w:tcPr>
            <w:tcW w:w="3220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751FA83" w14:textId="77777777" w:rsidR="00017F36" w:rsidRPr="00153AC5" w:rsidRDefault="00017F36" w:rsidP="005157C1">
            <w:pPr>
              <w:suppressAutoHyphens/>
              <w:ind w:left="176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30,1-40,0</w:t>
            </w:r>
          </w:p>
        </w:tc>
        <w:tc>
          <w:tcPr>
            <w:tcW w:w="87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F041E99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15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0C16B777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13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5E8908A6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16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4A1DBFE4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20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725763C5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21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1D9B6385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17</w:t>
            </w:r>
          </w:p>
        </w:tc>
        <w:tc>
          <w:tcPr>
            <w:tcW w:w="873" w:type="dxa"/>
            <w:tcBorders>
              <w:top w:val="nil"/>
              <w:bottom w:val="nil"/>
            </w:tcBorders>
            <w:vAlign w:val="bottom"/>
          </w:tcPr>
          <w:p w14:paraId="6D45AED2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19</w:t>
            </w:r>
          </w:p>
        </w:tc>
        <w:tc>
          <w:tcPr>
            <w:tcW w:w="874" w:type="dxa"/>
            <w:tcBorders>
              <w:top w:val="nil"/>
              <w:bottom w:val="nil"/>
            </w:tcBorders>
            <w:vAlign w:val="bottom"/>
          </w:tcPr>
          <w:p w14:paraId="25508F66" w14:textId="77777777" w:rsidR="00017F36" w:rsidRPr="003A571A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3A571A">
              <w:t>21</w:t>
            </w:r>
          </w:p>
        </w:tc>
      </w:tr>
      <w:tr w:rsidR="00017F36" w:rsidRPr="00153AC5" w14:paraId="529CF2E5" w14:textId="77777777" w:rsidTr="007A5726">
        <w:tc>
          <w:tcPr>
            <w:tcW w:w="3220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14DCEB2E" w14:textId="77777777" w:rsidR="00017F36" w:rsidRPr="00153AC5" w:rsidRDefault="00017F36" w:rsidP="005157C1">
            <w:pPr>
              <w:suppressAutoHyphens/>
              <w:ind w:left="176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40,1 и более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shd w:val="clear" w:color="auto" w:fill="auto"/>
            <w:vAlign w:val="bottom"/>
          </w:tcPr>
          <w:p w14:paraId="7A370FE9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17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vAlign w:val="bottom"/>
          </w:tcPr>
          <w:p w14:paraId="2D6A536F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19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vAlign w:val="bottom"/>
          </w:tcPr>
          <w:p w14:paraId="630F917A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  <w:lang w:val="en-US"/>
              </w:rPr>
              <w:t>19</w:t>
            </w:r>
          </w:p>
        </w:tc>
        <w:tc>
          <w:tcPr>
            <w:tcW w:w="874" w:type="dxa"/>
            <w:tcBorders>
              <w:top w:val="nil"/>
              <w:bottom w:val="double" w:sz="4" w:space="0" w:color="auto"/>
            </w:tcBorders>
            <w:vAlign w:val="bottom"/>
          </w:tcPr>
          <w:p w14:paraId="674CF273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14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vAlign w:val="bottom"/>
          </w:tcPr>
          <w:p w14:paraId="0DFE0CA8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153AC5">
              <w:rPr>
                <w:rFonts w:cs="Arial"/>
                <w:szCs w:val="18"/>
              </w:rPr>
              <w:t>14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vAlign w:val="bottom"/>
          </w:tcPr>
          <w:p w14:paraId="66384B91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15</w:t>
            </w:r>
          </w:p>
        </w:tc>
        <w:tc>
          <w:tcPr>
            <w:tcW w:w="873" w:type="dxa"/>
            <w:tcBorders>
              <w:top w:val="nil"/>
              <w:bottom w:val="double" w:sz="4" w:space="0" w:color="auto"/>
            </w:tcBorders>
            <w:vAlign w:val="bottom"/>
          </w:tcPr>
          <w:p w14:paraId="18B7DEE8" w14:textId="77777777" w:rsidR="00017F36" w:rsidRPr="00153AC5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153AC5">
              <w:rPr>
                <w:rFonts w:cs="Arial"/>
                <w:szCs w:val="18"/>
              </w:rPr>
              <w:t>13</w:t>
            </w:r>
          </w:p>
        </w:tc>
        <w:tc>
          <w:tcPr>
            <w:tcW w:w="874" w:type="dxa"/>
            <w:tcBorders>
              <w:top w:val="nil"/>
              <w:bottom w:val="double" w:sz="4" w:space="0" w:color="auto"/>
            </w:tcBorders>
            <w:vAlign w:val="bottom"/>
          </w:tcPr>
          <w:p w14:paraId="60EF2CF7" w14:textId="77777777" w:rsidR="00017F36" w:rsidRPr="003A571A" w:rsidRDefault="00017F36" w:rsidP="005157C1">
            <w:pPr>
              <w:ind w:right="57"/>
              <w:jc w:val="right"/>
              <w:rPr>
                <w:rFonts w:cs="Arial"/>
                <w:szCs w:val="18"/>
              </w:rPr>
            </w:pPr>
            <w:r w:rsidRPr="003A571A">
              <w:t>11</w:t>
            </w:r>
          </w:p>
        </w:tc>
      </w:tr>
    </w:tbl>
    <w:p w14:paraId="0C2A008A" w14:textId="77777777" w:rsidR="005157C1" w:rsidRDefault="005157C1" w:rsidP="005157C1">
      <w:bookmarkStart w:id="236" w:name="_Toc154395850"/>
      <w:bookmarkEnd w:id="234"/>
    </w:p>
    <w:p w14:paraId="4681F98D" w14:textId="759762B0" w:rsidR="00017F36" w:rsidRPr="007279CA" w:rsidRDefault="00017F36" w:rsidP="00017F36">
      <w:pPr>
        <w:pStyle w:val="3"/>
      </w:pPr>
      <w:r w:rsidRPr="007279CA">
        <w:t>РАСПРЕДЕЛЕНИЕ ДОМАШНИХ ХОЗЯЙСТВ С РАЗЛИЧНЫМ УРОВНЕМ</w:t>
      </w:r>
      <w:r w:rsidRPr="007279CA">
        <w:br/>
        <w:t>РАСПОЛАГАЕМЫХ РЕСУРСОВ ПО ПЛОЩАДИ ЖИЛЫХ ПОМЕЩЕНИЙ,</w:t>
      </w:r>
      <w:r w:rsidRPr="007279CA">
        <w:br/>
        <w:t>ПРИХОДЯЩЕЙСЯ В СРЕДНЕМ НА ОДНОГО ПРОЖИВАЮЩЕГО, в 202</w:t>
      </w:r>
      <w:r>
        <w:t>3</w:t>
      </w:r>
      <w:r w:rsidRPr="007279CA">
        <w:t xml:space="preserve"> году</w:t>
      </w:r>
      <w:bookmarkEnd w:id="236"/>
    </w:p>
    <w:p w14:paraId="034F6FFE" w14:textId="77777777" w:rsidR="00017F36" w:rsidRPr="004703D4" w:rsidRDefault="00017F36" w:rsidP="00017F36">
      <w:pPr>
        <w:jc w:val="center"/>
        <w:rPr>
          <w:sz w:val="22"/>
        </w:rPr>
      </w:pPr>
      <w:r w:rsidRPr="004703D4">
        <w:rPr>
          <w:sz w:val="22"/>
        </w:rPr>
        <w:t>(по материалам выборочного обследования бюджетов домашних хозяйств;</w:t>
      </w:r>
      <w:r w:rsidRPr="004703D4">
        <w:rPr>
          <w:sz w:val="22"/>
        </w:rPr>
        <w:br/>
        <w:t>на конец года; в процентах от общего числа домохозяйств соответствующей группы)</w:t>
      </w:r>
    </w:p>
    <w:p w14:paraId="1988079E" w14:textId="77777777" w:rsidR="00017F36" w:rsidRPr="004703D4" w:rsidRDefault="00017F36" w:rsidP="00017F36">
      <w:pPr>
        <w:rPr>
          <w:sz w:val="4"/>
          <w:szCs w:val="4"/>
        </w:rPr>
      </w:pPr>
    </w:p>
    <w:tbl>
      <w:tblPr>
        <w:tblW w:w="1020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20"/>
        <w:gridCol w:w="1600"/>
        <w:gridCol w:w="1194"/>
        <w:gridCol w:w="1397"/>
        <w:gridCol w:w="1236"/>
        <w:gridCol w:w="1558"/>
      </w:tblGrid>
      <w:tr w:rsidR="00017F36" w:rsidRPr="004703D4" w14:paraId="5116DCB0" w14:textId="77777777" w:rsidTr="00A413E9">
        <w:trPr>
          <w:cantSplit/>
          <w:trHeight w:val="20"/>
        </w:trPr>
        <w:tc>
          <w:tcPr>
            <w:tcW w:w="3220" w:type="dxa"/>
            <w:vMerge w:val="restart"/>
            <w:tcBorders>
              <w:top w:val="single" w:sz="6" w:space="0" w:color="auto"/>
              <w:right w:val="single" w:sz="6" w:space="0" w:color="auto"/>
            </w:tcBorders>
          </w:tcPr>
          <w:p w14:paraId="1298EF8D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6985" w:type="dxa"/>
            <w:gridSpan w:val="5"/>
            <w:tcBorders>
              <w:top w:val="single" w:sz="6" w:space="0" w:color="auto"/>
              <w:bottom w:val="single" w:sz="4" w:space="0" w:color="auto"/>
            </w:tcBorders>
          </w:tcPr>
          <w:p w14:paraId="102AB2B7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Группы населения в зависимости от уровня располагаемых ресурсов</w:t>
            </w:r>
          </w:p>
        </w:tc>
      </w:tr>
      <w:tr w:rsidR="00017F36" w:rsidRPr="004703D4" w14:paraId="17DD5FDB" w14:textId="77777777" w:rsidTr="00A413E9">
        <w:trPr>
          <w:cantSplit/>
          <w:trHeight w:val="20"/>
        </w:trPr>
        <w:tc>
          <w:tcPr>
            <w:tcW w:w="3220" w:type="dxa"/>
            <w:vMerge/>
            <w:tcBorders>
              <w:bottom w:val="single" w:sz="4" w:space="0" w:color="auto"/>
              <w:right w:val="single" w:sz="6" w:space="0" w:color="auto"/>
            </w:tcBorders>
          </w:tcPr>
          <w:p w14:paraId="751D2D57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600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7B6167E6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первая</w:t>
            </w:r>
            <w:r w:rsidRPr="004703D4">
              <w:rPr>
                <w:rFonts w:cs="Arial"/>
                <w:i/>
                <w:szCs w:val="18"/>
              </w:rPr>
              <w:br/>
              <w:t>(с наименьшими</w:t>
            </w:r>
            <w:r w:rsidRPr="004703D4">
              <w:rPr>
                <w:rFonts w:cs="Arial"/>
                <w:i/>
                <w:szCs w:val="18"/>
              </w:rPr>
              <w:br/>
              <w:t>располагаемыми</w:t>
            </w:r>
            <w:r w:rsidRPr="004703D4">
              <w:rPr>
                <w:rFonts w:cs="Arial"/>
                <w:i/>
                <w:szCs w:val="18"/>
              </w:rPr>
              <w:br/>
              <w:t>ресурсами)</w:t>
            </w:r>
          </w:p>
        </w:tc>
        <w:tc>
          <w:tcPr>
            <w:tcW w:w="1194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2DBE826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вторая</w:t>
            </w:r>
          </w:p>
        </w:tc>
        <w:tc>
          <w:tcPr>
            <w:tcW w:w="1397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965F4EA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третья</w:t>
            </w:r>
          </w:p>
        </w:tc>
        <w:tc>
          <w:tcPr>
            <w:tcW w:w="1236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7717931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четвёртая</w:t>
            </w:r>
          </w:p>
        </w:tc>
        <w:tc>
          <w:tcPr>
            <w:tcW w:w="1558" w:type="dxa"/>
            <w:tcBorders>
              <w:top w:val="single" w:sz="6" w:space="0" w:color="auto"/>
              <w:bottom w:val="single" w:sz="4" w:space="0" w:color="auto"/>
            </w:tcBorders>
          </w:tcPr>
          <w:p w14:paraId="674331E1" w14:textId="77777777" w:rsidR="00017F36" w:rsidRPr="004703D4" w:rsidRDefault="00017F36" w:rsidP="005157C1">
            <w:pPr>
              <w:jc w:val="center"/>
              <w:rPr>
                <w:rFonts w:cs="Arial"/>
                <w:i/>
                <w:szCs w:val="18"/>
              </w:rPr>
            </w:pPr>
            <w:r w:rsidRPr="004703D4">
              <w:rPr>
                <w:rFonts w:cs="Arial"/>
                <w:i/>
                <w:szCs w:val="18"/>
              </w:rPr>
              <w:t>пятая</w:t>
            </w:r>
            <w:r w:rsidRPr="004703D4">
              <w:rPr>
                <w:rFonts w:cs="Arial"/>
                <w:i/>
                <w:szCs w:val="18"/>
              </w:rPr>
              <w:br/>
              <w:t>(с наибольшими</w:t>
            </w:r>
            <w:r w:rsidRPr="004703D4">
              <w:rPr>
                <w:rFonts w:cs="Arial"/>
                <w:i/>
                <w:szCs w:val="18"/>
              </w:rPr>
              <w:br/>
              <w:t>располагаемыми</w:t>
            </w:r>
            <w:r w:rsidRPr="004703D4">
              <w:rPr>
                <w:rFonts w:cs="Arial"/>
                <w:i/>
                <w:szCs w:val="18"/>
              </w:rPr>
              <w:br/>
              <w:t>ресурсами)</w:t>
            </w:r>
          </w:p>
        </w:tc>
      </w:tr>
      <w:tr w:rsidR="00017F36" w:rsidRPr="004703D4" w14:paraId="1953173E" w14:textId="77777777" w:rsidTr="007A5726">
        <w:trPr>
          <w:cantSplit/>
          <w:trHeight w:val="20"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22B3033E" w14:textId="77777777" w:rsidR="00017F36" w:rsidRPr="004703D4" w:rsidRDefault="00017F36" w:rsidP="005157C1">
            <w:pPr>
              <w:suppressAutoHyphens/>
              <w:ind w:right="142"/>
            </w:pPr>
            <w:r w:rsidRPr="004703D4">
              <w:t>Площадь жилых помещений, приходящаяся в среднем на одного проживающего, м</w:t>
            </w:r>
            <w:proofErr w:type="gramStart"/>
            <w:r w:rsidRPr="004703D4">
              <w:rPr>
                <w:vertAlign w:val="superscript"/>
              </w:rPr>
              <w:t>2</w:t>
            </w:r>
            <w:proofErr w:type="gramEnd"/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48901B38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</w:p>
        </w:tc>
        <w:tc>
          <w:tcPr>
            <w:tcW w:w="1194" w:type="dxa"/>
            <w:tcBorders>
              <w:right w:val="single" w:sz="6" w:space="0" w:color="auto"/>
            </w:tcBorders>
            <w:vAlign w:val="bottom"/>
          </w:tcPr>
          <w:p w14:paraId="5B7107F0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</w:p>
        </w:tc>
        <w:tc>
          <w:tcPr>
            <w:tcW w:w="1397" w:type="dxa"/>
            <w:tcBorders>
              <w:right w:val="single" w:sz="6" w:space="0" w:color="auto"/>
            </w:tcBorders>
            <w:vAlign w:val="bottom"/>
          </w:tcPr>
          <w:p w14:paraId="1A4A5ECD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</w:p>
        </w:tc>
        <w:tc>
          <w:tcPr>
            <w:tcW w:w="1236" w:type="dxa"/>
            <w:tcBorders>
              <w:right w:val="single" w:sz="6" w:space="0" w:color="auto"/>
            </w:tcBorders>
            <w:vAlign w:val="bottom"/>
          </w:tcPr>
          <w:p w14:paraId="3223A56E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</w:p>
        </w:tc>
        <w:tc>
          <w:tcPr>
            <w:tcW w:w="1558" w:type="dxa"/>
            <w:vAlign w:val="bottom"/>
          </w:tcPr>
          <w:p w14:paraId="1C8E4754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</w:p>
        </w:tc>
      </w:tr>
      <w:tr w:rsidR="00017F36" w:rsidRPr="004703D4" w14:paraId="0A118BF0" w14:textId="77777777" w:rsidTr="007A5726">
        <w:trPr>
          <w:cantSplit/>
          <w:trHeight w:val="20"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23AF6211" w14:textId="77777777" w:rsidR="00017F36" w:rsidRPr="004703D4" w:rsidRDefault="00017F36" w:rsidP="005157C1">
            <w:pPr>
              <w:suppressAutoHyphens/>
              <w:ind w:left="176"/>
            </w:pPr>
            <w:r w:rsidRPr="004703D4">
              <w:t>до 9,0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1A51F707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891CA6">
              <w:t>14</w:t>
            </w:r>
          </w:p>
        </w:tc>
        <w:tc>
          <w:tcPr>
            <w:tcW w:w="1194" w:type="dxa"/>
            <w:tcBorders>
              <w:right w:val="single" w:sz="6" w:space="0" w:color="auto"/>
            </w:tcBorders>
            <w:vAlign w:val="bottom"/>
          </w:tcPr>
          <w:p w14:paraId="557E7AA5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891CA6">
              <w:t>4</w:t>
            </w:r>
          </w:p>
        </w:tc>
        <w:tc>
          <w:tcPr>
            <w:tcW w:w="1397" w:type="dxa"/>
            <w:tcBorders>
              <w:right w:val="single" w:sz="6" w:space="0" w:color="auto"/>
            </w:tcBorders>
            <w:vAlign w:val="bottom"/>
          </w:tcPr>
          <w:p w14:paraId="7033E122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891CA6">
              <w:t>1</w:t>
            </w:r>
          </w:p>
        </w:tc>
        <w:tc>
          <w:tcPr>
            <w:tcW w:w="1236" w:type="dxa"/>
            <w:tcBorders>
              <w:right w:val="single" w:sz="6" w:space="0" w:color="auto"/>
            </w:tcBorders>
            <w:vAlign w:val="bottom"/>
          </w:tcPr>
          <w:p w14:paraId="1150C359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891CA6">
              <w:t>5</w:t>
            </w:r>
          </w:p>
        </w:tc>
        <w:tc>
          <w:tcPr>
            <w:tcW w:w="1558" w:type="dxa"/>
            <w:vAlign w:val="bottom"/>
          </w:tcPr>
          <w:p w14:paraId="6262F9AF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891CA6">
              <w:t>-</w:t>
            </w:r>
          </w:p>
        </w:tc>
      </w:tr>
      <w:tr w:rsidR="00017F36" w:rsidRPr="004703D4" w14:paraId="0D59D37E" w14:textId="77777777" w:rsidTr="007A5726">
        <w:trPr>
          <w:cantSplit/>
          <w:trHeight w:val="20"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5E32361A" w14:textId="77777777" w:rsidR="00017F36" w:rsidRPr="004703D4" w:rsidRDefault="00017F36" w:rsidP="005157C1">
            <w:pPr>
              <w:suppressAutoHyphens/>
              <w:ind w:left="176"/>
            </w:pPr>
            <w:r w:rsidRPr="004703D4">
              <w:t>9,1-13,0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47525AF6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A15FA3">
              <w:t>23</w:t>
            </w:r>
          </w:p>
        </w:tc>
        <w:tc>
          <w:tcPr>
            <w:tcW w:w="1194" w:type="dxa"/>
            <w:tcBorders>
              <w:right w:val="single" w:sz="6" w:space="0" w:color="auto"/>
            </w:tcBorders>
            <w:vAlign w:val="bottom"/>
          </w:tcPr>
          <w:p w14:paraId="3D786F33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A15FA3">
              <w:t>15</w:t>
            </w:r>
          </w:p>
        </w:tc>
        <w:tc>
          <w:tcPr>
            <w:tcW w:w="1397" w:type="dxa"/>
            <w:tcBorders>
              <w:right w:val="single" w:sz="6" w:space="0" w:color="auto"/>
            </w:tcBorders>
            <w:vAlign w:val="bottom"/>
          </w:tcPr>
          <w:p w14:paraId="504EDD94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A15FA3">
              <w:t>5</w:t>
            </w:r>
          </w:p>
        </w:tc>
        <w:tc>
          <w:tcPr>
            <w:tcW w:w="1236" w:type="dxa"/>
            <w:tcBorders>
              <w:right w:val="single" w:sz="6" w:space="0" w:color="auto"/>
            </w:tcBorders>
            <w:vAlign w:val="bottom"/>
          </w:tcPr>
          <w:p w14:paraId="7C975FBD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A15FA3">
              <w:t>24</w:t>
            </w:r>
          </w:p>
        </w:tc>
        <w:tc>
          <w:tcPr>
            <w:tcW w:w="1558" w:type="dxa"/>
            <w:vAlign w:val="bottom"/>
          </w:tcPr>
          <w:p w14:paraId="5640C1DB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A15FA3">
              <w:t>14</w:t>
            </w:r>
          </w:p>
        </w:tc>
      </w:tr>
      <w:tr w:rsidR="00017F36" w:rsidRPr="004703D4" w14:paraId="15351065" w14:textId="77777777" w:rsidTr="007A5726">
        <w:trPr>
          <w:cantSplit/>
          <w:trHeight w:val="20"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4A132F96" w14:textId="77777777" w:rsidR="00017F36" w:rsidRPr="004703D4" w:rsidRDefault="00017F36" w:rsidP="005157C1">
            <w:pPr>
              <w:suppressAutoHyphens/>
              <w:ind w:left="176"/>
            </w:pPr>
            <w:r w:rsidRPr="004703D4">
              <w:t>13,1-15,0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5D156AC7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12</w:t>
            </w:r>
          </w:p>
        </w:tc>
        <w:tc>
          <w:tcPr>
            <w:tcW w:w="1194" w:type="dxa"/>
            <w:tcBorders>
              <w:right w:val="single" w:sz="6" w:space="0" w:color="auto"/>
            </w:tcBorders>
            <w:vAlign w:val="bottom"/>
          </w:tcPr>
          <w:p w14:paraId="19AE339B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10</w:t>
            </w:r>
          </w:p>
        </w:tc>
        <w:tc>
          <w:tcPr>
            <w:tcW w:w="1397" w:type="dxa"/>
            <w:tcBorders>
              <w:right w:val="single" w:sz="6" w:space="0" w:color="auto"/>
            </w:tcBorders>
            <w:vAlign w:val="bottom"/>
          </w:tcPr>
          <w:p w14:paraId="4AFE7695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5</w:t>
            </w:r>
          </w:p>
        </w:tc>
        <w:tc>
          <w:tcPr>
            <w:tcW w:w="1236" w:type="dxa"/>
            <w:tcBorders>
              <w:right w:val="single" w:sz="6" w:space="0" w:color="auto"/>
            </w:tcBorders>
            <w:vAlign w:val="bottom"/>
          </w:tcPr>
          <w:p w14:paraId="1F181197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3</w:t>
            </w:r>
          </w:p>
        </w:tc>
        <w:tc>
          <w:tcPr>
            <w:tcW w:w="1558" w:type="dxa"/>
            <w:vAlign w:val="bottom"/>
          </w:tcPr>
          <w:p w14:paraId="79679110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-</w:t>
            </w:r>
          </w:p>
        </w:tc>
      </w:tr>
      <w:tr w:rsidR="00017F36" w:rsidRPr="004703D4" w14:paraId="5B04546D" w14:textId="77777777" w:rsidTr="007A5726">
        <w:trPr>
          <w:cantSplit/>
          <w:trHeight w:val="20"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2FC2B6A7" w14:textId="77777777" w:rsidR="00017F36" w:rsidRPr="004703D4" w:rsidRDefault="00017F36" w:rsidP="005157C1">
            <w:pPr>
              <w:suppressAutoHyphens/>
              <w:ind w:left="176"/>
            </w:pPr>
            <w:r w:rsidRPr="004703D4">
              <w:t>15,1-20,0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5BE5F4D7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21</w:t>
            </w:r>
          </w:p>
        </w:tc>
        <w:tc>
          <w:tcPr>
            <w:tcW w:w="1194" w:type="dxa"/>
            <w:tcBorders>
              <w:right w:val="single" w:sz="6" w:space="0" w:color="auto"/>
            </w:tcBorders>
            <w:vAlign w:val="bottom"/>
          </w:tcPr>
          <w:p w14:paraId="1FEEC395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24</w:t>
            </w:r>
          </w:p>
        </w:tc>
        <w:tc>
          <w:tcPr>
            <w:tcW w:w="1397" w:type="dxa"/>
            <w:tcBorders>
              <w:right w:val="single" w:sz="6" w:space="0" w:color="auto"/>
            </w:tcBorders>
            <w:vAlign w:val="bottom"/>
          </w:tcPr>
          <w:p w14:paraId="25D1FF0D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25</w:t>
            </w:r>
          </w:p>
        </w:tc>
        <w:tc>
          <w:tcPr>
            <w:tcW w:w="1236" w:type="dxa"/>
            <w:tcBorders>
              <w:right w:val="single" w:sz="6" w:space="0" w:color="auto"/>
            </w:tcBorders>
            <w:vAlign w:val="bottom"/>
          </w:tcPr>
          <w:p w14:paraId="043259FC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10</w:t>
            </w:r>
          </w:p>
        </w:tc>
        <w:tc>
          <w:tcPr>
            <w:tcW w:w="1558" w:type="dxa"/>
            <w:vAlign w:val="bottom"/>
          </w:tcPr>
          <w:p w14:paraId="1AB2DE3C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16</w:t>
            </w:r>
          </w:p>
        </w:tc>
      </w:tr>
      <w:tr w:rsidR="00017F36" w:rsidRPr="004703D4" w14:paraId="5CE64512" w14:textId="77777777" w:rsidTr="007A5726">
        <w:trPr>
          <w:cantSplit/>
          <w:trHeight w:val="20"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5027AF04" w14:textId="77777777" w:rsidR="00017F36" w:rsidRPr="004703D4" w:rsidRDefault="00017F36" w:rsidP="005157C1">
            <w:pPr>
              <w:suppressAutoHyphens/>
              <w:ind w:left="176"/>
            </w:pPr>
            <w:r w:rsidRPr="004703D4">
              <w:t>20,1-25,0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1D7208FE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15</w:t>
            </w:r>
          </w:p>
        </w:tc>
        <w:tc>
          <w:tcPr>
            <w:tcW w:w="1194" w:type="dxa"/>
            <w:tcBorders>
              <w:right w:val="single" w:sz="6" w:space="0" w:color="auto"/>
            </w:tcBorders>
            <w:vAlign w:val="bottom"/>
          </w:tcPr>
          <w:p w14:paraId="3ACFB843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19</w:t>
            </w:r>
          </w:p>
        </w:tc>
        <w:tc>
          <w:tcPr>
            <w:tcW w:w="1397" w:type="dxa"/>
            <w:tcBorders>
              <w:right w:val="single" w:sz="6" w:space="0" w:color="auto"/>
            </w:tcBorders>
            <w:vAlign w:val="bottom"/>
          </w:tcPr>
          <w:p w14:paraId="4DDCC0D3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19</w:t>
            </w:r>
          </w:p>
        </w:tc>
        <w:tc>
          <w:tcPr>
            <w:tcW w:w="1236" w:type="dxa"/>
            <w:tcBorders>
              <w:right w:val="single" w:sz="6" w:space="0" w:color="auto"/>
            </w:tcBorders>
            <w:vAlign w:val="bottom"/>
          </w:tcPr>
          <w:p w14:paraId="28DE3A5E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11</w:t>
            </w:r>
          </w:p>
        </w:tc>
        <w:tc>
          <w:tcPr>
            <w:tcW w:w="1558" w:type="dxa"/>
            <w:vAlign w:val="bottom"/>
          </w:tcPr>
          <w:p w14:paraId="7071E836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</w:t>
            </w:r>
          </w:p>
        </w:tc>
      </w:tr>
      <w:tr w:rsidR="00017F36" w:rsidRPr="004703D4" w14:paraId="6E8E91F4" w14:textId="77777777" w:rsidTr="007A5726">
        <w:trPr>
          <w:cantSplit/>
          <w:trHeight w:val="20"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08F49B22" w14:textId="77777777" w:rsidR="00017F36" w:rsidRPr="004703D4" w:rsidRDefault="00017F36" w:rsidP="005157C1">
            <w:pPr>
              <w:suppressAutoHyphens/>
              <w:ind w:left="176"/>
            </w:pPr>
            <w:r w:rsidRPr="004703D4">
              <w:t>25,1-30,0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2AF027CB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6</w:t>
            </w:r>
          </w:p>
        </w:tc>
        <w:tc>
          <w:tcPr>
            <w:tcW w:w="1194" w:type="dxa"/>
            <w:tcBorders>
              <w:right w:val="single" w:sz="6" w:space="0" w:color="auto"/>
            </w:tcBorders>
            <w:vAlign w:val="bottom"/>
          </w:tcPr>
          <w:p w14:paraId="5A335250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9</w:t>
            </w:r>
          </w:p>
        </w:tc>
        <w:tc>
          <w:tcPr>
            <w:tcW w:w="1397" w:type="dxa"/>
            <w:tcBorders>
              <w:right w:val="single" w:sz="6" w:space="0" w:color="auto"/>
            </w:tcBorders>
            <w:vAlign w:val="bottom"/>
          </w:tcPr>
          <w:p w14:paraId="7DE9B069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9</w:t>
            </w:r>
          </w:p>
        </w:tc>
        <w:tc>
          <w:tcPr>
            <w:tcW w:w="1236" w:type="dxa"/>
            <w:tcBorders>
              <w:right w:val="single" w:sz="6" w:space="0" w:color="auto"/>
            </w:tcBorders>
            <w:vAlign w:val="bottom"/>
          </w:tcPr>
          <w:p w14:paraId="092194D3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7</w:t>
            </w:r>
          </w:p>
        </w:tc>
        <w:tc>
          <w:tcPr>
            <w:tcW w:w="1558" w:type="dxa"/>
            <w:vAlign w:val="bottom"/>
          </w:tcPr>
          <w:p w14:paraId="68570CAF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23</w:t>
            </w:r>
          </w:p>
        </w:tc>
      </w:tr>
      <w:tr w:rsidR="00017F36" w:rsidRPr="004703D4" w14:paraId="0CB4FF3A" w14:textId="77777777" w:rsidTr="007A5726">
        <w:trPr>
          <w:cantSplit/>
          <w:trHeight w:val="20"/>
        </w:trPr>
        <w:tc>
          <w:tcPr>
            <w:tcW w:w="3220" w:type="dxa"/>
            <w:tcBorders>
              <w:right w:val="single" w:sz="6" w:space="0" w:color="auto"/>
            </w:tcBorders>
            <w:vAlign w:val="bottom"/>
          </w:tcPr>
          <w:p w14:paraId="6E822B8F" w14:textId="77777777" w:rsidR="00017F36" w:rsidRPr="004703D4" w:rsidRDefault="00017F36" w:rsidP="005157C1">
            <w:pPr>
              <w:suppressAutoHyphens/>
              <w:ind w:left="176"/>
            </w:pPr>
            <w:r w:rsidRPr="004703D4">
              <w:t>30,1-40,0</w:t>
            </w:r>
          </w:p>
        </w:tc>
        <w:tc>
          <w:tcPr>
            <w:tcW w:w="1600" w:type="dxa"/>
            <w:tcBorders>
              <w:right w:val="single" w:sz="4" w:space="0" w:color="auto"/>
            </w:tcBorders>
            <w:vAlign w:val="bottom"/>
          </w:tcPr>
          <w:p w14:paraId="12CDF8C6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5</w:t>
            </w:r>
          </w:p>
        </w:tc>
        <w:tc>
          <w:tcPr>
            <w:tcW w:w="1194" w:type="dxa"/>
            <w:tcBorders>
              <w:right w:val="single" w:sz="6" w:space="0" w:color="auto"/>
            </w:tcBorders>
            <w:vAlign w:val="bottom"/>
          </w:tcPr>
          <w:p w14:paraId="02CD8618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9</w:t>
            </w:r>
          </w:p>
        </w:tc>
        <w:tc>
          <w:tcPr>
            <w:tcW w:w="1397" w:type="dxa"/>
            <w:tcBorders>
              <w:right w:val="single" w:sz="6" w:space="0" w:color="auto"/>
            </w:tcBorders>
            <w:vAlign w:val="bottom"/>
          </w:tcPr>
          <w:p w14:paraId="219E091B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19</w:t>
            </w:r>
          </w:p>
        </w:tc>
        <w:tc>
          <w:tcPr>
            <w:tcW w:w="1236" w:type="dxa"/>
            <w:tcBorders>
              <w:right w:val="single" w:sz="6" w:space="0" w:color="auto"/>
            </w:tcBorders>
            <w:vAlign w:val="bottom"/>
          </w:tcPr>
          <w:p w14:paraId="46D0281A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26</w:t>
            </w:r>
          </w:p>
        </w:tc>
        <w:tc>
          <w:tcPr>
            <w:tcW w:w="1558" w:type="dxa"/>
            <w:vAlign w:val="bottom"/>
          </w:tcPr>
          <w:p w14:paraId="3A9F4F61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37</w:t>
            </w:r>
          </w:p>
        </w:tc>
      </w:tr>
      <w:tr w:rsidR="00017F36" w:rsidRPr="004703D4" w14:paraId="1A3A73C8" w14:textId="77777777" w:rsidTr="007A5726">
        <w:trPr>
          <w:cantSplit/>
          <w:trHeight w:val="74"/>
        </w:trPr>
        <w:tc>
          <w:tcPr>
            <w:tcW w:w="3220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16B01662" w14:textId="77777777" w:rsidR="00017F36" w:rsidRPr="004703D4" w:rsidRDefault="00017F36" w:rsidP="005157C1">
            <w:pPr>
              <w:suppressAutoHyphens/>
              <w:ind w:left="176"/>
            </w:pPr>
            <w:r w:rsidRPr="004703D4">
              <w:t>40,1 и более</w:t>
            </w:r>
          </w:p>
        </w:tc>
        <w:tc>
          <w:tcPr>
            <w:tcW w:w="1600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7C577DEC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3</w:t>
            </w:r>
          </w:p>
        </w:tc>
        <w:tc>
          <w:tcPr>
            <w:tcW w:w="1194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4386BC26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10</w:t>
            </w:r>
          </w:p>
        </w:tc>
        <w:tc>
          <w:tcPr>
            <w:tcW w:w="1397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22ECC98F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17</w:t>
            </w:r>
          </w:p>
        </w:tc>
        <w:tc>
          <w:tcPr>
            <w:tcW w:w="1236" w:type="dxa"/>
            <w:tcBorders>
              <w:bottom w:val="double" w:sz="4" w:space="0" w:color="auto"/>
              <w:right w:val="single" w:sz="6" w:space="0" w:color="auto"/>
            </w:tcBorders>
            <w:vAlign w:val="bottom"/>
          </w:tcPr>
          <w:p w14:paraId="70FD3EED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15</w:t>
            </w:r>
          </w:p>
        </w:tc>
        <w:tc>
          <w:tcPr>
            <w:tcW w:w="1558" w:type="dxa"/>
            <w:tcBorders>
              <w:bottom w:val="double" w:sz="4" w:space="0" w:color="auto"/>
            </w:tcBorders>
            <w:vAlign w:val="bottom"/>
          </w:tcPr>
          <w:p w14:paraId="3E63EAFB" w14:textId="77777777" w:rsidR="00017F36" w:rsidRPr="00FB133A" w:rsidRDefault="00017F36" w:rsidP="005157C1">
            <w:pPr>
              <w:ind w:right="227"/>
              <w:jc w:val="right"/>
              <w:rPr>
                <w:rFonts w:cs="Arial"/>
                <w:szCs w:val="18"/>
              </w:rPr>
            </w:pPr>
            <w:r w:rsidRPr="00773F56">
              <w:t>9</w:t>
            </w:r>
          </w:p>
        </w:tc>
      </w:tr>
    </w:tbl>
    <w:p w14:paraId="6CF78805" w14:textId="77777777" w:rsidR="001E0E42" w:rsidRPr="00233DAF" w:rsidRDefault="001E0E42" w:rsidP="00907E5E">
      <w:pPr>
        <w:pStyle w:val="1"/>
        <w:rPr>
          <w:rStyle w:val="110"/>
          <w:rFonts w:ascii="Arial" w:hAnsi="Arial"/>
          <w:b/>
          <w:bCs w:val="0"/>
          <w:color w:val="auto"/>
        </w:rPr>
      </w:pPr>
      <w:bookmarkStart w:id="237" w:name="_Toc153188481"/>
      <w:bookmarkStart w:id="238" w:name="_Toc154395851"/>
      <w:r w:rsidRPr="00233DAF">
        <w:rPr>
          <w:rStyle w:val="110"/>
          <w:rFonts w:ascii="Arial" w:hAnsi="Arial"/>
          <w:b/>
          <w:bCs w:val="0"/>
          <w:color w:val="auto"/>
        </w:rPr>
        <w:lastRenderedPageBreak/>
        <w:t>МЕТОДОЛОГИЧЕСКИЕ ПОЯСНЕНИЯ</w:t>
      </w:r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7"/>
      <w:bookmarkEnd w:id="238"/>
    </w:p>
    <w:p w14:paraId="6F2A2000" w14:textId="77777777" w:rsidR="001E0E42" w:rsidRDefault="001E0E42">
      <w:pPr>
        <w:widowControl w:val="0"/>
      </w:pPr>
    </w:p>
    <w:p w14:paraId="3E1A8754" w14:textId="77777777" w:rsidR="001E0E42" w:rsidRDefault="001E0E42">
      <w:pPr>
        <w:widowControl w:val="0"/>
        <w:sectPr w:rsidR="001E0E42" w:rsidSect="00AD6837">
          <w:pgSz w:w="11906" w:h="16838"/>
          <w:pgMar w:top="851" w:right="567" w:bottom="851" w:left="1134" w:header="720" w:footer="720" w:gutter="0"/>
          <w:cols w:space="720"/>
        </w:sectPr>
      </w:pPr>
    </w:p>
    <w:p w14:paraId="53A28129" w14:textId="51A98EF0" w:rsidR="008B6689" w:rsidRPr="008B6689" w:rsidRDefault="008B6689" w:rsidP="005157C1">
      <w:pPr>
        <w:suppressAutoHyphens/>
        <w:spacing w:line="210" w:lineRule="exact"/>
        <w:ind w:firstLine="284"/>
        <w:jc w:val="both"/>
        <w:rPr>
          <w:b/>
        </w:rPr>
      </w:pPr>
      <w:r w:rsidRPr="008B6689">
        <w:lastRenderedPageBreak/>
        <w:t>Расчет показателей</w:t>
      </w:r>
      <w:r w:rsidRPr="008B6689">
        <w:rPr>
          <w:b/>
        </w:rPr>
        <w:t xml:space="preserve"> денежных доходов и расходов населения </w:t>
      </w:r>
      <w:r w:rsidRPr="008B6689">
        <w:t xml:space="preserve">производится в соответствии </w:t>
      </w:r>
      <w:r w:rsidR="005157C1">
        <w:br/>
      </w:r>
      <w:r w:rsidRPr="008B6689">
        <w:t>с Методологическими положениями по расч</w:t>
      </w:r>
      <w:r w:rsidR="00443F4F">
        <w:t>ё</w:t>
      </w:r>
      <w:r w:rsidRPr="008B6689">
        <w:t>ту показателей денежных доходов и расходов населения, утвержд</w:t>
      </w:r>
      <w:r w:rsidR="00443F4F">
        <w:t>ё</w:t>
      </w:r>
      <w:r w:rsidRPr="008B6689">
        <w:t xml:space="preserve">нными приказом Росстата от 02.07.2014 </w:t>
      </w:r>
      <w:r>
        <w:t>№</w:t>
      </w:r>
      <w:r w:rsidR="00443F4F">
        <w:t xml:space="preserve"> </w:t>
      </w:r>
      <w:r w:rsidRPr="008B6689">
        <w:t xml:space="preserve">465 </w:t>
      </w:r>
      <w:r>
        <w:br/>
      </w:r>
      <w:r w:rsidRPr="008B6689">
        <w:t>с изменениями от 20.11.2018</w:t>
      </w:r>
      <w:r>
        <w:t xml:space="preserve"> №</w:t>
      </w:r>
      <w:r w:rsidR="00443F4F">
        <w:t xml:space="preserve"> </w:t>
      </w:r>
      <w:r>
        <w:t>680</w:t>
      </w:r>
      <w:r w:rsidRPr="008B6689">
        <w:t>.</w:t>
      </w:r>
    </w:p>
    <w:p w14:paraId="1C41E687" w14:textId="77777777" w:rsidR="008B6689" w:rsidRPr="00CB2804" w:rsidRDefault="008B6689" w:rsidP="008B6689">
      <w:pPr>
        <w:suppressAutoHyphens/>
        <w:spacing w:line="220" w:lineRule="exact"/>
        <w:ind w:firstLine="284"/>
        <w:jc w:val="both"/>
      </w:pPr>
      <w:proofErr w:type="gramStart"/>
      <w:r w:rsidRPr="00CB2804">
        <w:rPr>
          <w:b/>
        </w:rPr>
        <w:t xml:space="preserve">Денежные доходы населения </w:t>
      </w:r>
      <w:r w:rsidRPr="00CB2804">
        <w:t>включа</w:t>
      </w:r>
      <w:r>
        <w:t>ю</w:t>
      </w:r>
      <w:r w:rsidRPr="00CB2804">
        <w:t>т</w:t>
      </w:r>
      <w:r>
        <w:t xml:space="preserve"> в себя</w:t>
      </w:r>
      <w:r w:rsidRPr="00CB2804">
        <w:t xml:space="preserve"> оплату труда наёмных работников; доходы </w:t>
      </w:r>
      <w:r>
        <w:br/>
      </w:r>
      <w:r w:rsidRPr="00CB2804">
        <w:t xml:space="preserve">от предпринимательской деятельности и другой производственной деятельности; социальные выплаты (пенсии, пособия, стипендии и другие выплаты); доходы от собственности (дивиденды, проценты, начисленные </w:t>
      </w:r>
      <w:r>
        <w:br/>
      </w:r>
      <w:r w:rsidRPr="00CB2804">
        <w:t xml:space="preserve">по денежным средствам на банковских счетах физических лиц в кредитных организациях; выплата доходов </w:t>
      </w:r>
      <w:r>
        <w:br/>
      </w:r>
      <w:r w:rsidRPr="00CB2804">
        <w:t>по государственным и другим ценным бумагам;</w:t>
      </w:r>
      <w:proofErr w:type="gramEnd"/>
      <w:r w:rsidRPr="00CB2804">
        <w:t xml:space="preserve"> инвестиционный доход (доход от собственности держателей полисов); прочие денежные поступления. </w:t>
      </w:r>
    </w:p>
    <w:p w14:paraId="27357A59" w14:textId="77777777" w:rsidR="008B6689" w:rsidRPr="00CB2804" w:rsidRDefault="008B6689" w:rsidP="008B6689">
      <w:pPr>
        <w:suppressAutoHyphens/>
        <w:spacing w:line="220" w:lineRule="exact"/>
        <w:ind w:firstLine="284"/>
        <w:jc w:val="both"/>
        <w:rPr>
          <w:b/>
        </w:rPr>
      </w:pPr>
      <w:r w:rsidRPr="00CB2804">
        <w:rPr>
          <w:b/>
        </w:rPr>
        <w:t>Среднедушевые денежные доходы</w:t>
      </w:r>
      <w:r w:rsidRPr="00CB2804">
        <w:t xml:space="preserve"> (в месяц) исчисляются делением годового объёма денежных доходов на 12 и на среднегодовую численность населения.</w:t>
      </w:r>
    </w:p>
    <w:p w14:paraId="7C05632F" w14:textId="77777777" w:rsidR="00E96817" w:rsidRPr="00CB2804" w:rsidRDefault="00E96817" w:rsidP="00A13BEE">
      <w:pPr>
        <w:suppressAutoHyphens/>
        <w:spacing w:line="220" w:lineRule="exact"/>
        <w:ind w:firstLine="284"/>
        <w:jc w:val="both"/>
      </w:pPr>
      <w:r w:rsidRPr="00CB2804">
        <w:rPr>
          <w:b/>
        </w:rPr>
        <w:t>Реальные располагаемые денежные доходы</w:t>
      </w:r>
      <w:r w:rsidRPr="00CB2804">
        <w:t xml:space="preserve"> – относительный показатель, исчисленный путём деления индекса номинального размера (т.е. фактически сложившегося в отчётном периоде) располагаемых денежных доходов населения на индекс потребительских цен за соответствующий период. Денежные доходы </w:t>
      </w:r>
      <w:r w:rsidR="00795CEE">
        <w:br/>
      </w:r>
      <w:r w:rsidRPr="00CB2804">
        <w:t xml:space="preserve">за вычетом обязательных платежей и взносов представляют собой </w:t>
      </w:r>
      <w:r w:rsidRPr="00CB2804">
        <w:rPr>
          <w:b/>
        </w:rPr>
        <w:t>располагаемые денежные доходы населения</w:t>
      </w:r>
      <w:r w:rsidRPr="00CB2804">
        <w:t>.</w:t>
      </w:r>
    </w:p>
    <w:p w14:paraId="75BB06D8" w14:textId="77777777" w:rsidR="00E96817" w:rsidRPr="00CB2804" w:rsidRDefault="00E96817" w:rsidP="00A13BEE">
      <w:pPr>
        <w:suppressAutoHyphens/>
        <w:spacing w:line="220" w:lineRule="exact"/>
        <w:ind w:firstLine="284"/>
        <w:jc w:val="both"/>
      </w:pPr>
      <w:r w:rsidRPr="00CB2804">
        <w:rPr>
          <w:b/>
        </w:rPr>
        <w:t>Реальные денежные доходы</w:t>
      </w:r>
      <w:r w:rsidRPr="00CB2804">
        <w:t xml:space="preserve"> – относительный показатель, исчисленный путём деления индекса номинального размера (т.е. фактически сложившегося </w:t>
      </w:r>
      <w:r w:rsidR="00795CEE">
        <w:br/>
      </w:r>
      <w:r w:rsidRPr="00CB2804">
        <w:t xml:space="preserve">в отчётном периоде) денежных доходов населения </w:t>
      </w:r>
      <w:r w:rsidR="00795CEE">
        <w:br/>
      </w:r>
      <w:r w:rsidRPr="00CB2804">
        <w:t>на индекс потребительских цен за соответствующий временной период.</w:t>
      </w:r>
    </w:p>
    <w:p w14:paraId="23028794" w14:textId="4F10415D" w:rsidR="001E0E42" w:rsidRPr="005157C1" w:rsidRDefault="001E0E42" w:rsidP="00A13BEE">
      <w:pPr>
        <w:suppressAutoHyphens/>
        <w:spacing w:line="220" w:lineRule="exact"/>
        <w:ind w:firstLine="284"/>
        <w:jc w:val="both"/>
        <w:rPr>
          <w:spacing w:val="-4"/>
        </w:rPr>
      </w:pPr>
      <w:r w:rsidRPr="005157C1">
        <w:rPr>
          <w:b/>
          <w:spacing w:val="-4"/>
        </w:rPr>
        <w:t>Среднемесячная номинальная начисленная заработная плата</w:t>
      </w:r>
      <w:r w:rsidRPr="005157C1">
        <w:rPr>
          <w:spacing w:val="-4"/>
        </w:rPr>
        <w:t xml:space="preserve"> исчисляется делением фонда начисленной заработной платы работников </w:t>
      </w:r>
      <w:r w:rsidR="00795CEE" w:rsidRPr="005157C1">
        <w:rPr>
          <w:spacing w:val="-4"/>
        </w:rPr>
        <w:br/>
      </w:r>
      <w:r w:rsidRPr="005157C1">
        <w:rPr>
          <w:spacing w:val="-4"/>
        </w:rPr>
        <w:t xml:space="preserve">на среднесписочную численность работников и на количество месяцев в периоде. </w:t>
      </w:r>
      <w:proofErr w:type="gramStart"/>
      <w:r w:rsidR="00623EBB" w:rsidRPr="005157C1">
        <w:rPr>
          <w:spacing w:val="-4"/>
        </w:rPr>
        <w:t>В фонд заработной платы включаются начисленные работникам суммы оплаты труда в денежной и не</w:t>
      </w:r>
      <w:r w:rsidR="007F4BE2" w:rsidRPr="005157C1">
        <w:rPr>
          <w:spacing w:val="-4"/>
        </w:rPr>
        <w:t xml:space="preserve"> </w:t>
      </w:r>
      <w:r w:rsidR="00623EBB" w:rsidRPr="005157C1">
        <w:rPr>
          <w:spacing w:val="-4"/>
        </w:rPr>
        <w:t>денежной формах за отработанное и неотработанное время, компенсационные выплаты, связанные с режимом работы и условиями труда, доплаты и надбавки, премии, единовременные поощрительные выплаты, а также оплата питания и проживания, имеющая системный характер.</w:t>
      </w:r>
      <w:proofErr w:type="gramEnd"/>
      <w:r w:rsidR="00623EBB" w:rsidRPr="005157C1">
        <w:rPr>
          <w:spacing w:val="-4"/>
        </w:rPr>
        <w:t xml:space="preserve"> </w:t>
      </w:r>
      <w:r w:rsidRPr="005157C1">
        <w:rPr>
          <w:spacing w:val="-4"/>
        </w:rPr>
        <w:t xml:space="preserve">Пособия, получаемые работниками </w:t>
      </w:r>
      <w:r w:rsidR="005157C1">
        <w:rPr>
          <w:spacing w:val="-4"/>
        </w:rPr>
        <w:br/>
      </w:r>
      <w:r w:rsidRPr="005157C1">
        <w:rPr>
          <w:spacing w:val="-4"/>
        </w:rPr>
        <w:t xml:space="preserve">из государственных социальных внебюджетных фондов, </w:t>
      </w:r>
      <w:r w:rsidR="005157C1">
        <w:rPr>
          <w:spacing w:val="-4"/>
        </w:rPr>
        <w:br/>
      </w:r>
      <w:r w:rsidRPr="005157C1">
        <w:rPr>
          <w:spacing w:val="-4"/>
        </w:rPr>
        <w:t>не включаются в фонд заработной платы и среднемесячную заработную плату.</w:t>
      </w:r>
    </w:p>
    <w:p w14:paraId="3317FD07" w14:textId="1C54BA9F" w:rsidR="001E0E42" w:rsidRPr="005157C1" w:rsidRDefault="001E0E42" w:rsidP="00A13BEE">
      <w:pPr>
        <w:suppressAutoHyphens/>
        <w:spacing w:line="220" w:lineRule="exact"/>
        <w:ind w:firstLine="284"/>
        <w:jc w:val="both"/>
        <w:rPr>
          <w:spacing w:val="-4"/>
        </w:rPr>
      </w:pPr>
      <w:r w:rsidRPr="005157C1">
        <w:rPr>
          <w:b/>
          <w:spacing w:val="-4"/>
        </w:rPr>
        <w:t>Реальная начисленная заработная плата</w:t>
      </w:r>
      <w:r w:rsidRPr="005157C1">
        <w:rPr>
          <w:spacing w:val="-4"/>
        </w:rPr>
        <w:t xml:space="preserve"> характеризует покупательную способность заработной пла</w:t>
      </w:r>
      <w:r w:rsidR="00143DAE" w:rsidRPr="005157C1">
        <w:rPr>
          <w:spacing w:val="-4"/>
        </w:rPr>
        <w:t>ты в отчё</w:t>
      </w:r>
      <w:r w:rsidRPr="005157C1">
        <w:rPr>
          <w:spacing w:val="-4"/>
        </w:rPr>
        <w:t>тном периоде в связи с изменением цен на потребительские товары и услуги по сравнению с базисным периодом. Для этого рассчитывается индекс реальной начисленной заработной платы пут</w:t>
      </w:r>
      <w:r w:rsidR="00143DAE" w:rsidRPr="005157C1">
        <w:rPr>
          <w:spacing w:val="-4"/>
        </w:rPr>
        <w:t>ё</w:t>
      </w:r>
      <w:r w:rsidRPr="005157C1">
        <w:rPr>
          <w:spacing w:val="-4"/>
        </w:rPr>
        <w:t>м деления индекса номинальной начисленной заработной платы на индекс потребительских цен за один и тот же временной период.</w:t>
      </w:r>
    </w:p>
    <w:p w14:paraId="43B2DE4A" w14:textId="7651156B" w:rsidR="00385303" w:rsidRPr="00CB2804" w:rsidRDefault="00385303" w:rsidP="00385303">
      <w:pPr>
        <w:suppressAutoHyphens/>
        <w:spacing w:line="220" w:lineRule="exact"/>
        <w:ind w:firstLine="284"/>
        <w:jc w:val="both"/>
      </w:pPr>
      <w:proofErr w:type="gramStart"/>
      <w:r w:rsidRPr="00CB2804">
        <w:rPr>
          <w:b/>
        </w:rPr>
        <w:t>Средний размер назначенных пенсий</w:t>
      </w:r>
      <w:r w:rsidRPr="00CB2804">
        <w:t xml:space="preserve"> определяется делением общей суммы назначенных пенсий на численность пенсионеров, состоящих на учёте в </w:t>
      </w:r>
      <w:r w:rsidRPr="00385303">
        <w:t>системе Фонда пенсионного и социального страхования Российской Федерации.</w:t>
      </w:r>
      <w:proofErr w:type="gramEnd"/>
    </w:p>
    <w:p w14:paraId="12E57711" w14:textId="77777777" w:rsidR="00E96817" w:rsidRPr="00CB2804" w:rsidRDefault="00E96817" w:rsidP="00A13BEE">
      <w:pPr>
        <w:suppressAutoHyphens/>
        <w:spacing w:line="220" w:lineRule="exact"/>
        <w:ind w:firstLine="284"/>
        <w:jc w:val="both"/>
      </w:pPr>
      <w:r w:rsidRPr="00CB2804">
        <w:rPr>
          <w:b/>
        </w:rPr>
        <w:lastRenderedPageBreak/>
        <w:t>Реальный размер назначенных пенсий</w:t>
      </w:r>
      <w:r w:rsidRPr="00CB2804">
        <w:t xml:space="preserve"> – относительный показатель, исчисленный путём деления индекса номинального размера (т.е. фактически сложившегося в отчётном периоде) назначенных пенсий на индекс потребительских цен за соответствующий временной период.</w:t>
      </w:r>
    </w:p>
    <w:p w14:paraId="0815763C" w14:textId="77777777" w:rsidR="00E96817" w:rsidRPr="00CB2804" w:rsidRDefault="00E96817" w:rsidP="00A13BEE">
      <w:pPr>
        <w:suppressAutoHyphens/>
        <w:spacing w:line="220" w:lineRule="exact"/>
        <w:ind w:firstLine="284"/>
        <w:jc w:val="both"/>
      </w:pPr>
      <w:r w:rsidRPr="00CB2804">
        <w:t xml:space="preserve">К </w:t>
      </w:r>
      <w:r w:rsidRPr="00CB2804">
        <w:rPr>
          <w:b/>
        </w:rPr>
        <w:t>пенсионерам</w:t>
      </w:r>
      <w:r w:rsidRPr="00CB2804">
        <w:t xml:space="preserve"> относятся лица, реализовавшие право на получение пенсии в соответствии с законодательством Российской Федерации и межгосударственными соглашениями, постоянно проживающие в Российской Федерации.</w:t>
      </w:r>
    </w:p>
    <w:p w14:paraId="25378480" w14:textId="2FB90914" w:rsidR="00385303" w:rsidRPr="00385303" w:rsidRDefault="00385303" w:rsidP="00385303">
      <w:pPr>
        <w:suppressAutoHyphens/>
        <w:spacing w:line="220" w:lineRule="exact"/>
        <w:ind w:firstLine="284"/>
        <w:jc w:val="both"/>
        <w:rPr>
          <w:szCs w:val="18"/>
        </w:rPr>
      </w:pPr>
      <w:r w:rsidRPr="00385303">
        <w:rPr>
          <w:b/>
          <w:szCs w:val="18"/>
        </w:rPr>
        <w:t>Величина прожиточного минимума</w:t>
      </w:r>
      <w:r w:rsidRPr="00385303">
        <w:rPr>
          <w:szCs w:val="18"/>
        </w:rPr>
        <w:t xml:space="preserve"> в соответствии </w:t>
      </w:r>
      <w:r w:rsidRPr="00385303">
        <w:rPr>
          <w:szCs w:val="18"/>
        </w:rPr>
        <w:br/>
        <w:t xml:space="preserve">с Федеральным законом от 24.10.1997 № 134-ФЗ </w:t>
      </w:r>
      <w:r w:rsidRPr="00385303">
        <w:rPr>
          <w:szCs w:val="18"/>
        </w:rPr>
        <w:br/>
        <w:t xml:space="preserve">«О прожиточном минимуме в Российской Федерации» представляет собой стоимостную оценку потребительской корзины, а также обязательные платежи и сборы. </w:t>
      </w:r>
    </w:p>
    <w:p w14:paraId="5DE2DAEB" w14:textId="70DD78C8" w:rsidR="00385303" w:rsidRPr="00385303" w:rsidRDefault="00385303" w:rsidP="00385303">
      <w:pPr>
        <w:widowControl w:val="0"/>
        <w:suppressAutoHyphens/>
        <w:spacing w:line="220" w:lineRule="exact"/>
        <w:ind w:firstLine="284"/>
        <w:jc w:val="both"/>
        <w:rPr>
          <w:szCs w:val="18"/>
        </w:rPr>
      </w:pPr>
      <w:proofErr w:type="gramStart"/>
      <w:r w:rsidRPr="00385303">
        <w:rPr>
          <w:szCs w:val="18"/>
        </w:rPr>
        <w:t xml:space="preserve">В соответствии с Федеральным Законом </w:t>
      </w:r>
      <w:r w:rsidRPr="00385303">
        <w:rPr>
          <w:szCs w:val="18"/>
        </w:rPr>
        <w:br/>
        <w:t xml:space="preserve">от 29.12.2020 № 473-ФЗ «О внесении изменений </w:t>
      </w:r>
      <w:r w:rsidRPr="00385303">
        <w:rPr>
          <w:szCs w:val="18"/>
        </w:rPr>
        <w:br/>
        <w:t>в отдельные законодательные акты Российской Федерации» введён новый порядок, согласно которому, начиная с 2021 года</w:t>
      </w:r>
      <w:r w:rsidR="00443F4F">
        <w:rPr>
          <w:szCs w:val="18"/>
        </w:rPr>
        <w:t>,</w:t>
      </w:r>
      <w:r w:rsidRPr="00385303">
        <w:rPr>
          <w:szCs w:val="18"/>
        </w:rPr>
        <w:t xml:space="preserve"> величина прожиточного минимума </w:t>
      </w:r>
      <w:r w:rsidRPr="00385303">
        <w:rPr>
          <w:szCs w:val="18"/>
        </w:rPr>
        <w:br/>
        <w:t xml:space="preserve">на душу населения в субъекте Российской Федерации </w:t>
      </w:r>
      <w:r w:rsidRPr="00385303">
        <w:rPr>
          <w:szCs w:val="18"/>
        </w:rPr>
        <w:br/>
        <w:t xml:space="preserve">на очередной год устанавливается ежегодно субъектом Российской Федерации с учётом коэффициента региональной дифференциации, который рассчитывается как соотношение величины прожиточного минимума </w:t>
      </w:r>
      <w:r w:rsidRPr="00385303">
        <w:rPr>
          <w:szCs w:val="18"/>
        </w:rPr>
        <w:br/>
        <w:t>на душу населения в</w:t>
      </w:r>
      <w:proofErr w:type="gramEnd"/>
      <w:r w:rsidRPr="00385303">
        <w:rPr>
          <w:szCs w:val="18"/>
        </w:rPr>
        <w:t xml:space="preserve"> </w:t>
      </w:r>
      <w:proofErr w:type="gramStart"/>
      <w:r w:rsidRPr="00385303">
        <w:rPr>
          <w:szCs w:val="18"/>
        </w:rPr>
        <w:t>целом</w:t>
      </w:r>
      <w:proofErr w:type="gramEnd"/>
      <w:r w:rsidRPr="00385303">
        <w:rPr>
          <w:szCs w:val="18"/>
        </w:rPr>
        <w:t xml:space="preserve"> по Российской Федерации </w:t>
      </w:r>
      <w:r w:rsidRPr="00385303">
        <w:rPr>
          <w:szCs w:val="18"/>
        </w:rPr>
        <w:br/>
        <w:t xml:space="preserve">и величины прожиточного минимума на душу населения </w:t>
      </w:r>
      <w:r w:rsidRPr="00385303">
        <w:rPr>
          <w:szCs w:val="18"/>
        </w:rPr>
        <w:br/>
        <w:t xml:space="preserve">в соответствующем субъекте Российской Федерации </w:t>
      </w:r>
      <w:r>
        <w:rPr>
          <w:szCs w:val="18"/>
        </w:rPr>
        <w:br/>
      </w:r>
      <w:r w:rsidRPr="00385303">
        <w:rPr>
          <w:szCs w:val="18"/>
        </w:rPr>
        <w:t>в порядке, определяемом Правительством Российской Федерации.</w:t>
      </w:r>
      <w:r w:rsidR="005157C1">
        <w:rPr>
          <w:szCs w:val="18"/>
        </w:rPr>
        <w:t xml:space="preserve"> </w:t>
      </w:r>
    </w:p>
    <w:p w14:paraId="62F560F4" w14:textId="77777777" w:rsidR="00385303" w:rsidRDefault="00385303" w:rsidP="00385303">
      <w:pPr>
        <w:widowControl w:val="0"/>
        <w:suppressAutoHyphens/>
        <w:spacing w:line="220" w:lineRule="exact"/>
        <w:ind w:firstLine="284"/>
        <w:jc w:val="both"/>
        <w:rPr>
          <w:szCs w:val="18"/>
        </w:rPr>
      </w:pPr>
      <w:r w:rsidRPr="00B22B91">
        <w:rPr>
          <w:szCs w:val="18"/>
        </w:rPr>
        <w:t>Величина прожиточного минимума устанавливается распоряжением Правительства Пермского края</w:t>
      </w:r>
      <w:r>
        <w:rPr>
          <w:szCs w:val="18"/>
        </w:rPr>
        <w:t>.</w:t>
      </w:r>
    </w:p>
    <w:p w14:paraId="588E6971" w14:textId="0F7C0E26" w:rsidR="00E96817" w:rsidRPr="00CB2804" w:rsidRDefault="00E96817" w:rsidP="00385303">
      <w:pPr>
        <w:suppressAutoHyphens/>
        <w:spacing w:line="220" w:lineRule="exact"/>
        <w:ind w:firstLine="284"/>
        <w:jc w:val="both"/>
        <w:rPr>
          <w:b/>
        </w:rPr>
      </w:pPr>
      <w:r w:rsidRPr="00CB2804">
        <w:rPr>
          <w:b/>
        </w:rPr>
        <w:t xml:space="preserve">Медианное значение среднедушевого денежного дохода (медиана) </w:t>
      </w:r>
      <w:r w:rsidRPr="00CB2804">
        <w:t>определяется как уровень дохода, для которого одна половина населения имеет значение среднедушевых денежных доходов ниже медианы, другая половина – выше медианы.</w:t>
      </w:r>
    </w:p>
    <w:p w14:paraId="6A6FEBA4" w14:textId="77777777" w:rsidR="00E96817" w:rsidRPr="00C6495E" w:rsidRDefault="00E96817" w:rsidP="00A13BEE">
      <w:pPr>
        <w:suppressAutoHyphens/>
        <w:spacing w:line="220" w:lineRule="exact"/>
        <w:ind w:firstLine="284"/>
        <w:jc w:val="both"/>
        <w:rPr>
          <w:b/>
          <w:spacing w:val="-4"/>
        </w:rPr>
      </w:pPr>
      <w:r w:rsidRPr="00C6495E">
        <w:rPr>
          <w:b/>
          <w:spacing w:val="-4"/>
        </w:rPr>
        <w:t xml:space="preserve">Модальным среднедушевым денежным доходом (модой) </w:t>
      </w:r>
      <w:r w:rsidRPr="00C6495E">
        <w:rPr>
          <w:spacing w:val="-4"/>
        </w:rPr>
        <w:t>называется значение среднедушевого денежного дохода, наиболее часто встречающееся в распределении населения по величине среднедушевых денежных доходов.</w:t>
      </w:r>
      <w:r w:rsidRPr="00C6495E">
        <w:rPr>
          <w:b/>
          <w:spacing w:val="-4"/>
        </w:rPr>
        <w:t xml:space="preserve"> </w:t>
      </w:r>
    </w:p>
    <w:p w14:paraId="62AFD961" w14:textId="77777777" w:rsidR="00E96817" w:rsidRDefault="00E96817" w:rsidP="00A13BEE">
      <w:pPr>
        <w:suppressAutoHyphens/>
        <w:spacing w:line="220" w:lineRule="exact"/>
        <w:ind w:firstLine="284"/>
        <w:jc w:val="both"/>
      </w:pPr>
      <w:r w:rsidRPr="00CB2804">
        <w:rPr>
          <w:b/>
        </w:rPr>
        <w:t>Численность населения с денежными доходами ниже величины прожиточного минимума</w:t>
      </w:r>
      <w:r w:rsidRPr="00CB2804">
        <w:t xml:space="preserve"> определяется на основе данных о распределении населения </w:t>
      </w:r>
      <w:r w:rsidR="003322D7">
        <w:br/>
      </w:r>
      <w:r w:rsidRPr="00CB2804">
        <w:t xml:space="preserve">по величине среднедушевых денежных доходов </w:t>
      </w:r>
      <w:r w:rsidR="00B06058">
        <w:br/>
      </w:r>
      <w:r w:rsidRPr="00CB2804">
        <w:t>и является результатом их соизмерения с величиной прожиточного минимума.</w:t>
      </w:r>
    </w:p>
    <w:p w14:paraId="0F33402C" w14:textId="77777777" w:rsidR="003322D7" w:rsidRDefault="003322D7" w:rsidP="00A13BEE">
      <w:pPr>
        <w:suppressAutoHyphens/>
        <w:spacing w:line="220" w:lineRule="exact"/>
        <w:ind w:firstLine="284"/>
        <w:jc w:val="both"/>
      </w:pPr>
      <w:r>
        <w:t>Начиная с 2021 года</w:t>
      </w:r>
      <w:r w:rsidR="00795CEE">
        <w:t>,</w:t>
      </w:r>
      <w:r>
        <w:t xml:space="preserve"> устанавливается численность населения с денежными доходами ниже </w:t>
      </w:r>
      <w:r w:rsidRPr="003322D7">
        <w:rPr>
          <w:b/>
        </w:rPr>
        <w:t>границы бедности</w:t>
      </w:r>
      <w:r>
        <w:t xml:space="preserve">. Граница бедности в соответствии </w:t>
      </w:r>
      <w:r>
        <w:br/>
        <w:t>с постановлением Правительства Российской Федерации от 26.11.2021 № 2049 определяется пут</w:t>
      </w:r>
      <w:r w:rsidR="00CF7626">
        <w:t>ё</w:t>
      </w:r>
      <w:r>
        <w:t>м умножения значения базовой границы бедности на индекс потребительских цен за отч</w:t>
      </w:r>
      <w:r w:rsidR="00CF7626">
        <w:t>ё</w:t>
      </w:r>
      <w:r>
        <w:t>тный период к IV кварталу 2020 года, определяемый цепным методом.</w:t>
      </w:r>
    </w:p>
    <w:p w14:paraId="3C319AF9" w14:textId="77777777" w:rsidR="00E96817" w:rsidRPr="00CB2804" w:rsidRDefault="00E96817" w:rsidP="00A13BEE">
      <w:pPr>
        <w:suppressAutoHyphens/>
        <w:spacing w:line="220" w:lineRule="exact"/>
        <w:ind w:firstLine="284"/>
        <w:jc w:val="both"/>
      </w:pPr>
      <w:r w:rsidRPr="00CB2804">
        <w:rPr>
          <w:b/>
        </w:rPr>
        <w:t>Коэффициент фондов (коэффициент дифференциации доходов)</w:t>
      </w:r>
      <w:r w:rsidRPr="00CB2804">
        <w:t xml:space="preserve"> характеризует степень социального расслоения и определяется как соотношение между средними уровнями денежных доходов 10% населения с самыми высокими доходами и 10% населения с самыми низкими доходами.</w:t>
      </w:r>
    </w:p>
    <w:p w14:paraId="561304C4" w14:textId="77777777" w:rsidR="00E96817" w:rsidRPr="00CB2804" w:rsidRDefault="00E96817" w:rsidP="00A13BEE">
      <w:pPr>
        <w:suppressAutoHyphens/>
        <w:spacing w:line="220" w:lineRule="exact"/>
        <w:ind w:firstLine="284"/>
        <w:jc w:val="both"/>
      </w:pPr>
      <w:r w:rsidRPr="00CB2804">
        <w:rPr>
          <w:b/>
        </w:rPr>
        <w:lastRenderedPageBreak/>
        <w:t>Коэффициент Джини</w:t>
      </w:r>
      <w:r w:rsidRPr="00CB2804">
        <w:t xml:space="preserve"> (</w:t>
      </w:r>
      <w:r w:rsidRPr="00CB2804">
        <w:rPr>
          <w:b/>
        </w:rPr>
        <w:t>индекс концентрации доходов)</w:t>
      </w:r>
      <w:r w:rsidRPr="00CB2804">
        <w:t xml:space="preserve"> характеризует степень </w:t>
      </w:r>
      <w:proofErr w:type="gramStart"/>
      <w:r w:rsidRPr="00CB2804">
        <w:t>отклонения линии фактического распределения общего объёма денежных доходов населения</w:t>
      </w:r>
      <w:proofErr w:type="gramEnd"/>
      <w:r w:rsidRPr="00CB2804">
        <w:t xml:space="preserve"> от линии их равномерного распределения. Величина коэффициента может варьироваться от 0 до 1, при этом, чем выше значение показателя, тем более неравномерно распределены доходы в обществе.</w:t>
      </w:r>
    </w:p>
    <w:p w14:paraId="32AAC9E4" w14:textId="77777777" w:rsidR="00E96817" w:rsidRPr="00CB2804" w:rsidRDefault="00E96817" w:rsidP="00A13BEE">
      <w:pPr>
        <w:suppressAutoHyphens/>
        <w:spacing w:line="220" w:lineRule="exact"/>
        <w:ind w:firstLine="284"/>
        <w:jc w:val="both"/>
      </w:pPr>
      <w:r w:rsidRPr="00CB2804">
        <w:rPr>
          <w:b/>
        </w:rPr>
        <w:t>Располагаемый доход домашних хозяй</w:t>
      </w:r>
      <w:proofErr w:type="gramStart"/>
      <w:r w:rsidRPr="00CB2804">
        <w:rPr>
          <w:b/>
        </w:rPr>
        <w:t>ств</w:t>
      </w:r>
      <w:r w:rsidRPr="00CB2804">
        <w:t xml:space="preserve"> пр</w:t>
      </w:r>
      <w:proofErr w:type="gramEnd"/>
      <w:r w:rsidRPr="00CB2804">
        <w:t xml:space="preserve">едставляет собой сумму доходов, полученных </w:t>
      </w:r>
      <w:r w:rsidR="00B06058">
        <w:br/>
      </w:r>
      <w:r w:rsidRPr="00CB2804">
        <w:t xml:space="preserve">в результате первичного распределения (оплата труда, смешанные доходы, сальдо доходов от собственности), </w:t>
      </w:r>
      <w:r w:rsidR="00B06058">
        <w:br/>
      </w:r>
      <w:r w:rsidRPr="00CB2804">
        <w:t xml:space="preserve">а также в результате перераспределения доходов </w:t>
      </w:r>
      <w:r w:rsidR="00B06058">
        <w:br/>
      </w:r>
      <w:r w:rsidRPr="00CB2804">
        <w:t>в денежной форме (текущие трансферты).</w:t>
      </w:r>
    </w:p>
    <w:p w14:paraId="5D0FFEE0" w14:textId="77777777" w:rsidR="00E21A92" w:rsidRDefault="00E96817" w:rsidP="00A13BEE">
      <w:pPr>
        <w:suppressAutoHyphens/>
        <w:spacing w:line="220" w:lineRule="exact"/>
        <w:ind w:firstLine="284"/>
        <w:jc w:val="both"/>
      </w:pPr>
      <w:proofErr w:type="gramStart"/>
      <w:r w:rsidRPr="00CB2804">
        <w:rPr>
          <w:b/>
        </w:rPr>
        <w:t>Фактическое конечное потребление домашних хозяйств</w:t>
      </w:r>
      <w:r w:rsidRPr="00CB2804">
        <w:t xml:space="preserve"> включает их расходы на покупку потребительских товаров и услуг, а также стоимость потребления товаров и услуг в натуральной форме – произведённых для себя, полученных в качестве оплаты труда и в виде социальных трансфертов в натуральной форме, т.е. бесплатных или льготных индивидуальных товаров и услуг, полученных от государственного управления и некоммерческих организаций, обслуживающих домашние хозяйства.</w:t>
      </w:r>
      <w:r w:rsidR="00E21A92">
        <w:t xml:space="preserve"> </w:t>
      </w:r>
      <w:proofErr w:type="gramEnd"/>
    </w:p>
    <w:p w14:paraId="49B1C96A" w14:textId="77777777" w:rsidR="00E96817" w:rsidRPr="00CB2804" w:rsidRDefault="00E21A92" w:rsidP="00A13BEE">
      <w:pPr>
        <w:suppressAutoHyphens/>
        <w:spacing w:line="220" w:lineRule="exact"/>
        <w:ind w:firstLine="284"/>
        <w:jc w:val="both"/>
      </w:pPr>
      <w:r w:rsidRPr="00E21A92">
        <w:t>Данные динамического ряда, начиная с 2016 года, содержат изменения, связанные с внедрением международной методологии оценки жилищных услуг, производимых и потребляемых собственниками жилья; оценкой основного капитала, исходя из его текущей рыночной стоимости.</w:t>
      </w:r>
    </w:p>
    <w:p w14:paraId="4488D2E1" w14:textId="77777777" w:rsidR="00E96817" w:rsidRPr="00CB2804" w:rsidRDefault="00E96817" w:rsidP="00A13BEE">
      <w:pPr>
        <w:suppressAutoHyphens/>
        <w:spacing w:line="220" w:lineRule="exact"/>
        <w:ind w:firstLine="284"/>
        <w:jc w:val="both"/>
      </w:pPr>
      <w:r w:rsidRPr="00CB2804">
        <w:rPr>
          <w:b/>
        </w:rPr>
        <w:t>Денежные расходы населения</w:t>
      </w:r>
      <w:r w:rsidRPr="00CB2804">
        <w:t xml:space="preserve"> включают расходы </w:t>
      </w:r>
      <w:r w:rsidR="00B06058">
        <w:br/>
      </w:r>
      <w:r w:rsidRPr="00CB2804">
        <w:t xml:space="preserve">на покупку товаров и оплату услуг, платежи за товары (работы, услуги) зарубежным поставщикам </w:t>
      </w:r>
      <w:r w:rsidR="00B06058">
        <w:br/>
      </w:r>
      <w:r w:rsidRPr="00CB2804">
        <w:t xml:space="preserve">за безналичный и наличный расчёт, включая сальдо трансграничной </w:t>
      </w:r>
      <w:proofErr w:type="spellStart"/>
      <w:r w:rsidRPr="00CB2804">
        <w:t>интернет-торговли</w:t>
      </w:r>
      <w:proofErr w:type="spellEnd"/>
      <w:r w:rsidRPr="00CB2804">
        <w:t>; расходы на оплату обязательных платежей и разнообразных взносов; прочие расходы населения.</w:t>
      </w:r>
    </w:p>
    <w:p w14:paraId="500EE6BE" w14:textId="77777777" w:rsidR="00E96817" w:rsidRPr="00CB2804" w:rsidRDefault="00E96817" w:rsidP="00A13BEE">
      <w:pPr>
        <w:suppressAutoHyphens/>
        <w:spacing w:line="220" w:lineRule="exact"/>
        <w:ind w:firstLine="284"/>
        <w:jc w:val="both"/>
      </w:pPr>
      <w:proofErr w:type="gramStart"/>
      <w:r w:rsidRPr="00CB2804">
        <w:t xml:space="preserve">К </w:t>
      </w:r>
      <w:r w:rsidRPr="00CB2804">
        <w:rPr>
          <w:b/>
        </w:rPr>
        <w:t>сбережениям</w:t>
      </w:r>
      <w:r w:rsidRPr="00CB2804">
        <w:t xml:space="preserve"> </w:t>
      </w:r>
      <w:r w:rsidRPr="00CB2804">
        <w:rPr>
          <w:b/>
        </w:rPr>
        <w:t>населения</w:t>
      </w:r>
      <w:r w:rsidRPr="00CB2804">
        <w:t xml:space="preserve"> относятся: прирост (уменьшение) сбережений на рублёвых и валютных счетах в банках Российской Федерации и за рубежом; прирост (уменьшение) средств в форме кредитов </w:t>
      </w:r>
      <w:r w:rsidR="00B06058">
        <w:br/>
      </w:r>
      <w:r w:rsidRPr="00CB2804">
        <w:t xml:space="preserve">и займов от иностранных контрагентов; прирост (уменьшение) сбережений в ценных бумагах (включая векселя и долговые ценные бумаги); расходы на покупку недвижимости (включая сальдо операций </w:t>
      </w:r>
      <w:r w:rsidR="00B06058">
        <w:br/>
      </w:r>
      <w:r w:rsidRPr="00CB2804">
        <w:t>с инструментами участия в капитале и недвижимостью за рубежом);</w:t>
      </w:r>
      <w:proofErr w:type="gramEnd"/>
      <w:r w:rsidRPr="00CB2804">
        <w:t xml:space="preserve"> прирост (уменьшение) наличных денег на руках у населения в рублях и в иностранной валюте в рублёвом эквиваленте; прирост (уменьшение) прочих сбережений. Общий объём сбережений населения корректируется </w:t>
      </w:r>
      <w:r w:rsidR="00B06058">
        <w:br/>
      </w:r>
      <w:r w:rsidRPr="00CB2804">
        <w:t>на величину финансовых обязательств (кредиты, ссуды)</w:t>
      </w:r>
      <w:r w:rsidR="00B06058">
        <w:br/>
      </w:r>
      <w:r w:rsidRPr="00CB2804">
        <w:t>и на величину реализации финансовых активов (средств от продажи и погашения инвестиционных па</w:t>
      </w:r>
      <w:r w:rsidR="00CF7626">
        <w:t>ё</w:t>
      </w:r>
      <w:r w:rsidRPr="00CB2804">
        <w:t xml:space="preserve">в, </w:t>
      </w:r>
      <w:r w:rsidR="00B06058">
        <w:br/>
      </w:r>
      <w:r w:rsidRPr="00CB2804">
        <w:t>от реализации долей участия в уставном капитале организаций и др.).</w:t>
      </w:r>
    </w:p>
    <w:p w14:paraId="43DAFC15" w14:textId="496EA1B2" w:rsidR="003D011E" w:rsidRPr="005532FE" w:rsidRDefault="003D011E" w:rsidP="00C6495E">
      <w:pPr>
        <w:suppressAutoHyphens/>
        <w:spacing w:line="216" w:lineRule="exact"/>
        <w:ind w:firstLine="284"/>
        <w:jc w:val="both"/>
        <w:rPr>
          <w:spacing w:val="-4"/>
        </w:rPr>
      </w:pPr>
      <w:proofErr w:type="gramStart"/>
      <w:r w:rsidRPr="005532FE">
        <w:rPr>
          <w:b/>
          <w:spacing w:val="-4"/>
        </w:rPr>
        <w:t xml:space="preserve">Объём социальных выплат населению </w:t>
      </w:r>
      <w:r w:rsidR="00930F9E">
        <w:rPr>
          <w:b/>
          <w:spacing w:val="-4"/>
        </w:rPr>
        <w:br/>
      </w:r>
      <w:r w:rsidRPr="005532FE">
        <w:rPr>
          <w:b/>
          <w:spacing w:val="-4"/>
        </w:rPr>
        <w:t>и налогооблагаемых денежных доходов населения</w:t>
      </w:r>
      <w:r w:rsidRPr="005532FE">
        <w:rPr>
          <w:spacing w:val="-4"/>
        </w:rPr>
        <w:t xml:space="preserve"> </w:t>
      </w:r>
      <w:r w:rsidRPr="005532FE">
        <w:rPr>
          <w:spacing w:val="-4"/>
        </w:rPr>
        <w:br/>
        <w:t xml:space="preserve">по муниципальным, городским округам и муниципальным районам характеризует объём денежных средств, сложившихся в пределах муниципального района (муниципального, городского округа) на основе информации, содержащейся в системах учёта сведений о населении, формируемых налоговыми органами (о размерах налоговой базы при исчислении налога на доходы физических лиц </w:t>
      </w:r>
      <w:r w:rsidR="00930F9E">
        <w:rPr>
          <w:spacing w:val="-4"/>
        </w:rPr>
        <w:br/>
      </w:r>
      <w:r w:rsidRPr="005532FE">
        <w:rPr>
          <w:spacing w:val="-4"/>
        </w:rPr>
        <w:t>и индивидуальных и предпринимателей), отделением Фонда пенсионного и</w:t>
      </w:r>
      <w:proofErr w:type="gramEnd"/>
      <w:r w:rsidRPr="005532FE">
        <w:rPr>
          <w:spacing w:val="-4"/>
        </w:rPr>
        <w:t xml:space="preserve"> социального страхования Российской </w:t>
      </w:r>
      <w:r w:rsidRPr="005532FE">
        <w:rPr>
          <w:spacing w:val="-4"/>
        </w:rPr>
        <w:lastRenderedPageBreak/>
        <w:t xml:space="preserve">Федерации по Пермскому краю (о размерах выплаченных пенсий и пособий) и органов исполнительной власти Пермского края (о выплаченных пособиях по безработице, пособиях, выплачиваемых при оказании мер социальной поддержки, и других видах адресной социальной помощи населению). </w:t>
      </w:r>
      <w:proofErr w:type="gramStart"/>
      <w:r w:rsidRPr="005532FE">
        <w:rPr>
          <w:spacing w:val="-4"/>
        </w:rPr>
        <w:t xml:space="preserve">В целом по краю объём социальных выплат населению и налогооблагаемых денежных доходов населения имеет расхождение с объёмом денежных доходов населения, рассчитанным в соответствии </w:t>
      </w:r>
      <w:r w:rsidR="00930F9E">
        <w:rPr>
          <w:spacing w:val="-4"/>
        </w:rPr>
        <w:br/>
      </w:r>
      <w:r w:rsidRPr="005532FE">
        <w:rPr>
          <w:spacing w:val="-4"/>
        </w:rPr>
        <w:t>с действующей методологией, в том числе, за сч</w:t>
      </w:r>
      <w:r w:rsidR="00E5584B" w:rsidRPr="005532FE">
        <w:rPr>
          <w:spacing w:val="-4"/>
        </w:rPr>
        <w:t>ё</w:t>
      </w:r>
      <w:r w:rsidRPr="005532FE">
        <w:rPr>
          <w:spacing w:val="-4"/>
        </w:rPr>
        <w:t xml:space="preserve">т несовпадения временных периодов, относящихся к данным </w:t>
      </w:r>
      <w:r w:rsidRPr="005532FE">
        <w:rPr>
          <w:spacing w:val="-4"/>
        </w:rPr>
        <w:br/>
        <w:t xml:space="preserve">по налогооблагаемым доходам, с календарным годом (учётным периодом), за который формируются данные </w:t>
      </w:r>
      <w:r w:rsidRPr="005532FE">
        <w:rPr>
          <w:spacing w:val="-4"/>
        </w:rPr>
        <w:br/>
        <w:t>по объёмам денежных доходов населения.</w:t>
      </w:r>
      <w:proofErr w:type="gramEnd"/>
    </w:p>
    <w:p w14:paraId="5869D3B4" w14:textId="586659B0" w:rsidR="00E96817" w:rsidRPr="00C6495E" w:rsidRDefault="00E96817" w:rsidP="00C6495E">
      <w:pPr>
        <w:suppressAutoHyphens/>
        <w:spacing w:line="216" w:lineRule="exact"/>
        <w:ind w:firstLine="284"/>
        <w:jc w:val="both"/>
        <w:rPr>
          <w:spacing w:val="-4"/>
        </w:rPr>
      </w:pPr>
      <w:r w:rsidRPr="00C6495E">
        <w:rPr>
          <w:b/>
          <w:spacing w:val="-4"/>
        </w:rPr>
        <w:t>Распределение населения по величине среднедушевых денежных доходов</w:t>
      </w:r>
      <w:r w:rsidRPr="00C6495E">
        <w:rPr>
          <w:spacing w:val="-4"/>
        </w:rPr>
        <w:t xml:space="preserve"> характеризует дифференциацию населения по уровню материального достатка и представляет собой показатели численности (или долей) постоянного населения, сгруппированные в заданных интервалах по уровню среднедушевых денежных доходов. </w:t>
      </w:r>
      <w:proofErr w:type="gramStart"/>
      <w:r w:rsidRPr="00C6495E">
        <w:rPr>
          <w:spacing w:val="-4"/>
        </w:rPr>
        <w:t xml:space="preserve">Ряды распределения строятся с применением метода имитационного моделирования в соответствии с методикой, утверждённой постановлением Госкомстата России от 16.07.1996 № 61 по согласованию с рядом заинтересованных министерств и ведомств, путём преобразования эмпирического распределения, полученного на основе данных выборочных обследований домашних хозяйств, в ряд распределения, соответствующий значению </w:t>
      </w:r>
      <w:proofErr w:type="spellStart"/>
      <w:r w:rsidRPr="00C6495E">
        <w:rPr>
          <w:spacing w:val="-4"/>
        </w:rPr>
        <w:t>группировочного</w:t>
      </w:r>
      <w:proofErr w:type="spellEnd"/>
      <w:r w:rsidRPr="00C6495E">
        <w:rPr>
          <w:spacing w:val="-4"/>
        </w:rPr>
        <w:t xml:space="preserve"> признака в генеральной совокупности (среднедушевому денежному доходу, полученному по данным баланса денежных доходов и расходов</w:t>
      </w:r>
      <w:proofErr w:type="gramEnd"/>
      <w:r w:rsidRPr="00C6495E">
        <w:rPr>
          <w:spacing w:val="-4"/>
        </w:rPr>
        <w:t xml:space="preserve"> населения).</w:t>
      </w:r>
    </w:p>
    <w:p w14:paraId="6EEB7881" w14:textId="77777777" w:rsidR="00E96817" w:rsidRPr="00CB2804" w:rsidRDefault="00E96817" w:rsidP="00C6495E">
      <w:pPr>
        <w:suppressAutoHyphens/>
        <w:spacing w:line="216" w:lineRule="exact"/>
        <w:ind w:firstLine="284"/>
        <w:jc w:val="both"/>
      </w:pPr>
      <w:r w:rsidRPr="00CB2804">
        <w:rPr>
          <w:b/>
        </w:rPr>
        <w:t>Распределение общего объёма денежных доходов по различным группам населения</w:t>
      </w:r>
      <w:r w:rsidRPr="00CB2804">
        <w:t xml:space="preserve"> выражается через долю общего объёма денежных доходов, </w:t>
      </w:r>
      <w:proofErr w:type="gramStart"/>
      <w:r w:rsidRPr="00CB2804">
        <w:t>которая</w:t>
      </w:r>
      <w:proofErr w:type="gramEnd"/>
      <w:r w:rsidRPr="00CB2804">
        <w:t xml:space="preserve"> приходится на каждую из 20-процентных групп населения, ранжированного по мере возрастания среднедушевых денежных доходов.</w:t>
      </w:r>
    </w:p>
    <w:p w14:paraId="5A7ADE14" w14:textId="4DAFD020" w:rsidR="00E96817" w:rsidRPr="00CB2804" w:rsidRDefault="00E96817" w:rsidP="00C6495E">
      <w:pPr>
        <w:suppressAutoHyphens/>
        <w:spacing w:line="216" w:lineRule="exact"/>
        <w:ind w:firstLine="284"/>
        <w:jc w:val="both"/>
      </w:pPr>
      <w:r w:rsidRPr="00CB2804">
        <w:rPr>
          <w:b/>
        </w:rPr>
        <w:t>Дефицит денежного дохода</w:t>
      </w:r>
      <w:r w:rsidRPr="00CB2804">
        <w:t xml:space="preserve"> определяется как сумма денежных средств, необходимая для доведения доходов населения с денежными доходами ни</w:t>
      </w:r>
      <w:r w:rsidRPr="003D011E">
        <w:t>же прожиточного минимума до величины прожиточного минимума</w:t>
      </w:r>
      <w:r w:rsidR="003D011E" w:rsidRPr="003D011E">
        <w:t>, начиная с 2021 года – до границы бедности</w:t>
      </w:r>
      <w:r w:rsidRPr="003D011E">
        <w:t>.</w:t>
      </w:r>
    </w:p>
    <w:p w14:paraId="36A690CA" w14:textId="77777777" w:rsidR="00E96817" w:rsidRPr="00CB2804" w:rsidRDefault="00E96817" w:rsidP="00C6495E">
      <w:pPr>
        <w:tabs>
          <w:tab w:val="center" w:pos="6634"/>
        </w:tabs>
        <w:suppressAutoHyphens/>
        <w:spacing w:line="216" w:lineRule="exact"/>
        <w:ind w:firstLine="284"/>
        <w:jc w:val="both"/>
      </w:pPr>
      <w:r w:rsidRPr="00CB2804">
        <w:rPr>
          <w:b/>
        </w:rPr>
        <w:t>Уровень и структура денежных доходов домохозяйств</w:t>
      </w:r>
      <w:r w:rsidRPr="00CB2804">
        <w:t xml:space="preserve"> получены по итогам выборочного наблюдения доходов населения и участия в социальных программах, которое проводится Росстатом во всех субъектах Российской Федерации. </w:t>
      </w:r>
      <w:proofErr w:type="gramStart"/>
      <w:r w:rsidRPr="00CB2804">
        <w:t>Начиная с 2016 года наблюдение проводится по выборочному</w:t>
      </w:r>
      <w:proofErr w:type="gramEnd"/>
      <w:r w:rsidRPr="00CB2804">
        <w:t xml:space="preserve"> методу </w:t>
      </w:r>
      <w:r w:rsidRPr="00CB2804">
        <w:br/>
        <w:t xml:space="preserve">с охватом 60 тыс. домохозяйств. Программа наблюдения основывается на </w:t>
      </w:r>
      <w:proofErr w:type="gramStart"/>
      <w:r w:rsidRPr="00CB2804">
        <w:t>опросе</w:t>
      </w:r>
      <w:proofErr w:type="gramEnd"/>
      <w:r w:rsidRPr="00CB2804">
        <w:t xml:space="preserve"> (интервьюировании) членов домохозяйств по итогам за календарный год, предшествующий году обследования. Единицей наблюдения при проведении Выборочного наблюдения доходов населения и участия в социальных программах является частное домохозяйство и члены домохозяйства в возрасте 16 лет и более.</w:t>
      </w:r>
    </w:p>
    <w:p w14:paraId="2F0D61F6" w14:textId="77777777" w:rsidR="00E96817" w:rsidRPr="00CB2804" w:rsidRDefault="00E96817" w:rsidP="00C6495E">
      <w:pPr>
        <w:tabs>
          <w:tab w:val="center" w:pos="6634"/>
        </w:tabs>
        <w:suppressAutoHyphens/>
        <w:spacing w:line="216" w:lineRule="exact"/>
        <w:ind w:firstLine="284"/>
        <w:jc w:val="both"/>
      </w:pPr>
      <w:r w:rsidRPr="00CB2804">
        <w:rPr>
          <w:b/>
        </w:rPr>
        <w:t>Выборочное обследование бюджетов домашних хозяйств</w:t>
      </w:r>
      <w:r w:rsidRPr="00CB2804">
        <w:t xml:space="preserve"> является методом государственного статистического наблюдения за уровнем жизни населения.</w:t>
      </w:r>
    </w:p>
    <w:p w14:paraId="2F73E645" w14:textId="77777777" w:rsidR="00E96817" w:rsidRPr="00CB2804" w:rsidRDefault="00E96817" w:rsidP="00C6495E">
      <w:pPr>
        <w:pStyle w:val="ab"/>
        <w:suppressAutoHyphens/>
        <w:spacing w:line="216" w:lineRule="exact"/>
      </w:pPr>
      <w:r w:rsidRPr="00CB2804">
        <w:t>Область изучения и распространения данных бюджетного обследования определяется целями: получения данных о распределении населения по уровню материального благосостояния, получения весовых показателей для расчёта индекса потребительских цен, обеспечения данных для составления счетов сектора домашних хозяйств в системе национальных счетов.</w:t>
      </w:r>
    </w:p>
    <w:p w14:paraId="387722EC" w14:textId="05A2DA81" w:rsidR="00E96817" w:rsidRPr="00CB2804" w:rsidRDefault="00E96817" w:rsidP="00C6495E">
      <w:pPr>
        <w:pStyle w:val="ab"/>
        <w:suppressAutoHyphens/>
        <w:spacing w:line="210" w:lineRule="exact"/>
      </w:pPr>
      <w:r w:rsidRPr="00CB2804">
        <w:lastRenderedPageBreak/>
        <w:t>Единицами обследования выступают домашние хозяйства и их отдельные члены. Выборка обеспечивает получение репрезентативных данных обследования на региональном уровне.</w:t>
      </w:r>
    </w:p>
    <w:p w14:paraId="4D838655" w14:textId="77777777" w:rsidR="00E96817" w:rsidRPr="00CB2804" w:rsidRDefault="00E96817" w:rsidP="00C6495E">
      <w:pPr>
        <w:tabs>
          <w:tab w:val="center" w:pos="6634"/>
        </w:tabs>
        <w:suppressAutoHyphens/>
        <w:spacing w:line="210" w:lineRule="exact"/>
        <w:ind w:firstLine="284"/>
        <w:jc w:val="both"/>
      </w:pPr>
      <w:r w:rsidRPr="00CB2804">
        <w:rPr>
          <w:b/>
        </w:rPr>
        <w:t xml:space="preserve">Численность малоимущего населения домашних хозяйств </w:t>
      </w:r>
      <w:r w:rsidRPr="00CB2804">
        <w:rPr>
          <w:bCs/>
        </w:rPr>
        <w:t xml:space="preserve">определяется на основе данных выборочного обследования бюджетов домашних хозяйств путём соизмерения доходов </w:t>
      </w:r>
      <w:proofErr w:type="gramStart"/>
      <w:r w:rsidRPr="00CB2804">
        <w:rPr>
          <w:bCs/>
        </w:rPr>
        <w:t>каждого</w:t>
      </w:r>
      <w:proofErr w:type="gramEnd"/>
      <w:r w:rsidRPr="00CB2804">
        <w:rPr>
          <w:bCs/>
        </w:rPr>
        <w:t xml:space="preserve"> обследованного домашнего хозяйства с величиной прожиточного минимума. </w:t>
      </w:r>
      <w:proofErr w:type="gramStart"/>
      <w:r w:rsidRPr="00CB2804">
        <w:rPr>
          <w:bCs/>
        </w:rPr>
        <w:t xml:space="preserve">При этом величина прожиточного минимума для домашнего хозяйства в целом определяется исходя из его состава как сумма соответствующих показателей, установленных в конкретном субъекте Российской Федерации для различных социально-демографических групп населения, а </w:t>
      </w:r>
      <w:r w:rsidRPr="00CB2804">
        <w:t xml:space="preserve">доходы представляют собой сумму денежных средств и натуральных поступлений, которые находились в распоряжении домашнего хозяйства </w:t>
      </w:r>
      <w:r w:rsidRPr="00CB2804">
        <w:br/>
        <w:t>в течение учётного периода обследования для обеспечения всех расходов (как потребительских, так и не</w:t>
      </w:r>
      <w:proofErr w:type="gramEnd"/>
      <w:r w:rsidRPr="00CB2804">
        <w:t xml:space="preserve"> связанных с потреблением) и создания сбережений.</w:t>
      </w:r>
    </w:p>
    <w:p w14:paraId="49C55979" w14:textId="53A54008" w:rsidR="00E96817" w:rsidRPr="00CB2804" w:rsidRDefault="00E96817" w:rsidP="00C6495E">
      <w:pPr>
        <w:tabs>
          <w:tab w:val="center" w:pos="6634"/>
        </w:tabs>
        <w:suppressAutoHyphens/>
        <w:spacing w:line="210" w:lineRule="exact"/>
        <w:ind w:firstLine="284"/>
        <w:jc w:val="both"/>
      </w:pPr>
      <w:r w:rsidRPr="00CB2804">
        <w:rPr>
          <w:b/>
        </w:rPr>
        <w:t>Расходы на потребление домашних хозяйств</w:t>
      </w:r>
      <w:r w:rsidRPr="00CB2804">
        <w:t xml:space="preserve"> состоят из потребительских расходов, а также оценки в денежном эквиваленте стоимости натуральных поступлений продуктов питания, непродовольственных товаров и услуг. В расходы на конечное потребление </w:t>
      </w:r>
      <w:r w:rsidRPr="00CB2804">
        <w:br/>
        <w:t>не включается стоимость товаров, если они были приобретены не для собственного потребления.</w:t>
      </w:r>
    </w:p>
    <w:p w14:paraId="330654B2" w14:textId="77777777" w:rsidR="00E96817" w:rsidRPr="00CB2804" w:rsidRDefault="00E96817" w:rsidP="00C6495E">
      <w:pPr>
        <w:tabs>
          <w:tab w:val="center" w:pos="6634"/>
        </w:tabs>
        <w:suppressAutoHyphens/>
        <w:spacing w:line="210" w:lineRule="exact"/>
        <w:ind w:firstLine="284"/>
        <w:jc w:val="both"/>
      </w:pPr>
      <w:r w:rsidRPr="00CB2804">
        <w:rPr>
          <w:b/>
        </w:rPr>
        <w:t>Потребительские расходы домашних хозяйств</w:t>
      </w:r>
      <w:r w:rsidRPr="00CB2804">
        <w:t xml:space="preserve"> являются частью денежных расходов, направленных </w:t>
      </w:r>
      <w:r w:rsidRPr="00CB2804">
        <w:br/>
        <w:t xml:space="preserve">на приобретение потребительских товаров и услуг. В их составе не учитываются расходы на покупку произведений искусства, антиквариата и ювелирных изделий, приобретённых в качестве капиталовложений, оплату материалов и работ по строительству </w:t>
      </w:r>
      <w:r w:rsidRPr="00CB2804">
        <w:br/>
        <w:t>и капитальному ремонту жилых или подсобных помещений, являющиеся инвестициями.</w:t>
      </w:r>
    </w:p>
    <w:p w14:paraId="14EBED0F" w14:textId="77777777" w:rsidR="00E96817" w:rsidRPr="00CB2804" w:rsidRDefault="00E96817" w:rsidP="00C6495E">
      <w:pPr>
        <w:suppressAutoHyphens/>
        <w:spacing w:line="210" w:lineRule="exact"/>
        <w:ind w:firstLine="284"/>
        <w:jc w:val="both"/>
        <w:rPr>
          <w:rFonts w:cs="Arial"/>
          <w:szCs w:val="18"/>
        </w:rPr>
      </w:pPr>
      <w:r w:rsidRPr="00CB2804">
        <w:rPr>
          <w:rFonts w:cs="Arial"/>
          <w:b/>
          <w:bCs/>
          <w:szCs w:val="18"/>
        </w:rPr>
        <w:t>Располагаемые ресурсы домашних хозяйств</w:t>
      </w:r>
      <w:r w:rsidRPr="00CB2804">
        <w:rPr>
          <w:rFonts w:cs="Arial"/>
          <w:bCs/>
          <w:szCs w:val="18"/>
        </w:rPr>
        <w:t xml:space="preserve"> </w:t>
      </w:r>
      <w:r w:rsidRPr="00CB2804">
        <w:rPr>
          <w:rFonts w:cs="Arial"/>
          <w:szCs w:val="18"/>
        </w:rPr>
        <w:t>– объём денежных и натуральных (в стоимостной оценке) средств, которыми располагали домашние хозяйства для финансирования своего потребления и создания сбережений в период обследования.</w:t>
      </w:r>
    </w:p>
    <w:p w14:paraId="39F21B5C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CB2804">
        <w:rPr>
          <w:b/>
        </w:rPr>
        <w:t>Жилищный фонд</w:t>
      </w:r>
      <w:r w:rsidRPr="00CB2804">
        <w:t xml:space="preserve"> – совокупность всех жилых помещений, находящихся на территории Пермского края.</w:t>
      </w:r>
    </w:p>
    <w:p w14:paraId="18107A22" w14:textId="77777777" w:rsidR="00167D07" w:rsidRPr="005157C1" w:rsidRDefault="00167D07" w:rsidP="00C6495E">
      <w:pPr>
        <w:suppressAutoHyphens/>
        <w:spacing w:line="210" w:lineRule="exact"/>
        <w:ind w:firstLine="284"/>
        <w:jc w:val="both"/>
        <w:rPr>
          <w:spacing w:val="-4"/>
        </w:rPr>
      </w:pPr>
      <w:r w:rsidRPr="005157C1">
        <w:rPr>
          <w:spacing w:val="-2"/>
        </w:rPr>
        <w:t>В связи с отсутствием нормативно-правового акта, устанавливающего порядок государственного уч</w:t>
      </w:r>
      <w:r w:rsidR="00CF7626" w:rsidRPr="005157C1">
        <w:rPr>
          <w:spacing w:val="-2"/>
        </w:rPr>
        <w:t>ё</w:t>
      </w:r>
      <w:r w:rsidRPr="005157C1">
        <w:rPr>
          <w:spacing w:val="-2"/>
        </w:rPr>
        <w:t>та жилищного фонда в Российской Федерации, в том числе его государственного технического уч</w:t>
      </w:r>
      <w:r w:rsidR="00CF7626" w:rsidRPr="005157C1">
        <w:rPr>
          <w:spacing w:val="-2"/>
        </w:rPr>
        <w:t>ё</w:t>
      </w:r>
      <w:r w:rsidRPr="005157C1">
        <w:rPr>
          <w:spacing w:val="-2"/>
        </w:rPr>
        <w:t xml:space="preserve">та (включая техническую инвентаризацию), официальная статистическая информация о жилищном фонде </w:t>
      </w:r>
      <w:r w:rsidRPr="005157C1">
        <w:rPr>
          <w:spacing w:val="-4"/>
        </w:rPr>
        <w:t>за 2017-2019 годы сформирована не по полному кругу единиц уч</w:t>
      </w:r>
      <w:r w:rsidR="00CF7626" w:rsidRPr="005157C1">
        <w:rPr>
          <w:spacing w:val="-4"/>
        </w:rPr>
        <w:t>ё</w:t>
      </w:r>
      <w:r w:rsidRPr="005157C1">
        <w:rPr>
          <w:spacing w:val="-4"/>
        </w:rPr>
        <w:t>та.</w:t>
      </w:r>
    </w:p>
    <w:p w14:paraId="4B2A186F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CB2804">
        <w:rPr>
          <w:b/>
        </w:rPr>
        <w:t>Жилым помещением</w:t>
      </w:r>
      <w:r w:rsidRPr="00CB2804">
        <w:t xml:space="preserve"> признаётся изолированное помещение, которое является недвижимым имуществом </w:t>
      </w:r>
      <w:r w:rsidRPr="00CB2804">
        <w:br/>
        <w:t>и пригодно для постоянного проживания граждан (отвечает установленным санитарным и техническим правилам и нормам, иным требованиям законодательства).</w:t>
      </w:r>
    </w:p>
    <w:p w14:paraId="28F82900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proofErr w:type="gramStart"/>
      <w:r w:rsidRPr="00CB2804">
        <w:t>В составе жилищного фонда не учитываются дачи, летние садовые домики, спортивные и туристские базы, мотели, кемпинги, санатории, дома отдыха, пансионаты, дома для приезжих, гостиницы, казармы, кельи, железнодорожные вагончики и другие строения.</w:t>
      </w:r>
      <w:proofErr w:type="gramEnd"/>
    </w:p>
    <w:p w14:paraId="5349B433" w14:textId="48CC1A1A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CB2804">
        <w:t>Учёт ведется по основным видам собственности:</w:t>
      </w:r>
    </w:p>
    <w:p w14:paraId="4D92E224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CB2804">
        <w:rPr>
          <w:b/>
        </w:rPr>
        <w:t>частный жилищный фонд</w:t>
      </w:r>
      <w:r w:rsidRPr="00CB2804">
        <w:t xml:space="preserve"> – совокупность жилых помещений, находящихся в собственности граждан </w:t>
      </w:r>
      <w:r w:rsidRPr="00CB2804">
        <w:br/>
        <w:t>и в собственности юридических лиц;</w:t>
      </w:r>
    </w:p>
    <w:p w14:paraId="16FA6236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proofErr w:type="gramStart"/>
      <w:r w:rsidRPr="00CB2804">
        <w:rPr>
          <w:b/>
        </w:rPr>
        <w:t>государственный жилищный фонд</w:t>
      </w:r>
      <w:r w:rsidRPr="00CB2804">
        <w:t xml:space="preserve"> – совокупность жилых помещений, принадлежащих на праве собственности Российской Федерации (жилищный фонд Российской Федерации), и жилых помещений, </w:t>
      </w:r>
      <w:r w:rsidRPr="00CB2804">
        <w:lastRenderedPageBreak/>
        <w:t>принадлежащих на праве собственности субъектам Российской Федерации (жилищный фонд субъектов Российской Федерации);</w:t>
      </w:r>
      <w:proofErr w:type="gramEnd"/>
    </w:p>
    <w:p w14:paraId="1E967102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CB2804">
        <w:rPr>
          <w:b/>
        </w:rPr>
        <w:t>муниципальный жилищный фонд</w:t>
      </w:r>
      <w:r w:rsidRPr="00CB2804">
        <w:t xml:space="preserve"> – совокупность жилых помещений, принадлежащих на </w:t>
      </w:r>
      <w:proofErr w:type="gramStart"/>
      <w:r w:rsidRPr="00CB2804">
        <w:t>праве</w:t>
      </w:r>
      <w:proofErr w:type="gramEnd"/>
      <w:r w:rsidRPr="00CB2804">
        <w:t xml:space="preserve"> собственности муниципальным образованиям.</w:t>
      </w:r>
    </w:p>
    <w:p w14:paraId="0C7A26D5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  <w:rPr>
          <w:szCs w:val="18"/>
        </w:rPr>
      </w:pPr>
      <w:r w:rsidRPr="00CB2804">
        <w:rPr>
          <w:b/>
          <w:bCs/>
        </w:rPr>
        <w:t>Общая площадь жилого помещения</w:t>
      </w:r>
      <w:r w:rsidRPr="00CB2804">
        <w:rPr>
          <w:bCs/>
        </w:rPr>
        <w:t xml:space="preserve"> </w:t>
      </w:r>
      <w:r w:rsidRPr="00CB2804">
        <w:t xml:space="preserve">состоит </w:t>
      </w:r>
      <w:r w:rsidR="003322D7">
        <w:br/>
      </w:r>
      <w:r w:rsidRPr="00CB2804">
        <w:t xml:space="preserve">из суммы площади всех частей такого помещения, включая площадь помещений вспомогательного </w:t>
      </w:r>
      <w:r w:rsidRPr="00CB2804">
        <w:rPr>
          <w:szCs w:val="18"/>
        </w:rPr>
        <w:t>использования, предназначенных для удовлетворения гражданами бытовых и иных нужд, связанных с их проживанием в жилом помещении, за исключением балконов, лоджий, веранд и террас.</w:t>
      </w:r>
    </w:p>
    <w:p w14:paraId="45306955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CB2804">
        <w:rPr>
          <w:b/>
          <w:bCs/>
        </w:rPr>
        <w:t>Виды жилых помещений</w:t>
      </w:r>
      <w:r w:rsidRPr="00CB2804">
        <w:rPr>
          <w:bCs/>
        </w:rPr>
        <w:t>.</w:t>
      </w:r>
      <w:r w:rsidRPr="00CB2804">
        <w:t xml:space="preserve"> К жилым помещениям относятся: жилой дом, часть жилого дома; квартира, часть квартиры; комната.</w:t>
      </w:r>
    </w:p>
    <w:p w14:paraId="6D45C54E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7A11C6">
        <w:rPr>
          <w:b/>
        </w:rPr>
        <w:t>Жилым</w:t>
      </w:r>
      <w:r w:rsidRPr="00CB2804">
        <w:t xml:space="preserve"> домом признаётся индивидуально-определённое здание, которое состоит из комнат, а также помещений вспомогательного использования, предназначенных для удовлетворения гражданами бытовых и иных нужд, связанных с их проживанием </w:t>
      </w:r>
      <w:r w:rsidRPr="00CB2804">
        <w:br/>
        <w:t>в таком здании.</w:t>
      </w:r>
    </w:p>
    <w:p w14:paraId="28AF42F7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CB2804">
        <w:rPr>
          <w:b/>
          <w:bCs/>
        </w:rPr>
        <w:t>Квартирой</w:t>
      </w:r>
      <w:r w:rsidRPr="00CB2804">
        <w:rPr>
          <w:bCs/>
        </w:rPr>
        <w:t xml:space="preserve"> </w:t>
      </w:r>
      <w:r w:rsidRPr="00CB2804">
        <w:t xml:space="preserve">признаётся структурно обособленное помещение в многоквартирном доме, обеспечивающее возможность прямого доступа к помещениям общего пользования в таком доме и состоящее из одной или нескольких комнат, а также помещений вспомогательного использования, предназначенных для удовлетворения гражданами бытовых и иных нужд, связанных </w:t>
      </w:r>
      <w:r w:rsidRPr="00CB2804">
        <w:br/>
        <w:t>с их проживанием в таком обособленном помещении.</w:t>
      </w:r>
    </w:p>
    <w:p w14:paraId="66A8BA7F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CB2804">
        <w:rPr>
          <w:b/>
          <w:bCs/>
        </w:rPr>
        <w:t>Комнатой</w:t>
      </w:r>
      <w:r w:rsidRPr="00CB2804">
        <w:rPr>
          <w:bCs/>
        </w:rPr>
        <w:t xml:space="preserve"> </w:t>
      </w:r>
      <w:r w:rsidRPr="00CB2804">
        <w:t xml:space="preserve">признаётся часть жилого дома или квартиры, предназначенная для использования </w:t>
      </w:r>
      <w:r w:rsidRPr="00CB2804">
        <w:br/>
        <w:t>в качестве места непосредственного проживания граждан в жилом доме или квартире.</w:t>
      </w:r>
    </w:p>
    <w:p w14:paraId="72077FE3" w14:textId="77777777" w:rsidR="0024233C" w:rsidRPr="00CB2804" w:rsidRDefault="0024233C" w:rsidP="00C6495E">
      <w:pPr>
        <w:suppressAutoHyphens/>
        <w:spacing w:line="210" w:lineRule="exact"/>
        <w:ind w:firstLine="284"/>
        <w:jc w:val="both"/>
      </w:pPr>
      <w:r w:rsidRPr="00CB2804">
        <w:rPr>
          <w:b/>
        </w:rPr>
        <w:t>Благоустройство населённых пунктов</w:t>
      </w:r>
      <w:r w:rsidRPr="00CB2804">
        <w:t xml:space="preserve">. В число населённых пунктов, имеющих </w:t>
      </w:r>
      <w:r w:rsidRPr="00CB2804">
        <w:rPr>
          <w:b/>
        </w:rPr>
        <w:t>централизованное водоснабжение и водоотведение (канализацию)</w:t>
      </w:r>
      <w:r w:rsidRPr="00CB2804">
        <w:t xml:space="preserve">, включаются те города, посёлки городского типа </w:t>
      </w:r>
      <w:r w:rsidRPr="00CB2804">
        <w:br/>
        <w:t xml:space="preserve">и сельские населённые пункты, в которых водопроводы </w:t>
      </w:r>
      <w:r w:rsidRPr="00CB2804">
        <w:br/>
        <w:t xml:space="preserve">и отдельные водопроводные сети отпускают воду населению и </w:t>
      </w:r>
      <w:proofErr w:type="spellStart"/>
      <w:r w:rsidRPr="00CB2804">
        <w:t>бюджетофинансируемым</w:t>
      </w:r>
      <w:proofErr w:type="spellEnd"/>
      <w:r w:rsidRPr="00CB2804">
        <w:t xml:space="preserve"> организациям, </w:t>
      </w:r>
      <w:r w:rsidR="003322D7">
        <w:br/>
      </w:r>
      <w:r w:rsidRPr="00CB2804">
        <w:t xml:space="preserve">а канализационные сети осуществляют централизованный отвод сточных вод из жилых домов </w:t>
      </w:r>
      <w:r w:rsidR="003322D7">
        <w:br/>
      </w:r>
      <w:r w:rsidRPr="00CB2804">
        <w:t xml:space="preserve">и </w:t>
      </w:r>
      <w:proofErr w:type="spellStart"/>
      <w:r w:rsidRPr="00CB2804">
        <w:t>бюджетофинансируемых</w:t>
      </w:r>
      <w:proofErr w:type="spellEnd"/>
      <w:r w:rsidRPr="00CB2804">
        <w:t xml:space="preserve"> организаций.</w:t>
      </w:r>
    </w:p>
    <w:p w14:paraId="24C21AEE" w14:textId="77777777" w:rsidR="00E96817" w:rsidRPr="00CB2804" w:rsidRDefault="00E96817" w:rsidP="00C6495E">
      <w:pPr>
        <w:suppressAutoHyphens/>
        <w:spacing w:line="210" w:lineRule="exact"/>
        <w:ind w:firstLine="284"/>
        <w:jc w:val="both"/>
      </w:pPr>
      <w:proofErr w:type="gramStart"/>
      <w:r w:rsidRPr="00CB2804">
        <w:rPr>
          <w:b/>
          <w:bCs/>
        </w:rPr>
        <w:t xml:space="preserve">Субсидии на оплату </w:t>
      </w:r>
      <w:r w:rsidRPr="00CB2804">
        <w:rPr>
          <w:b/>
        </w:rPr>
        <w:t>жилого помещения</w:t>
      </w:r>
      <w:r w:rsidRPr="00CB2804">
        <w:rPr>
          <w:b/>
          <w:bCs/>
        </w:rPr>
        <w:t xml:space="preserve"> </w:t>
      </w:r>
      <w:r w:rsidR="003322D7">
        <w:rPr>
          <w:b/>
          <w:bCs/>
        </w:rPr>
        <w:br/>
      </w:r>
      <w:r w:rsidRPr="00CB2804">
        <w:rPr>
          <w:b/>
          <w:bCs/>
        </w:rPr>
        <w:t xml:space="preserve">и коммунальных услуг </w:t>
      </w:r>
      <w:r w:rsidRPr="00CB2804">
        <w:t xml:space="preserve">являются адресным видом социальной помощи и предоставляются гражданам органами исполнительной власти субъектов Российской Федерации и органами местного самоуправления </w:t>
      </w:r>
      <w:r w:rsidR="003322D7">
        <w:br/>
      </w:r>
      <w:r w:rsidRPr="00CB2804">
        <w:t xml:space="preserve">в случае, если их расходы на оплату жилого помещения </w:t>
      </w:r>
      <w:r w:rsidR="003322D7">
        <w:br/>
      </w:r>
      <w:r w:rsidRPr="00CB2804">
        <w:t xml:space="preserve">и коммунальных услуг, рассчитанные исходя из размера регионального стандарта нормативной площади жилого помещения, используемой для расчёта субсидий, </w:t>
      </w:r>
      <w:r w:rsidR="003322D7">
        <w:br/>
      </w:r>
      <w:r w:rsidRPr="00CB2804">
        <w:t>и размера регионального стандарта стоимости жилищно-коммунальных услуг, превышают</w:t>
      </w:r>
      <w:proofErr w:type="gramEnd"/>
      <w:r w:rsidRPr="00CB2804">
        <w:t xml:space="preserve"> величину, соответствующую максимально допустимой доле расходов граждан на оплату жилого помещения </w:t>
      </w:r>
      <w:r w:rsidR="003322D7">
        <w:br/>
      </w:r>
      <w:r w:rsidRPr="00CB2804">
        <w:t>и коммунальных услуг в совокупном доходе семьи.</w:t>
      </w:r>
    </w:p>
    <w:p w14:paraId="458FF2DA" w14:textId="77777777" w:rsidR="00E96817" w:rsidRPr="00CB2804" w:rsidRDefault="00E96817" w:rsidP="00C6495E">
      <w:pPr>
        <w:suppressAutoHyphens/>
        <w:spacing w:line="210" w:lineRule="exact"/>
        <w:ind w:firstLine="284"/>
        <w:jc w:val="both"/>
        <w:rPr>
          <w:b/>
          <w:sz w:val="16"/>
        </w:rPr>
      </w:pPr>
      <w:proofErr w:type="gramStart"/>
      <w:r w:rsidRPr="00CB2804">
        <w:rPr>
          <w:b/>
        </w:rPr>
        <w:t xml:space="preserve">Социальная поддержка по оплате </w:t>
      </w:r>
      <w:r w:rsidRPr="00CB2804">
        <w:rPr>
          <w:b/>
          <w:bCs/>
        </w:rPr>
        <w:t>жилого помещения</w:t>
      </w:r>
      <w:r w:rsidRPr="00CB2804">
        <w:rPr>
          <w:b/>
        </w:rPr>
        <w:t xml:space="preserve"> и коммунальных услуг</w:t>
      </w:r>
      <w:r w:rsidRPr="00CB2804">
        <w:rPr>
          <w:bCs/>
        </w:rPr>
        <w:t xml:space="preserve"> предоставляется </w:t>
      </w:r>
      <w:r w:rsidRPr="00CB2804">
        <w:rPr>
          <w:bCs/>
        </w:rPr>
        <w:br/>
        <w:t xml:space="preserve">в соответствии с действующим законодательством определённым категориям граждан, в том числе совместно с ними проживающим членам их семей (если это предусмотрено соответствующим данной категории граждан законодательством), в виде скидки к начисленной сумме платежа за жилое помещение и коммунальные </w:t>
      </w:r>
      <w:r w:rsidR="0043084A" w:rsidRPr="00CB2804">
        <w:rPr>
          <w:bCs/>
        </w:rPr>
        <w:t xml:space="preserve"> </w:t>
      </w:r>
      <w:r w:rsidRPr="00CB2804">
        <w:rPr>
          <w:bCs/>
        </w:rPr>
        <w:t>услуги или в виде денежной выплаты гражданину через банковские счета, организации связи</w:t>
      </w:r>
      <w:proofErr w:type="gramEnd"/>
      <w:r w:rsidRPr="00CB2804">
        <w:rPr>
          <w:bCs/>
        </w:rPr>
        <w:t xml:space="preserve"> или иным способом.</w:t>
      </w:r>
      <w:r w:rsidRPr="00CB2804">
        <w:rPr>
          <w:b/>
          <w:sz w:val="16"/>
        </w:rPr>
        <w:t xml:space="preserve"> </w:t>
      </w:r>
    </w:p>
    <w:p w14:paraId="3E647F98" w14:textId="77777777" w:rsidR="00E80ECF" w:rsidRPr="00754271" w:rsidRDefault="00E80ECF" w:rsidP="00DC540F">
      <w:pPr>
        <w:suppressAutoHyphens/>
        <w:spacing w:line="200" w:lineRule="exact"/>
        <w:ind w:firstLine="284"/>
        <w:jc w:val="both"/>
        <w:rPr>
          <w:sz w:val="10"/>
          <w:szCs w:val="10"/>
        </w:rPr>
      </w:pPr>
    </w:p>
    <w:p w14:paraId="307FC15D" w14:textId="77777777" w:rsidR="00C67B6C" w:rsidRPr="00DC540F" w:rsidRDefault="00C67B6C" w:rsidP="00752787">
      <w:pPr>
        <w:widowControl w:val="0"/>
        <w:suppressAutoHyphens/>
        <w:jc w:val="both"/>
        <w:rPr>
          <w:sz w:val="10"/>
          <w:szCs w:val="10"/>
        </w:rPr>
        <w:sectPr w:rsidR="00C67B6C" w:rsidRPr="00DC540F" w:rsidSect="002B741B">
          <w:type w:val="continuous"/>
          <w:pgSz w:w="11906" w:h="16838"/>
          <w:pgMar w:top="851" w:right="567" w:bottom="851" w:left="1134" w:header="720" w:footer="720" w:gutter="0"/>
          <w:cols w:num="2" w:space="284"/>
        </w:sectPr>
      </w:pPr>
    </w:p>
    <w:p w14:paraId="3029C9C7" w14:textId="77777777" w:rsidR="001E0E42" w:rsidRPr="00DC540F" w:rsidRDefault="001E0E42" w:rsidP="00DC540F">
      <w:pPr>
        <w:widowControl w:val="0"/>
        <w:jc w:val="both"/>
        <w:rPr>
          <w:sz w:val="6"/>
          <w:szCs w:val="6"/>
        </w:rPr>
      </w:pPr>
    </w:p>
    <w:sectPr w:rsidR="001E0E42" w:rsidRPr="00DC540F" w:rsidSect="002B741B">
      <w:type w:val="continuous"/>
      <w:pgSz w:w="11906" w:h="16838"/>
      <w:pgMar w:top="851" w:right="567" w:bottom="851" w:left="1134" w:header="720" w:footer="720" w:gutter="0"/>
      <w:cols w:num="2" w:space="28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509D58" w14:textId="77777777" w:rsidR="00E57C2A" w:rsidRDefault="00E57C2A">
      <w:r>
        <w:separator/>
      </w:r>
    </w:p>
  </w:endnote>
  <w:endnote w:type="continuationSeparator" w:id="0">
    <w:p w14:paraId="786897B4" w14:textId="77777777" w:rsidR="00E57C2A" w:rsidRDefault="00E57C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JournalRub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8C5431" w14:textId="77777777" w:rsidR="00696C91" w:rsidRDefault="00696C91" w:rsidP="007279CA">
    <w:pPr>
      <w:tabs>
        <w:tab w:val="center" w:pos="4153"/>
        <w:tab w:val="right" w:pos="8306"/>
      </w:tabs>
      <w:rPr>
        <w:b/>
        <w:sz w:val="28"/>
      </w:rPr>
    </w:pPr>
    <w:r w:rsidRPr="003D5CA7">
      <w:rPr>
        <w:b/>
        <w:sz w:val="28"/>
      </w:rPr>
      <w:fldChar w:fldCharType="begin"/>
    </w:r>
    <w:r w:rsidRPr="003D5CA7">
      <w:rPr>
        <w:b/>
        <w:sz w:val="28"/>
      </w:rPr>
      <w:instrText xml:space="preserve"> PAGE </w:instrText>
    </w:r>
    <w:r w:rsidRPr="003D5CA7">
      <w:rPr>
        <w:b/>
        <w:sz w:val="28"/>
      </w:rPr>
      <w:fldChar w:fldCharType="separate"/>
    </w:r>
    <w:r w:rsidR="003056E1">
      <w:rPr>
        <w:b/>
        <w:noProof/>
        <w:sz w:val="28"/>
      </w:rPr>
      <w:t>104</w:t>
    </w:r>
    <w:r w:rsidRPr="003D5CA7">
      <w:rPr>
        <w:b/>
        <w:sz w:val="2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ECB877" w14:textId="77777777" w:rsidR="00696C91" w:rsidRPr="00C713E7" w:rsidRDefault="00696C91" w:rsidP="007279CA">
    <w:pPr>
      <w:pStyle w:val="a7"/>
      <w:jc w:val="right"/>
    </w:pPr>
    <w:r w:rsidRPr="003D5CA7">
      <w:rPr>
        <w:b/>
        <w:sz w:val="28"/>
      </w:rPr>
      <w:fldChar w:fldCharType="begin"/>
    </w:r>
    <w:r w:rsidRPr="003D5CA7">
      <w:rPr>
        <w:b/>
        <w:sz w:val="28"/>
      </w:rPr>
      <w:instrText xml:space="preserve"> PAGE </w:instrText>
    </w:r>
    <w:r w:rsidRPr="003D5CA7">
      <w:rPr>
        <w:b/>
        <w:sz w:val="28"/>
      </w:rPr>
      <w:fldChar w:fldCharType="separate"/>
    </w:r>
    <w:r w:rsidR="003056E1">
      <w:rPr>
        <w:b/>
        <w:noProof/>
        <w:sz w:val="28"/>
      </w:rPr>
      <w:t>105</w:t>
    </w:r>
    <w:r w:rsidRPr="003D5CA7">
      <w:rPr>
        <w:b/>
        <w:sz w:val="28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269CF95" w14:textId="77777777" w:rsidR="00696C91" w:rsidRPr="00CE7E2C" w:rsidRDefault="00696C91" w:rsidP="007279CA">
    <w:pPr>
      <w:pStyle w:val="a7"/>
      <w:framePr w:wrap="around" w:vAnchor="text" w:hAnchor="margin" w:xAlign="outside" w:y="1"/>
      <w:rPr>
        <w:rStyle w:val="a9"/>
        <w:rFonts w:cs="Arial"/>
        <w:b/>
        <w:sz w:val="28"/>
        <w:szCs w:val="28"/>
      </w:rPr>
    </w:pPr>
    <w:r w:rsidRPr="00CE7E2C">
      <w:rPr>
        <w:rStyle w:val="a9"/>
        <w:rFonts w:cs="Arial"/>
        <w:b/>
        <w:sz w:val="28"/>
        <w:szCs w:val="28"/>
      </w:rPr>
      <w:fldChar w:fldCharType="begin"/>
    </w:r>
    <w:r w:rsidRPr="00CE7E2C">
      <w:rPr>
        <w:rStyle w:val="a9"/>
        <w:rFonts w:cs="Arial"/>
        <w:b/>
        <w:sz w:val="28"/>
        <w:szCs w:val="28"/>
      </w:rPr>
      <w:instrText xml:space="preserve">PAGE  </w:instrText>
    </w:r>
    <w:r w:rsidRPr="00CE7E2C">
      <w:rPr>
        <w:rStyle w:val="a9"/>
        <w:rFonts w:cs="Arial"/>
        <w:b/>
        <w:sz w:val="28"/>
        <w:szCs w:val="28"/>
      </w:rPr>
      <w:fldChar w:fldCharType="separate"/>
    </w:r>
    <w:r w:rsidR="003056E1">
      <w:rPr>
        <w:rStyle w:val="a9"/>
        <w:rFonts w:cs="Arial"/>
        <w:b/>
        <w:noProof/>
        <w:sz w:val="28"/>
        <w:szCs w:val="28"/>
      </w:rPr>
      <w:t>79</w:t>
    </w:r>
    <w:r w:rsidRPr="00CE7E2C">
      <w:rPr>
        <w:rStyle w:val="a9"/>
        <w:rFonts w:cs="Arial"/>
        <w:b/>
        <w:sz w:val="28"/>
        <w:szCs w:val="28"/>
      </w:rPr>
      <w:fldChar w:fldCharType="end"/>
    </w:r>
  </w:p>
  <w:p w14:paraId="404D6637" w14:textId="77777777" w:rsidR="00696C91" w:rsidRDefault="00696C91" w:rsidP="00CE7E2C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F23362F" w14:textId="77777777" w:rsidR="00E57C2A" w:rsidRDefault="00E57C2A">
      <w:r>
        <w:separator/>
      </w:r>
    </w:p>
  </w:footnote>
  <w:footnote w:type="continuationSeparator" w:id="0">
    <w:p w14:paraId="2D66C37B" w14:textId="77777777" w:rsidR="00E57C2A" w:rsidRDefault="00E57C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D243CA" w14:textId="77777777" w:rsidR="00696C91" w:rsidRDefault="00696C91" w:rsidP="00495332">
    <w:pPr>
      <w:pBdr>
        <w:bottom w:val="single" w:sz="4" w:space="1" w:color="auto"/>
      </w:pBdr>
      <w:spacing w:after="240"/>
      <w:jc w:val="center"/>
    </w:pPr>
    <w:r>
      <w:t>УРОВЕНЬ ЖИЗНИ НАСЕЛЕНИЯ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0EF547" w14:textId="77777777" w:rsidR="00696C91" w:rsidRDefault="00696C91" w:rsidP="00B748DA">
    <w:pPr>
      <w:pBdr>
        <w:bottom w:val="single" w:sz="4" w:space="1" w:color="auto"/>
      </w:pBdr>
      <w:spacing w:after="240"/>
      <w:jc w:val="center"/>
    </w:pPr>
    <w:r>
      <w:t>УРОВЕНЬ ЖИЗНИ НАСЕЛЕНИЯ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DC556B"/>
    <w:multiLevelType w:val="hybridMultilevel"/>
    <w:tmpl w:val="2D1E52E2"/>
    <w:lvl w:ilvl="0" w:tplc="F06050F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BCCCE2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492A03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74B4A97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4C5AD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DE68DF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9AD08D5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E50E58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38C090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hyphenationZone w:val="357"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7A4A"/>
    <w:rsid w:val="000006A9"/>
    <w:rsid w:val="00001383"/>
    <w:rsid w:val="000021E1"/>
    <w:rsid w:val="0000232A"/>
    <w:rsid w:val="00002E8B"/>
    <w:rsid w:val="000034BD"/>
    <w:rsid w:val="00005390"/>
    <w:rsid w:val="000066E1"/>
    <w:rsid w:val="00006935"/>
    <w:rsid w:val="00006D12"/>
    <w:rsid w:val="000105A3"/>
    <w:rsid w:val="00012AC6"/>
    <w:rsid w:val="0001378F"/>
    <w:rsid w:val="000147ED"/>
    <w:rsid w:val="00015A66"/>
    <w:rsid w:val="00016836"/>
    <w:rsid w:val="0001720B"/>
    <w:rsid w:val="00017F36"/>
    <w:rsid w:val="000208CF"/>
    <w:rsid w:val="00021730"/>
    <w:rsid w:val="00023158"/>
    <w:rsid w:val="00024A85"/>
    <w:rsid w:val="00024F12"/>
    <w:rsid w:val="000254EA"/>
    <w:rsid w:val="000256D3"/>
    <w:rsid w:val="000271DE"/>
    <w:rsid w:val="0003106D"/>
    <w:rsid w:val="00033B3E"/>
    <w:rsid w:val="00034E79"/>
    <w:rsid w:val="00036F8F"/>
    <w:rsid w:val="00037553"/>
    <w:rsid w:val="00037FF6"/>
    <w:rsid w:val="000401DC"/>
    <w:rsid w:val="00040A3D"/>
    <w:rsid w:val="000419E4"/>
    <w:rsid w:val="00041EB4"/>
    <w:rsid w:val="00042578"/>
    <w:rsid w:val="00042E82"/>
    <w:rsid w:val="000432F5"/>
    <w:rsid w:val="00043D41"/>
    <w:rsid w:val="00045724"/>
    <w:rsid w:val="00045B1E"/>
    <w:rsid w:val="00045C19"/>
    <w:rsid w:val="0004678E"/>
    <w:rsid w:val="00047FFE"/>
    <w:rsid w:val="00050240"/>
    <w:rsid w:val="00050C09"/>
    <w:rsid w:val="000513D7"/>
    <w:rsid w:val="000527F0"/>
    <w:rsid w:val="00053B09"/>
    <w:rsid w:val="000547B3"/>
    <w:rsid w:val="00057743"/>
    <w:rsid w:val="00060D1A"/>
    <w:rsid w:val="00061BA8"/>
    <w:rsid w:val="00061BBC"/>
    <w:rsid w:val="00062248"/>
    <w:rsid w:val="00062C10"/>
    <w:rsid w:val="00065374"/>
    <w:rsid w:val="000661B9"/>
    <w:rsid w:val="00066D41"/>
    <w:rsid w:val="00067AA6"/>
    <w:rsid w:val="0007098C"/>
    <w:rsid w:val="000709B0"/>
    <w:rsid w:val="000727D6"/>
    <w:rsid w:val="00072DC5"/>
    <w:rsid w:val="000754E1"/>
    <w:rsid w:val="00075E77"/>
    <w:rsid w:val="0007611A"/>
    <w:rsid w:val="0007631C"/>
    <w:rsid w:val="00076C4E"/>
    <w:rsid w:val="00077B1D"/>
    <w:rsid w:val="000816D2"/>
    <w:rsid w:val="00082460"/>
    <w:rsid w:val="000834A4"/>
    <w:rsid w:val="000854E1"/>
    <w:rsid w:val="000857CF"/>
    <w:rsid w:val="00086ECA"/>
    <w:rsid w:val="0009010D"/>
    <w:rsid w:val="00090569"/>
    <w:rsid w:val="0009062D"/>
    <w:rsid w:val="00090E4C"/>
    <w:rsid w:val="000919E9"/>
    <w:rsid w:val="000937BD"/>
    <w:rsid w:val="00093B97"/>
    <w:rsid w:val="000962CA"/>
    <w:rsid w:val="00096332"/>
    <w:rsid w:val="0009645E"/>
    <w:rsid w:val="00096E5A"/>
    <w:rsid w:val="000978F3"/>
    <w:rsid w:val="00097A3E"/>
    <w:rsid w:val="00097B52"/>
    <w:rsid w:val="00097C98"/>
    <w:rsid w:val="000A09FE"/>
    <w:rsid w:val="000A4B51"/>
    <w:rsid w:val="000A596F"/>
    <w:rsid w:val="000A6C50"/>
    <w:rsid w:val="000B0232"/>
    <w:rsid w:val="000B1F26"/>
    <w:rsid w:val="000B3907"/>
    <w:rsid w:val="000B42F2"/>
    <w:rsid w:val="000B50CA"/>
    <w:rsid w:val="000B6AD8"/>
    <w:rsid w:val="000B7F75"/>
    <w:rsid w:val="000C0BC0"/>
    <w:rsid w:val="000C282C"/>
    <w:rsid w:val="000C2F12"/>
    <w:rsid w:val="000C453A"/>
    <w:rsid w:val="000C47D7"/>
    <w:rsid w:val="000C47EF"/>
    <w:rsid w:val="000C4BC8"/>
    <w:rsid w:val="000C6B7E"/>
    <w:rsid w:val="000C6EA9"/>
    <w:rsid w:val="000C7769"/>
    <w:rsid w:val="000C7F4A"/>
    <w:rsid w:val="000C7F9B"/>
    <w:rsid w:val="000D1802"/>
    <w:rsid w:val="000D2024"/>
    <w:rsid w:val="000D2CC7"/>
    <w:rsid w:val="000D3A41"/>
    <w:rsid w:val="000D3D22"/>
    <w:rsid w:val="000D5B52"/>
    <w:rsid w:val="000E07E4"/>
    <w:rsid w:val="000E16C7"/>
    <w:rsid w:val="000E337D"/>
    <w:rsid w:val="000E3DD0"/>
    <w:rsid w:val="000E3E5C"/>
    <w:rsid w:val="000E47B4"/>
    <w:rsid w:val="000E574B"/>
    <w:rsid w:val="000E692D"/>
    <w:rsid w:val="000E7458"/>
    <w:rsid w:val="000E7D39"/>
    <w:rsid w:val="000E7D8A"/>
    <w:rsid w:val="000F0083"/>
    <w:rsid w:val="000F115A"/>
    <w:rsid w:val="000F2813"/>
    <w:rsid w:val="000F3052"/>
    <w:rsid w:val="000F308E"/>
    <w:rsid w:val="000F3286"/>
    <w:rsid w:val="000F3C09"/>
    <w:rsid w:val="000F56CD"/>
    <w:rsid w:val="000F5960"/>
    <w:rsid w:val="000F6A17"/>
    <w:rsid w:val="000F7AFD"/>
    <w:rsid w:val="000F7CA2"/>
    <w:rsid w:val="00101C2A"/>
    <w:rsid w:val="00102D1F"/>
    <w:rsid w:val="00103BB2"/>
    <w:rsid w:val="00103D27"/>
    <w:rsid w:val="00104A51"/>
    <w:rsid w:val="00105083"/>
    <w:rsid w:val="00105C24"/>
    <w:rsid w:val="00106D40"/>
    <w:rsid w:val="00107843"/>
    <w:rsid w:val="00110A8F"/>
    <w:rsid w:val="00111CB5"/>
    <w:rsid w:val="00113164"/>
    <w:rsid w:val="00117D50"/>
    <w:rsid w:val="0012053A"/>
    <w:rsid w:val="00120F83"/>
    <w:rsid w:val="00121FF4"/>
    <w:rsid w:val="00122087"/>
    <w:rsid w:val="00122C67"/>
    <w:rsid w:val="00123B61"/>
    <w:rsid w:val="00124887"/>
    <w:rsid w:val="001248A2"/>
    <w:rsid w:val="001255B6"/>
    <w:rsid w:val="0012560A"/>
    <w:rsid w:val="001258AD"/>
    <w:rsid w:val="00126F88"/>
    <w:rsid w:val="00127716"/>
    <w:rsid w:val="00130229"/>
    <w:rsid w:val="00131766"/>
    <w:rsid w:val="00133031"/>
    <w:rsid w:val="00134F3D"/>
    <w:rsid w:val="00135216"/>
    <w:rsid w:val="0013666B"/>
    <w:rsid w:val="0013790D"/>
    <w:rsid w:val="00140114"/>
    <w:rsid w:val="001407A3"/>
    <w:rsid w:val="001409EE"/>
    <w:rsid w:val="00140F36"/>
    <w:rsid w:val="0014263A"/>
    <w:rsid w:val="00143CDA"/>
    <w:rsid w:val="00143DAE"/>
    <w:rsid w:val="001445D8"/>
    <w:rsid w:val="001456AF"/>
    <w:rsid w:val="0014678E"/>
    <w:rsid w:val="00146966"/>
    <w:rsid w:val="0014704D"/>
    <w:rsid w:val="00150372"/>
    <w:rsid w:val="0015190D"/>
    <w:rsid w:val="001521C3"/>
    <w:rsid w:val="00153AC5"/>
    <w:rsid w:val="0015579B"/>
    <w:rsid w:val="00156183"/>
    <w:rsid w:val="00157DE6"/>
    <w:rsid w:val="0016046D"/>
    <w:rsid w:val="001606DE"/>
    <w:rsid w:val="00160758"/>
    <w:rsid w:val="00160EE2"/>
    <w:rsid w:val="001634E6"/>
    <w:rsid w:val="00164247"/>
    <w:rsid w:val="001667A4"/>
    <w:rsid w:val="00167D07"/>
    <w:rsid w:val="00167F7C"/>
    <w:rsid w:val="00174BE1"/>
    <w:rsid w:val="0017694B"/>
    <w:rsid w:val="00176A57"/>
    <w:rsid w:val="001804A8"/>
    <w:rsid w:val="001804F1"/>
    <w:rsid w:val="00181CCC"/>
    <w:rsid w:val="00182CC6"/>
    <w:rsid w:val="0018364E"/>
    <w:rsid w:val="00183CBE"/>
    <w:rsid w:val="00183EC8"/>
    <w:rsid w:val="00184560"/>
    <w:rsid w:val="00186A72"/>
    <w:rsid w:val="00186E39"/>
    <w:rsid w:val="00190CD8"/>
    <w:rsid w:val="00191133"/>
    <w:rsid w:val="00191484"/>
    <w:rsid w:val="00191736"/>
    <w:rsid w:val="00191D93"/>
    <w:rsid w:val="00192CB2"/>
    <w:rsid w:val="001936BB"/>
    <w:rsid w:val="00193B28"/>
    <w:rsid w:val="00194E23"/>
    <w:rsid w:val="0019501D"/>
    <w:rsid w:val="00195412"/>
    <w:rsid w:val="00197C2A"/>
    <w:rsid w:val="001A01B8"/>
    <w:rsid w:val="001A114D"/>
    <w:rsid w:val="001A1CA7"/>
    <w:rsid w:val="001A2875"/>
    <w:rsid w:val="001A2C91"/>
    <w:rsid w:val="001A369A"/>
    <w:rsid w:val="001A5AEC"/>
    <w:rsid w:val="001A645C"/>
    <w:rsid w:val="001A709E"/>
    <w:rsid w:val="001A767B"/>
    <w:rsid w:val="001A7962"/>
    <w:rsid w:val="001A7BD9"/>
    <w:rsid w:val="001B190E"/>
    <w:rsid w:val="001B1A7D"/>
    <w:rsid w:val="001B3FFE"/>
    <w:rsid w:val="001C03EC"/>
    <w:rsid w:val="001C17C8"/>
    <w:rsid w:val="001C1A90"/>
    <w:rsid w:val="001C1FF9"/>
    <w:rsid w:val="001C24D2"/>
    <w:rsid w:val="001C28DD"/>
    <w:rsid w:val="001C5870"/>
    <w:rsid w:val="001C6672"/>
    <w:rsid w:val="001D5BA2"/>
    <w:rsid w:val="001D5EDF"/>
    <w:rsid w:val="001E0B5A"/>
    <w:rsid w:val="001E0E42"/>
    <w:rsid w:val="001E1051"/>
    <w:rsid w:val="001E19A9"/>
    <w:rsid w:val="001E4495"/>
    <w:rsid w:val="001E4521"/>
    <w:rsid w:val="001E718C"/>
    <w:rsid w:val="001F125B"/>
    <w:rsid w:val="001F189B"/>
    <w:rsid w:val="001F38FC"/>
    <w:rsid w:val="001F5F63"/>
    <w:rsid w:val="001F6175"/>
    <w:rsid w:val="001F7CC9"/>
    <w:rsid w:val="0020017D"/>
    <w:rsid w:val="00200D74"/>
    <w:rsid w:val="00201374"/>
    <w:rsid w:val="0020289C"/>
    <w:rsid w:val="00202EC1"/>
    <w:rsid w:val="00204EE4"/>
    <w:rsid w:val="0020522F"/>
    <w:rsid w:val="00205BC1"/>
    <w:rsid w:val="00206E9B"/>
    <w:rsid w:val="0020722E"/>
    <w:rsid w:val="002108A1"/>
    <w:rsid w:val="00210F30"/>
    <w:rsid w:val="002119DF"/>
    <w:rsid w:val="00213D6D"/>
    <w:rsid w:val="00214B10"/>
    <w:rsid w:val="00214C45"/>
    <w:rsid w:val="00214D19"/>
    <w:rsid w:val="0021645D"/>
    <w:rsid w:val="00216583"/>
    <w:rsid w:val="0022071C"/>
    <w:rsid w:val="00222FA9"/>
    <w:rsid w:val="00225B8F"/>
    <w:rsid w:val="0022603C"/>
    <w:rsid w:val="0022652A"/>
    <w:rsid w:val="0022701A"/>
    <w:rsid w:val="002302E5"/>
    <w:rsid w:val="00232967"/>
    <w:rsid w:val="00233DAF"/>
    <w:rsid w:val="002343A7"/>
    <w:rsid w:val="00234BFF"/>
    <w:rsid w:val="00234EAB"/>
    <w:rsid w:val="002350AA"/>
    <w:rsid w:val="00235591"/>
    <w:rsid w:val="0023579E"/>
    <w:rsid w:val="00237056"/>
    <w:rsid w:val="002379DB"/>
    <w:rsid w:val="00240F57"/>
    <w:rsid w:val="002412F7"/>
    <w:rsid w:val="0024182F"/>
    <w:rsid w:val="00241868"/>
    <w:rsid w:val="00241FFF"/>
    <w:rsid w:val="0024233C"/>
    <w:rsid w:val="00242E0A"/>
    <w:rsid w:val="00244CFD"/>
    <w:rsid w:val="002452C1"/>
    <w:rsid w:val="00245612"/>
    <w:rsid w:val="002467F9"/>
    <w:rsid w:val="00250A10"/>
    <w:rsid w:val="00250D8E"/>
    <w:rsid w:val="00252358"/>
    <w:rsid w:val="00253118"/>
    <w:rsid w:val="002533FA"/>
    <w:rsid w:val="002542FA"/>
    <w:rsid w:val="0025445C"/>
    <w:rsid w:val="0025460E"/>
    <w:rsid w:val="002550FE"/>
    <w:rsid w:val="002554FB"/>
    <w:rsid w:val="00255999"/>
    <w:rsid w:val="002559A6"/>
    <w:rsid w:val="0025614C"/>
    <w:rsid w:val="00256481"/>
    <w:rsid w:val="00256AB9"/>
    <w:rsid w:val="00257CCA"/>
    <w:rsid w:val="00263173"/>
    <w:rsid w:val="002631C0"/>
    <w:rsid w:val="0026381A"/>
    <w:rsid w:val="0026405D"/>
    <w:rsid w:val="00270944"/>
    <w:rsid w:val="002730D7"/>
    <w:rsid w:val="00273617"/>
    <w:rsid w:val="0027445A"/>
    <w:rsid w:val="0027618C"/>
    <w:rsid w:val="00276346"/>
    <w:rsid w:val="002764CA"/>
    <w:rsid w:val="00276646"/>
    <w:rsid w:val="00277025"/>
    <w:rsid w:val="002775CE"/>
    <w:rsid w:val="002803A1"/>
    <w:rsid w:val="002806C4"/>
    <w:rsid w:val="00281DB8"/>
    <w:rsid w:val="00281DCD"/>
    <w:rsid w:val="00282126"/>
    <w:rsid w:val="00282A7A"/>
    <w:rsid w:val="00283417"/>
    <w:rsid w:val="00285297"/>
    <w:rsid w:val="00285728"/>
    <w:rsid w:val="00287416"/>
    <w:rsid w:val="00287CA0"/>
    <w:rsid w:val="002907A7"/>
    <w:rsid w:val="00290EA4"/>
    <w:rsid w:val="00291B62"/>
    <w:rsid w:val="002920BF"/>
    <w:rsid w:val="00293B37"/>
    <w:rsid w:val="00293F77"/>
    <w:rsid w:val="00293F91"/>
    <w:rsid w:val="002957CB"/>
    <w:rsid w:val="00296BB2"/>
    <w:rsid w:val="0029783E"/>
    <w:rsid w:val="00297C03"/>
    <w:rsid w:val="00297CAC"/>
    <w:rsid w:val="002A0873"/>
    <w:rsid w:val="002A2305"/>
    <w:rsid w:val="002A2E77"/>
    <w:rsid w:val="002A3580"/>
    <w:rsid w:val="002A40C1"/>
    <w:rsid w:val="002A4634"/>
    <w:rsid w:val="002A4E2A"/>
    <w:rsid w:val="002A538F"/>
    <w:rsid w:val="002A6614"/>
    <w:rsid w:val="002A7186"/>
    <w:rsid w:val="002A76EA"/>
    <w:rsid w:val="002A77BA"/>
    <w:rsid w:val="002A7B05"/>
    <w:rsid w:val="002B082E"/>
    <w:rsid w:val="002B3485"/>
    <w:rsid w:val="002B4F77"/>
    <w:rsid w:val="002B5528"/>
    <w:rsid w:val="002B6692"/>
    <w:rsid w:val="002B6DF0"/>
    <w:rsid w:val="002B741B"/>
    <w:rsid w:val="002B752E"/>
    <w:rsid w:val="002B7D9E"/>
    <w:rsid w:val="002C0309"/>
    <w:rsid w:val="002C16F8"/>
    <w:rsid w:val="002C2C39"/>
    <w:rsid w:val="002C6413"/>
    <w:rsid w:val="002C6617"/>
    <w:rsid w:val="002C70B7"/>
    <w:rsid w:val="002D0471"/>
    <w:rsid w:val="002D0648"/>
    <w:rsid w:val="002D1AF3"/>
    <w:rsid w:val="002D1C47"/>
    <w:rsid w:val="002D2274"/>
    <w:rsid w:val="002D2649"/>
    <w:rsid w:val="002D2F40"/>
    <w:rsid w:val="002D33FE"/>
    <w:rsid w:val="002D37F8"/>
    <w:rsid w:val="002D4419"/>
    <w:rsid w:val="002D7EAA"/>
    <w:rsid w:val="002E0C3F"/>
    <w:rsid w:val="002E21DD"/>
    <w:rsid w:val="002E32D0"/>
    <w:rsid w:val="002E3F73"/>
    <w:rsid w:val="002E4F14"/>
    <w:rsid w:val="002E4F19"/>
    <w:rsid w:val="002E7E14"/>
    <w:rsid w:val="002E7E70"/>
    <w:rsid w:val="002F03C5"/>
    <w:rsid w:val="002F3FED"/>
    <w:rsid w:val="002F4134"/>
    <w:rsid w:val="002F49B9"/>
    <w:rsid w:val="003009D9"/>
    <w:rsid w:val="00300FC2"/>
    <w:rsid w:val="003056E1"/>
    <w:rsid w:val="003058B0"/>
    <w:rsid w:val="00305E05"/>
    <w:rsid w:val="00306325"/>
    <w:rsid w:val="003063CD"/>
    <w:rsid w:val="00306809"/>
    <w:rsid w:val="00307522"/>
    <w:rsid w:val="003127A5"/>
    <w:rsid w:val="00312EAA"/>
    <w:rsid w:val="00313A57"/>
    <w:rsid w:val="003156B6"/>
    <w:rsid w:val="00315B62"/>
    <w:rsid w:val="00316138"/>
    <w:rsid w:val="0031664D"/>
    <w:rsid w:val="00316B6F"/>
    <w:rsid w:val="00316EBC"/>
    <w:rsid w:val="00320510"/>
    <w:rsid w:val="00321314"/>
    <w:rsid w:val="00322C55"/>
    <w:rsid w:val="00323CF2"/>
    <w:rsid w:val="00323ECD"/>
    <w:rsid w:val="00325EF5"/>
    <w:rsid w:val="00326090"/>
    <w:rsid w:val="00326F63"/>
    <w:rsid w:val="00326F6E"/>
    <w:rsid w:val="00331718"/>
    <w:rsid w:val="003322D7"/>
    <w:rsid w:val="00333B05"/>
    <w:rsid w:val="00335ABD"/>
    <w:rsid w:val="003365E6"/>
    <w:rsid w:val="00337C39"/>
    <w:rsid w:val="00340562"/>
    <w:rsid w:val="003409BA"/>
    <w:rsid w:val="00340D07"/>
    <w:rsid w:val="003438EC"/>
    <w:rsid w:val="00343AEB"/>
    <w:rsid w:val="003470EC"/>
    <w:rsid w:val="00347579"/>
    <w:rsid w:val="00347DBB"/>
    <w:rsid w:val="0035004B"/>
    <w:rsid w:val="00350ED7"/>
    <w:rsid w:val="00351098"/>
    <w:rsid w:val="00352265"/>
    <w:rsid w:val="003528D5"/>
    <w:rsid w:val="00353104"/>
    <w:rsid w:val="00353354"/>
    <w:rsid w:val="003566AF"/>
    <w:rsid w:val="00357558"/>
    <w:rsid w:val="003620C3"/>
    <w:rsid w:val="003631FC"/>
    <w:rsid w:val="003640B9"/>
    <w:rsid w:val="00365AEC"/>
    <w:rsid w:val="00366815"/>
    <w:rsid w:val="00366C23"/>
    <w:rsid w:val="00370968"/>
    <w:rsid w:val="003712D7"/>
    <w:rsid w:val="0037266E"/>
    <w:rsid w:val="003749E8"/>
    <w:rsid w:val="003751AE"/>
    <w:rsid w:val="00375957"/>
    <w:rsid w:val="00376A80"/>
    <w:rsid w:val="00377F92"/>
    <w:rsid w:val="0038035F"/>
    <w:rsid w:val="00381ED3"/>
    <w:rsid w:val="00383799"/>
    <w:rsid w:val="003838C3"/>
    <w:rsid w:val="00383F90"/>
    <w:rsid w:val="00385303"/>
    <w:rsid w:val="003855D0"/>
    <w:rsid w:val="003861DC"/>
    <w:rsid w:val="00387189"/>
    <w:rsid w:val="00387B9C"/>
    <w:rsid w:val="00390E1D"/>
    <w:rsid w:val="003915DD"/>
    <w:rsid w:val="0039334B"/>
    <w:rsid w:val="00394CE8"/>
    <w:rsid w:val="00397E2E"/>
    <w:rsid w:val="003A209E"/>
    <w:rsid w:val="003A475A"/>
    <w:rsid w:val="003A571A"/>
    <w:rsid w:val="003A5D6B"/>
    <w:rsid w:val="003A674F"/>
    <w:rsid w:val="003A74F2"/>
    <w:rsid w:val="003A79E9"/>
    <w:rsid w:val="003B045B"/>
    <w:rsid w:val="003B1CD8"/>
    <w:rsid w:val="003B31BC"/>
    <w:rsid w:val="003B334C"/>
    <w:rsid w:val="003B367A"/>
    <w:rsid w:val="003B3831"/>
    <w:rsid w:val="003B3F27"/>
    <w:rsid w:val="003B40CE"/>
    <w:rsid w:val="003B46F6"/>
    <w:rsid w:val="003B62F8"/>
    <w:rsid w:val="003B783D"/>
    <w:rsid w:val="003C17F6"/>
    <w:rsid w:val="003C1EF7"/>
    <w:rsid w:val="003C2101"/>
    <w:rsid w:val="003C2886"/>
    <w:rsid w:val="003C320C"/>
    <w:rsid w:val="003C3ED8"/>
    <w:rsid w:val="003C53AF"/>
    <w:rsid w:val="003C5600"/>
    <w:rsid w:val="003C618B"/>
    <w:rsid w:val="003C6FF0"/>
    <w:rsid w:val="003C71AE"/>
    <w:rsid w:val="003C7E12"/>
    <w:rsid w:val="003D011E"/>
    <w:rsid w:val="003D4ACD"/>
    <w:rsid w:val="003D4C26"/>
    <w:rsid w:val="003D5D4A"/>
    <w:rsid w:val="003D78F0"/>
    <w:rsid w:val="003E01C0"/>
    <w:rsid w:val="003E0204"/>
    <w:rsid w:val="003E17E1"/>
    <w:rsid w:val="003E367E"/>
    <w:rsid w:val="003E43C1"/>
    <w:rsid w:val="003E4E2A"/>
    <w:rsid w:val="003E4FC0"/>
    <w:rsid w:val="003E5BB3"/>
    <w:rsid w:val="003E5E3A"/>
    <w:rsid w:val="003E6567"/>
    <w:rsid w:val="003E70E9"/>
    <w:rsid w:val="003E71FE"/>
    <w:rsid w:val="003E78E6"/>
    <w:rsid w:val="003E7FEA"/>
    <w:rsid w:val="003F11CD"/>
    <w:rsid w:val="003F1BD9"/>
    <w:rsid w:val="003F1C53"/>
    <w:rsid w:val="003F238A"/>
    <w:rsid w:val="003F4B7B"/>
    <w:rsid w:val="003F6388"/>
    <w:rsid w:val="003F64D5"/>
    <w:rsid w:val="003F6F89"/>
    <w:rsid w:val="003F7CC8"/>
    <w:rsid w:val="004000E2"/>
    <w:rsid w:val="004011EA"/>
    <w:rsid w:val="0040259C"/>
    <w:rsid w:val="00402C43"/>
    <w:rsid w:val="00402DEA"/>
    <w:rsid w:val="004031CE"/>
    <w:rsid w:val="00403755"/>
    <w:rsid w:val="00404C4D"/>
    <w:rsid w:val="004069A9"/>
    <w:rsid w:val="004070F8"/>
    <w:rsid w:val="00407B3E"/>
    <w:rsid w:val="00410140"/>
    <w:rsid w:val="00411EBD"/>
    <w:rsid w:val="0041257F"/>
    <w:rsid w:val="0041274F"/>
    <w:rsid w:val="00413387"/>
    <w:rsid w:val="00413A09"/>
    <w:rsid w:val="00413C93"/>
    <w:rsid w:val="00414665"/>
    <w:rsid w:val="00415646"/>
    <w:rsid w:val="00415B06"/>
    <w:rsid w:val="00416048"/>
    <w:rsid w:val="00417FFB"/>
    <w:rsid w:val="0042064B"/>
    <w:rsid w:val="0042206A"/>
    <w:rsid w:val="004224D6"/>
    <w:rsid w:val="004241A8"/>
    <w:rsid w:val="00424586"/>
    <w:rsid w:val="00427F49"/>
    <w:rsid w:val="004301B4"/>
    <w:rsid w:val="0043084A"/>
    <w:rsid w:val="0043111D"/>
    <w:rsid w:val="00432489"/>
    <w:rsid w:val="00433A42"/>
    <w:rsid w:val="00434E95"/>
    <w:rsid w:val="00435989"/>
    <w:rsid w:val="00436A43"/>
    <w:rsid w:val="00436F65"/>
    <w:rsid w:val="00440AEA"/>
    <w:rsid w:val="00441CBE"/>
    <w:rsid w:val="00442050"/>
    <w:rsid w:val="00442156"/>
    <w:rsid w:val="00442AEC"/>
    <w:rsid w:val="00443F4F"/>
    <w:rsid w:val="004506AC"/>
    <w:rsid w:val="004511A6"/>
    <w:rsid w:val="00451A96"/>
    <w:rsid w:val="00452B4A"/>
    <w:rsid w:val="00452D50"/>
    <w:rsid w:val="00453DD7"/>
    <w:rsid w:val="0045433F"/>
    <w:rsid w:val="00454738"/>
    <w:rsid w:val="00454CEE"/>
    <w:rsid w:val="004556E6"/>
    <w:rsid w:val="00456681"/>
    <w:rsid w:val="00460176"/>
    <w:rsid w:val="00461250"/>
    <w:rsid w:val="00461AC0"/>
    <w:rsid w:val="00461B8E"/>
    <w:rsid w:val="00462103"/>
    <w:rsid w:val="004629B1"/>
    <w:rsid w:val="00464459"/>
    <w:rsid w:val="00464FD8"/>
    <w:rsid w:val="00467756"/>
    <w:rsid w:val="00467B21"/>
    <w:rsid w:val="004703D4"/>
    <w:rsid w:val="00470B4A"/>
    <w:rsid w:val="00472996"/>
    <w:rsid w:val="004746BD"/>
    <w:rsid w:val="00476394"/>
    <w:rsid w:val="00477F21"/>
    <w:rsid w:val="00481303"/>
    <w:rsid w:val="004823D6"/>
    <w:rsid w:val="004824B0"/>
    <w:rsid w:val="00483116"/>
    <w:rsid w:val="00483232"/>
    <w:rsid w:val="00483460"/>
    <w:rsid w:val="00483E95"/>
    <w:rsid w:val="0048462A"/>
    <w:rsid w:val="00484796"/>
    <w:rsid w:val="00485FE7"/>
    <w:rsid w:val="0049072E"/>
    <w:rsid w:val="004921B7"/>
    <w:rsid w:val="00493C3D"/>
    <w:rsid w:val="00493D6F"/>
    <w:rsid w:val="00495332"/>
    <w:rsid w:val="00496363"/>
    <w:rsid w:val="00496951"/>
    <w:rsid w:val="00497707"/>
    <w:rsid w:val="00497753"/>
    <w:rsid w:val="004979B0"/>
    <w:rsid w:val="004A1C9F"/>
    <w:rsid w:val="004A2761"/>
    <w:rsid w:val="004A4661"/>
    <w:rsid w:val="004B04ED"/>
    <w:rsid w:val="004B085C"/>
    <w:rsid w:val="004B22F2"/>
    <w:rsid w:val="004B2BEC"/>
    <w:rsid w:val="004B6172"/>
    <w:rsid w:val="004B714B"/>
    <w:rsid w:val="004C131F"/>
    <w:rsid w:val="004C2497"/>
    <w:rsid w:val="004C4834"/>
    <w:rsid w:val="004C53EC"/>
    <w:rsid w:val="004C5FCC"/>
    <w:rsid w:val="004C66D2"/>
    <w:rsid w:val="004C6860"/>
    <w:rsid w:val="004C6D54"/>
    <w:rsid w:val="004D099D"/>
    <w:rsid w:val="004D1762"/>
    <w:rsid w:val="004D23F6"/>
    <w:rsid w:val="004D3290"/>
    <w:rsid w:val="004D49CE"/>
    <w:rsid w:val="004D6975"/>
    <w:rsid w:val="004D6BA2"/>
    <w:rsid w:val="004D7B35"/>
    <w:rsid w:val="004E0080"/>
    <w:rsid w:val="004E0869"/>
    <w:rsid w:val="004E2469"/>
    <w:rsid w:val="004E2C2F"/>
    <w:rsid w:val="004E3E9F"/>
    <w:rsid w:val="004E71D7"/>
    <w:rsid w:val="004F0AAE"/>
    <w:rsid w:val="004F0EB2"/>
    <w:rsid w:val="004F1056"/>
    <w:rsid w:val="004F42CE"/>
    <w:rsid w:val="004F4FDE"/>
    <w:rsid w:val="004F55CB"/>
    <w:rsid w:val="00500309"/>
    <w:rsid w:val="00502586"/>
    <w:rsid w:val="00503792"/>
    <w:rsid w:val="00504AF3"/>
    <w:rsid w:val="0050591A"/>
    <w:rsid w:val="00506619"/>
    <w:rsid w:val="00507BA9"/>
    <w:rsid w:val="005104A0"/>
    <w:rsid w:val="00510A8A"/>
    <w:rsid w:val="00511D97"/>
    <w:rsid w:val="0051261A"/>
    <w:rsid w:val="00514040"/>
    <w:rsid w:val="00514E45"/>
    <w:rsid w:val="00514F58"/>
    <w:rsid w:val="005157C1"/>
    <w:rsid w:val="005162FC"/>
    <w:rsid w:val="00516F04"/>
    <w:rsid w:val="00517BF7"/>
    <w:rsid w:val="00520BA4"/>
    <w:rsid w:val="00522D27"/>
    <w:rsid w:val="00522E1C"/>
    <w:rsid w:val="005236B6"/>
    <w:rsid w:val="00524E0A"/>
    <w:rsid w:val="0052528A"/>
    <w:rsid w:val="00527A14"/>
    <w:rsid w:val="0053053F"/>
    <w:rsid w:val="00530D4D"/>
    <w:rsid w:val="00532591"/>
    <w:rsid w:val="005337A6"/>
    <w:rsid w:val="005338CE"/>
    <w:rsid w:val="00533D25"/>
    <w:rsid w:val="00535109"/>
    <w:rsid w:val="005352A2"/>
    <w:rsid w:val="00535667"/>
    <w:rsid w:val="00536BFC"/>
    <w:rsid w:val="00536CF1"/>
    <w:rsid w:val="00536F2A"/>
    <w:rsid w:val="00540E6D"/>
    <w:rsid w:val="00542CA0"/>
    <w:rsid w:val="00542E7F"/>
    <w:rsid w:val="00544790"/>
    <w:rsid w:val="00547966"/>
    <w:rsid w:val="00550B5B"/>
    <w:rsid w:val="00551D05"/>
    <w:rsid w:val="00552E10"/>
    <w:rsid w:val="0055303D"/>
    <w:rsid w:val="005532FE"/>
    <w:rsid w:val="0055384A"/>
    <w:rsid w:val="00554AC2"/>
    <w:rsid w:val="00557574"/>
    <w:rsid w:val="005603BC"/>
    <w:rsid w:val="00561986"/>
    <w:rsid w:val="005629DA"/>
    <w:rsid w:val="005657CD"/>
    <w:rsid w:val="00566132"/>
    <w:rsid w:val="00567AB5"/>
    <w:rsid w:val="0057025D"/>
    <w:rsid w:val="00571E41"/>
    <w:rsid w:val="00571ECC"/>
    <w:rsid w:val="00572F11"/>
    <w:rsid w:val="00572F41"/>
    <w:rsid w:val="0057308A"/>
    <w:rsid w:val="00573949"/>
    <w:rsid w:val="00575485"/>
    <w:rsid w:val="00575736"/>
    <w:rsid w:val="00575B0A"/>
    <w:rsid w:val="00576242"/>
    <w:rsid w:val="00576D31"/>
    <w:rsid w:val="00577162"/>
    <w:rsid w:val="0057740D"/>
    <w:rsid w:val="00577E57"/>
    <w:rsid w:val="00580423"/>
    <w:rsid w:val="00582CAE"/>
    <w:rsid w:val="00583711"/>
    <w:rsid w:val="00584B13"/>
    <w:rsid w:val="00585B65"/>
    <w:rsid w:val="00585BCF"/>
    <w:rsid w:val="00586563"/>
    <w:rsid w:val="00590C09"/>
    <w:rsid w:val="00593674"/>
    <w:rsid w:val="00593AAA"/>
    <w:rsid w:val="00593DC4"/>
    <w:rsid w:val="005947A6"/>
    <w:rsid w:val="00594E89"/>
    <w:rsid w:val="00596421"/>
    <w:rsid w:val="00597DD2"/>
    <w:rsid w:val="005A0B08"/>
    <w:rsid w:val="005A29EC"/>
    <w:rsid w:val="005A34E0"/>
    <w:rsid w:val="005A3734"/>
    <w:rsid w:val="005A4D9D"/>
    <w:rsid w:val="005A50B9"/>
    <w:rsid w:val="005A546F"/>
    <w:rsid w:val="005A6A43"/>
    <w:rsid w:val="005A7FCB"/>
    <w:rsid w:val="005B0A38"/>
    <w:rsid w:val="005B162E"/>
    <w:rsid w:val="005B1A64"/>
    <w:rsid w:val="005B4FC9"/>
    <w:rsid w:val="005B5827"/>
    <w:rsid w:val="005B5E67"/>
    <w:rsid w:val="005B7E13"/>
    <w:rsid w:val="005C22F4"/>
    <w:rsid w:val="005C26A2"/>
    <w:rsid w:val="005C3429"/>
    <w:rsid w:val="005C3541"/>
    <w:rsid w:val="005C4C52"/>
    <w:rsid w:val="005C5C53"/>
    <w:rsid w:val="005C76E2"/>
    <w:rsid w:val="005D016F"/>
    <w:rsid w:val="005D0B9C"/>
    <w:rsid w:val="005D0EFA"/>
    <w:rsid w:val="005D144C"/>
    <w:rsid w:val="005D19DE"/>
    <w:rsid w:val="005D34F5"/>
    <w:rsid w:val="005D5A2A"/>
    <w:rsid w:val="005D7B4E"/>
    <w:rsid w:val="005E018B"/>
    <w:rsid w:val="005E0198"/>
    <w:rsid w:val="005E0E14"/>
    <w:rsid w:val="005E0E24"/>
    <w:rsid w:val="005E1653"/>
    <w:rsid w:val="005E1A61"/>
    <w:rsid w:val="005E5826"/>
    <w:rsid w:val="005E6259"/>
    <w:rsid w:val="005E6462"/>
    <w:rsid w:val="005E6BE5"/>
    <w:rsid w:val="005E77F3"/>
    <w:rsid w:val="005E7BC9"/>
    <w:rsid w:val="005F0CFD"/>
    <w:rsid w:val="005F2C4B"/>
    <w:rsid w:val="005F3189"/>
    <w:rsid w:val="005F3226"/>
    <w:rsid w:val="005F3D84"/>
    <w:rsid w:val="005F71C3"/>
    <w:rsid w:val="005F7E6B"/>
    <w:rsid w:val="006007D0"/>
    <w:rsid w:val="00600B9B"/>
    <w:rsid w:val="00601802"/>
    <w:rsid w:val="00602783"/>
    <w:rsid w:val="0060291E"/>
    <w:rsid w:val="0060348B"/>
    <w:rsid w:val="00604092"/>
    <w:rsid w:val="00605A4C"/>
    <w:rsid w:val="0061398D"/>
    <w:rsid w:val="00614767"/>
    <w:rsid w:val="006155E6"/>
    <w:rsid w:val="006157BD"/>
    <w:rsid w:val="006159C6"/>
    <w:rsid w:val="00615AF9"/>
    <w:rsid w:val="00616703"/>
    <w:rsid w:val="00617473"/>
    <w:rsid w:val="00617A29"/>
    <w:rsid w:val="00617D4C"/>
    <w:rsid w:val="00617EBE"/>
    <w:rsid w:val="00620E09"/>
    <w:rsid w:val="00621396"/>
    <w:rsid w:val="00621421"/>
    <w:rsid w:val="00621B30"/>
    <w:rsid w:val="006220E6"/>
    <w:rsid w:val="00622BA1"/>
    <w:rsid w:val="00623EBB"/>
    <w:rsid w:val="00625310"/>
    <w:rsid w:val="006255B1"/>
    <w:rsid w:val="00627A21"/>
    <w:rsid w:val="00631D02"/>
    <w:rsid w:val="006326E5"/>
    <w:rsid w:val="0063373E"/>
    <w:rsid w:val="006350F5"/>
    <w:rsid w:val="0063660D"/>
    <w:rsid w:val="00636EB3"/>
    <w:rsid w:val="00640E5F"/>
    <w:rsid w:val="006412C2"/>
    <w:rsid w:val="00642686"/>
    <w:rsid w:val="0064411D"/>
    <w:rsid w:val="006448E1"/>
    <w:rsid w:val="00644CA2"/>
    <w:rsid w:val="00646CAA"/>
    <w:rsid w:val="00650E71"/>
    <w:rsid w:val="00651770"/>
    <w:rsid w:val="00652467"/>
    <w:rsid w:val="00652C0E"/>
    <w:rsid w:val="00652DF0"/>
    <w:rsid w:val="00653905"/>
    <w:rsid w:val="00656661"/>
    <w:rsid w:val="006566CA"/>
    <w:rsid w:val="00657300"/>
    <w:rsid w:val="006576A0"/>
    <w:rsid w:val="00660F9A"/>
    <w:rsid w:val="00662509"/>
    <w:rsid w:val="006626D0"/>
    <w:rsid w:val="00662A20"/>
    <w:rsid w:val="00662C80"/>
    <w:rsid w:val="00663CD9"/>
    <w:rsid w:val="00664108"/>
    <w:rsid w:val="00664BE4"/>
    <w:rsid w:val="00664C2F"/>
    <w:rsid w:val="0066619E"/>
    <w:rsid w:val="006666C7"/>
    <w:rsid w:val="00666A7D"/>
    <w:rsid w:val="00667AAC"/>
    <w:rsid w:val="006700E1"/>
    <w:rsid w:val="006701B0"/>
    <w:rsid w:val="006736EB"/>
    <w:rsid w:val="006742E4"/>
    <w:rsid w:val="00674BF0"/>
    <w:rsid w:val="0067620A"/>
    <w:rsid w:val="0068133E"/>
    <w:rsid w:val="00682198"/>
    <w:rsid w:val="0068341E"/>
    <w:rsid w:val="00685057"/>
    <w:rsid w:val="00685178"/>
    <w:rsid w:val="00686FA3"/>
    <w:rsid w:val="00687EFB"/>
    <w:rsid w:val="00690D1E"/>
    <w:rsid w:val="0069194B"/>
    <w:rsid w:val="006921BE"/>
    <w:rsid w:val="00692578"/>
    <w:rsid w:val="006939CB"/>
    <w:rsid w:val="00694471"/>
    <w:rsid w:val="00694C6E"/>
    <w:rsid w:val="00695F11"/>
    <w:rsid w:val="00696C91"/>
    <w:rsid w:val="006A1ADB"/>
    <w:rsid w:val="006A278D"/>
    <w:rsid w:val="006A568D"/>
    <w:rsid w:val="006A63DF"/>
    <w:rsid w:val="006A74C0"/>
    <w:rsid w:val="006B05E1"/>
    <w:rsid w:val="006B0965"/>
    <w:rsid w:val="006B0F5D"/>
    <w:rsid w:val="006B26C0"/>
    <w:rsid w:val="006B2893"/>
    <w:rsid w:val="006B348A"/>
    <w:rsid w:val="006B34A9"/>
    <w:rsid w:val="006B3688"/>
    <w:rsid w:val="006B5F06"/>
    <w:rsid w:val="006B6F65"/>
    <w:rsid w:val="006B7061"/>
    <w:rsid w:val="006C14C5"/>
    <w:rsid w:val="006C14CB"/>
    <w:rsid w:val="006C1568"/>
    <w:rsid w:val="006C1AFC"/>
    <w:rsid w:val="006C24FD"/>
    <w:rsid w:val="006C2AF9"/>
    <w:rsid w:val="006C311F"/>
    <w:rsid w:val="006C6B75"/>
    <w:rsid w:val="006D1767"/>
    <w:rsid w:val="006D241C"/>
    <w:rsid w:val="006D2F2E"/>
    <w:rsid w:val="006D2F66"/>
    <w:rsid w:val="006D30C4"/>
    <w:rsid w:val="006D5D1A"/>
    <w:rsid w:val="006D74CB"/>
    <w:rsid w:val="006D7BC4"/>
    <w:rsid w:val="006E1527"/>
    <w:rsid w:val="006E25EE"/>
    <w:rsid w:val="006E31AD"/>
    <w:rsid w:val="006E3C11"/>
    <w:rsid w:val="006E579E"/>
    <w:rsid w:val="006E6A76"/>
    <w:rsid w:val="006E71F0"/>
    <w:rsid w:val="006F22B1"/>
    <w:rsid w:val="006F55CF"/>
    <w:rsid w:val="0070139B"/>
    <w:rsid w:val="0070231E"/>
    <w:rsid w:val="007048A1"/>
    <w:rsid w:val="00704E9A"/>
    <w:rsid w:val="00705829"/>
    <w:rsid w:val="00705A53"/>
    <w:rsid w:val="007073B5"/>
    <w:rsid w:val="00710320"/>
    <w:rsid w:val="00711C8C"/>
    <w:rsid w:val="00711E6A"/>
    <w:rsid w:val="00712B48"/>
    <w:rsid w:val="007130B0"/>
    <w:rsid w:val="007145AA"/>
    <w:rsid w:val="00715862"/>
    <w:rsid w:val="00715E02"/>
    <w:rsid w:val="00720119"/>
    <w:rsid w:val="007201BA"/>
    <w:rsid w:val="0072305F"/>
    <w:rsid w:val="0072380C"/>
    <w:rsid w:val="00724128"/>
    <w:rsid w:val="0072625C"/>
    <w:rsid w:val="0072707A"/>
    <w:rsid w:val="007279CA"/>
    <w:rsid w:val="00734E78"/>
    <w:rsid w:val="0073585F"/>
    <w:rsid w:val="007374D1"/>
    <w:rsid w:val="007375FB"/>
    <w:rsid w:val="007377F6"/>
    <w:rsid w:val="007424C2"/>
    <w:rsid w:val="00742D72"/>
    <w:rsid w:val="00742F61"/>
    <w:rsid w:val="00743A7E"/>
    <w:rsid w:val="00743CE8"/>
    <w:rsid w:val="00745931"/>
    <w:rsid w:val="00745BC0"/>
    <w:rsid w:val="007462B1"/>
    <w:rsid w:val="00747592"/>
    <w:rsid w:val="00747ACE"/>
    <w:rsid w:val="00747AF2"/>
    <w:rsid w:val="00752787"/>
    <w:rsid w:val="00752952"/>
    <w:rsid w:val="007530FE"/>
    <w:rsid w:val="00754271"/>
    <w:rsid w:val="00756B92"/>
    <w:rsid w:val="00756D5E"/>
    <w:rsid w:val="00756D88"/>
    <w:rsid w:val="007571C7"/>
    <w:rsid w:val="0075798D"/>
    <w:rsid w:val="00760614"/>
    <w:rsid w:val="00760AB2"/>
    <w:rsid w:val="00761629"/>
    <w:rsid w:val="00762E94"/>
    <w:rsid w:val="00762F14"/>
    <w:rsid w:val="00762FBC"/>
    <w:rsid w:val="0076399D"/>
    <w:rsid w:val="00764488"/>
    <w:rsid w:val="007647A4"/>
    <w:rsid w:val="0076739F"/>
    <w:rsid w:val="00767E44"/>
    <w:rsid w:val="007704C1"/>
    <w:rsid w:val="00773148"/>
    <w:rsid w:val="00773335"/>
    <w:rsid w:val="00773434"/>
    <w:rsid w:val="00774654"/>
    <w:rsid w:val="00775818"/>
    <w:rsid w:val="00775DFC"/>
    <w:rsid w:val="00776133"/>
    <w:rsid w:val="00776BA4"/>
    <w:rsid w:val="00780056"/>
    <w:rsid w:val="0078211B"/>
    <w:rsid w:val="00783547"/>
    <w:rsid w:val="007836B8"/>
    <w:rsid w:val="00784323"/>
    <w:rsid w:val="0078452E"/>
    <w:rsid w:val="007848C1"/>
    <w:rsid w:val="00787990"/>
    <w:rsid w:val="0079060B"/>
    <w:rsid w:val="007915DC"/>
    <w:rsid w:val="007920F7"/>
    <w:rsid w:val="00794FAA"/>
    <w:rsid w:val="007952E6"/>
    <w:rsid w:val="00795CEE"/>
    <w:rsid w:val="00796420"/>
    <w:rsid w:val="007977AB"/>
    <w:rsid w:val="00797A2A"/>
    <w:rsid w:val="00797A69"/>
    <w:rsid w:val="007A0AE9"/>
    <w:rsid w:val="007A11C6"/>
    <w:rsid w:val="007A233C"/>
    <w:rsid w:val="007A2E01"/>
    <w:rsid w:val="007A346D"/>
    <w:rsid w:val="007A3679"/>
    <w:rsid w:val="007A4466"/>
    <w:rsid w:val="007A4BE1"/>
    <w:rsid w:val="007A5726"/>
    <w:rsid w:val="007A7330"/>
    <w:rsid w:val="007A76A8"/>
    <w:rsid w:val="007B1F90"/>
    <w:rsid w:val="007B2316"/>
    <w:rsid w:val="007B5352"/>
    <w:rsid w:val="007B61A9"/>
    <w:rsid w:val="007C01A9"/>
    <w:rsid w:val="007C0D34"/>
    <w:rsid w:val="007C115D"/>
    <w:rsid w:val="007C2367"/>
    <w:rsid w:val="007C2436"/>
    <w:rsid w:val="007C2492"/>
    <w:rsid w:val="007C477C"/>
    <w:rsid w:val="007C6202"/>
    <w:rsid w:val="007C731F"/>
    <w:rsid w:val="007D0C18"/>
    <w:rsid w:val="007D0C62"/>
    <w:rsid w:val="007D11FF"/>
    <w:rsid w:val="007D18CC"/>
    <w:rsid w:val="007D2DB6"/>
    <w:rsid w:val="007D2E6F"/>
    <w:rsid w:val="007D3399"/>
    <w:rsid w:val="007D60FC"/>
    <w:rsid w:val="007D683B"/>
    <w:rsid w:val="007D7AA8"/>
    <w:rsid w:val="007D7BB2"/>
    <w:rsid w:val="007E075E"/>
    <w:rsid w:val="007E12E1"/>
    <w:rsid w:val="007E15E4"/>
    <w:rsid w:val="007E2003"/>
    <w:rsid w:val="007E4A6C"/>
    <w:rsid w:val="007E4D1F"/>
    <w:rsid w:val="007E4DBD"/>
    <w:rsid w:val="007E5D7B"/>
    <w:rsid w:val="007E762D"/>
    <w:rsid w:val="007F0430"/>
    <w:rsid w:val="007F2948"/>
    <w:rsid w:val="007F364A"/>
    <w:rsid w:val="007F3A47"/>
    <w:rsid w:val="007F3E4E"/>
    <w:rsid w:val="007F419F"/>
    <w:rsid w:val="007F4BE2"/>
    <w:rsid w:val="007F56F0"/>
    <w:rsid w:val="007F704D"/>
    <w:rsid w:val="007F733C"/>
    <w:rsid w:val="007F7A0E"/>
    <w:rsid w:val="00801BFE"/>
    <w:rsid w:val="00803B7D"/>
    <w:rsid w:val="008047F5"/>
    <w:rsid w:val="0080537A"/>
    <w:rsid w:val="00805BC5"/>
    <w:rsid w:val="0080630F"/>
    <w:rsid w:val="00810897"/>
    <w:rsid w:val="00810CF2"/>
    <w:rsid w:val="0081147A"/>
    <w:rsid w:val="00811BA7"/>
    <w:rsid w:val="00815325"/>
    <w:rsid w:val="00815E06"/>
    <w:rsid w:val="00815FCB"/>
    <w:rsid w:val="008174CF"/>
    <w:rsid w:val="008218C3"/>
    <w:rsid w:val="00821C3B"/>
    <w:rsid w:val="008222F5"/>
    <w:rsid w:val="008231C2"/>
    <w:rsid w:val="008235E1"/>
    <w:rsid w:val="00823C50"/>
    <w:rsid w:val="00823D3E"/>
    <w:rsid w:val="00826258"/>
    <w:rsid w:val="0082690A"/>
    <w:rsid w:val="00830B80"/>
    <w:rsid w:val="00830BE0"/>
    <w:rsid w:val="00832282"/>
    <w:rsid w:val="00832695"/>
    <w:rsid w:val="008328DF"/>
    <w:rsid w:val="00832A63"/>
    <w:rsid w:val="00832D0D"/>
    <w:rsid w:val="00834261"/>
    <w:rsid w:val="00834DAD"/>
    <w:rsid w:val="00837059"/>
    <w:rsid w:val="008403C5"/>
    <w:rsid w:val="008430B1"/>
    <w:rsid w:val="00845608"/>
    <w:rsid w:val="008474B6"/>
    <w:rsid w:val="008500C6"/>
    <w:rsid w:val="00850F0E"/>
    <w:rsid w:val="00853BAE"/>
    <w:rsid w:val="0085477A"/>
    <w:rsid w:val="00854E46"/>
    <w:rsid w:val="00856466"/>
    <w:rsid w:val="00856836"/>
    <w:rsid w:val="00856ECC"/>
    <w:rsid w:val="00857CD3"/>
    <w:rsid w:val="008620AB"/>
    <w:rsid w:val="008648A9"/>
    <w:rsid w:val="008653CE"/>
    <w:rsid w:val="00870A32"/>
    <w:rsid w:val="00871402"/>
    <w:rsid w:val="00871FA3"/>
    <w:rsid w:val="00872438"/>
    <w:rsid w:val="00877874"/>
    <w:rsid w:val="00880AA1"/>
    <w:rsid w:val="008819AB"/>
    <w:rsid w:val="008822C8"/>
    <w:rsid w:val="00882AD3"/>
    <w:rsid w:val="008847D5"/>
    <w:rsid w:val="00884D8C"/>
    <w:rsid w:val="00885428"/>
    <w:rsid w:val="008855AE"/>
    <w:rsid w:val="008858A6"/>
    <w:rsid w:val="00885A8F"/>
    <w:rsid w:val="00887AD0"/>
    <w:rsid w:val="0089164C"/>
    <w:rsid w:val="008920E2"/>
    <w:rsid w:val="008933C8"/>
    <w:rsid w:val="0089709F"/>
    <w:rsid w:val="00897A06"/>
    <w:rsid w:val="00897CC6"/>
    <w:rsid w:val="00897DFE"/>
    <w:rsid w:val="008A1662"/>
    <w:rsid w:val="008A1D67"/>
    <w:rsid w:val="008A4819"/>
    <w:rsid w:val="008A52BD"/>
    <w:rsid w:val="008A55E3"/>
    <w:rsid w:val="008A71BE"/>
    <w:rsid w:val="008B0632"/>
    <w:rsid w:val="008B1747"/>
    <w:rsid w:val="008B1F1F"/>
    <w:rsid w:val="008B23AD"/>
    <w:rsid w:val="008B2A0A"/>
    <w:rsid w:val="008B3CEF"/>
    <w:rsid w:val="008B3EEB"/>
    <w:rsid w:val="008B3F7A"/>
    <w:rsid w:val="008B6689"/>
    <w:rsid w:val="008B76D7"/>
    <w:rsid w:val="008C023A"/>
    <w:rsid w:val="008C024E"/>
    <w:rsid w:val="008C0AE5"/>
    <w:rsid w:val="008C0D6D"/>
    <w:rsid w:val="008C15D8"/>
    <w:rsid w:val="008C24E8"/>
    <w:rsid w:val="008C2563"/>
    <w:rsid w:val="008C4B05"/>
    <w:rsid w:val="008C4C4E"/>
    <w:rsid w:val="008C682D"/>
    <w:rsid w:val="008C68D0"/>
    <w:rsid w:val="008C6B0E"/>
    <w:rsid w:val="008C78D3"/>
    <w:rsid w:val="008D02F9"/>
    <w:rsid w:val="008D1354"/>
    <w:rsid w:val="008D1DBE"/>
    <w:rsid w:val="008D289A"/>
    <w:rsid w:val="008D3DAB"/>
    <w:rsid w:val="008D5397"/>
    <w:rsid w:val="008D5714"/>
    <w:rsid w:val="008D5945"/>
    <w:rsid w:val="008D5CA3"/>
    <w:rsid w:val="008D6A99"/>
    <w:rsid w:val="008D6AF3"/>
    <w:rsid w:val="008D73B1"/>
    <w:rsid w:val="008E1785"/>
    <w:rsid w:val="008E1F41"/>
    <w:rsid w:val="008E2392"/>
    <w:rsid w:val="008E32FB"/>
    <w:rsid w:val="008E41AA"/>
    <w:rsid w:val="008E4702"/>
    <w:rsid w:val="008E6858"/>
    <w:rsid w:val="008E6B12"/>
    <w:rsid w:val="008E7126"/>
    <w:rsid w:val="008F09E8"/>
    <w:rsid w:val="008F1FDA"/>
    <w:rsid w:val="008F4F58"/>
    <w:rsid w:val="008F5CDC"/>
    <w:rsid w:val="008F6353"/>
    <w:rsid w:val="008F762D"/>
    <w:rsid w:val="008F76F9"/>
    <w:rsid w:val="00901047"/>
    <w:rsid w:val="009019DD"/>
    <w:rsid w:val="009027F0"/>
    <w:rsid w:val="009035D5"/>
    <w:rsid w:val="00903CD3"/>
    <w:rsid w:val="00903DB3"/>
    <w:rsid w:val="0090413A"/>
    <w:rsid w:val="00904C7C"/>
    <w:rsid w:val="00904DED"/>
    <w:rsid w:val="00904F25"/>
    <w:rsid w:val="00905017"/>
    <w:rsid w:val="00905479"/>
    <w:rsid w:val="00905CF0"/>
    <w:rsid w:val="00907E5E"/>
    <w:rsid w:val="009121EB"/>
    <w:rsid w:val="009123BE"/>
    <w:rsid w:val="009124B5"/>
    <w:rsid w:val="00912BB7"/>
    <w:rsid w:val="00912E3B"/>
    <w:rsid w:val="009133F1"/>
    <w:rsid w:val="009133FE"/>
    <w:rsid w:val="00913E08"/>
    <w:rsid w:val="0091444B"/>
    <w:rsid w:val="009146DB"/>
    <w:rsid w:val="00914923"/>
    <w:rsid w:val="00914A70"/>
    <w:rsid w:val="009169AF"/>
    <w:rsid w:val="0091726C"/>
    <w:rsid w:val="00917859"/>
    <w:rsid w:val="009221A5"/>
    <w:rsid w:val="00922D89"/>
    <w:rsid w:val="00923EE4"/>
    <w:rsid w:val="0092497C"/>
    <w:rsid w:val="00926E0B"/>
    <w:rsid w:val="009270E0"/>
    <w:rsid w:val="00927F39"/>
    <w:rsid w:val="0093090D"/>
    <w:rsid w:val="00930F9E"/>
    <w:rsid w:val="00930FC9"/>
    <w:rsid w:val="00931A87"/>
    <w:rsid w:val="0093299A"/>
    <w:rsid w:val="00934D2B"/>
    <w:rsid w:val="0093692C"/>
    <w:rsid w:val="009400F7"/>
    <w:rsid w:val="0094385F"/>
    <w:rsid w:val="009439E7"/>
    <w:rsid w:val="00944533"/>
    <w:rsid w:val="00944C0A"/>
    <w:rsid w:val="00944CC8"/>
    <w:rsid w:val="0094753D"/>
    <w:rsid w:val="009513EE"/>
    <w:rsid w:val="009517AA"/>
    <w:rsid w:val="00951936"/>
    <w:rsid w:val="00951F7F"/>
    <w:rsid w:val="009538CB"/>
    <w:rsid w:val="009547C5"/>
    <w:rsid w:val="00955049"/>
    <w:rsid w:val="00955E95"/>
    <w:rsid w:val="0095772C"/>
    <w:rsid w:val="009606C3"/>
    <w:rsid w:val="0096341B"/>
    <w:rsid w:val="00965452"/>
    <w:rsid w:val="009670C2"/>
    <w:rsid w:val="0096792C"/>
    <w:rsid w:val="00967F8B"/>
    <w:rsid w:val="00970A51"/>
    <w:rsid w:val="0097179E"/>
    <w:rsid w:val="009738C0"/>
    <w:rsid w:val="00973D2C"/>
    <w:rsid w:val="0097497A"/>
    <w:rsid w:val="00974FD9"/>
    <w:rsid w:val="009762CE"/>
    <w:rsid w:val="00976C5B"/>
    <w:rsid w:val="009772BE"/>
    <w:rsid w:val="00977F33"/>
    <w:rsid w:val="00977F4D"/>
    <w:rsid w:val="0098226A"/>
    <w:rsid w:val="00984038"/>
    <w:rsid w:val="00984B41"/>
    <w:rsid w:val="00985030"/>
    <w:rsid w:val="00985C91"/>
    <w:rsid w:val="00986288"/>
    <w:rsid w:val="00986B33"/>
    <w:rsid w:val="00990123"/>
    <w:rsid w:val="0099392E"/>
    <w:rsid w:val="00993B9F"/>
    <w:rsid w:val="00993D76"/>
    <w:rsid w:val="00993F67"/>
    <w:rsid w:val="009955C2"/>
    <w:rsid w:val="009963EA"/>
    <w:rsid w:val="009A33D0"/>
    <w:rsid w:val="009A49D1"/>
    <w:rsid w:val="009A51BD"/>
    <w:rsid w:val="009A5B8C"/>
    <w:rsid w:val="009A6448"/>
    <w:rsid w:val="009A70BA"/>
    <w:rsid w:val="009A79E2"/>
    <w:rsid w:val="009B05BF"/>
    <w:rsid w:val="009B1E96"/>
    <w:rsid w:val="009B2D9D"/>
    <w:rsid w:val="009B3951"/>
    <w:rsid w:val="009B3EB1"/>
    <w:rsid w:val="009B3F2B"/>
    <w:rsid w:val="009B5D8B"/>
    <w:rsid w:val="009C0AF5"/>
    <w:rsid w:val="009C43DE"/>
    <w:rsid w:val="009C47E5"/>
    <w:rsid w:val="009C4C8A"/>
    <w:rsid w:val="009C6298"/>
    <w:rsid w:val="009C7676"/>
    <w:rsid w:val="009D0242"/>
    <w:rsid w:val="009D1AA7"/>
    <w:rsid w:val="009D21D4"/>
    <w:rsid w:val="009D2F1E"/>
    <w:rsid w:val="009D3E96"/>
    <w:rsid w:val="009D3FF2"/>
    <w:rsid w:val="009D417A"/>
    <w:rsid w:val="009D41CF"/>
    <w:rsid w:val="009D5077"/>
    <w:rsid w:val="009D6135"/>
    <w:rsid w:val="009D6DA9"/>
    <w:rsid w:val="009D7C37"/>
    <w:rsid w:val="009D7F10"/>
    <w:rsid w:val="009E052F"/>
    <w:rsid w:val="009E2882"/>
    <w:rsid w:val="009E296B"/>
    <w:rsid w:val="009E2E4D"/>
    <w:rsid w:val="009E2EDC"/>
    <w:rsid w:val="009E5050"/>
    <w:rsid w:val="009E5FC1"/>
    <w:rsid w:val="009E6326"/>
    <w:rsid w:val="009E655B"/>
    <w:rsid w:val="009E6598"/>
    <w:rsid w:val="009E7FDE"/>
    <w:rsid w:val="009F1017"/>
    <w:rsid w:val="009F1BB3"/>
    <w:rsid w:val="009F245A"/>
    <w:rsid w:val="009F4ACB"/>
    <w:rsid w:val="009F5917"/>
    <w:rsid w:val="009F605F"/>
    <w:rsid w:val="009F6FF3"/>
    <w:rsid w:val="009F79F6"/>
    <w:rsid w:val="00A01DD2"/>
    <w:rsid w:val="00A03588"/>
    <w:rsid w:val="00A065B8"/>
    <w:rsid w:val="00A067FB"/>
    <w:rsid w:val="00A06FD7"/>
    <w:rsid w:val="00A073D5"/>
    <w:rsid w:val="00A07DFF"/>
    <w:rsid w:val="00A11C6B"/>
    <w:rsid w:val="00A135D8"/>
    <w:rsid w:val="00A13BEE"/>
    <w:rsid w:val="00A144AB"/>
    <w:rsid w:val="00A15566"/>
    <w:rsid w:val="00A160F1"/>
    <w:rsid w:val="00A16172"/>
    <w:rsid w:val="00A169B7"/>
    <w:rsid w:val="00A16FA9"/>
    <w:rsid w:val="00A172C8"/>
    <w:rsid w:val="00A1742D"/>
    <w:rsid w:val="00A17731"/>
    <w:rsid w:val="00A179F1"/>
    <w:rsid w:val="00A21513"/>
    <w:rsid w:val="00A21C2F"/>
    <w:rsid w:val="00A21ECA"/>
    <w:rsid w:val="00A221FE"/>
    <w:rsid w:val="00A22780"/>
    <w:rsid w:val="00A24EE0"/>
    <w:rsid w:val="00A2545C"/>
    <w:rsid w:val="00A25841"/>
    <w:rsid w:val="00A26101"/>
    <w:rsid w:val="00A26770"/>
    <w:rsid w:val="00A32E4F"/>
    <w:rsid w:val="00A331AF"/>
    <w:rsid w:val="00A339AC"/>
    <w:rsid w:val="00A33AEE"/>
    <w:rsid w:val="00A33F0E"/>
    <w:rsid w:val="00A34ABB"/>
    <w:rsid w:val="00A3685C"/>
    <w:rsid w:val="00A36CBC"/>
    <w:rsid w:val="00A36DF5"/>
    <w:rsid w:val="00A37364"/>
    <w:rsid w:val="00A4115E"/>
    <w:rsid w:val="00A413E9"/>
    <w:rsid w:val="00A415D2"/>
    <w:rsid w:val="00A4180C"/>
    <w:rsid w:val="00A41A36"/>
    <w:rsid w:val="00A42F95"/>
    <w:rsid w:val="00A43CF2"/>
    <w:rsid w:val="00A447E4"/>
    <w:rsid w:val="00A44972"/>
    <w:rsid w:val="00A46A90"/>
    <w:rsid w:val="00A46F44"/>
    <w:rsid w:val="00A46FAE"/>
    <w:rsid w:val="00A47283"/>
    <w:rsid w:val="00A50460"/>
    <w:rsid w:val="00A5204F"/>
    <w:rsid w:val="00A52E04"/>
    <w:rsid w:val="00A5359D"/>
    <w:rsid w:val="00A549AE"/>
    <w:rsid w:val="00A570FB"/>
    <w:rsid w:val="00A57B5E"/>
    <w:rsid w:val="00A604A8"/>
    <w:rsid w:val="00A605F0"/>
    <w:rsid w:val="00A60756"/>
    <w:rsid w:val="00A608E3"/>
    <w:rsid w:val="00A61795"/>
    <w:rsid w:val="00A63718"/>
    <w:rsid w:val="00A67614"/>
    <w:rsid w:val="00A719C8"/>
    <w:rsid w:val="00A729AC"/>
    <w:rsid w:val="00A7350D"/>
    <w:rsid w:val="00A73814"/>
    <w:rsid w:val="00A7458C"/>
    <w:rsid w:val="00A74B73"/>
    <w:rsid w:val="00A76846"/>
    <w:rsid w:val="00A80821"/>
    <w:rsid w:val="00A80901"/>
    <w:rsid w:val="00A81DFF"/>
    <w:rsid w:val="00A82E4F"/>
    <w:rsid w:val="00A836FE"/>
    <w:rsid w:val="00A83D66"/>
    <w:rsid w:val="00A8685D"/>
    <w:rsid w:val="00A874D8"/>
    <w:rsid w:val="00A903A8"/>
    <w:rsid w:val="00A91E37"/>
    <w:rsid w:val="00A9225B"/>
    <w:rsid w:val="00A92565"/>
    <w:rsid w:val="00A94ACF"/>
    <w:rsid w:val="00A94F64"/>
    <w:rsid w:val="00A969D4"/>
    <w:rsid w:val="00A97918"/>
    <w:rsid w:val="00AA07B4"/>
    <w:rsid w:val="00AA0A48"/>
    <w:rsid w:val="00AA118D"/>
    <w:rsid w:val="00AA1607"/>
    <w:rsid w:val="00AA24D3"/>
    <w:rsid w:val="00AA2C96"/>
    <w:rsid w:val="00AA5C75"/>
    <w:rsid w:val="00AA6F79"/>
    <w:rsid w:val="00AA72B8"/>
    <w:rsid w:val="00AA7F7D"/>
    <w:rsid w:val="00AB325D"/>
    <w:rsid w:val="00AB32CF"/>
    <w:rsid w:val="00AB3366"/>
    <w:rsid w:val="00AB4738"/>
    <w:rsid w:val="00AB4FC7"/>
    <w:rsid w:val="00AB527B"/>
    <w:rsid w:val="00AB582A"/>
    <w:rsid w:val="00AB5A64"/>
    <w:rsid w:val="00AB5B9F"/>
    <w:rsid w:val="00AB7CEA"/>
    <w:rsid w:val="00AC016C"/>
    <w:rsid w:val="00AC079A"/>
    <w:rsid w:val="00AC4340"/>
    <w:rsid w:val="00AC5499"/>
    <w:rsid w:val="00AC5CA3"/>
    <w:rsid w:val="00AC5CDF"/>
    <w:rsid w:val="00AC5D7D"/>
    <w:rsid w:val="00AC6E1B"/>
    <w:rsid w:val="00AD1672"/>
    <w:rsid w:val="00AD17C7"/>
    <w:rsid w:val="00AD5568"/>
    <w:rsid w:val="00AD6837"/>
    <w:rsid w:val="00AD779E"/>
    <w:rsid w:val="00AD7CFF"/>
    <w:rsid w:val="00AE07FB"/>
    <w:rsid w:val="00AE2746"/>
    <w:rsid w:val="00AE30C6"/>
    <w:rsid w:val="00AE3113"/>
    <w:rsid w:val="00AE5460"/>
    <w:rsid w:val="00AE5681"/>
    <w:rsid w:val="00AE66D2"/>
    <w:rsid w:val="00AE6D89"/>
    <w:rsid w:val="00AE7A52"/>
    <w:rsid w:val="00AF0A08"/>
    <w:rsid w:val="00AF1228"/>
    <w:rsid w:val="00AF252A"/>
    <w:rsid w:val="00AF2D2C"/>
    <w:rsid w:val="00AF34DB"/>
    <w:rsid w:val="00AF48DF"/>
    <w:rsid w:val="00AF51F3"/>
    <w:rsid w:val="00AF5885"/>
    <w:rsid w:val="00AF7457"/>
    <w:rsid w:val="00AF79B8"/>
    <w:rsid w:val="00AF7EE6"/>
    <w:rsid w:val="00B007DC"/>
    <w:rsid w:val="00B00A5E"/>
    <w:rsid w:val="00B039BE"/>
    <w:rsid w:val="00B04773"/>
    <w:rsid w:val="00B04F3C"/>
    <w:rsid w:val="00B053E2"/>
    <w:rsid w:val="00B05B06"/>
    <w:rsid w:val="00B06058"/>
    <w:rsid w:val="00B07806"/>
    <w:rsid w:val="00B11294"/>
    <w:rsid w:val="00B11368"/>
    <w:rsid w:val="00B11EA5"/>
    <w:rsid w:val="00B12950"/>
    <w:rsid w:val="00B1441B"/>
    <w:rsid w:val="00B14D20"/>
    <w:rsid w:val="00B14DFC"/>
    <w:rsid w:val="00B16313"/>
    <w:rsid w:val="00B210BE"/>
    <w:rsid w:val="00B21B12"/>
    <w:rsid w:val="00B2285B"/>
    <w:rsid w:val="00B22B91"/>
    <w:rsid w:val="00B22CB7"/>
    <w:rsid w:val="00B23858"/>
    <w:rsid w:val="00B24322"/>
    <w:rsid w:val="00B260A9"/>
    <w:rsid w:val="00B26A2E"/>
    <w:rsid w:val="00B27A1C"/>
    <w:rsid w:val="00B27B3E"/>
    <w:rsid w:val="00B30560"/>
    <w:rsid w:val="00B313C0"/>
    <w:rsid w:val="00B31442"/>
    <w:rsid w:val="00B317BC"/>
    <w:rsid w:val="00B332E7"/>
    <w:rsid w:val="00B3457B"/>
    <w:rsid w:val="00B3464F"/>
    <w:rsid w:val="00B36D8E"/>
    <w:rsid w:val="00B379A5"/>
    <w:rsid w:val="00B40A41"/>
    <w:rsid w:val="00B4725A"/>
    <w:rsid w:val="00B521C3"/>
    <w:rsid w:val="00B5456D"/>
    <w:rsid w:val="00B55419"/>
    <w:rsid w:val="00B56198"/>
    <w:rsid w:val="00B56949"/>
    <w:rsid w:val="00B5779C"/>
    <w:rsid w:val="00B57A74"/>
    <w:rsid w:val="00B6018E"/>
    <w:rsid w:val="00B60B0F"/>
    <w:rsid w:val="00B60C48"/>
    <w:rsid w:val="00B62BD3"/>
    <w:rsid w:val="00B634E7"/>
    <w:rsid w:val="00B642A2"/>
    <w:rsid w:val="00B646F6"/>
    <w:rsid w:val="00B64F2F"/>
    <w:rsid w:val="00B6573A"/>
    <w:rsid w:val="00B65DDD"/>
    <w:rsid w:val="00B6704C"/>
    <w:rsid w:val="00B67540"/>
    <w:rsid w:val="00B67E3F"/>
    <w:rsid w:val="00B70275"/>
    <w:rsid w:val="00B70488"/>
    <w:rsid w:val="00B70DB1"/>
    <w:rsid w:val="00B71AEC"/>
    <w:rsid w:val="00B728D3"/>
    <w:rsid w:val="00B733F7"/>
    <w:rsid w:val="00B73511"/>
    <w:rsid w:val="00B748DA"/>
    <w:rsid w:val="00B74FA5"/>
    <w:rsid w:val="00B75D83"/>
    <w:rsid w:val="00B77709"/>
    <w:rsid w:val="00B7781E"/>
    <w:rsid w:val="00B804C6"/>
    <w:rsid w:val="00B80BDC"/>
    <w:rsid w:val="00B8162E"/>
    <w:rsid w:val="00B81807"/>
    <w:rsid w:val="00B8210A"/>
    <w:rsid w:val="00B83177"/>
    <w:rsid w:val="00B83958"/>
    <w:rsid w:val="00B85C0F"/>
    <w:rsid w:val="00B8627D"/>
    <w:rsid w:val="00B90B8E"/>
    <w:rsid w:val="00B93812"/>
    <w:rsid w:val="00B94267"/>
    <w:rsid w:val="00B95606"/>
    <w:rsid w:val="00B95647"/>
    <w:rsid w:val="00B977FB"/>
    <w:rsid w:val="00B9798D"/>
    <w:rsid w:val="00BA14A9"/>
    <w:rsid w:val="00BA1A9D"/>
    <w:rsid w:val="00BA217D"/>
    <w:rsid w:val="00BA25FE"/>
    <w:rsid w:val="00BA59DB"/>
    <w:rsid w:val="00BA7555"/>
    <w:rsid w:val="00BB036C"/>
    <w:rsid w:val="00BB0570"/>
    <w:rsid w:val="00BB1694"/>
    <w:rsid w:val="00BB20A5"/>
    <w:rsid w:val="00BB345D"/>
    <w:rsid w:val="00BB3E8E"/>
    <w:rsid w:val="00BB411C"/>
    <w:rsid w:val="00BB4162"/>
    <w:rsid w:val="00BB49A4"/>
    <w:rsid w:val="00BB4C04"/>
    <w:rsid w:val="00BB4D1F"/>
    <w:rsid w:val="00BB50E3"/>
    <w:rsid w:val="00BB776E"/>
    <w:rsid w:val="00BC0368"/>
    <w:rsid w:val="00BC0835"/>
    <w:rsid w:val="00BC2761"/>
    <w:rsid w:val="00BC2F9D"/>
    <w:rsid w:val="00BC487A"/>
    <w:rsid w:val="00BC5993"/>
    <w:rsid w:val="00BC5B7D"/>
    <w:rsid w:val="00BC785A"/>
    <w:rsid w:val="00BC7920"/>
    <w:rsid w:val="00BC79B0"/>
    <w:rsid w:val="00BC7FEE"/>
    <w:rsid w:val="00BD0AA8"/>
    <w:rsid w:val="00BD25AA"/>
    <w:rsid w:val="00BD3051"/>
    <w:rsid w:val="00BD387C"/>
    <w:rsid w:val="00BD3C57"/>
    <w:rsid w:val="00BD3EF0"/>
    <w:rsid w:val="00BD56EE"/>
    <w:rsid w:val="00BD766D"/>
    <w:rsid w:val="00BD76A0"/>
    <w:rsid w:val="00BE0054"/>
    <w:rsid w:val="00BE035D"/>
    <w:rsid w:val="00BE11A6"/>
    <w:rsid w:val="00BE1AD1"/>
    <w:rsid w:val="00BE1AE8"/>
    <w:rsid w:val="00BE27C3"/>
    <w:rsid w:val="00BE33FD"/>
    <w:rsid w:val="00BE358E"/>
    <w:rsid w:val="00BE3BFE"/>
    <w:rsid w:val="00BF03BD"/>
    <w:rsid w:val="00BF07A4"/>
    <w:rsid w:val="00BF230D"/>
    <w:rsid w:val="00BF2BD4"/>
    <w:rsid w:val="00BF2C32"/>
    <w:rsid w:val="00BF474D"/>
    <w:rsid w:val="00BF65EB"/>
    <w:rsid w:val="00C00823"/>
    <w:rsid w:val="00C00A6A"/>
    <w:rsid w:val="00C00EFB"/>
    <w:rsid w:val="00C0162F"/>
    <w:rsid w:val="00C01B93"/>
    <w:rsid w:val="00C04731"/>
    <w:rsid w:val="00C111E2"/>
    <w:rsid w:val="00C11604"/>
    <w:rsid w:val="00C11DF1"/>
    <w:rsid w:val="00C1248D"/>
    <w:rsid w:val="00C12835"/>
    <w:rsid w:val="00C13A11"/>
    <w:rsid w:val="00C13A76"/>
    <w:rsid w:val="00C15238"/>
    <w:rsid w:val="00C15265"/>
    <w:rsid w:val="00C15A53"/>
    <w:rsid w:val="00C16FBD"/>
    <w:rsid w:val="00C17FC1"/>
    <w:rsid w:val="00C2059F"/>
    <w:rsid w:val="00C206E6"/>
    <w:rsid w:val="00C2234B"/>
    <w:rsid w:val="00C24D1C"/>
    <w:rsid w:val="00C2609B"/>
    <w:rsid w:val="00C26943"/>
    <w:rsid w:val="00C277BD"/>
    <w:rsid w:val="00C27D54"/>
    <w:rsid w:val="00C27D61"/>
    <w:rsid w:val="00C3595D"/>
    <w:rsid w:val="00C36C93"/>
    <w:rsid w:val="00C3784A"/>
    <w:rsid w:val="00C37B89"/>
    <w:rsid w:val="00C40A06"/>
    <w:rsid w:val="00C42449"/>
    <w:rsid w:val="00C43ED3"/>
    <w:rsid w:val="00C4411B"/>
    <w:rsid w:val="00C453AC"/>
    <w:rsid w:val="00C5064D"/>
    <w:rsid w:val="00C50B97"/>
    <w:rsid w:val="00C52C1E"/>
    <w:rsid w:val="00C531C6"/>
    <w:rsid w:val="00C54FEE"/>
    <w:rsid w:val="00C56216"/>
    <w:rsid w:val="00C570A4"/>
    <w:rsid w:val="00C63039"/>
    <w:rsid w:val="00C63EF5"/>
    <w:rsid w:val="00C6495E"/>
    <w:rsid w:val="00C67B6C"/>
    <w:rsid w:val="00C7077A"/>
    <w:rsid w:val="00C71F44"/>
    <w:rsid w:val="00C72125"/>
    <w:rsid w:val="00C72186"/>
    <w:rsid w:val="00C72327"/>
    <w:rsid w:val="00C727E5"/>
    <w:rsid w:val="00C7294C"/>
    <w:rsid w:val="00C74A78"/>
    <w:rsid w:val="00C76290"/>
    <w:rsid w:val="00C76835"/>
    <w:rsid w:val="00C7773E"/>
    <w:rsid w:val="00C802B6"/>
    <w:rsid w:val="00C81B05"/>
    <w:rsid w:val="00C8312E"/>
    <w:rsid w:val="00C85CCD"/>
    <w:rsid w:val="00C8629B"/>
    <w:rsid w:val="00C87623"/>
    <w:rsid w:val="00C87762"/>
    <w:rsid w:val="00C87A0C"/>
    <w:rsid w:val="00C9039D"/>
    <w:rsid w:val="00C90CF9"/>
    <w:rsid w:val="00C90F35"/>
    <w:rsid w:val="00C914DD"/>
    <w:rsid w:val="00C91CA9"/>
    <w:rsid w:val="00C932DF"/>
    <w:rsid w:val="00C941CF"/>
    <w:rsid w:val="00C94A06"/>
    <w:rsid w:val="00C94AA7"/>
    <w:rsid w:val="00C9585F"/>
    <w:rsid w:val="00C96081"/>
    <w:rsid w:val="00C9718C"/>
    <w:rsid w:val="00C9794D"/>
    <w:rsid w:val="00C97EE6"/>
    <w:rsid w:val="00CA0318"/>
    <w:rsid w:val="00CA210D"/>
    <w:rsid w:val="00CA44CD"/>
    <w:rsid w:val="00CA50FA"/>
    <w:rsid w:val="00CA5BA2"/>
    <w:rsid w:val="00CB0680"/>
    <w:rsid w:val="00CB0B78"/>
    <w:rsid w:val="00CB2804"/>
    <w:rsid w:val="00CB5B32"/>
    <w:rsid w:val="00CB640D"/>
    <w:rsid w:val="00CB646B"/>
    <w:rsid w:val="00CB65D6"/>
    <w:rsid w:val="00CC0A1A"/>
    <w:rsid w:val="00CC0CCE"/>
    <w:rsid w:val="00CC0E9D"/>
    <w:rsid w:val="00CC1DB4"/>
    <w:rsid w:val="00CC2D11"/>
    <w:rsid w:val="00CC7CB1"/>
    <w:rsid w:val="00CD059C"/>
    <w:rsid w:val="00CD17A8"/>
    <w:rsid w:val="00CD194F"/>
    <w:rsid w:val="00CD2040"/>
    <w:rsid w:val="00CD23EA"/>
    <w:rsid w:val="00CD2997"/>
    <w:rsid w:val="00CD43D4"/>
    <w:rsid w:val="00CD4489"/>
    <w:rsid w:val="00CD4D3E"/>
    <w:rsid w:val="00CD61BD"/>
    <w:rsid w:val="00CD6529"/>
    <w:rsid w:val="00CD65E3"/>
    <w:rsid w:val="00CD6D6A"/>
    <w:rsid w:val="00CD7B6C"/>
    <w:rsid w:val="00CD7CD4"/>
    <w:rsid w:val="00CE22CB"/>
    <w:rsid w:val="00CE3936"/>
    <w:rsid w:val="00CE5598"/>
    <w:rsid w:val="00CE66FB"/>
    <w:rsid w:val="00CE7109"/>
    <w:rsid w:val="00CE7E2C"/>
    <w:rsid w:val="00CF10AF"/>
    <w:rsid w:val="00CF1504"/>
    <w:rsid w:val="00CF180D"/>
    <w:rsid w:val="00CF19BF"/>
    <w:rsid w:val="00CF263D"/>
    <w:rsid w:val="00CF2D54"/>
    <w:rsid w:val="00CF43D3"/>
    <w:rsid w:val="00CF6EBE"/>
    <w:rsid w:val="00CF7626"/>
    <w:rsid w:val="00CF7C47"/>
    <w:rsid w:val="00D00C04"/>
    <w:rsid w:val="00D010C0"/>
    <w:rsid w:val="00D020E6"/>
    <w:rsid w:val="00D070CA"/>
    <w:rsid w:val="00D07E48"/>
    <w:rsid w:val="00D1013C"/>
    <w:rsid w:val="00D10189"/>
    <w:rsid w:val="00D10A63"/>
    <w:rsid w:val="00D145A9"/>
    <w:rsid w:val="00D14908"/>
    <w:rsid w:val="00D14B6E"/>
    <w:rsid w:val="00D16998"/>
    <w:rsid w:val="00D16DEA"/>
    <w:rsid w:val="00D1795F"/>
    <w:rsid w:val="00D219E2"/>
    <w:rsid w:val="00D23402"/>
    <w:rsid w:val="00D23F73"/>
    <w:rsid w:val="00D244A6"/>
    <w:rsid w:val="00D245AB"/>
    <w:rsid w:val="00D24CA1"/>
    <w:rsid w:val="00D25079"/>
    <w:rsid w:val="00D25E1B"/>
    <w:rsid w:val="00D277F6"/>
    <w:rsid w:val="00D30DBE"/>
    <w:rsid w:val="00D32306"/>
    <w:rsid w:val="00D3315B"/>
    <w:rsid w:val="00D3597B"/>
    <w:rsid w:val="00D364EE"/>
    <w:rsid w:val="00D3680A"/>
    <w:rsid w:val="00D429A5"/>
    <w:rsid w:val="00D44E33"/>
    <w:rsid w:val="00D450EB"/>
    <w:rsid w:val="00D45EF8"/>
    <w:rsid w:val="00D464B1"/>
    <w:rsid w:val="00D53606"/>
    <w:rsid w:val="00D536BD"/>
    <w:rsid w:val="00D550E5"/>
    <w:rsid w:val="00D56BCB"/>
    <w:rsid w:val="00D60233"/>
    <w:rsid w:val="00D6045E"/>
    <w:rsid w:val="00D63907"/>
    <w:rsid w:val="00D63A23"/>
    <w:rsid w:val="00D63BD5"/>
    <w:rsid w:val="00D64120"/>
    <w:rsid w:val="00D65000"/>
    <w:rsid w:val="00D658B6"/>
    <w:rsid w:val="00D65FB4"/>
    <w:rsid w:val="00D669BF"/>
    <w:rsid w:val="00D70127"/>
    <w:rsid w:val="00D712A4"/>
    <w:rsid w:val="00D713A2"/>
    <w:rsid w:val="00D720CB"/>
    <w:rsid w:val="00D7316C"/>
    <w:rsid w:val="00D74118"/>
    <w:rsid w:val="00D74392"/>
    <w:rsid w:val="00D754F3"/>
    <w:rsid w:val="00D75673"/>
    <w:rsid w:val="00D758B0"/>
    <w:rsid w:val="00D76896"/>
    <w:rsid w:val="00D80622"/>
    <w:rsid w:val="00D80BE0"/>
    <w:rsid w:val="00D80C06"/>
    <w:rsid w:val="00D8157D"/>
    <w:rsid w:val="00D82BFA"/>
    <w:rsid w:val="00D8333F"/>
    <w:rsid w:val="00D83B8B"/>
    <w:rsid w:val="00D845DC"/>
    <w:rsid w:val="00D847BB"/>
    <w:rsid w:val="00D84C73"/>
    <w:rsid w:val="00D84EED"/>
    <w:rsid w:val="00D854FC"/>
    <w:rsid w:val="00D85DF0"/>
    <w:rsid w:val="00D86EF6"/>
    <w:rsid w:val="00D87D6D"/>
    <w:rsid w:val="00D906D8"/>
    <w:rsid w:val="00D92A3D"/>
    <w:rsid w:val="00D9391A"/>
    <w:rsid w:val="00D95124"/>
    <w:rsid w:val="00D95152"/>
    <w:rsid w:val="00D95299"/>
    <w:rsid w:val="00D95952"/>
    <w:rsid w:val="00D9622E"/>
    <w:rsid w:val="00D96ABF"/>
    <w:rsid w:val="00D976A2"/>
    <w:rsid w:val="00D97790"/>
    <w:rsid w:val="00DA03CD"/>
    <w:rsid w:val="00DA0D41"/>
    <w:rsid w:val="00DA0DC2"/>
    <w:rsid w:val="00DA1FD3"/>
    <w:rsid w:val="00DA2185"/>
    <w:rsid w:val="00DA21BB"/>
    <w:rsid w:val="00DA22B9"/>
    <w:rsid w:val="00DA2DCC"/>
    <w:rsid w:val="00DB1238"/>
    <w:rsid w:val="00DB1431"/>
    <w:rsid w:val="00DB148D"/>
    <w:rsid w:val="00DB195D"/>
    <w:rsid w:val="00DB21FF"/>
    <w:rsid w:val="00DB26FA"/>
    <w:rsid w:val="00DB2944"/>
    <w:rsid w:val="00DB33BA"/>
    <w:rsid w:val="00DB3792"/>
    <w:rsid w:val="00DB38D2"/>
    <w:rsid w:val="00DB3F4A"/>
    <w:rsid w:val="00DB42AC"/>
    <w:rsid w:val="00DB4B38"/>
    <w:rsid w:val="00DB542C"/>
    <w:rsid w:val="00DB6885"/>
    <w:rsid w:val="00DB6D6C"/>
    <w:rsid w:val="00DB7BFE"/>
    <w:rsid w:val="00DC02C5"/>
    <w:rsid w:val="00DC12AC"/>
    <w:rsid w:val="00DC25F3"/>
    <w:rsid w:val="00DC2E61"/>
    <w:rsid w:val="00DC4B5F"/>
    <w:rsid w:val="00DC540F"/>
    <w:rsid w:val="00DD10BA"/>
    <w:rsid w:val="00DD20C2"/>
    <w:rsid w:val="00DD4946"/>
    <w:rsid w:val="00DD539A"/>
    <w:rsid w:val="00DD53BA"/>
    <w:rsid w:val="00DE07C8"/>
    <w:rsid w:val="00DE27B5"/>
    <w:rsid w:val="00DE27C9"/>
    <w:rsid w:val="00DE30C8"/>
    <w:rsid w:val="00DE3E63"/>
    <w:rsid w:val="00DE4571"/>
    <w:rsid w:val="00DE67A8"/>
    <w:rsid w:val="00DE756C"/>
    <w:rsid w:val="00DE7BD8"/>
    <w:rsid w:val="00DF0E31"/>
    <w:rsid w:val="00DF1876"/>
    <w:rsid w:val="00DF1BCC"/>
    <w:rsid w:val="00DF2F09"/>
    <w:rsid w:val="00DF3809"/>
    <w:rsid w:val="00DF3F09"/>
    <w:rsid w:val="00DF4C70"/>
    <w:rsid w:val="00DF5BC8"/>
    <w:rsid w:val="00E0035A"/>
    <w:rsid w:val="00E016EE"/>
    <w:rsid w:val="00E028CD"/>
    <w:rsid w:val="00E03A73"/>
    <w:rsid w:val="00E03B29"/>
    <w:rsid w:val="00E05B36"/>
    <w:rsid w:val="00E06884"/>
    <w:rsid w:val="00E075EA"/>
    <w:rsid w:val="00E07976"/>
    <w:rsid w:val="00E07B3B"/>
    <w:rsid w:val="00E109B9"/>
    <w:rsid w:val="00E111BC"/>
    <w:rsid w:val="00E11D36"/>
    <w:rsid w:val="00E13F4A"/>
    <w:rsid w:val="00E148EC"/>
    <w:rsid w:val="00E153EC"/>
    <w:rsid w:val="00E167FC"/>
    <w:rsid w:val="00E16B6A"/>
    <w:rsid w:val="00E16F54"/>
    <w:rsid w:val="00E2045D"/>
    <w:rsid w:val="00E20931"/>
    <w:rsid w:val="00E21594"/>
    <w:rsid w:val="00E21A92"/>
    <w:rsid w:val="00E259A5"/>
    <w:rsid w:val="00E27BCD"/>
    <w:rsid w:val="00E27FEE"/>
    <w:rsid w:val="00E33B69"/>
    <w:rsid w:val="00E3469A"/>
    <w:rsid w:val="00E355F6"/>
    <w:rsid w:val="00E35C88"/>
    <w:rsid w:val="00E36A44"/>
    <w:rsid w:val="00E36BB2"/>
    <w:rsid w:val="00E37190"/>
    <w:rsid w:val="00E37D6A"/>
    <w:rsid w:val="00E438B5"/>
    <w:rsid w:val="00E4552B"/>
    <w:rsid w:val="00E45C49"/>
    <w:rsid w:val="00E45E37"/>
    <w:rsid w:val="00E462CD"/>
    <w:rsid w:val="00E520E5"/>
    <w:rsid w:val="00E52ACD"/>
    <w:rsid w:val="00E530AE"/>
    <w:rsid w:val="00E53EE2"/>
    <w:rsid w:val="00E55185"/>
    <w:rsid w:val="00E5584B"/>
    <w:rsid w:val="00E5647B"/>
    <w:rsid w:val="00E56E7B"/>
    <w:rsid w:val="00E57C2A"/>
    <w:rsid w:val="00E6034B"/>
    <w:rsid w:val="00E60C4D"/>
    <w:rsid w:val="00E61006"/>
    <w:rsid w:val="00E61F9A"/>
    <w:rsid w:val="00E62AE8"/>
    <w:rsid w:val="00E6361D"/>
    <w:rsid w:val="00E6377D"/>
    <w:rsid w:val="00E64331"/>
    <w:rsid w:val="00E6762E"/>
    <w:rsid w:val="00E6791B"/>
    <w:rsid w:val="00E67DB5"/>
    <w:rsid w:val="00E706EE"/>
    <w:rsid w:val="00E7088C"/>
    <w:rsid w:val="00E70EB0"/>
    <w:rsid w:val="00E713D7"/>
    <w:rsid w:val="00E71A1D"/>
    <w:rsid w:val="00E751AC"/>
    <w:rsid w:val="00E765A8"/>
    <w:rsid w:val="00E76AC8"/>
    <w:rsid w:val="00E76C86"/>
    <w:rsid w:val="00E778D8"/>
    <w:rsid w:val="00E80C08"/>
    <w:rsid w:val="00E80ECF"/>
    <w:rsid w:val="00E8373E"/>
    <w:rsid w:val="00E838FE"/>
    <w:rsid w:val="00E84BA0"/>
    <w:rsid w:val="00E8509B"/>
    <w:rsid w:val="00E854AE"/>
    <w:rsid w:val="00E871F7"/>
    <w:rsid w:val="00E91566"/>
    <w:rsid w:val="00E9183C"/>
    <w:rsid w:val="00E9203B"/>
    <w:rsid w:val="00E9309E"/>
    <w:rsid w:val="00E93138"/>
    <w:rsid w:val="00E960F7"/>
    <w:rsid w:val="00E96817"/>
    <w:rsid w:val="00E969D7"/>
    <w:rsid w:val="00E979BA"/>
    <w:rsid w:val="00EA0025"/>
    <w:rsid w:val="00EA1996"/>
    <w:rsid w:val="00EA41FC"/>
    <w:rsid w:val="00EA4F7C"/>
    <w:rsid w:val="00EA72CC"/>
    <w:rsid w:val="00EB0EC3"/>
    <w:rsid w:val="00EB1AC6"/>
    <w:rsid w:val="00EB1C3C"/>
    <w:rsid w:val="00EB29DC"/>
    <w:rsid w:val="00EB376B"/>
    <w:rsid w:val="00EB5C69"/>
    <w:rsid w:val="00EB6459"/>
    <w:rsid w:val="00EB6C5E"/>
    <w:rsid w:val="00EB78DE"/>
    <w:rsid w:val="00EC0C72"/>
    <w:rsid w:val="00EC14F4"/>
    <w:rsid w:val="00EC1C79"/>
    <w:rsid w:val="00EC1DC7"/>
    <w:rsid w:val="00EC4CD2"/>
    <w:rsid w:val="00EC4E9E"/>
    <w:rsid w:val="00EC6E27"/>
    <w:rsid w:val="00EC70B4"/>
    <w:rsid w:val="00EC73D9"/>
    <w:rsid w:val="00EC7648"/>
    <w:rsid w:val="00EC770E"/>
    <w:rsid w:val="00EC7CA7"/>
    <w:rsid w:val="00ED00B0"/>
    <w:rsid w:val="00ED0365"/>
    <w:rsid w:val="00ED10E6"/>
    <w:rsid w:val="00ED30F6"/>
    <w:rsid w:val="00ED3CC1"/>
    <w:rsid w:val="00ED425C"/>
    <w:rsid w:val="00ED5CB0"/>
    <w:rsid w:val="00ED5D9A"/>
    <w:rsid w:val="00ED64A9"/>
    <w:rsid w:val="00EE07E7"/>
    <w:rsid w:val="00EE21E6"/>
    <w:rsid w:val="00EE4455"/>
    <w:rsid w:val="00EE54D0"/>
    <w:rsid w:val="00EE6EF3"/>
    <w:rsid w:val="00EF07F7"/>
    <w:rsid w:val="00EF2093"/>
    <w:rsid w:val="00EF35B4"/>
    <w:rsid w:val="00EF37A1"/>
    <w:rsid w:val="00EF3F09"/>
    <w:rsid w:val="00EF489C"/>
    <w:rsid w:val="00EF611D"/>
    <w:rsid w:val="00EF6D3E"/>
    <w:rsid w:val="00EF76F2"/>
    <w:rsid w:val="00EF77DB"/>
    <w:rsid w:val="00EF7DCC"/>
    <w:rsid w:val="00F024B8"/>
    <w:rsid w:val="00F02A87"/>
    <w:rsid w:val="00F031D4"/>
    <w:rsid w:val="00F03DB8"/>
    <w:rsid w:val="00F0522F"/>
    <w:rsid w:val="00F0679C"/>
    <w:rsid w:val="00F112E5"/>
    <w:rsid w:val="00F11D73"/>
    <w:rsid w:val="00F13738"/>
    <w:rsid w:val="00F14E29"/>
    <w:rsid w:val="00F153D3"/>
    <w:rsid w:val="00F154E2"/>
    <w:rsid w:val="00F15A89"/>
    <w:rsid w:val="00F16629"/>
    <w:rsid w:val="00F1663D"/>
    <w:rsid w:val="00F16B0B"/>
    <w:rsid w:val="00F20709"/>
    <w:rsid w:val="00F20DD9"/>
    <w:rsid w:val="00F2134E"/>
    <w:rsid w:val="00F23630"/>
    <w:rsid w:val="00F2378A"/>
    <w:rsid w:val="00F24342"/>
    <w:rsid w:val="00F24411"/>
    <w:rsid w:val="00F25310"/>
    <w:rsid w:val="00F26526"/>
    <w:rsid w:val="00F27BA0"/>
    <w:rsid w:val="00F30BCE"/>
    <w:rsid w:val="00F3277C"/>
    <w:rsid w:val="00F32843"/>
    <w:rsid w:val="00F3472B"/>
    <w:rsid w:val="00F348E0"/>
    <w:rsid w:val="00F362B5"/>
    <w:rsid w:val="00F376D9"/>
    <w:rsid w:val="00F405F6"/>
    <w:rsid w:val="00F417B3"/>
    <w:rsid w:val="00F42DFD"/>
    <w:rsid w:val="00F44EA4"/>
    <w:rsid w:val="00F50F84"/>
    <w:rsid w:val="00F519DD"/>
    <w:rsid w:val="00F52055"/>
    <w:rsid w:val="00F52175"/>
    <w:rsid w:val="00F53C3C"/>
    <w:rsid w:val="00F54067"/>
    <w:rsid w:val="00F55CB5"/>
    <w:rsid w:val="00F567B2"/>
    <w:rsid w:val="00F56826"/>
    <w:rsid w:val="00F5715A"/>
    <w:rsid w:val="00F57A4A"/>
    <w:rsid w:val="00F61367"/>
    <w:rsid w:val="00F61472"/>
    <w:rsid w:val="00F61628"/>
    <w:rsid w:val="00F62217"/>
    <w:rsid w:val="00F627FB"/>
    <w:rsid w:val="00F62B2E"/>
    <w:rsid w:val="00F633B4"/>
    <w:rsid w:val="00F64286"/>
    <w:rsid w:val="00F653A9"/>
    <w:rsid w:val="00F65C15"/>
    <w:rsid w:val="00F70635"/>
    <w:rsid w:val="00F71116"/>
    <w:rsid w:val="00F7151E"/>
    <w:rsid w:val="00F71683"/>
    <w:rsid w:val="00F7278A"/>
    <w:rsid w:val="00F74694"/>
    <w:rsid w:val="00F757F2"/>
    <w:rsid w:val="00F806F8"/>
    <w:rsid w:val="00F8099F"/>
    <w:rsid w:val="00F8405B"/>
    <w:rsid w:val="00F856F2"/>
    <w:rsid w:val="00F92994"/>
    <w:rsid w:val="00F942AD"/>
    <w:rsid w:val="00F9445F"/>
    <w:rsid w:val="00F94622"/>
    <w:rsid w:val="00F948FD"/>
    <w:rsid w:val="00F94ABE"/>
    <w:rsid w:val="00F94B36"/>
    <w:rsid w:val="00F96ED7"/>
    <w:rsid w:val="00F972A2"/>
    <w:rsid w:val="00FA00AF"/>
    <w:rsid w:val="00FA0EBB"/>
    <w:rsid w:val="00FA2C57"/>
    <w:rsid w:val="00FA3426"/>
    <w:rsid w:val="00FA3561"/>
    <w:rsid w:val="00FA3767"/>
    <w:rsid w:val="00FA37F3"/>
    <w:rsid w:val="00FA3A2C"/>
    <w:rsid w:val="00FA3AEA"/>
    <w:rsid w:val="00FA505A"/>
    <w:rsid w:val="00FA70CC"/>
    <w:rsid w:val="00FA7632"/>
    <w:rsid w:val="00FA7ED1"/>
    <w:rsid w:val="00FB1278"/>
    <w:rsid w:val="00FB133A"/>
    <w:rsid w:val="00FB1542"/>
    <w:rsid w:val="00FB1597"/>
    <w:rsid w:val="00FB1704"/>
    <w:rsid w:val="00FB172F"/>
    <w:rsid w:val="00FB1B88"/>
    <w:rsid w:val="00FB2252"/>
    <w:rsid w:val="00FB33DD"/>
    <w:rsid w:val="00FB4532"/>
    <w:rsid w:val="00FB5CA6"/>
    <w:rsid w:val="00FB6B12"/>
    <w:rsid w:val="00FB6C2E"/>
    <w:rsid w:val="00FC01F2"/>
    <w:rsid w:val="00FC0480"/>
    <w:rsid w:val="00FC050D"/>
    <w:rsid w:val="00FC087F"/>
    <w:rsid w:val="00FC3130"/>
    <w:rsid w:val="00FC351C"/>
    <w:rsid w:val="00FC3B5F"/>
    <w:rsid w:val="00FC3BA0"/>
    <w:rsid w:val="00FC74BC"/>
    <w:rsid w:val="00FD1545"/>
    <w:rsid w:val="00FD4E6A"/>
    <w:rsid w:val="00FD607E"/>
    <w:rsid w:val="00FD74B7"/>
    <w:rsid w:val="00FE0208"/>
    <w:rsid w:val="00FE10DF"/>
    <w:rsid w:val="00FE1CE4"/>
    <w:rsid w:val="00FE3141"/>
    <w:rsid w:val="00FE31D8"/>
    <w:rsid w:val="00FE3ABC"/>
    <w:rsid w:val="00FE3F6F"/>
    <w:rsid w:val="00FE4392"/>
    <w:rsid w:val="00FE5075"/>
    <w:rsid w:val="00FE548C"/>
    <w:rsid w:val="00FE5596"/>
    <w:rsid w:val="00FE580D"/>
    <w:rsid w:val="00FE5B58"/>
    <w:rsid w:val="00FE6AE1"/>
    <w:rsid w:val="00FF0250"/>
    <w:rsid w:val="00FF0BC5"/>
    <w:rsid w:val="00FF11D1"/>
    <w:rsid w:val="00FF30CA"/>
    <w:rsid w:val="00FF38A8"/>
    <w:rsid w:val="00FF6811"/>
    <w:rsid w:val="00FF6A4E"/>
    <w:rsid w:val="00FF7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285500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ascii="Arial" w:hAnsi="Arial"/>
      <w:sz w:val="18"/>
    </w:rPr>
  </w:style>
  <w:style w:type="paragraph" w:styleId="1">
    <w:name w:val="heading 1"/>
    <w:aliases w:val="Çàãîëîâîê 15,Заголовок 15"/>
    <w:basedOn w:val="a"/>
    <w:next w:val="a"/>
    <w:link w:val="10"/>
    <w:qFormat/>
    <w:pPr>
      <w:keepNext/>
      <w:jc w:val="center"/>
      <w:outlineLvl w:val="0"/>
    </w:pPr>
    <w:rPr>
      <w:b/>
      <w:spacing w:val="15"/>
      <w:kern w:val="28"/>
      <w:sz w:val="26"/>
    </w:rPr>
  </w:style>
  <w:style w:type="paragraph" w:styleId="2">
    <w:name w:val="heading 2"/>
    <w:basedOn w:val="a"/>
    <w:next w:val="a"/>
    <w:link w:val="20"/>
    <w:qFormat/>
    <w:pPr>
      <w:keepNext/>
      <w:jc w:val="center"/>
      <w:outlineLvl w:val="1"/>
    </w:pPr>
    <w:rPr>
      <w:b/>
      <w:sz w:val="24"/>
    </w:rPr>
  </w:style>
  <w:style w:type="paragraph" w:styleId="3">
    <w:name w:val="heading 3"/>
    <w:basedOn w:val="a"/>
    <w:next w:val="a"/>
    <w:link w:val="30"/>
    <w:qFormat/>
    <w:pPr>
      <w:keepNext/>
      <w:jc w:val="center"/>
      <w:outlineLvl w:val="2"/>
    </w:pPr>
    <w:rPr>
      <w:b/>
      <w:sz w:val="22"/>
    </w:rPr>
  </w:style>
  <w:style w:type="paragraph" w:styleId="4">
    <w:name w:val="heading 4"/>
    <w:basedOn w:val="a"/>
    <w:next w:val="a"/>
    <w:link w:val="40"/>
    <w:qFormat/>
    <w:pPr>
      <w:keepNext/>
      <w:spacing w:line="252" w:lineRule="auto"/>
      <w:ind w:left="-108" w:right="-108"/>
      <w:outlineLvl w:val="3"/>
    </w:pPr>
    <w:rPr>
      <w:b/>
      <w:snapToGrid w:val="0"/>
      <w:color w:val="000000"/>
      <w:spacing w:val="-6"/>
    </w:rPr>
  </w:style>
  <w:style w:type="paragraph" w:styleId="5">
    <w:name w:val="heading 5"/>
    <w:basedOn w:val="a"/>
    <w:next w:val="a"/>
    <w:link w:val="50"/>
    <w:qFormat/>
    <w:pPr>
      <w:keepNext/>
      <w:widowControl w:val="0"/>
      <w:spacing w:before="20" w:after="20" w:line="220" w:lineRule="exact"/>
      <w:ind w:right="28"/>
      <w:jc w:val="center"/>
      <w:outlineLvl w:val="4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ВерхКолонтитул"/>
    <w:basedOn w:val="a"/>
    <w:link w:val="a4"/>
    <w:pPr>
      <w:tabs>
        <w:tab w:val="center" w:pos="4819"/>
        <w:tab w:val="right" w:pos="9071"/>
      </w:tabs>
    </w:pPr>
    <w:rPr>
      <w:sz w:val="14"/>
    </w:rPr>
  </w:style>
  <w:style w:type="paragraph" w:styleId="a5">
    <w:name w:val="Body Text"/>
    <w:basedOn w:val="a"/>
    <w:link w:val="a6"/>
    <w:pPr>
      <w:tabs>
        <w:tab w:val="center" w:pos="6634"/>
      </w:tabs>
      <w:spacing w:before="20" w:after="20"/>
      <w:jc w:val="center"/>
    </w:pPr>
    <w:rPr>
      <w:b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</w:style>
  <w:style w:type="character" w:styleId="a9">
    <w:name w:val="page number"/>
    <w:basedOn w:val="a0"/>
  </w:style>
  <w:style w:type="paragraph" w:customStyle="1" w:styleId="aa">
    <w:name w:val="Сноска"/>
    <w:basedOn w:val="a"/>
    <w:pPr>
      <w:widowControl w:val="0"/>
      <w:ind w:left="170" w:hanging="170"/>
    </w:pPr>
  </w:style>
  <w:style w:type="paragraph" w:styleId="11">
    <w:name w:val="toc 1"/>
    <w:basedOn w:val="a"/>
    <w:next w:val="a"/>
    <w:autoRedefine/>
    <w:uiPriority w:val="39"/>
    <w:rsid w:val="00907E5E"/>
    <w:pPr>
      <w:tabs>
        <w:tab w:val="right" w:leader="dot" w:pos="4950"/>
      </w:tabs>
      <w:spacing w:before="80" w:after="80"/>
      <w:jc w:val="center"/>
    </w:pPr>
    <w:rPr>
      <w:b/>
      <w:noProof/>
      <w:sz w:val="20"/>
    </w:rPr>
  </w:style>
  <w:style w:type="paragraph" w:styleId="21">
    <w:name w:val="toc 2"/>
    <w:basedOn w:val="a"/>
    <w:next w:val="a"/>
    <w:autoRedefine/>
    <w:uiPriority w:val="39"/>
    <w:pPr>
      <w:ind w:left="200"/>
    </w:pPr>
    <w:rPr>
      <w:smallCaps/>
    </w:rPr>
  </w:style>
  <w:style w:type="paragraph" w:styleId="31">
    <w:name w:val="toc 3"/>
    <w:basedOn w:val="a"/>
    <w:next w:val="a"/>
    <w:autoRedefine/>
    <w:uiPriority w:val="39"/>
    <w:rsid w:val="00E05B36"/>
    <w:pPr>
      <w:tabs>
        <w:tab w:val="right" w:leader="dot" w:pos="4962"/>
      </w:tabs>
      <w:spacing w:line="240" w:lineRule="exact"/>
    </w:pPr>
    <w:rPr>
      <w:rFonts w:cs="Arial"/>
      <w:noProof/>
      <w:spacing w:val="-10"/>
      <w:sz w:val="20"/>
    </w:rPr>
  </w:style>
  <w:style w:type="paragraph" w:styleId="ab">
    <w:name w:val="Body Text Indent"/>
    <w:basedOn w:val="a"/>
    <w:link w:val="ac"/>
    <w:pPr>
      <w:tabs>
        <w:tab w:val="center" w:pos="6634"/>
      </w:tabs>
      <w:ind w:firstLine="284"/>
      <w:jc w:val="both"/>
    </w:pPr>
  </w:style>
  <w:style w:type="paragraph" w:styleId="ad">
    <w:name w:val="Title"/>
    <w:basedOn w:val="a"/>
    <w:link w:val="ae"/>
    <w:qFormat/>
    <w:pPr>
      <w:jc w:val="center"/>
    </w:pPr>
    <w:rPr>
      <w:b/>
      <w:sz w:val="28"/>
    </w:rPr>
  </w:style>
  <w:style w:type="paragraph" w:styleId="af">
    <w:name w:val="Message Header"/>
    <w:basedOn w:val="a"/>
    <w:link w:val="af0"/>
    <w:pPr>
      <w:jc w:val="center"/>
    </w:pPr>
    <w:rPr>
      <w:i/>
      <w:sz w:val="20"/>
    </w:rPr>
  </w:style>
  <w:style w:type="paragraph" w:styleId="af1">
    <w:name w:val="Balloon Text"/>
    <w:basedOn w:val="a"/>
    <w:link w:val="af2"/>
    <w:semiHidden/>
    <w:rPr>
      <w:rFonts w:ascii="Tahoma" w:hAnsi="Tahoma" w:cs="Tahoma"/>
      <w:sz w:val="16"/>
      <w:szCs w:val="16"/>
    </w:rPr>
  </w:style>
  <w:style w:type="paragraph" w:customStyle="1" w:styleId="af3">
    <w:name w:val="Таблица"/>
    <w:basedOn w:val="af"/>
    <w:link w:val="af4"/>
    <w:pPr>
      <w:spacing w:line="220" w:lineRule="exact"/>
      <w:ind w:left="-57" w:right="-57"/>
      <w:jc w:val="left"/>
    </w:pPr>
    <w:rPr>
      <w:i w:val="0"/>
    </w:rPr>
  </w:style>
  <w:style w:type="paragraph" w:customStyle="1" w:styleId="af5">
    <w:name w:val="Таблотст"/>
    <w:basedOn w:val="af3"/>
    <w:pPr>
      <w:ind w:left="85"/>
    </w:pPr>
  </w:style>
  <w:style w:type="paragraph" w:customStyle="1" w:styleId="22">
    <w:name w:val="боковик2"/>
    <w:basedOn w:val="a"/>
    <w:pPr>
      <w:spacing w:before="48" w:after="48"/>
      <w:ind w:left="227"/>
    </w:pPr>
    <w:rPr>
      <w:rFonts w:ascii="JournalRub" w:hAnsi="JournalRub"/>
      <w:sz w:val="20"/>
    </w:rPr>
  </w:style>
  <w:style w:type="paragraph" w:styleId="af6">
    <w:name w:val="Normal (Web)"/>
    <w:basedOn w:val="a"/>
    <w:rsid w:val="00BD3EF0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af7">
    <w:name w:val="FollowedHyperlink"/>
    <w:rsid w:val="0001720B"/>
    <w:rPr>
      <w:color w:val="800080"/>
      <w:u w:val="single"/>
    </w:rPr>
  </w:style>
  <w:style w:type="table" w:styleId="af8">
    <w:name w:val="Table Grid"/>
    <w:basedOn w:val="a1"/>
    <w:rsid w:val="00D641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1011">
    <w:name w:val="Стиль Оглавление 3 + 10 пт Междустр.интервал:  точно 11 пт"/>
    <w:basedOn w:val="31"/>
    <w:rsid w:val="00572F41"/>
    <w:pPr>
      <w:spacing w:line="220" w:lineRule="exact"/>
    </w:pPr>
    <w:rPr>
      <w:spacing w:val="-2"/>
    </w:rPr>
  </w:style>
  <w:style w:type="character" w:customStyle="1" w:styleId="apple-converted-space">
    <w:name w:val="apple-converted-space"/>
    <w:rsid w:val="00D24CA1"/>
  </w:style>
  <w:style w:type="character" w:customStyle="1" w:styleId="af4">
    <w:name w:val="Таблица Знак"/>
    <w:link w:val="af3"/>
    <w:rsid w:val="00D536BD"/>
    <w:rPr>
      <w:rFonts w:ascii="Arial" w:hAnsi="Arial"/>
    </w:rPr>
  </w:style>
  <w:style w:type="character" w:customStyle="1" w:styleId="a8">
    <w:name w:val="Нижний колонтитул Знак"/>
    <w:link w:val="a7"/>
    <w:uiPriority w:val="99"/>
    <w:rsid w:val="003E0204"/>
    <w:rPr>
      <w:rFonts w:ascii="Arial" w:hAnsi="Arial"/>
      <w:sz w:val="18"/>
    </w:rPr>
  </w:style>
  <w:style w:type="paragraph" w:customStyle="1" w:styleId="xl22">
    <w:name w:val="xl22"/>
    <w:basedOn w:val="a"/>
    <w:rsid w:val="00C94AA7"/>
    <w:pPr>
      <w:spacing w:before="100" w:beforeAutospacing="1" w:after="100" w:afterAutospacing="1"/>
    </w:pPr>
    <w:rPr>
      <w:rFonts w:ascii="Times New Roman" w:eastAsia="Arial Unicode MS" w:hAnsi="Times New Roman"/>
      <w:sz w:val="16"/>
      <w:szCs w:val="16"/>
    </w:rPr>
  </w:style>
  <w:style w:type="paragraph" w:customStyle="1" w:styleId="font5">
    <w:name w:val="font5"/>
    <w:basedOn w:val="a"/>
    <w:rsid w:val="00C94AA7"/>
    <w:pPr>
      <w:spacing w:before="100" w:beforeAutospacing="1" w:after="100" w:afterAutospacing="1"/>
    </w:pPr>
    <w:rPr>
      <w:rFonts w:ascii="Times New Roman" w:eastAsia="Arial Unicode MS" w:hAnsi="Times New Roman"/>
      <w:sz w:val="16"/>
      <w:szCs w:val="16"/>
    </w:rPr>
  </w:style>
  <w:style w:type="character" w:customStyle="1" w:styleId="10">
    <w:name w:val="Заголовок 1 Знак"/>
    <w:aliases w:val="Çàãîëîâîê 15 Знак1,Заголовок 15 Знак1"/>
    <w:link w:val="1"/>
    <w:rsid w:val="00F154E2"/>
    <w:rPr>
      <w:rFonts w:ascii="Arial" w:hAnsi="Arial"/>
      <w:b/>
      <w:spacing w:val="15"/>
      <w:kern w:val="28"/>
      <w:sz w:val="26"/>
    </w:rPr>
  </w:style>
  <w:style w:type="character" w:customStyle="1" w:styleId="20">
    <w:name w:val="Заголовок 2 Знак"/>
    <w:link w:val="2"/>
    <w:rsid w:val="00F154E2"/>
    <w:rPr>
      <w:rFonts w:ascii="Arial" w:hAnsi="Arial"/>
      <w:b/>
      <w:sz w:val="24"/>
    </w:rPr>
  </w:style>
  <w:style w:type="character" w:customStyle="1" w:styleId="30">
    <w:name w:val="Заголовок 3 Знак"/>
    <w:link w:val="3"/>
    <w:rsid w:val="00F154E2"/>
    <w:rPr>
      <w:rFonts w:ascii="Arial" w:hAnsi="Arial"/>
      <w:b/>
      <w:sz w:val="22"/>
    </w:rPr>
  </w:style>
  <w:style w:type="character" w:customStyle="1" w:styleId="40">
    <w:name w:val="Заголовок 4 Знак"/>
    <w:link w:val="4"/>
    <w:rsid w:val="00F154E2"/>
    <w:rPr>
      <w:rFonts w:ascii="Arial" w:hAnsi="Arial"/>
      <w:b/>
      <w:snapToGrid w:val="0"/>
      <w:color w:val="000000"/>
      <w:spacing w:val="-6"/>
      <w:sz w:val="18"/>
    </w:rPr>
  </w:style>
  <w:style w:type="character" w:customStyle="1" w:styleId="50">
    <w:name w:val="Заголовок 5 Знак"/>
    <w:link w:val="5"/>
    <w:rsid w:val="00F154E2"/>
    <w:rPr>
      <w:rFonts w:ascii="Arial" w:hAnsi="Arial"/>
      <w:b/>
      <w:bCs/>
      <w:sz w:val="18"/>
    </w:rPr>
  </w:style>
  <w:style w:type="character" w:styleId="af9">
    <w:name w:val="Hyperlink"/>
    <w:uiPriority w:val="99"/>
    <w:unhideWhenUsed/>
    <w:rsid w:val="00F154E2"/>
    <w:rPr>
      <w:color w:val="0000FF"/>
      <w:u w:val="single"/>
    </w:rPr>
  </w:style>
  <w:style w:type="character" w:customStyle="1" w:styleId="110">
    <w:name w:val="Заголовок 1 Знак1"/>
    <w:aliases w:val="Çàãîëîâîê 15 Знак,Заголовок 15 Знак"/>
    <w:rsid w:val="00F154E2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a4">
    <w:name w:val="Верхний колонтитул Знак"/>
    <w:aliases w:val="ВерхКолонтитул Знак1"/>
    <w:link w:val="a3"/>
    <w:locked/>
    <w:rsid w:val="00F154E2"/>
    <w:rPr>
      <w:rFonts w:ascii="Arial" w:hAnsi="Arial"/>
      <w:sz w:val="14"/>
    </w:rPr>
  </w:style>
  <w:style w:type="character" w:customStyle="1" w:styleId="12">
    <w:name w:val="Верхний колонтитул Знак1"/>
    <w:aliases w:val="ВерхКолонтитул Знак"/>
    <w:semiHidden/>
    <w:rsid w:val="00F154E2"/>
    <w:rPr>
      <w:rFonts w:ascii="Arial" w:hAnsi="Arial"/>
      <w:sz w:val="18"/>
    </w:rPr>
  </w:style>
  <w:style w:type="character" w:customStyle="1" w:styleId="ae">
    <w:name w:val="Название Знак"/>
    <w:link w:val="ad"/>
    <w:rsid w:val="00F154E2"/>
    <w:rPr>
      <w:rFonts w:ascii="Arial" w:hAnsi="Arial"/>
      <w:b/>
      <w:sz w:val="28"/>
    </w:rPr>
  </w:style>
  <w:style w:type="character" w:customStyle="1" w:styleId="a6">
    <w:name w:val="Основной текст Знак"/>
    <w:link w:val="a5"/>
    <w:rsid w:val="00F154E2"/>
    <w:rPr>
      <w:rFonts w:ascii="Arial" w:hAnsi="Arial"/>
      <w:b/>
      <w:sz w:val="18"/>
    </w:rPr>
  </w:style>
  <w:style w:type="character" w:customStyle="1" w:styleId="ac">
    <w:name w:val="Основной текст с отступом Знак"/>
    <w:link w:val="ab"/>
    <w:rsid w:val="00F154E2"/>
    <w:rPr>
      <w:rFonts w:ascii="Arial" w:hAnsi="Arial"/>
      <w:sz w:val="18"/>
    </w:rPr>
  </w:style>
  <w:style w:type="character" w:customStyle="1" w:styleId="af0">
    <w:name w:val="Шапка Знак"/>
    <w:link w:val="af"/>
    <w:rsid w:val="00F154E2"/>
    <w:rPr>
      <w:rFonts w:ascii="Arial" w:hAnsi="Arial"/>
      <w:i/>
    </w:rPr>
  </w:style>
  <w:style w:type="character" w:customStyle="1" w:styleId="af2">
    <w:name w:val="Текст выноски Знак"/>
    <w:link w:val="af1"/>
    <w:semiHidden/>
    <w:rsid w:val="00F154E2"/>
    <w:rPr>
      <w:rFonts w:ascii="Tahoma" w:hAnsi="Tahoma" w:cs="Tahoma"/>
      <w:sz w:val="16"/>
      <w:szCs w:val="16"/>
    </w:rPr>
  </w:style>
  <w:style w:type="paragraph" w:styleId="afa">
    <w:name w:val="footnote text"/>
    <w:basedOn w:val="a"/>
    <w:link w:val="afb"/>
    <w:rsid w:val="002D0648"/>
    <w:rPr>
      <w:rFonts w:ascii="Times New Roman" w:hAnsi="Times New Roman"/>
      <w:sz w:val="20"/>
    </w:rPr>
  </w:style>
  <w:style w:type="character" w:customStyle="1" w:styleId="afb">
    <w:name w:val="Текст сноски Знак"/>
    <w:basedOn w:val="a0"/>
    <w:link w:val="afa"/>
    <w:rsid w:val="002D0648"/>
  </w:style>
  <w:style w:type="paragraph" w:customStyle="1" w:styleId="BodyText31">
    <w:name w:val="Body Text 31"/>
    <w:basedOn w:val="a"/>
    <w:rsid w:val="00BB50E3"/>
    <w:pPr>
      <w:overflowPunct w:val="0"/>
      <w:autoSpaceDE w:val="0"/>
      <w:autoSpaceDN w:val="0"/>
      <w:adjustRightInd w:val="0"/>
      <w:spacing w:before="120"/>
      <w:jc w:val="center"/>
      <w:textAlignment w:val="baseline"/>
    </w:pPr>
    <w:rPr>
      <w:b/>
      <w:sz w:val="16"/>
    </w:rPr>
  </w:style>
  <w:style w:type="character" w:styleId="afc">
    <w:name w:val="footnote reference"/>
    <w:rsid w:val="00D976A2"/>
    <w:rPr>
      <w:vertAlign w:val="superscript"/>
    </w:rPr>
  </w:style>
  <w:style w:type="paragraph" w:styleId="6">
    <w:name w:val="toc 6"/>
    <w:basedOn w:val="a"/>
    <w:next w:val="a"/>
    <w:autoRedefine/>
    <w:rsid w:val="00907E5E"/>
    <w:pPr>
      <w:spacing w:after="100"/>
      <w:ind w:left="900"/>
    </w:pPr>
  </w:style>
  <w:style w:type="paragraph" w:styleId="afd">
    <w:name w:val="List Paragraph"/>
    <w:basedOn w:val="a"/>
    <w:uiPriority w:val="34"/>
    <w:qFormat/>
    <w:rsid w:val="00017F3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ascii="Arial" w:hAnsi="Arial"/>
      <w:sz w:val="18"/>
    </w:rPr>
  </w:style>
  <w:style w:type="paragraph" w:styleId="1">
    <w:name w:val="heading 1"/>
    <w:aliases w:val="Çàãîëîâîê 15,Заголовок 15"/>
    <w:basedOn w:val="a"/>
    <w:next w:val="a"/>
    <w:link w:val="10"/>
    <w:qFormat/>
    <w:pPr>
      <w:keepNext/>
      <w:jc w:val="center"/>
      <w:outlineLvl w:val="0"/>
    </w:pPr>
    <w:rPr>
      <w:b/>
      <w:spacing w:val="15"/>
      <w:kern w:val="28"/>
      <w:sz w:val="26"/>
    </w:rPr>
  </w:style>
  <w:style w:type="paragraph" w:styleId="2">
    <w:name w:val="heading 2"/>
    <w:basedOn w:val="a"/>
    <w:next w:val="a"/>
    <w:link w:val="20"/>
    <w:qFormat/>
    <w:pPr>
      <w:keepNext/>
      <w:jc w:val="center"/>
      <w:outlineLvl w:val="1"/>
    </w:pPr>
    <w:rPr>
      <w:b/>
      <w:sz w:val="24"/>
    </w:rPr>
  </w:style>
  <w:style w:type="paragraph" w:styleId="3">
    <w:name w:val="heading 3"/>
    <w:basedOn w:val="a"/>
    <w:next w:val="a"/>
    <w:link w:val="30"/>
    <w:qFormat/>
    <w:pPr>
      <w:keepNext/>
      <w:jc w:val="center"/>
      <w:outlineLvl w:val="2"/>
    </w:pPr>
    <w:rPr>
      <w:b/>
      <w:sz w:val="22"/>
    </w:rPr>
  </w:style>
  <w:style w:type="paragraph" w:styleId="4">
    <w:name w:val="heading 4"/>
    <w:basedOn w:val="a"/>
    <w:next w:val="a"/>
    <w:link w:val="40"/>
    <w:qFormat/>
    <w:pPr>
      <w:keepNext/>
      <w:spacing w:line="252" w:lineRule="auto"/>
      <w:ind w:left="-108" w:right="-108"/>
      <w:outlineLvl w:val="3"/>
    </w:pPr>
    <w:rPr>
      <w:b/>
      <w:snapToGrid w:val="0"/>
      <w:color w:val="000000"/>
      <w:spacing w:val="-6"/>
    </w:rPr>
  </w:style>
  <w:style w:type="paragraph" w:styleId="5">
    <w:name w:val="heading 5"/>
    <w:basedOn w:val="a"/>
    <w:next w:val="a"/>
    <w:link w:val="50"/>
    <w:qFormat/>
    <w:pPr>
      <w:keepNext/>
      <w:widowControl w:val="0"/>
      <w:spacing w:before="20" w:after="20" w:line="220" w:lineRule="exact"/>
      <w:ind w:right="28"/>
      <w:jc w:val="center"/>
      <w:outlineLvl w:val="4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ВерхКолонтитул"/>
    <w:basedOn w:val="a"/>
    <w:link w:val="a4"/>
    <w:pPr>
      <w:tabs>
        <w:tab w:val="center" w:pos="4819"/>
        <w:tab w:val="right" w:pos="9071"/>
      </w:tabs>
    </w:pPr>
    <w:rPr>
      <w:sz w:val="14"/>
    </w:rPr>
  </w:style>
  <w:style w:type="paragraph" w:styleId="a5">
    <w:name w:val="Body Text"/>
    <w:basedOn w:val="a"/>
    <w:link w:val="a6"/>
    <w:pPr>
      <w:tabs>
        <w:tab w:val="center" w:pos="6634"/>
      </w:tabs>
      <w:spacing w:before="20" w:after="20"/>
      <w:jc w:val="center"/>
    </w:pPr>
    <w:rPr>
      <w:b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</w:style>
  <w:style w:type="character" w:styleId="a9">
    <w:name w:val="page number"/>
    <w:basedOn w:val="a0"/>
  </w:style>
  <w:style w:type="paragraph" w:customStyle="1" w:styleId="aa">
    <w:name w:val="Сноска"/>
    <w:basedOn w:val="a"/>
    <w:pPr>
      <w:widowControl w:val="0"/>
      <w:ind w:left="170" w:hanging="170"/>
    </w:pPr>
  </w:style>
  <w:style w:type="paragraph" w:styleId="11">
    <w:name w:val="toc 1"/>
    <w:basedOn w:val="a"/>
    <w:next w:val="a"/>
    <w:autoRedefine/>
    <w:uiPriority w:val="39"/>
    <w:rsid w:val="00907E5E"/>
    <w:pPr>
      <w:tabs>
        <w:tab w:val="right" w:leader="dot" w:pos="4950"/>
      </w:tabs>
      <w:spacing w:before="80" w:after="80"/>
      <w:jc w:val="center"/>
    </w:pPr>
    <w:rPr>
      <w:b/>
      <w:noProof/>
      <w:sz w:val="20"/>
    </w:rPr>
  </w:style>
  <w:style w:type="paragraph" w:styleId="21">
    <w:name w:val="toc 2"/>
    <w:basedOn w:val="a"/>
    <w:next w:val="a"/>
    <w:autoRedefine/>
    <w:uiPriority w:val="39"/>
    <w:pPr>
      <w:ind w:left="200"/>
    </w:pPr>
    <w:rPr>
      <w:smallCaps/>
    </w:rPr>
  </w:style>
  <w:style w:type="paragraph" w:styleId="31">
    <w:name w:val="toc 3"/>
    <w:basedOn w:val="a"/>
    <w:next w:val="a"/>
    <w:autoRedefine/>
    <w:uiPriority w:val="39"/>
    <w:rsid w:val="00E05B36"/>
    <w:pPr>
      <w:tabs>
        <w:tab w:val="right" w:leader="dot" w:pos="4962"/>
      </w:tabs>
      <w:spacing w:line="240" w:lineRule="exact"/>
    </w:pPr>
    <w:rPr>
      <w:rFonts w:cs="Arial"/>
      <w:noProof/>
      <w:spacing w:val="-10"/>
      <w:sz w:val="20"/>
    </w:rPr>
  </w:style>
  <w:style w:type="paragraph" w:styleId="ab">
    <w:name w:val="Body Text Indent"/>
    <w:basedOn w:val="a"/>
    <w:link w:val="ac"/>
    <w:pPr>
      <w:tabs>
        <w:tab w:val="center" w:pos="6634"/>
      </w:tabs>
      <w:ind w:firstLine="284"/>
      <w:jc w:val="both"/>
    </w:pPr>
  </w:style>
  <w:style w:type="paragraph" w:styleId="ad">
    <w:name w:val="Title"/>
    <w:basedOn w:val="a"/>
    <w:link w:val="ae"/>
    <w:qFormat/>
    <w:pPr>
      <w:jc w:val="center"/>
    </w:pPr>
    <w:rPr>
      <w:b/>
      <w:sz w:val="28"/>
    </w:rPr>
  </w:style>
  <w:style w:type="paragraph" w:styleId="af">
    <w:name w:val="Message Header"/>
    <w:basedOn w:val="a"/>
    <w:link w:val="af0"/>
    <w:pPr>
      <w:jc w:val="center"/>
    </w:pPr>
    <w:rPr>
      <w:i/>
      <w:sz w:val="20"/>
    </w:rPr>
  </w:style>
  <w:style w:type="paragraph" w:styleId="af1">
    <w:name w:val="Balloon Text"/>
    <w:basedOn w:val="a"/>
    <w:link w:val="af2"/>
    <w:semiHidden/>
    <w:rPr>
      <w:rFonts w:ascii="Tahoma" w:hAnsi="Tahoma" w:cs="Tahoma"/>
      <w:sz w:val="16"/>
      <w:szCs w:val="16"/>
    </w:rPr>
  </w:style>
  <w:style w:type="paragraph" w:customStyle="1" w:styleId="af3">
    <w:name w:val="Таблица"/>
    <w:basedOn w:val="af"/>
    <w:link w:val="af4"/>
    <w:pPr>
      <w:spacing w:line="220" w:lineRule="exact"/>
      <w:ind w:left="-57" w:right="-57"/>
      <w:jc w:val="left"/>
    </w:pPr>
    <w:rPr>
      <w:i w:val="0"/>
    </w:rPr>
  </w:style>
  <w:style w:type="paragraph" w:customStyle="1" w:styleId="af5">
    <w:name w:val="Таблотст"/>
    <w:basedOn w:val="af3"/>
    <w:pPr>
      <w:ind w:left="85"/>
    </w:pPr>
  </w:style>
  <w:style w:type="paragraph" w:customStyle="1" w:styleId="22">
    <w:name w:val="боковик2"/>
    <w:basedOn w:val="a"/>
    <w:pPr>
      <w:spacing w:before="48" w:after="48"/>
      <w:ind w:left="227"/>
    </w:pPr>
    <w:rPr>
      <w:rFonts w:ascii="JournalRub" w:hAnsi="JournalRub"/>
      <w:sz w:val="20"/>
    </w:rPr>
  </w:style>
  <w:style w:type="paragraph" w:styleId="af6">
    <w:name w:val="Normal (Web)"/>
    <w:basedOn w:val="a"/>
    <w:rsid w:val="00BD3EF0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af7">
    <w:name w:val="FollowedHyperlink"/>
    <w:rsid w:val="0001720B"/>
    <w:rPr>
      <w:color w:val="800080"/>
      <w:u w:val="single"/>
    </w:rPr>
  </w:style>
  <w:style w:type="table" w:styleId="af8">
    <w:name w:val="Table Grid"/>
    <w:basedOn w:val="a1"/>
    <w:rsid w:val="00D641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1011">
    <w:name w:val="Стиль Оглавление 3 + 10 пт Междустр.интервал:  точно 11 пт"/>
    <w:basedOn w:val="31"/>
    <w:rsid w:val="00572F41"/>
    <w:pPr>
      <w:spacing w:line="220" w:lineRule="exact"/>
    </w:pPr>
    <w:rPr>
      <w:spacing w:val="-2"/>
    </w:rPr>
  </w:style>
  <w:style w:type="character" w:customStyle="1" w:styleId="apple-converted-space">
    <w:name w:val="apple-converted-space"/>
    <w:rsid w:val="00D24CA1"/>
  </w:style>
  <w:style w:type="character" w:customStyle="1" w:styleId="af4">
    <w:name w:val="Таблица Знак"/>
    <w:link w:val="af3"/>
    <w:rsid w:val="00D536BD"/>
    <w:rPr>
      <w:rFonts w:ascii="Arial" w:hAnsi="Arial"/>
    </w:rPr>
  </w:style>
  <w:style w:type="character" w:customStyle="1" w:styleId="a8">
    <w:name w:val="Нижний колонтитул Знак"/>
    <w:link w:val="a7"/>
    <w:uiPriority w:val="99"/>
    <w:rsid w:val="003E0204"/>
    <w:rPr>
      <w:rFonts w:ascii="Arial" w:hAnsi="Arial"/>
      <w:sz w:val="18"/>
    </w:rPr>
  </w:style>
  <w:style w:type="paragraph" w:customStyle="1" w:styleId="xl22">
    <w:name w:val="xl22"/>
    <w:basedOn w:val="a"/>
    <w:rsid w:val="00C94AA7"/>
    <w:pPr>
      <w:spacing w:before="100" w:beforeAutospacing="1" w:after="100" w:afterAutospacing="1"/>
    </w:pPr>
    <w:rPr>
      <w:rFonts w:ascii="Times New Roman" w:eastAsia="Arial Unicode MS" w:hAnsi="Times New Roman"/>
      <w:sz w:val="16"/>
      <w:szCs w:val="16"/>
    </w:rPr>
  </w:style>
  <w:style w:type="paragraph" w:customStyle="1" w:styleId="font5">
    <w:name w:val="font5"/>
    <w:basedOn w:val="a"/>
    <w:rsid w:val="00C94AA7"/>
    <w:pPr>
      <w:spacing w:before="100" w:beforeAutospacing="1" w:after="100" w:afterAutospacing="1"/>
    </w:pPr>
    <w:rPr>
      <w:rFonts w:ascii="Times New Roman" w:eastAsia="Arial Unicode MS" w:hAnsi="Times New Roman"/>
      <w:sz w:val="16"/>
      <w:szCs w:val="16"/>
    </w:rPr>
  </w:style>
  <w:style w:type="character" w:customStyle="1" w:styleId="10">
    <w:name w:val="Заголовок 1 Знак"/>
    <w:aliases w:val="Çàãîëîâîê 15 Знак1,Заголовок 15 Знак1"/>
    <w:link w:val="1"/>
    <w:rsid w:val="00F154E2"/>
    <w:rPr>
      <w:rFonts w:ascii="Arial" w:hAnsi="Arial"/>
      <w:b/>
      <w:spacing w:val="15"/>
      <w:kern w:val="28"/>
      <w:sz w:val="26"/>
    </w:rPr>
  </w:style>
  <w:style w:type="character" w:customStyle="1" w:styleId="20">
    <w:name w:val="Заголовок 2 Знак"/>
    <w:link w:val="2"/>
    <w:rsid w:val="00F154E2"/>
    <w:rPr>
      <w:rFonts w:ascii="Arial" w:hAnsi="Arial"/>
      <w:b/>
      <w:sz w:val="24"/>
    </w:rPr>
  </w:style>
  <w:style w:type="character" w:customStyle="1" w:styleId="30">
    <w:name w:val="Заголовок 3 Знак"/>
    <w:link w:val="3"/>
    <w:rsid w:val="00F154E2"/>
    <w:rPr>
      <w:rFonts w:ascii="Arial" w:hAnsi="Arial"/>
      <w:b/>
      <w:sz w:val="22"/>
    </w:rPr>
  </w:style>
  <w:style w:type="character" w:customStyle="1" w:styleId="40">
    <w:name w:val="Заголовок 4 Знак"/>
    <w:link w:val="4"/>
    <w:rsid w:val="00F154E2"/>
    <w:rPr>
      <w:rFonts w:ascii="Arial" w:hAnsi="Arial"/>
      <w:b/>
      <w:snapToGrid w:val="0"/>
      <w:color w:val="000000"/>
      <w:spacing w:val="-6"/>
      <w:sz w:val="18"/>
    </w:rPr>
  </w:style>
  <w:style w:type="character" w:customStyle="1" w:styleId="50">
    <w:name w:val="Заголовок 5 Знак"/>
    <w:link w:val="5"/>
    <w:rsid w:val="00F154E2"/>
    <w:rPr>
      <w:rFonts w:ascii="Arial" w:hAnsi="Arial"/>
      <w:b/>
      <w:bCs/>
      <w:sz w:val="18"/>
    </w:rPr>
  </w:style>
  <w:style w:type="character" w:styleId="af9">
    <w:name w:val="Hyperlink"/>
    <w:uiPriority w:val="99"/>
    <w:unhideWhenUsed/>
    <w:rsid w:val="00F154E2"/>
    <w:rPr>
      <w:color w:val="0000FF"/>
      <w:u w:val="single"/>
    </w:rPr>
  </w:style>
  <w:style w:type="character" w:customStyle="1" w:styleId="110">
    <w:name w:val="Заголовок 1 Знак1"/>
    <w:aliases w:val="Çàãîëîâîê 15 Знак,Заголовок 15 Знак"/>
    <w:rsid w:val="00F154E2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a4">
    <w:name w:val="Верхний колонтитул Знак"/>
    <w:aliases w:val="ВерхКолонтитул Знак1"/>
    <w:link w:val="a3"/>
    <w:locked/>
    <w:rsid w:val="00F154E2"/>
    <w:rPr>
      <w:rFonts w:ascii="Arial" w:hAnsi="Arial"/>
      <w:sz w:val="14"/>
    </w:rPr>
  </w:style>
  <w:style w:type="character" w:customStyle="1" w:styleId="12">
    <w:name w:val="Верхний колонтитул Знак1"/>
    <w:aliases w:val="ВерхКолонтитул Знак"/>
    <w:semiHidden/>
    <w:rsid w:val="00F154E2"/>
    <w:rPr>
      <w:rFonts w:ascii="Arial" w:hAnsi="Arial"/>
      <w:sz w:val="18"/>
    </w:rPr>
  </w:style>
  <w:style w:type="character" w:customStyle="1" w:styleId="ae">
    <w:name w:val="Название Знак"/>
    <w:link w:val="ad"/>
    <w:rsid w:val="00F154E2"/>
    <w:rPr>
      <w:rFonts w:ascii="Arial" w:hAnsi="Arial"/>
      <w:b/>
      <w:sz w:val="28"/>
    </w:rPr>
  </w:style>
  <w:style w:type="character" w:customStyle="1" w:styleId="a6">
    <w:name w:val="Основной текст Знак"/>
    <w:link w:val="a5"/>
    <w:rsid w:val="00F154E2"/>
    <w:rPr>
      <w:rFonts w:ascii="Arial" w:hAnsi="Arial"/>
      <w:b/>
      <w:sz w:val="18"/>
    </w:rPr>
  </w:style>
  <w:style w:type="character" w:customStyle="1" w:styleId="ac">
    <w:name w:val="Основной текст с отступом Знак"/>
    <w:link w:val="ab"/>
    <w:rsid w:val="00F154E2"/>
    <w:rPr>
      <w:rFonts w:ascii="Arial" w:hAnsi="Arial"/>
      <w:sz w:val="18"/>
    </w:rPr>
  </w:style>
  <w:style w:type="character" w:customStyle="1" w:styleId="af0">
    <w:name w:val="Шапка Знак"/>
    <w:link w:val="af"/>
    <w:rsid w:val="00F154E2"/>
    <w:rPr>
      <w:rFonts w:ascii="Arial" w:hAnsi="Arial"/>
      <w:i/>
    </w:rPr>
  </w:style>
  <w:style w:type="character" w:customStyle="1" w:styleId="af2">
    <w:name w:val="Текст выноски Знак"/>
    <w:link w:val="af1"/>
    <w:semiHidden/>
    <w:rsid w:val="00F154E2"/>
    <w:rPr>
      <w:rFonts w:ascii="Tahoma" w:hAnsi="Tahoma" w:cs="Tahoma"/>
      <w:sz w:val="16"/>
      <w:szCs w:val="16"/>
    </w:rPr>
  </w:style>
  <w:style w:type="paragraph" w:styleId="afa">
    <w:name w:val="footnote text"/>
    <w:basedOn w:val="a"/>
    <w:link w:val="afb"/>
    <w:rsid w:val="002D0648"/>
    <w:rPr>
      <w:rFonts w:ascii="Times New Roman" w:hAnsi="Times New Roman"/>
      <w:sz w:val="20"/>
    </w:rPr>
  </w:style>
  <w:style w:type="character" w:customStyle="1" w:styleId="afb">
    <w:name w:val="Текст сноски Знак"/>
    <w:basedOn w:val="a0"/>
    <w:link w:val="afa"/>
    <w:rsid w:val="002D0648"/>
  </w:style>
  <w:style w:type="paragraph" w:customStyle="1" w:styleId="BodyText31">
    <w:name w:val="Body Text 31"/>
    <w:basedOn w:val="a"/>
    <w:rsid w:val="00BB50E3"/>
    <w:pPr>
      <w:overflowPunct w:val="0"/>
      <w:autoSpaceDE w:val="0"/>
      <w:autoSpaceDN w:val="0"/>
      <w:adjustRightInd w:val="0"/>
      <w:spacing w:before="120"/>
      <w:jc w:val="center"/>
      <w:textAlignment w:val="baseline"/>
    </w:pPr>
    <w:rPr>
      <w:b/>
      <w:sz w:val="16"/>
    </w:rPr>
  </w:style>
  <w:style w:type="character" w:styleId="afc">
    <w:name w:val="footnote reference"/>
    <w:rsid w:val="00D976A2"/>
    <w:rPr>
      <w:vertAlign w:val="superscript"/>
    </w:rPr>
  </w:style>
  <w:style w:type="paragraph" w:styleId="6">
    <w:name w:val="toc 6"/>
    <w:basedOn w:val="a"/>
    <w:next w:val="a"/>
    <w:autoRedefine/>
    <w:rsid w:val="00907E5E"/>
    <w:pPr>
      <w:spacing w:after="100"/>
      <w:ind w:left="900"/>
    </w:pPr>
  </w:style>
  <w:style w:type="paragraph" w:styleId="afd">
    <w:name w:val="List Paragraph"/>
    <w:basedOn w:val="a"/>
    <w:uiPriority w:val="34"/>
    <w:qFormat/>
    <w:rsid w:val="00017F3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9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7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7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3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5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1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36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4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0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8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7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8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2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0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1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2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7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1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8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9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6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42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2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5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FE92BD-A324-41CA-AA94-7FD4048BC8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623</TotalTime>
  <Pages>27</Pages>
  <Words>11641</Words>
  <Characters>66359</Characters>
  <Application>Microsoft Office Word</Application>
  <DocSecurity>0</DocSecurity>
  <Lines>552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ОСНОВНЫЕ ПОКАЗАТЕЛИ ОБРАЗОВАНИЯ</vt:lpstr>
    </vt:vector>
  </TitlesOfParts>
  <Company>ОБЛСТАТ</Company>
  <LinksUpToDate>false</LinksUpToDate>
  <CharactersWithSpaces>77845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ОСНОВНЫЕ ПОКАЗАТЕЛИ ОБРАЗОВАНИЯ</dc:title>
  <dc:creator>Елена Геннадьевна Морозова</dc:creator>
  <cp:lastModifiedBy>Шиляева Елена Владимировна</cp:lastModifiedBy>
  <cp:revision>37</cp:revision>
  <cp:lastPrinted>2024-12-28T11:08:00Z</cp:lastPrinted>
  <dcterms:created xsi:type="dcterms:W3CDTF">2024-10-25T09:47:00Z</dcterms:created>
  <dcterms:modified xsi:type="dcterms:W3CDTF">2025-01-10T10:56:00Z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1654730438</vt:i4>
  </property>
</Properties>
</file>